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F84E" w14:textId="2F3CA3BB" w:rsidR="00411A8A" w:rsidRPr="00FD664A" w:rsidRDefault="005C3377" w:rsidP="00B36F93">
      <w:pPr>
        <w:jc w:val="center"/>
        <w:rPr>
          <w:rFonts w:ascii="Meiryo UI" w:eastAsia="Meiryo UI" w:hAnsi="Meiryo UI"/>
          <w:b/>
          <w:sz w:val="24"/>
          <w:szCs w:val="24"/>
          <w:shd w:val="pct15" w:color="auto" w:fill="FFFFFF"/>
        </w:rPr>
      </w:pPr>
      <w:r w:rsidRPr="00FD664A">
        <w:rPr>
          <w:rFonts w:ascii="Meiryo UI" w:eastAsia="Meiryo UI" w:hAnsi="Meiryo UI" w:hint="eastAsia"/>
          <w:b/>
          <w:sz w:val="24"/>
          <w:szCs w:val="24"/>
          <w:highlight w:val="yellow"/>
          <w:shd w:val="pct15" w:color="auto" w:fill="FFFFFF"/>
        </w:rPr>
        <w:t>＜</w:t>
      </w:r>
      <w:r w:rsidR="001674EE" w:rsidRPr="00FD664A">
        <w:rPr>
          <w:rFonts w:ascii="Meiryo UI" w:eastAsia="Meiryo UI" w:hAnsi="Meiryo UI" w:hint="eastAsia"/>
          <w:b/>
          <w:sz w:val="24"/>
          <w:szCs w:val="24"/>
          <w:highlight w:val="yellow"/>
          <w:shd w:val="pct15" w:color="auto" w:fill="FFFFFF"/>
        </w:rPr>
        <w:t>対面</w:t>
      </w:r>
      <w:r w:rsidR="003D08C2" w:rsidRPr="00FD664A">
        <w:rPr>
          <w:rFonts w:ascii="Meiryo UI" w:eastAsia="Meiryo UI" w:hAnsi="Meiryo UI" w:hint="eastAsia"/>
          <w:b/>
          <w:sz w:val="24"/>
          <w:szCs w:val="24"/>
          <w:highlight w:val="yellow"/>
          <w:shd w:val="pct15" w:color="auto" w:fill="FFFFFF"/>
        </w:rPr>
        <w:t>面談時の注意</w:t>
      </w:r>
      <w:r w:rsidR="0041549A" w:rsidRPr="00FD664A">
        <w:rPr>
          <w:rFonts w:ascii="Meiryo UI" w:eastAsia="Meiryo UI" w:hAnsi="Meiryo UI" w:hint="eastAsia"/>
          <w:b/>
          <w:sz w:val="24"/>
          <w:szCs w:val="24"/>
          <w:highlight w:val="yellow"/>
          <w:shd w:val="pct15" w:color="auto" w:fill="FFFFFF"/>
        </w:rPr>
        <w:t>事項</w:t>
      </w:r>
      <w:r w:rsidRPr="00FD664A">
        <w:rPr>
          <w:rFonts w:ascii="Meiryo UI" w:eastAsia="Meiryo UI" w:hAnsi="Meiryo UI" w:hint="eastAsia"/>
          <w:b/>
          <w:sz w:val="24"/>
          <w:szCs w:val="24"/>
          <w:highlight w:val="yellow"/>
          <w:shd w:val="pct15" w:color="auto" w:fill="FFFFFF"/>
        </w:rPr>
        <w:t>＞</w:t>
      </w:r>
    </w:p>
    <w:p w14:paraId="76A0888C" w14:textId="290EFB35" w:rsidR="00FA2296" w:rsidRPr="00FD664A" w:rsidRDefault="00FC3EC8" w:rsidP="004349E3">
      <w:pPr>
        <w:jc w:val="center"/>
        <w:rPr>
          <w:rFonts w:ascii="Meiryo UI" w:eastAsia="Meiryo UI" w:hAnsi="Meiryo UI"/>
          <w:b/>
          <w:color w:val="FF0000"/>
          <w:szCs w:val="21"/>
          <w:u w:val="single"/>
        </w:rPr>
      </w:pPr>
      <w:r w:rsidRPr="00FD664A">
        <w:rPr>
          <w:rFonts w:ascii="Meiryo UI" w:eastAsia="Meiryo UI" w:hAnsi="Meiryo UI" w:hint="eastAsia"/>
          <w:b/>
          <w:color w:val="FF0000"/>
          <w:szCs w:val="21"/>
          <w:highlight w:val="yellow"/>
          <w:u w:val="single"/>
        </w:rPr>
        <w:t>※用意するもの</w:t>
      </w:r>
      <w:r w:rsidRPr="00FD664A">
        <w:rPr>
          <w:rFonts w:ascii="Meiryo UI" w:eastAsia="Meiryo UI" w:hAnsi="Meiryo UI" w:hint="eastAsia"/>
          <w:b/>
          <w:bCs/>
          <w:color w:val="FF0000"/>
          <w:szCs w:val="21"/>
          <w:highlight w:val="yellow"/>
          <w:u w:val="single"/>
        </w:rPr>
        <w:t xml:space="preserve"> </w:t>
      </w:r>
      <w:r w:rsidRPr="00FD664A">
        <w:rPr>
          <w:rFonts w:ascii="Meiryo UI" w:eastAsia="Meiryo UI" w:hAnsi="Meiryo UI"/>
          <w:b/>
          <w:bCs/>
          <w:color w:val="FF0000"/>
          <w:szCs w:val="21"/>
          <w:highlight w:val="yellow"/>
          <w:u w:val="single"/>
        </w:rPr>
        <w:t xml:space="preserve">: </w:t>
      </w:r>
      <w:r w:rsidR="0073555E" w:rsidRPr="00FD664A">
        <w:rPr>
          <w:rFonts w:ascii="Meiryo UI" w:eastAsia="Meiryo UI" w:hAnsi="Meiryo UI" w:hint="eastAsia"/>
          <w:b/>
          <w:bCs/>
          <w:color w:val="FF0000"/>
          <w:szCs w:val="21"/>
          <w:highlight w:val="yellow"/>
          <w:u w:val="single"/>
        </w:rPr>
        <w:t>メモ帳</w:t>
      </w:r>
      <w:r w:rsidR="00C96176" w:rsidRPr="00FD664A">
        <w:rPr>
          <w:rFonts w:ascii="Meiryo UI" w:eastAsia="Meiryo UI" w:hAnsi="Meiryo UI" w:hint="eastAsia"/>
          <w:b/>
          <w:bCs/>
          <w:color w:val="FF0000"/>
          <w:szCs w:val="21"/>
          <w:highlight w:val="yellow"/>
          <w:u w:val="single"/>
        </w:rPr>
        <w:t>、</w:t>
      </w:r>
      <w:r w:rsidR="0073555E" w:rsidRPr="00FD664A">
        <w:rPr>
          <w:rFonts w:ascii="Meiryo UI" w:eastAsia="Meiryo UI" w:hAnsi="Meiryo UI" w:hint="eastAsia"/>
          <w:b/>
          <w:bCs/>
          <w:color w:val="FF0000"/>
          <w:szCs w:val="21"/>
          <w:highlight w:val="yellow"/>
          <w:u w:val="single"/>
        </w:rPr>
        <w:t>筆記用具</w:t>
      </w:r>
      <w:r w:rsidR="00DD0BF5" w:rsidRPr="00FD664A">
        <w:rPr>
          <w:rFonts w:ascii="Meiryo UI" w:eastAsia="Meiryo UI" w:hAnsi="Meiryo UI" w:hint="eastAsia"/>
          <w:b/>
          <w:bCs/>
          <w:color w:val="FF0000"/>
          <w:szCs w:val="21"/>
          <w:highlight w:val="yellow"/>
          <w:u w:val="single"/>
        </w:rPr>
        <w:t>、</w:t>
      </w:r>
      <w:r w:rsidR="001E3842" w:rsidRPr="00FD664A">
        <w:rPr>
          <w:rFonts w:ascii="Meiryo UI" w:eastAsia="Meiryo UI" w:hAnsi="Meiryo UI" w:hint="eastAsia"/>
          <w:b/>
          <w:bCs/>
          <w:color w:val="FF0000"/>
          <w:szCs w:val="21"/>
          <w:highlight w:val="yellow"/>
          <w:u w:val="single"/>
        </w:rPr>
        <w:t>基本</w:t>
      </w:r>
      <w:r w:rsidR="00CE2A3F" w:rsidRPr="00FD664A">
        <w:rPr>
          <w:rFonts w:ascii="Meiryo UI" w:eastAsia="Meiryo UI" w:hAnsi="Meiryo UI" w:hint="eastAsia"/>
          <w:b/>
          <w:bCs/>
          <w:color w:val="FF0000"/>
          <w:szCs w:val="21"/>
          <w:highlight w:val="yellow"/>
          <w:u w:val="single"/>
        </w:rPr>
        <w:t>スーツ着用</w:t>
      </w:r>
    </w:p>
    <w:p w14:paraId="07A35641" w14:textId="31AF60EE" w:rsidR="00B36F93" w:rsidRPr="00FD664A" w:rsidRDefault="005D6F30">
      <w:pPr>
        <w:rPr>
          <w:rFonts w:ascii="Meiryo UI" w:eastAsia="Meiryo UI" w:hAnsi="Meiryo UI"/>
          <w:b/>
          <w:bCs/>
          <w:color w:val="0000FF"/>
          <w:szCs w:val="21"/>
        </w:rPr>
      </w:pPr>
      <w:r w:rsidRPr="00FD664A">
        <w:rPr>
          <w:rFonts w:ascii="Meiryo UI" w:eastAsia="Meiryo UI" w:hAnsi="Meiryo UI" w:hint="eastAsia"/>
          <w:b/>
          <w:bCs/>
          <w:color w:val="0000FF"/>
          <w:szCs w:val="21"/>
          <w:highlight w:val="yellow"/>
        </w:rPr>
        <w:t>＜</w:t>
      </w:r>
      <w:r w:rsidR="00541647" w:rsidRPr="00FD664A">
        <w:rPr>
          <w:rFonts w:ascii="Meiryo UI" w:eastAsia="Meiryo UI" w:hAnsi="Meiryo UI" w:hint="eastAsia"/>
          <w:b/>
          <w:bCs/>
          <w:color w:val="0000FF"/>
          <w:szCs w:val="21"/>
          <w:highlight w:val="yellow"/>
        </w:rPr>
        <w:t>経歴の説明</w:t>
      </w:r>
      <w:r w:rsidRPr="00FD664A">
        <w:rPr>
          <w:rFonts w:ascii="Meiryo UI" w:eastAsia="Meiryo UI" w:hAnsi="Meiryo UI" w:hint="eastAsia"/>
          <w:b/>
          <w:bCs/>
          <w:color w:val="0000FF"/>
          <w:szCs w:val="21"/>
          <w:highlight w:val="yellow"/>
        </w:rPr>
        <w:t>＞</w:t>
      </w:r>
    </w:p>
    <w:p w14:paraId="67802C3F" w14:textId="77777777" w:rsidR="00BB3D7B" w:rsidRPr="00FD664A" w:rsidRDefault="00BB3D7B" w:rsidP="00BB3D7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１．コミュニケーションが良いことのアピール（気を付けていることは何か）。</w:t>
      </w:r>
    </w:p>
    <w:p w14:paraId="3B2E5DA8" w14:textId="77777777" w:rsidR="00BB3D7B" w:rsidRPr="00FD664A" w:rsidRDefault="00BB3D7B" w:rsidP="00BB3D7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２．参画案件は、どれくらいの規模で、自分の役割・ポジションはどういったものだったか。</w:t>
      </w:r>
    </w:p>
    <w:p w14:paraId="7CCBB7AA" w14:textId="77777777" w:rsidR="00BB3D7B" w:rsidRPr="00FD664A" w:rsidRDefault="00BB3D7B" w:rsidP="00BB3D7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３．参画案件で苦労した点は何か。また、それをどう改善したか。</w:t>
      </w:r>
    </w:p>
    <w:p w14:paraId="2E51F975" w14:textId="77777777" w:rsidR="00BB3D7B" w:rsidRPr="00FD664A" w:rsidRDefault="00BB3D7B" w:rsidP="00BB3D7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４．わからないことがあった際、どう対処するか。</w:t>
      </w:r>
    </w:p>
    <w:p w14:paraId="19DBCB5B" w14:textId="34D804C4" w:rsidR="00BB3D7B" w:rsidRPr="00FD664A" w:rsidRDefault="00BB3D7B" w:rsidP="00BB3D7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５．</w:t>
      </w:r>
      <w:r w:rsidR="00D07470" w:rsidRPr="00FD664A">
        <w:rPr>
          <w:rFonts w:ascii="Meiryo UI" w:eastAsia="Meiryo UI" w:hAnsi="Meiryo UI" w:hint="eastAsia"/>
          <w:szCs w:val="21"/>
        </w:rPr>
        <w:t>（</w:t>
      </w:r>
      <w:r w:rsidR="00A42070" w:rsidRPr="00FD664A">
        <w:rPr>
          <w:rFonts w:ascii="Meiryo UI" w:eastAsia="Meiryo UI" w:hAnsi="Meiryo UI" w:hint="eastAsia"/>
          <w:szCs w:val="21"/>
        </w:rPr>
        <w:t>案件</w:t>
      </w:r>
      <w:r w:rsidR="00D07470" w:rsidRPr="00FD664A">
        <w:rPr>
          <w:rFonts w:ascii="Meiryo UI" w:eastAsia="Meiryo UI" w:hAnsi="Meiryo UI" w:hint="eastAsia"/>
          <w:szCs w:val="21"/>
        </w:rPr>
        <w:t>内容による）銀行の案件に抵抗はあるか。</w:t>
      </w:r>
    </w:p>
    <w:p w14:paraId="20153156" w14:textId="77777777" w:rsidR="00BB3D7B" w:rsidRPr="00FD664A" w:rsidRDefault="00BB3D7B" w:rsidP="00BB3D7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６．（面談対象の案件で使用する）言語は経験がないようだが、大丈夫か。</w:t>
      </w:r>
    </w:p>
    <w:p w14:paraId="68126A76" w14:textId="77777777" w:rsidR="00BB3D7B" w:rsidRPr="00FD664A" w:rsidRDefault="00BB3D7B" w:rsidP="00BB3D7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７．通勤時間、ルートを把握しているか。</w:t>
      </w:r>
    </w:p>
    <w:p w14:paraId="05276923" w14:textId="6C1DD03A" w:rsidR="001B29E6" w:rsidRPr="00FD664A" w:rsidRDefault="004D417F" w:rsidP="000273ED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b/>
          <w:bCs/>
          <w:color w:val="0000FF"/>
          <w:szCs w:val="21"/>
          <w:highlight w:val="yellow"/>
        </w:rPr>
        <w:t>＜</w:t>
      </w:r>
      <w:r w:rsidR="00AB2539" w:rsidRPr="00FD664A">
        <w:rPr>
          <w:rFonts w:ascii="Meiryo UI" w:eastAsia="Meiryo UI" w:hAnsi="Meiryo UI" w:hint="eastAsia"/>
          <w:b/>
          <w:bCs/>
          <w:color w:val="0000FF"/>
          <w:szCs w:val="21"/>
          <w:highlight w:val="yellow"/>
        </w:rPr>
        <w:t>説明の</w:t>
      </w:r>
      <w:r w:rsidRPr="00FD664A">
        <w:rPr>
          <w:rFonts w:ascii="Meiryo UI" w:eastAsia="Meiryo UI" w:hAnsi="Meiryo UI" w:hint="eastAsia"/>
          <w:b/>
          <w:bCs/>
          <w:color w:val="0000FF"/>
          <w:szCs w:val="21"/>
          <w:highlight w:val="yellow"/>
        </w:rPr>
        <w:t>注意事項＞</w:t>
      </w:r>
      <w:r w:rsidR="00BB3D7B" w:rsidRPr="00FD664A">
        <w:rPr>
          <w:rFonts w:ascii="Meiryo UI" w:eastAsia="Meiryo UI" w:hAnsi="Meiryo UI"/>
          <w:b/>
          <w:bCs/>
          <w:color w:val="0000FF"/>
          <w:szCs w:val="21"/>
        </w:rPr>
        <w:br/>
      </w:r>
      <w:r w:rsidR="000273ED" w:rsidRPr="00FD664A">
        <w:rPr>
          <w:rFonts w:ascii="Meiryo UI" w:eastAsia="Meiryo UI" w:hAnsi="Meiryo UI" w:hint="eastAsia"/>
          <w:szCs w:val="21"/>
        </w:rPr>
        <w:t>１．</w:t>
      </w:r>
      <w:r w:rsidR="001B29E6" w:rsidRPr="00FD664A">
        <w:rPr>
          <w:rFonts w:ascii="Meiryo UI" w:eastAsia="Meiryo UI" w:hAnsi="Meiryo UI" w:hint="eastAsia"/>
          <w:szCs w:val="21"/>
        </w:rPr>
        <w:t>最初にエンジニアの紹介があっても、あらためて自分の名前を言って、経歴の説明を始める。</w:t>
      </w:r>
    </w:p>
    <w:p w14:paraId="53F9183D" w14:textId="77777777" w:rsidR="001B29E6" w:rsidRPr="00FD664A" w:rsidRDefault="001B29E6" w:rsidP="00FA2296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 xml:space="preserve">　「あらためまして、○○○と申します。よろしくお願いいたします。」</w:t>
      </w:r>
    </w:p>
    <w:p w14:paraId="1623C2AA" w14:textId="32A4C17F" w:rsidR="00FA2296" w:rsidRPr="00FD664A" w:rsidRDefault="000273ED" w:rsidP="001B29E6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２．</w:t>
      </w:r>
      <w:r w:rsidR="00FA2296" w:rsidRPr="00FD664A">
        <w:rPr>
          <w:rFonts w:ascii="Meiryo UI" w:eastAsia="Meiryo UI" w:hAnsi="Meiryo UI" w:hint="eastAsia"/>
          <w:szCs w:val="21"/>
        </w:rPr>
        <w:t>経歴を全部話すか、関係あるプロジェクトだけを話すかなど、面接者の質問</w:t>
      </w:r>
      <w:r w:rsidR="00C8311B" w:rsidRPr="00FD664A">
        <w:rPr>
          <w:rFonts w:ascii="Meiryo UI" w:eastAsia="Meiryo UI" w:hAnsi="Meiryo UI" w:hint="eastAsia"/>
          <w:szCs w:val="21"/>
        </w:rPr>
        <w:t>・要求</w:t>
      </w:r>
      <w:r w:rsidR="00FA2296" w:rsidRPr="00FD664A">
        <w:rPr>
          <w:rFonts w:ascii="Meiryo UI" w:eastAsia="Meiryo UI" w:hAnsi="Meiryo UI" w:hint="eastAsia"/>
          <w:szCs w:val="21"/>
        </w:rPr>
        <w:t>を聞く</w:t>
      </w:r>
      <w:r w:rsidR="001B29E6" w:rsidRPr="00FD664A">
        <w:rPr>
          <w:rFonts w:ascii="Meiryo UI" w:eastAsia="Meiryo UI" w:hAnsi="Meiryo UI" w:hint="eastAsia"/>
          <w:szCs w:val="21"/>
        </w:rPr>
        <w:t>。</w:t>
      </w:r>
    </w:p>
    <w:p w14:paraId="74EFB9D0" w14:textId="7EAE15D3" w:rsidR="00C8311B" w:rsidRPr="00FD664A" w:rsidRDefault="00AE61C4" w:rsidP="00C8311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３．</w:t>
      </w:r>
      <w:r w:rsidR="00C8311B" w:rsidRPr="00FD664A">
        <w:rPr>
          <w:rFonts w:ascii="Meiryo UI" w:eastAsia="Meiryo UI" w:hAnsi="Meiryo UI" w:hint="eastAsia"/>
          <w:szCs w:val="21"/>
        </w:rPr>
        <w:t>先にプロジェクトの説明があったら、プロジェクトの内容と関係がある話をする。</w:t>
      </w:r>
    </w:p>
    <w:p w14:paraId="2BB85A66" w14:textId="77777777" w:rsidR="00C8311B" w:rsidRPr="00FD664A" w:rsidRDefault="00C8311B" w:rsidP="00C8311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 xml:space="preserve">　（スキル、業務知識、工程、その他）</w:t>
      </w:r>
    </w:p>
    <w:p w14:paraId="5A70BC04" w14:textId="19695BE9" w:rsidR="003D08C2" w:rsidRPr="00FD664A" w:rsidRDefault="00EC2676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４．</w:t>
      </w:r>
      <w:r w:rsidR="003D08C2" w:rsidRPr="00FD664A">
        <w:rPr>
          <w:rFonts w:ascii="Meiryo UI" w:eastAsia="Meiryo UI" w:hAnsi="Meiryo UI" w:hint="eastAsia"/>
          <w:szCs w:val="21"/>
        </w:rPr>
        <w:t>Yes、Noを最初に、後から</w:t>
      </w:r>
      <w:r w:rsidR="00E80538" w:rsidRPr="00FD664A">
        <w:rPr>
          <w:rFonts w:ascii="Meiryo UI" w:eastAsia="Meiryo UI" w:hAnsi="Meiryo UI" w:hint="eastAsia"/>
          <w:szCs w:val="21"/>
        </w:rPr>
        <w:t>簡単に</w:t>
      </w:r>
      <w:r w:rsidR="003D08C2" w:rsidRPr="00FD664A">
        <w:rPr>
          <w:rFonts w:ascii="Meiryo UI" w:eastAsia="Meiryo UI" w:hAnsi="Meiryo UI" w:hint="eastAsia"/>
          <w:szCs w:val="21"/>
        </w:rPr>
        <w:t>説明をする。</w:t>
      </w:r>
    </w:p>
    <w:p w14:paraId="31E9D1CD" w14:textId="7694915E" w:rsidR="003D08C2" w:rsidRPr="00FD664A" w:rsidRDefault="00235A6A" w:rsidP="003D08C2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５．</w:t>
      </w:r>
      <w:r w:rsidR="003D08C2" w:rsidRPr="00FD664A">
        <w:rPr>
          <w:rFonts w:ascii="Meiryo UI" w:eastAsia="Meiryo UI" w:hAnsi="Meiryo UI" w:hint="eastAsia"/>
          <w:szCs w:val="21"/>
        </w:rPr>
        <w:t>説明は短く（簡潔に）</w:t>
      </w:r>
      <w:r w:rsidR="001B29E6" w:rsidRPr="00FD664A">
        <w:rPr>
          <w:rFonts w:ascii="Meiryo UI" w:eastAsia="Meiryo UI" w:hAnsi="Meiryo UI" w:hint="eastAsia"/>
          <w:szCs w:val="21"/>
        </w:rPr>
        <w:t>、明るく元気に、自信がある声で話す。</w:t>
      </w:r>
      <w:r w:rsidR="00745E88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但し、</w:t>
      </w:r>
      <w:r w:rsidR="00E12CC1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スキルシート</w:t>
      </w:r>
      <w:r w:rsidR="00FB400B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通りに</w:t>
      </w:r>
      <w:r w:rsidR="00E12CC1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読み上げる</w:t>
      </w:r>
      <w:r w:rsidR="009076C2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ような説明ではな</w:t>
      </w:r>
      <w:r w:rsidR="00E12CC1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く、プロジェクトに参加して学んだこと等をアピール</w:t>
      </w:r>
      <w:r w:rsidR="00742C47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しながら説明</w:t>
      </w:r>
      <w:r w:rsidR="00E12CC1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する。</w:t>
      </w:r>
    </w:p>
    <w:p w14:paraId="722271F9" w14:textId="0C853D13" w:rsidR="003D08C2" w:rsidRPr="00FD664A" w:rsidRDefault="0048339D">
      <w:pPr>
        <w:rPr>
          <w:rFonts w:ascii="Meiryo UI" w:eastAsia="Meiryo UI" w:hAnsi="Meiryo UI"/>
          <w:bCs/>
          <w:szCs w:val="21"/>
        </w:rPr>
      </w:pPr>
      <w:r w:rsidRPr="00FD664A">
        <w:rPr>
          <w:rFonts w:ascii="Meiryo UI" w:eastAsia="Meiryo UI" w:hAnsi="Meiryo UI" w:hint="eastAsia"/>
          <w:bCs/>
          <w:szCs w:val="21"/>
        </w:rPr>
        <w:t>６．</w:t>
      </w:r>
      <w:r w:rsidR="003D08C2" w:rsidRPr="00FD664A">
        <w:rPr>
          <w:rFonts w:ascii="Meiryo UI" w:eastAsia="Meiryo UI" w:hAnsi="Meiryo UI" w:hint="eastAsia"/>
          <w:bCs/>
          <w:szCs w:val="21"/>
        </w:rPr>
        <w:t>聞かれない事については話さない（よけいな事は言わ</w:t>
      </w:r>
      <w:r w:rsidR="00C8311B" w:rsidRPr="00FD664A">
        <w:rPr>
          <w:rFonts w:ascii="Meiryo UI" w:eastAsia="Meiryo UI" w:hAnsi="Meiryo UI" w:hint="eastAsia"/>
          <w:bCs/>
          <w:szCs w:val="21"/>
        </w:rPr>
        <w:t>なくて良い</w:t>
      </w:r>
      <w:r w:rsidR="003D08C2" w:rsidRPr="00FD664A">
        <w:rPr>
          <w:rFonts w:ascii="Meiryo UI" w:eastAsia="Meiryo UI" w:hAnsi="Meiryo UI" w:hint="eastAsia"/>
          <w:bCs/>
          <w:szCs w:val="21"/>
        </w:rPr>
        <w:t>）</w:t>
      </w:r>
    </w:p>
    <w:p w14:paraId="2E7B48C1" w14:textId="5B9ECFA1" w:rsidR="00B36F93" w:rsidRPr="00FD664A" w:rsidRDefault="0048339D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７．</w:t>
      </w:r>
      <w:r w:rsidR="00B36F93" w:rsidRPr="00FD664A">
        <w:rPr>
          <w:rFonts w:ascii="Meiryo UI" w:eastAsia="Meiryo UI" w:hAnsi="Meiryo UI" w:hint="eastAsia"/>
          <w:szCs w:val="21"/>
        </w:rPr>
        <w:t>プライベートの話はしない</w:t>
      </w:r>
      <w:r w:rsidR="00FA3DBE" w:rsidRPr="00FD664A">
        <w:rPr>
          <w:rFonts w:ascii="Meiryo UI" w:eastAsia="Meiryo UI" w:hAnsi="Meiryo UI" w:hint="eastAsia"/>
          <w:szCs w:val="21"/>
        </w:rPr>
        <w:t>（彼女、彼氏と一緒に暮らしている など）</w:t>
      </w:r>
    </w:p>
    <w:p w14:paraId="68307411" w14:textId="7055195E" w:rsidR="003D08C2" w:rsidRPr="00FD664A" w:rsidRDefault="00E10A8D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８．</w:t>
      </w:r>
      <w:r w:rsidR="001B29E6" w:rsidRPr="00FD664A">
        <w:rPr>
          <w:rFonts w:ascii="Meiryo UI" w:eastAsia="Meiryo UI" w:hAnsi="Meiryo UI" w:hint="eastAsia"/>
          <w:szCs w:val="21"/>
        </w:rPr>
        <w:t>経歴の説明が終わったら、</w:t>
      </w:r>
      <w:r w:rsidR="001B29E6" w:rsidRPr="00FD664A">
        <w:rPr>
          <w:rFonts w:ascii="Meiryo UI" w:eastAsia="Meiryo UI" w:hAnsi="Meiryo UI" w:hint="eastAsia"/>
          <w:b/>
          <w:bCs/>
          <w:color w:val="0000FF"/>
          <w:szCs w:val="21"/>
        </w:rPr>
        <w:t>「</w:t>
      </w:r>
      <w:r w:rsidR="001B29E6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以上です</w:t>
      </w:r>
      <w:r w:rsidR="0069614E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。よろしくお願いします。</w:t>
      </w:r>
      <w:r w:rsidR="001B29E6" w:rsidRPr="00FD664A">
        <w:rPr>
          <w:rFonts w:ascii="Meiryo UI" w:eastAsia="Meiryo UI" w:hAnsi="Meiryo UI" w:hint="eastAsia"/>
          <w:b/>
          <w:bCs/>
          <w:color w:val="0000FF"/>
          <w:szCs w:val="21"/>
        </w:rPr>
        <w:t>」</w:t>
      </w:r>
      <w:r w:rsidR="001B29E6" w:rsidRPr="00FD664A">
        <w:rPr>
          <w:rFonts w:ascii="Meiryo UI" w:eastAsia="Meiryo UI" w:hAnsi="Meiryo UI" w:hint="eastAsia"/>
          <w:szCs w:val="21"/>
        </w:rPr>
        <w:t>と、説明が終わったことをわかるようにする。</w:t>
      </w:r>
    </w:p>
    <w:p w14:paraId="24FF7E84" w14:textId="311F8CB2" w:rsidR="00AB72B7" w:rsidRPr="00FD664A" w:rsidRDefault="001F1C8E" w:rsidP="00AB72B7">
      <w:pPr>
        <w:rPr>
          <w:rFonts w:ascii="Meiryo UI" w:eastAsia="Meiryo UI" w:hAnsi="Meiryo UI"/>
          <w:b/>
          <w:bCs/>
          <w:color w:val="0000FF"/>
          <w:szCs w:val="21"/>
          <w:highlight w:val="yellow"/>
        </w:rPr>
      </w:pPr>
      <w:r w:rsidRPr="00FD664A">
        <w:rPr>
          <w:rFonts w:ascii="Meiryo UI" w:eastAsia="Meiryo UI" w:hAnsi="Meiryo UI" w:hint="eastAsia"/>
          <w:b/>
          <w:bCs/>
          <w:color w:val="0000FF"/>
          <w:szCs w:val="21"/>
          <w:highlight w:val="yellow"/>
        </w:rPr>
        <w:t>＜</w:t>
      </w:r>
      <w:r w:rsidR="00AB72B7" w:rsidRPr="00FD664A">
        <w:rPr>
          <w:rFonts w:ascii="Meiryo UI" w:eastAsia="Meiryo UI" w:hAnsi="Meiryo UI" w:hint="eastAsia"/>
          <w:b/>
          <w:bCs/>
          <w:color w:val="0000FF"/>
          <w:szCs w:val="21"/>
          <w:highlight w:val="yellow"/>
        </w:rPr>
        <w:t>話し方のポイント</w:t>
      </w:r>
      <w:r w:rsidRPr="00FD664A">
        <w:rPr>
          <w:rFonts w:ascii="Meiryo UI" w:eastAsia="Meiryo UI" w:hAnsi="Meiryo UI" w:hint="eastAsia"/>
          <w:b/>
          <w:bCs/>
          <w:color w:val="0000FF"/>
          <w:szCs w:val="21"/>
          <w:highlight w:val="yellow"/>
        </w:rPr>
        <w:t>＞</w:t>
      </w:r>
    </w:p>
    <w:p w14:paraId="289820CC" w14:textId="77777777" w:rsidR="009C69D4" w:rsidRPr="00FD664A" w:rsidRDefault="00AB72B7" w:rsidP="00AB72B7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１．先方が欲しているポイントの経歴にフォーカスを当てて説明を行う。</w:t>
      </w:r>
    </w:p>
    <w:p w14:paraId="78A54ED7" w14:textId="2EE1D43E" w:rsidR="00AB72B7" w:rsidRPr="00FD664A" w:rsidRDefault="00AB72B7" w:rsidP="009C69D4">
      <w:pPr>
        <w:ind w:firstLineChars="100" w:firstLine="210"/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（無駄な経歴の紹介は不要）</w:t>
      </w:r>
    </w:p>
    <w:p w14:paraId="78CE737B" w14:textId="129DBBE0" w:rsidR="00AB72B7" w:rsidRPr="00FD664A" w:rsidRDefault="00AB72B7" w:rsidP="00AB72B7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２．経歴を説明する際、その案件の情景が相手にも</w:t>
      </w:r>
      <w:r w:rsidR="002E3D1B" w:rsidRPr="00FD664A">
        <w:rPr>
          <w:rFonts w:ascii="Meiryo UI" w:eastAsia="Meiryo UI" w:hAnsi="Meiryo UI" w:hint="eastAsia"/>
          <w:szCs w:val="21"/>
        </w:rPr>
        <w:t>分かる</w:t>
      </w:r>
      <w:r w:rsidRPr="00FD664A">
        <w:rPr>
          <w:rFonts w:ascii="Meiryo UI" w:eastAsia="Meiryo UI" w:hAnsi="Meiryo UI" w:hint="eastAsia"/>
          <w:szCs w:val="21"/>
        </w:rPr>
        <w:t>ように説明する。</w:t>
      </w:r>
    </w:p>
    <w:p w14:paraId="308E66FE" w14:textId="657E6893" w:rsidR="00AB72B7" w:rsidRPr="00FD664A" w:rsidRDefault="00AB72B7" w:rsidP="00AB72B7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 xml:space="preserve">　（「〇〇向けシステムの△△部分を担当していた。フェーズとしては、□□を担っていた。」というような感じ。いきなりピンポイントから離さない。）</w:t>
      </w:r>
    </w:p>
    <w:p w14:paraId="2041D18F" w14:textId="61A54B9D" w:rsidR="001C4939" w:rsidRPr="00FD664A" w:rsidRDefault="00AB72B7" w:rsidP="00AB72B7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３．</w:t>
      </w:r>
      <w:r w:rsidR="00D33E0D" w:rsidRPr="00FD664A">
        <w:rPr>
          <w:rFonts w:ascii="Meiryo UI" w:eastAsia="Meiryo UI" w:hAnsi="Meiryo UI" w:hint="eastAsia"/>
          <w:szCs w:val="21"/>
        </w:rPr>
        <w:t>先方に経歴について</w:t>
      </w:r>
      <w:r w:rsidR="00CC7F0D" w:rsidRPr="00FD664A">
        <w:rPr>
          <w:rFonts w:ascii="Meiryo UI" w:eastAsia="Meiryo UI" w:hAnsi="Meiryo UI" w:hint="eastAsia"/>
          <w:szCs w:val="21"/>
        </w:rPr>
        <w:t>何か</w:t>
      </w:r>
      <w:r w:rsidR="00D33E0D" w:rsidRPr="00FD664A">
        <w:rPr>
          <w:rFonts w:ascii="Meiryo UI" w:eastAsia="Meiryo UI" w:hAnsi="Meiryo UI" w:hint="eastAsia"/>
          <w:szCs w:val="21"/>
        </w:rPr>
        <w:t>質問されたら「はい、</w:t>
      </w:r>
      <w:r w:rsidR="003F7CA3" w:rsidRPr="00FD664A">
        <w:rPr>
          <w:rFonts w:ascii="Meiryo UI" w:eastAsia="Meiryo UI" w:hAnsi="Meiryo UI" w:hint="eastAsia"/>
          <w:szCs w:val="21"/>
        </w:rPr>
        <w:t>できます。</w:t>
      </w:r>
      <w:r w:rsidR="00D33E0D" w:rsidRPr="00FD664A">
        <w:rPr>
          <w:rFonts w:ascii="Meiryo UI" w:eastAsia="Meiryo UI" w:hAnsi="Meiryo UI" w:hint="eastAsia"/>
          <w:szCs w:val="21"/>
        </w:rPr>
        <w:t>いいえ、</w:t>
      </w:r>
      <w:r w:rsidR="003F7CA3" w:rsidRPr="00FD664A">
        <w:rPr>
          <w:rFonts w:ascii="Meiryo UI" w:eastAsia="Meiryo UI" w:hAnsi="Meiryo UI" w:hint="eastAsia"/>
          <w:szCs w:val="21"/>
        </w:rPr>
        <w:t>で</w:t>
      </w:r>
      <w:r w:rsidR="00D33E0D" w:rsidRPr="00FD664A">
        <w:rPr>
          <w:rFonts w:ascii="Meiryo UI" w:eastAsia="Meiryo UI" w:hAnsi="Meiryo UI" w:hint="eastAsia"/>
          <w:szCs w:val="21"/>
        </w:rPr>
        <w:t>きません</w:t>
      </w:r>
      <w:r w:rsidR="003F7CA3" w:rsidRPr="00FD664A">
        <w:rPr>
          <w:rFonts w:ascii="Meiryo UI" w:eastAsia="Meiryo UI" w:hAnsi="Meiryo UI" w:hint="eastAsia"/>
          <w:szCs w:val="21"/>
        </w:rPr>
        <w:t>。</w:t>
      </w:r>
      <w:r w:rsidR="00D33E0D" w:rsidRPr="00FD664A">
        <w:rPr>
          <w:rFonts w:ascii="Meiryo UI" w:eastAsia="Meiryo UI" w:hAnsi="Meiryo UI" w:hint="eastAsia"/>
          <w:szCs w:val="21"/>
        </w:rPr>
        <w:t>」というような</w:t>
      </w:r>
      <w:r w:rsidR="00B63B1C" w:rsidRPr="00FD664A">
        <w:rPr>
          <w:rFonts w:ascii="Meiryo UI" w:eastAsia="Meiryo UI" w:hAnsi="Meiryo UI" w:hint="eastAsia"/>
          <w:szCs w:val="21"/>
        </w:rPr>
        <w:t>答えだけでなく、</w:t>
      </w:r>
      <w:r w:rsidR="00A956E3" w:rsidRPr="00FD664A">
        <w:rPr>
          <w:rFonts w:ascii="Meiryo UI" w:eastAsia="Meiryo UI" w:hAnsi="Meiryo UI" w:hint="eastAsia"/>
          <w:szCs w:val="21"/>
          <w:u w:val="single"/>
        </w:rPr>
        <w:t>できる根拠を話してください。例えば、経歴書の６番と７番で〇〇の経験をしたのでできます。など・・・。</w:t>
      </w:r>
    </w:p>
    <w:p w14:paraId="6211DC50" w14:textId="181110D3" w:rsidR="00AB72B7" w:rsidRPr="00FD664A" w:rsidRDefault="001C4939" w:rsidP="00AB72B7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４．</w:t>
      </w:r>
      <w:r w:rsidR="00AB72B7" w:rsidRPr="00FD664A">
        <w:rPr>
          <w:rFonts w:ascii="Meiryo UI" w:eastAsia="Meiryo UI" w:hAnsi="Meiryo UI" w:hint="eastAsia"/>
          <w:szCs w:val="21"/>
        </w:rPr>
        <w:t>話の締めとして、案件に対するやる気や貢献できるポイントを伝える。</w:t>
      </w:r>
    </w:p>
    <w:p w14:paraId="623DD22F" w14:textId="243F9CE3" w:rsidR="00AB72B7" w:rsidRPr="00FD664A" w:rsidRDefault="001C4939" w:rsidP="00AB72B7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５．</w:t>
      </w:r>
      <w:r w:rsidR="00AB72B7" w:rsidRPr="00FD664A">
        <w:rPr>
          <w:rFonts w:ascii="Meiryo UI" w:eastAsia="Meiryo UI" w:hAnsi="Meiryo UI" w:hint="eastAsia"/>
          <w:szCs w:val="21"/>
        </w:rPr>
        <w:t>なんでも良いので、質問をできるよう</w:t>
      </w:r>
      <w:r w:rsidR="0092735E" w:rsidRPr="00FD664A">
        <w:rPr>
          <w:rFonts w:ascii="Meiryo UI" w:eastAsia="Meiryo UI" w:hAnsi="Meiryo UI" w:hint="eastAsia"/>
          <w:szCs w:val="21"/>
        </w:rPr>
        <w:t>に</w:t>
      </w:r>
      <w:r w:rsidR="00AB72B7" w:rsidRPr="00FD664A">
        <w:rPr>
          <w:rFonts w:ascii="Meiryo UI" w:eastAsia="Meiryo UI" w:hAnsi="Meiryo UI" w:hint="eastAsia"/>
          <w:szCs w:val="21"/>
        </w:rPr>
        <w:t>準備を</w:t>
      </w:r>
      <w:r w:rsidR="00E4341D" w:rsidRPr="00FD664A">
        <w:rPr>
          <w:rFonts w:ascii="Meiryo UI" w:eastAsia="Meiryo UI" w:hAnsi="Meiryo UI" w:hint="eastAsia"/>
          <w:szCs w:val="21"/>
        </w:rPr>
        <w:t>！</w:t>
      </w:r>
    </w:p>
    <w:p w14:paraId="25E1AF55" w14:textId="6C71DA38" w:rsidR="00B36F93" w:rsidRPr="00FD664A" w:rsidRDefault="00E71F0D">
      <w:pPr>
        <w:rPr>
          <w:rFonts w:ascii="Meiryo UI" w:eastAsia="Meiryo UI" w:hAnsi="Meiryo UI"/>
          <w:color w:val="0000FF"/>
          <w:szCs w:val="21"/>
          <w:highlight w:val="yellow"/>
        </w:rPr>
      </w:pPr>
      <w:r w:rsidRPr="00FD664A">
        <w:rPr>
          <w:rFonts w:ascii="Meiryo UI" w:eastAsia="Meiryo UI" w:hAnsi="Meiryo UI" w:hint="eastAsia"/>
          <w:color w:val="0000FF"/>
          <w:szCs w:val="21"/>
          <w:highlight w:val="yellow"/>
        </w:rPr>
        <w:t>＜</w:t>
      </w:r>
      <w:r w:rsidR="001A64DF" w:rsidRPr="00FD664A">
        <w:rPr>
          <w:rFonts w:ascii="Meiryo UI" w:eastAsia="Meiryo UI" w:hAnsi="Meiryo UI" w:hint="eastAsia"/>
          <w:b/>
          <w:color w:val="0000FF"/>
          <w:szCs w:val="21"/>
          <w:highlight w:val="yellow"/>
        </w:rPr>
        <w:t>姿勢</w:t>
      </w:r>
      <w:r w:rsidRPr="00FD664A">
        <w:rPr>
          <w:rFonts w:ascii="Meiryo UI" w:eastAsia="Meiryo UI" w:hAnsi="Meiryo UI" w:hint="eastAsia"/>
          <w:b/>
          <w:color w:val="0000FF"/>
          <w:szCs w:val="21"/>
          <w:highlight w:val="yellow"/>
        </w:rPr>
        <w:t>＞</w:t>
      </w:r>
    </w:p>
    <w:p w14:paraId="6FD0ABD7" w14:textId="77777777" w:rsidR="00107BF7" w:rsidRPr="00FD664A" w:rsidRDefault="003D08C2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・</w:t>
      </w:r>
      <w:r w:rsidR="00107BF7" w:rsidRPr="00FD664A">
        <w:rPr>
          <w:rFonts w:ascii="Meiryo UI" w:eastAsia="Meiryo UI" w:hAnsi="Meiryo UI" w:hint="eastAsia"/>
          <w:szCs w:val="21"/>
        </w:rPr>
        <w:t>まず、コートを脱ぎ、姿勢を正しく（イスに寄りかからない。テーブルにヒジを置かない。）</w:t>
      </w:r>
    </w:p>
    <w:p w14:paraId="5E100CB8" w14:textId="124BEB40" w:rsidR="00FA2296" w:rsidRPr="00FD664A" w:rsidRDefault="00107BF7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・</w:t>
      </w:r>
      <w:r w:rsidR="003D08C2" w:rsidRPr="00FD664A">
        <w:rPr>
          <w:rFonts w:ascii="Meiryo UI" w:eastAsia="Meiryo UI" w:hAnsi="Meiryo UI" w:hint="eastAsia"/>
          <w:szCs w:val="21"/>
        </w:rPr>
        <w:t>相手の顔を見</w:t>
      </w:r>
      <w:r w:rsidR="001A3204" w:rsidRPr="00FD664A">
        <w:rPr>
          <w:rFonts w:ascii="Meiryo UI" w:eastAsia="Meiryo UI" w:hAnsi="Meiryo UI" w:hint="eastAsia"/>
          <w:szCs w:val="21"/>
        </w:rPr>
        <w:t>ながら</w:t>
      </w:r>
      <w:r w:rsidR="003D08C2" w:rsidRPr="00FD664A">
        <w:rPr>
          <w:rFonts w:ascii="Meiryo UI" w:eastAsia="Meiryo UI" w:hAnsi="Meiryo UI" w:hint="eastAsia"/>
          <w:szCs w:val="21"/>
        </w:rPr>
        <w:t>話す。</w:t>
      </w:r>
    </w:p>
    <w:p w14:paraId="28C4DB91" w14:textId="77777777" w:rsidR="003D08C2" w:rsidRPr="00FD664A" w:rsidRDefault="003D08C2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（スキルシートばかり</w:t>
      </w:r>
      <w:r w:rsidR="00FA2296" w:rsidRPr="00FD664A">
        <w:rPr>
          <w:rFonts w:ascii="Meiryo UI" w:eastAsia="Meiryo UI" w:hAnsi="Meiryo UI" w:hint="eastAsia"/>
          <w:szCs w:val="21"/>
        </w:rPr>
        <w:t>見て</w:t>
      </w:r>
      <w:r w:rsidR="0067519D" w:rsidRPr="00FD664A">
        <w:rPr>
          <w:rFonts w:ascii="Meiryo UI" w:eastAsia="Meiryo UI" w:hAnsi="Meiryo UI" w:hint="eastAsia"/>
          <w:szCs w:val="21"/>
        </w:rPr>
        <w:t>い</w:t>
      </w:r>
      <w:r w:rsidR="00FA2296" w:rsidRPr="00FD664A">
        <w:rPr>
          <w:rFonts w:ascii="Meiryo UI" w:eastAsia="Meiryo UI" w:hAnsi="Meiryo UI" w:hint="eastAsia"/>
          <w:szCs w:val="21"/>
        </w:rPr>
        <w:t>ると、コミュニケーション取れないように見える</w:t>
      </w:r>
      <w:r w:rsidRPr="00FD664A">
        <w:rPr>
          <w:rFonts w:ascii="Meiryo UI" w:eastAsia="Meiryo UI" w:hAnsi="Meiryo UI" w:hint="eastAsia"/>
          <w:szCs w:val="21"/>
        </w:rPr>
        <w:t>）</w:t>
      </w:r>
    </w:p>
    <w:p w14:paraId="232812A8" w14:textId="66DCE004" w:rsidR="003D08C2" w:rsidRPr="00FD664A" w:rsidRDefault="003D08C2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・</w:t>
      </w:r>
      <w:r w:rsidR="00A30FCF" w:rsidRPr="00FD664A">
        <w:rPr>
          <w:rFonts w:ascii="Meiryo UI" w:eastAsia="Meiryo UI" w:hAnsi="Meiryo UI" w:hint="eastAsia"/>
          <w:szCs w:val="21"/>
        </w:rPr>
        <w:t>メモ用紙を出してメモを取る（</w:t>
      </w:r>
      <w:r w:rsidR="00A30FCF" w:rsidRPr="00FD664A">
        <w:rPr>
          <w:rFonts w:ascii="Meiryo UI" w:eastAsia="Meiryo UI" w:hAnsi="Meiryo UI" w:hint="eastAsia"/>
          <w:szCs w:val="21"/>
          <w:u w:val="single"/>
        </w:rPr>
        <w:t>やる気が見える</w:t>
      </w:r>
      <w:r w:rsidR="00A30FCF" w:rsidRPr="00FD664A">
        <w:rPr>
          <w:rFonts w:ascii="Meiryo UI" w:eastAsia="Meiryo UI" w:hAnsi="Meiryo UI" w:hint="eastAsia"/>
          <w:szCs w:val="21"/>
        </w:rPr>
        <w:t>）、携帯電話は「電源オフ」または「マナーモード」に設定する</w:t>
      </w:r>
      <w:r w:rsidR="00583107" w:rsidRPr="00FD664A">
        <w:rPr>
          <w:rFonts w:ascii="Meiryo UI" w:eastAsia="Meiryo UI" w:hAnsi="Meiryo UI" w:hint="eastAsia"/>
          <w:szCs w:val="21"/>
        </w:rPr>
        <w:t>。</w:t>
      </w:r>
    </w:p>
    <w:p w14:paraId="3A29D21E" w14:textId="77777777" w:rsidR="00FA2296" w:rsidRPr="00FD664A" w:rsidRDefault="007D5CD7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・団体で面談に参加した時、</w:t>
      </w:r>
      <w:r w:rsidRPr="00FD664A">
        <w:rPr>
          <w:rFonts w:ascii="Meiryo UI" w:eastAsia="Meiryo UI" w:hAnsi="Meiryo UI" w:hint="eastAsia"/>
          <w:szCs w:val="21"/>
          <w:u w:val="single"/>
        </w:rPr>
        <w:t>隣の人と雑談はやめる。</w:t>
      </w:r>
    </w:p>
    <w:p w14:paraId="716E8F8E" w14:textId="2DFE8306" w:rsidR="008059C0" w:rsidRDefault="0023681D">
      <w:pPr>
        <w:rPr>
          <w:rFonts w:ascii="Meiryo UI" w:eastAsia="Meiryo UI" w:hAnsi="Meiryo UI" w:hint="eastAsia"/>
          <w:b/>
          <w:color w:val="0000FF"/>
          <w:szCs w:val="21"/>
          <w:highlight w:val="yellow"/>
        </w:rPr>
      </w:pPr>
      <w:r w:rsidRPr="00FD664A">
        <w:rPr>
          <w:rFonts w:ascii="Meiryo UI" w:eastAsia="Meiryo UI" w:hAnsi="Meiryo UI" w:hint="eastAsia"/>
          <w:color w:val="0000FF"/>
          <w:szCs w:val="21"/>
          <w:highlight w:val="yellow"/>
        </w:rPr>
        <w:t>＜</w:t>
      </w:r>
      <w:r w:rsidR="008059C0" w:rsidRPr="00FD664A">
        <w:rPr>
          <w:rFonts w:ascii="Meiryo UI" w:eastAsia="Meiryo UI" w:hAnsi="Meiryo UI" w:hint="eastAsia"/>
          <w:b/>
          <w:color w:val="0000FF"/>
          <w:szCs w:val="21"/>
          <w:highlight w:val="yellow"/>
        </w:rPr>
        <w:t>服装</w:t>
      </w:r>
      <w:r w:rsidRPr="00FD664A">
        <w:rPr>
          <w:rFonts w:ascii="Meiryo UI" w:eastAsia="Meiryo UI" w:hAnsi="Meiryo UI" w:hint="eastAsia"/>
          <w:b/>
          <w:color w:val="0000FF"/>
          <w:szCs w:val="21"/>
          <w:highlight w:val="yellow"/>
        </w:rPr>
        <w:t>＞</w:t>
      </w:r>
    </w:p>
    <w:p w14:paraId="62C271BC" w14:textId="77777777" w:rsidR="00AF4ED1" w:rsidRPr="00AF4ED1" w:rsidRDefault="00AF4ED1" w:rsidP="00AF4ED1">
      <w:pPr>
        <w:rPr>
          <w:rFonts w:ascii="Meiryo UI" w:eastAsia="Meiryo UI" w:hAnsi="Meiryo UI"/>
          <w:szCs w:val="21"/>
          <w:highlight w:val="yellow"/>
        </w:rPr>
      </w:pPr>
    </w:p>
    <w:p w14:paraId="39861F71" w14:textId="181FB267" w:rsidR="008059C0" w:rsidRPr="00FD664A" w:rsidRDefault="008059C0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・服装はその人の第一印象を決める最も重要なもの</w:t>
      </w:r>
      <w:r w:rsidR="00DC335E" w:rsidRPr="00FD664A">
        <w:rPr>
          <w:rFonts w:ascii="Meiryo UI" w:eastAsia="Meiryo UI" w:hAnsi="Meiryo UI" w:hint="eastAsia"/>
          <w:szCs w:val="21"/>
        </w:rPr>
        <w:t>。</w:t>
      </w:r>
    </w:p>
    <w:p w14:paraId="6970F868" w14:textId="77777777" w:rsidR="008059C0" w:rsidRPr="00FD664A" w:rsidRDefault="008059C0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（仕事ぶりを見ないうちは外見で決めることもある）</w:t>
      </w:r>
    </w:p>
    <w:p w14:paraId="2DF69D20" w14:textId="77777777" w:rsidR="008059C0" w:rsidRPr="00FD664A" w:rsidRDefault="00D42534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・面談の時は</w:t>
      </w:r>
      <w:r w:rsidR="008059C0" w:rsidRPr="00FD664A">
        <w:rPr>
          <w:rFonts w:ascii="Meiryo UI" w:eastAsia="Meiryo UI" w:hAnsi="Meiryo UI" w:hint="eastAsia"/>
          <w:szCs w:val="21"/>
        </w:rPr>
        <w:t>基本スーツ</w:t>
      </w:r>
      <w:r w:rsidRPr="00FD664A">
        <w:rPr>
          <w:rFonts w:ascii="Meiryo UI" w:eastAsia="Meiryo UI" w:hAnsi="Meiryo UI" w:hint="eastAsia"/>
          <w:szCs w:val="21"/>
        </w:rPr>
        <w:t>着用</w:t>
      </w:r>
      <w:r w:rsidR="008059C0" w:rsidRPr="00FD664A">
        <w:rPr>
          <w:rFonts w:ascii="Meiryo UI" w:eastAsia="Meiryo UI" w:hAnsi="Meiryo UI" w:hint="eastAsia"/>
          <w:szCs w:val="21"/>
        </w:rPr>
        <w:t>（</w:t>
      </w:r>
      <w:r w:rsidR="00981FE8" w:rsidRPr="00FD664A">
        <w:rPr>
          <w:rFonts w:ascii="Meiryo UI" w:eastAsia="Meiryo UI" w:hAnsi="Meiryo UI" w:hint="eastAsia"/>
          <w:szCs w:val="21"/>
        </w:rPr>
        <w:t>ワイシャツは白、ボタンダウンはNG。</w:t>
      </w:r>
      <w:r w:rsidR="00541647" w:rsidRPr="00FD664A">
        <w:rPr>
          <w:rFonts w:ascii="Meiryo UI" w:eastAsia="Meiryo UI" w:hAnsi="Meiryo UI" w:hint="eastAsia"/>
          <w:szCs w:val="21"/>
        </w:rPr>
        <w:t>ネクタイは必ずする）</w:t>
      </w:r>
    </w:p>
    <w:p w14:paraId="68F6AB51" w14:textId="77777777" w:rsidR="00C8311B" w:rsidRPr="00FD664A" w:rsidRDefault="00C8311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・</w:t>
      </w:r>
      <w:r w:rsidRPr="00FD664A">
        <w:rPr>
          <w:rFonts w:ascii="Meiryo UI" w:eastAsia="Meiryo UI" w:hAnsi="Meiryo UI" w:hint="eastAsia"/>
          <w:szCs w:val="21"/>
          <w:u w:val="single"/>
        </w:rPr>
        <w:t>最後は、</w:t>
      </w:r>
      <w:r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「ありがとうございました。」「よろしくお願いします。」</w:t>
      </w:r>
      <w:r w:rsidRPr="00FD664A">
        <w:rPr>
          <w:rFonts w:ascii="Meiryo UI" w:eastAsia="Meiryo UI" w:hAnsi="Meiryo UI" w:hint="eastAsia"/>
          <w:szCs w:val="21"/>
          <w:u w:val="single"/>
        </w:rPr>
        <w:t>など気持ちを伝える。</w:t>
      </w:r>
    </w:p>
    <w:p w14:paraId="448D03E6" w14:textId="5E76587A" w:rsidR="000853BB" w:rsidRPr="00FD664A" w:rsidRDefault="0023681D" w:rsidP="000853B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color w:val="0000FF"/>
          <w:szCs w:val="21"/>
          <w:highlight w:val="yellow"/>
        </w:rPr>
        <w:t>＜</w:t>
      </w:r>
      <w:r w:rsidR="000853BB" w:rsidRPr="00FD664A">
        <w:rPr>
          <w:rFonts w:ascii="Meiryo UI" w:eastAsia="Meiryo UI" w:hAnsi="Meiryo UI" w:hint="eastAsia"/>
          <w:b/>
          <w:color w:val="0000FF"/>
          <w:szCs w:val="21"/>
          <w:highlight w:val="yellow"/>
        </w:rPr>
        <w:t>質問</w:t>
      </w:r>
      <w:r w:rsidRPr="00FD664A">
        <w:rPr>
          <w:rFonts w:ascii="Meiryo UI" w:eastAsia="Meiryo UI" w:hAnsi="Meiryo UI" w:hint="eastAsia"/>
          <w:b/>
          <w:color w:val="0000FF"/>
          <w:szCs w:val="21"/>
          <w:highlight w:val="yellow"/>
        </w:rPr>
        <w:t>＞</w:t>
      </w:r>
      <w:r w:rsidR="00350F63" w:rsidRPr="00FD664A">
        <w:rPr>
          <w:rFonts w:ascii="Meiryo UI" w:eastAsia="Meiryo UI" w:hAnsi="Meiryo UI"/>
          <w:b/>
          <w:color w:val="0000FF"/>
          <w:szCs w:val="21"/>
          <w:highlight w:val="yellow"/>
        </w:rPr>
        <w:br/>
      </w:r>
      <w:r w:rsidR="00606349" w:rsidRPr="00FD664A">
        <w:rPr>
          <w:rFonts w:ascii="Meiryo UI" w:eastAsia="Meiryo UI" w:hAnsi="Meiryo UI" w:hint="eastAsia"/>
          <w:szCs w:val="21"/>
        </w:rPr>
        <w:t>１．</w:t>
      </w:r>
      <w:r w:rsidR="00396BE7" w:rsidRPr="00FD664A">
        <w:rPr>
          <w:rFonts w:ascii="Meiryo UI" w:eastAsia="Meiryo UI" w:hAnsi="Meiryo UI" w:hint="eastAsia"/>
          <w:szCs w:val="21"/>
        </w:rPr>
        <w:t>出勤</w:t>
      </w:r>
      <w:r w:rsidR="000853BB" w:rsidRPr="00FD664A">
        <w:rPr>
          <w:rFonts w:ascii="Meiryo UI" w:eastAsia="Meiryo UI" w:hAnsi="Meiryo UI" w:hint="eastAsia"/>
          <w:szCs w:val="21"/>
        </w:rPr>
        <w:t>時間や稼働時間を聞くことはあまり良くない。それは営業</w:t>
      </w:r>
      <w:r w:rsidR="006D04AC" w:rsidRPr="00FD664A">
        <w:rPr>
          <w:rFonts w:ascii="Meiryo UI" w:eastAsia="Meiryo UI" w:hAnsi="Meiryo UI" w:hint="eastAsia"/>
          <w:szCs w:val="21"/>
        </w:rPr>
        <w:t>担当</w:t>
      </w:r>
      <w:r w:rsidR="000853BB" w:rsidRPr="00FD664A">
        <w:rPr>
          <w:rFonts w:ascii="Meiryo UI" w:eastAsia="Meiryo UI" w:hAnsi="Meiryo UI" w:hint="eastAsia"/>
          <w:szCs w:val="21"/>
        </w:rPr>
        <w:t>に確認すること。</w:t>
      </w:r>
    </w:p>
    <w:p w14:paraId="70DB7368" w14:textId="577EC5F5" w:rsidR="000853BB" w:rsidRPr="00FD664A" w:rsidRDefault="000853BB" w:rsidP="000853B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（やる気が無いと思われる、どうしても知りたいなら、営業</w:t>
      </w:r>
      <w:r w:rsidR="00315CCC" w:rsidRPr="00FD664A">
        <w:rPr>
          <w:rFonts w:ascii="Meiryo UI" w:eastAsia="Meiryo UI" w:hAnsi="Meiryo UI" w:hint="eastAsia"/>
          <w:szCs w:val="21"/>
        </w:rPr>
        <w:t>担当</w:t>
      </w:r>
      <w:r w:rsidRPr="00FD664A">
        <w:rPr>
          <w:rFonts w:ascii="Meiryo UI" w:eastAsia="Meiryo UI" w:hAnsi="Meiryo UI" w:hint="eastAsia"/>
          <w:szCs w:val="21"/>
        </w:rPr>
        <w:t>に確認をお願いする）</w:t>
      </w:r>
    </w:p>
    <w:p w14:paraId="2DE7495B" w14:textId="65D7C996" w:rsidR="000853BB" w:rsidRPr="00FD664A" w:rsidRDefault="00606349" w:rsidP="000853B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２．</w:t>
      </w:r>
      <w:r w:rsidR="000853BB" w:rsidRPr="00FD664A">
        <w:rPr>
          <w:rFonts w:ascii="Meiryo UI" w:eastAsia="Meiryo UI" w:hAnsi="Meiryo UI" w:hint="eastAsia"/>
          <w:szCs w:val="21"/>
        </w:rPr>
        <w:t>質問がなければ、やる気をアピールする。（入る前に何を勉強すればよいかなど）</w:t>
      </w:r>
    </w:p>
    <w:p w14:paraId="1CF5E32E" w14:textId="714E3238" w:rsidR="000853BB" w:rsidRPr="00FD664A" w:rsidRDefault="00606349" w:rsidP="000853BB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３．</w:t>
      </w:r>
      <w:r w:rsidR="000853BB" w:rsidRPr="00FD664A">
        <w:rPr>
          <w:rFonts w:ascii="Meiryo UI" w:eastAsia="Meiryo UI" w:hAnsi="Meiryo UI" w:hint="eastAsia"/>
          <w:szCs w:val="21"/>
        </w:rPr>
        <w:t>その他、仕事に関係ない事は聞かない。（営業が代わりに聞く）</w:t>
      </w:r>
    </w:p>
    <w:p w14:paraId="1AEA1A31" w14:textId="543ABA68" w:rsidR="00AE1E5B" w:rsidRPr="00FD664A" w:rsidRDefault="001A1561" w:rsidP="002F2252">
      <w:pPr>
        <w:ind w:left="210" w:hangingChars="100" w:hanging="210"/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４．</w:t>
      </w:r>
      <w:r w:rsidR="00BF33EA" w:rsidRPr="00FD664A">
        <w:rPr>
          <w:rFonts w:ascii="Meiryo UI" w:eastAsia="Meiryo UI" w:hAnsi="Meiryo UI" w:hint="eastAsia"/>
          <w:szCs w:val="21"/>
        </w:rPr>
        <w:t>面接官に質問されてから</w:t>
      </w:r>
      <w:r w:rsidR="005B6BA1" w:rsidRPr="00FD664A">
        <w:rPr>
          <w:rFonts w:ascii="Meiryo UI" w:eastAsia="Meiryo UI" w:hAnsi="Meiryo UI" w:hint="eastAsia"/>
          <w:szCs w:val="21"/>
        </w:rPr>
        <w:t>間が空かないように</w:t>
      </w:r>
      <w:r w:rsidR="00104F42" w:rsidRPr="00FD664A">
        <w:rPr>
          <w:rFonts w:ascii="Meiryo UI" w:eastAsia="Meiryo UI" w:hAnsi="Meiryo UI" w:hint="eastAsia"/>
          <w:szCs w:val="21"/>
        </w:rPr>
        <w:t>できるだけ</w:t>
      </w:r>
      <w:r w:rsidR="000E554D" w:rsidRPr="00FD664A">
        <w:rPr>
          <w:rFonts w:ascii="Meiryo UI" w:eastAsia="Meiryo UI" w:hAnsi="Meiryo UI" w:hint="eastAsia"/>
          <w:szCs w:val="21"/>
        </w:rPr>
        <w:t>早めに</w:t>
      </w:r>
      <w:r w:rsidR="005B6BA1" w:rsidRPr="00FD664A">
        <w:rPr>
          <w:rFonts w:ascii="Meiryo UI" w:eastAsia="Meiryo UI" w:hAnsi="Meiryo UI" w:hint="eastAsia"/>
          <w:szCs w:val="21"/>
        </w:rPr>
        <w:t>回答すること。</w:t>
      </w:r>
      <w:r w:rsidR="002F2252">
        <w:rPr>
          <w:rFonts w:ascii="Meiryo UI" w:eastAsia="Meiryo UI" w:hAnsi="Meiryo UI"/>
          <w:szCs w:val="21"/>
        </w:rPr>
        <w:br/>
      </w:r>
      <w:r w:rsidR="00D17B49" w:rsidRPr="00FD664A">
        <w:rPr>
          <w:rFonts w:ascii="Meiryo UI" w:eastAsia="Meiryo UI" w:hAnsi="Meiryo UI" w:hint="eastAsia"/>
          <w:color w:val="0000FF"/>
          <w:szCs w:val="21"/>
        </w:rPr>
        <w:t>（</w:t>
      </w:r>
      <w:r w:rsidR="000D61A2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相手に対して</w:t>
      </w:r>
      <w:r w:rsidR="00D17B49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コミュニケーション</w:t>
      </w:r>
      <w:r w:rsidR="00507229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面で</w:t>
      </w:r>
      <w:r w:rsidR="00D17B49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不安を感じさせないこと</w:t>
      </w:r>
      <w:r w:rsidR="00657A3C"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が大事！</w:t>
      </w:r>
      <w:r w:rsidR="00D17B49" w:rsidRPr="00FD664A">
        <w:rPr>
          <w:rFonts w:ascii="Meiryo UI" w:eastAsia="Meiryo UI" w:hAnsi="Meiryo UI" w:hint="eastAsia"/>
          <w:color w:val="0000FF"/>
          <w:szCs w:val="21"/>
        </w:rPr>
        <w:t>）</w:t>
      </w:r>
    </w:p>
    <w:p w14:paraId="0A37FB26" w14:textId="2141FD0F" w:rsidR="00C86E1C" w:rsidRPr="00FD664A" w:rsidRDefault="001F70D2" w:rsidP="00C86E1C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５．</w:t>
      </w:r>
      <w:r w:rsidR="00C86E1C" w:rsidRPr="00FD664A">
        <w:rPr>
          <w:rFonts w:ascii="Meiryo UI" w:eastAsia="Meiryo UI" w:hAnsi="Meiryo UI" w:hint="eastAsia"/>
          <w:szCs w:val="21"/>
        </w:rPr>
        <w:t>画面周りの開発経験の有無 (HTML、CSS、</w:t>
      </w:r>
      <w:r w:rsidR="00C86E1C" w:rsidRPr="00FD664A">
        <w:rPr>
          <w:rFonts w:ascii="Meiryo UI" w:eastAsia="Meiryo UI" w:hAnsi="Meiryo UI"/>
          <w:szCs w:val="21"/>
        </w:rPr>
        <w:t>JavaScript</w:t>
      </w:r>
      <w:r w:rsidR="00C86E1C" w:rsidRPr="00FD664A">
        <w:rPr>
          <w:rFonts w:ascii="Meiryo UI" w:eastAsia="Meiryo UI" w:hAnsi="Meiryo UI" w:hint="eastAsia"/>
          <w:szCs w:val="21"/>
        </w:rPr>
        <w:t>等)</w:t>
      </w:r>
      <w:r w:rsidR="008851E3" w:rsidRPr="00FD664A">
        <w:rPr>
          <w:rFonts w:ascii="Meiryo UI" w:eastAsia="Meiryo UI" w:hAnsi="Meiryo UI"/>
          <w:szCs w:val="21"/>
        </w:rPr>
        <w:br/>
      </w:r>
      <w:r w:rsidR="008851E3" w:rsidRPr="00FD664A">
        <w:rPr>
          <w:rFonts w:ascii="Meiryo UI" w:eastAsia="Meiryo UI" w:hAnsi="Meiryo UI" w:hint="eastAsia"/>
          <w:szCs w:val="21"/>
        </w:rPr>
        <w:t>６．</w:t>
      </w:r>
      <w:r w:rsidR="00C86E1C" w:rsidRPr="00FD664A">
        <w:rPr>
          <w:rFonts w:ascii="Meiryo UI" w:eastAsia="Meiryo UI" w:hAnsi="Meiryo UI" w:hint="eastAsia"/>
          <w:szCs w:val="21"/>
        </w:rPr>
        <w:t>フレームワークの使用経験の有無</w:t>
      </w:r>
      <w:r w:rsidR="003D5737" w:rsidRPr="00FD664A">
        <w:rPr>
          <w:rFonts w:ascii="Meiryo UI" w:eastAsia="Meiryo UI" w:hAnsi="Meiryo UI" w:hint="eastAsia"/>
          <w:szCs w:val="21"/>
        </w:rPr>
        <w:t>（</w:t>
      </w:r>
      <w:r w:rsidR="00190758" w:rsidRPr="00FD664A">
        <w:rPr>
          <w:rFonts w:ascii="Meiryo UI" w:eastAsia="Meiryo UI" w:hAnsi="Meiryo UI" w:hint="eastAsia"/>
          <w:szCs w:val="21"/>
        </w:rPr>
        <w:t>Spring</w:t>
      </w:r>
      <w:r w:rsidR="00621123" w:rsidRPr="00FD664A">
        <w:rPr>
          <w:rFonts w:ascii="Meiryo UI" w:eastAsia="Meiryo UI" w:hAnsi="Meiryo UI" w:hint="eastAsia"/>
          <w:szCs w:val="21"/>
          <w:lang w:eastAsia="ko-KR"/>
        </w:rPr>
        <w:t xml:space="preserve"> </w:t>
      </w:r>
      <w:r w:rsidR="00190758" w:rsidRPr="00FD664A">
        <w:rPr>
          <w:rFonts w:ascii="Meiryo UI" w:eastAsia="Meiryo UI" w:hAnsi="Meiryo UI" w:hint="eastAsia"/>
          <w:szCs w:val="21"/>
        </w:rPr>
        <w:t>Boot等</w:t>
      </w:r>
      <w:r w:rsidR="003F4000" w:rsidRPr="00FD664A">
        <w:rPr>
          <w:rFonts w:ascii="Meiryo UI" w:eastAsia="Meiryo UI" w:hAnsi="Meiryo UI" w:hint="eastAsia"/>
          <w:szCs w:val="21"/>
        </w:rPr>
        <w:t>）</w:t>
      </w:r>
    </w:p>
    <w:p w14:paraId="20AA9F26" w14:textId="4ACF33B9" w:rsidR="00C86E1C" w:rsidRPr="00FD664A" w:rsidRDefault="00AB3ACD" w:rsidP="00C86E1C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７．</w:t>
      </w:r>
      <w:r w:rsidR="00C86E1C" w:rsidRPr="00FD664A">
        <w:rPr>
          <w:rFonts w:ascii="Meiryo UI" w:eastAsia="Meiryo UI" w:hAnsi="Meiryo UI" w:hint="eastAsia"/>
          <w:szCs w:val="21"/>
        </w:rPr>
        <w:t>レビュアー(レビューをする人)の立場になったことはあるか。</w:t>
      </w:r>
    </w:p>
    <w:p w14:paraId="4CA82D13" w14:textId="57B3178D" w:rsidR="00C86E1C" w:rsidRPr="00FD664A" w:rsidRDefault="005A5FBB" w:rsidP="00C86E1C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８．</w:t>
      </w:r>
      <w:r w:rsidR="00C86E1C" w:rsidRPr="00FD664A">
        <w:rPr>
          <w:rFonts w:ascii="Meiryo UI" w:eastAsia="Meiryo UI" w:hAnsi="Meiryo UI" w:hint="eastAsia"/>
          <w:szCs w:val="21"/>
        </w:rPr>
        <w:t>レビュイー(レビューをされる人)の時、指摘事項は多かったか。</w:t>
      </w:r>
    </w:p>
    <w:p w14:paraId="6AD61B8D" w14:textId="71126F58" w:rsidR="00C86E1C" w:rsidRPr="00FD664A" w:rsidRDefault="000A0A33" w:rsidP="00C86E1C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９．</w:t>
      </w:r>
      <w:r w:rsidR="00C86E1C" w:rsidRPr="00FD664A">
        <w:rPr>
          <w:rFonts w:ascii="Meiryo UI" w:eastAsia="Meiryo UI" w:hAnsi="Meiryo UI" w:hint="eastAsia"/>
          <w:szCs w:val="21"/>
        </w:rPr>
        <w:t>得意な工程はどこか。</w:t>
      </w:r>
    </w:p>
    <w:p w14:paraId="32EBCE69" w14:textId="6C9A2F0E" w:rsidR="00C86E1C" w:rsidRPr="00FD664A" w:rsidRDefault="008F31AF" w:rsidP="00C86E1C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１０．</w:t>
      </w:r>
      <w:r w:rsidR="00C86E1C" w:rsidRPr="00FD664A">
        <w:rPr>
          <w:rFonts w:ascii="Meiryo UI" w:eastAsia="Meiryo UI" w:hAnsi="Meiryo UI" w:hint="eastAsia"/>
          <w:szCs w:val="21"/>
        </w:rPr>
        <w:t>テストシナリオを作成した経験はあるか。</w:t>
      </w:r>
    </w:p>
    <w:p w14:paraId="1B5A5210" w14:textId="188FEB71" w:rsidR="00C86E1C" w:rsidRPr="00FD664A" w:rsidRDefault="00F40DBC" w:rsidP="00C86E1C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１１．</w:t>
      </w:r>
      <w:r w:rsidR="00C86E1C" w:rsidRPr="00FD664A">
        <w:rPr>
          <w:rFonts w:ascii="Meiryo UI" w:eastAsia="Meiryo UI" w:hAnsi="Meiryo UI" w:hint="eastAsia"/>
          <w:szCs w:val="21"/>
        </w:rPr>
        <w:t>どういった観点で仕事をしているか（何を大切に考え仕事をしているか)</w:t>
      </w:r>
    </w:p>
    <w:p w14:paraId="730AE0F6" w14:textId="7EB675BB" w:rsidR="00C86E1C" w:rsidRPr="00FD664A" w:rsidRDefault="00F40DBC" w:rsidP="00C86E1C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１２．</w:t>
      </w:r>
      <w:r w:rsidR="00C86E1C" w:rsidRPr="00FD664A">
        <w:rPr>
          <w:rFonts w:ascii="Meiryo UI" w:eastAsia="Meiryo UI" w:hAnsi="Meiryo UI" w:hint="eastAsia"/>
          <w:szCs w:val="21"/>
        </w:rPr>
        <w:t>ウォーターフォールとアジャイルどちらの経験が豊富か。</w:t>
      </w:r>
    </w:p>
    <w:p w14:paraId="51961DB5" w14:textId="77777777" w:rsidR="00264B9A" w:rsidRPr="00FD664A" w:rsidRDefault="00264B9A" w:rsidP="00264B9A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/>
          <w:szCs w:val="21"/>
        </w:rPr>
        <w:t>-----------------------------------------------------</w:t>
      </w:r>
    </w:p>
    <w:p w14:paraId="7C213DEF" w14:textId="15FEF939" w:rsidR="00264B9A" w:rsidRPr="00FD664A" w:rsidRDefault="00264B9A" w:rsidP="00264B9A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など、幅広く質問する。</w:t>
      </w:r>
      <w:r w:rsidR="000870FE">
        <w:rPr>
          <w:rFonts w:ascii="Meiryo UI" w:eastAsia="Meiryo UI" w:hAnsi="Meiryo UI"/>
          <w:szCs w:val="21"/>
        </w:rPr>
        <w:br/>
      </w:r>
      <w:r w:rsidR="00AA40EE" w:rsidRPr="00FD664A">
        <w:rPr>
          <w:rFonts w:ascii="Meiryo UI" w:eastAsia="Meiryo UI" w:hAnsi="Meiryo UI"/>
          <w:szCs w:val="21"/>
        </w:rPr>
        <w:br/>
      </w:r>
      <w:r w:rsidRPr="00FD664A">
        <w:rPr>
          <w:rFonts w:ascii="Meiryo UI" w:eastAsia="Meiryo UI" w:hAnsi="Meiryo UI" w:hint="eastAsia"/>
          <w:szCs w:val="21"/>
        </w:rPr>
        <w:t>もちろん、経験がないものについては経験</w:t>
      </w:r>
      <w:r w:rsidR="00E63D80" w:rsidRPr="00FD664A">
        <w:rPr>
          <w:rFonts w:ascii="Meiryo UI" w:eastAsia="Meiryo UI" w:hAnsi="Meiryo UI" w:hint="eastAsia"/>
          <w:szCs w:val="21"/>
        </w:rPr>
        <w:t>が</w:t>
      </w:r>
      <w:r w:rsidRPr="00FD664A">
        <w:rPr>
          <w:rFonts w:ascii="Meiryo UI" w:eastAsia="Meiryo UI" w:hAnsi="Meiryo UI" w:hint="eastAsia"/>
          <w:szCs w:val="21"/>
        </w:rPr>
        <w:t>ありません。と答えて頂いて問題ありません。</w:t>
      </w:r>
    </w:p>
    <w:p w14:paraId="2251E1C0" w14:textId="537030C4" w:rsidR="00264B9A" w:rsidRPr="00FD664A" w:rsidRDefault="00264B9A" w:rsidP="00264B9A">
      <w:pPr>
        <w:rPr>
          <w:rFonts w:ascii="Meiryo UI" w:eastAsia="Meiryo UI" w:hAnsi="Meiryo UI"/>
          <w:b/>
          <w:bCs/>
          <w:color w:val="0000FF"/>
          <w:szCs w:val="21"/>
          <w:u w:val="single"/>
        </w:rPr>
      </w:pPr>
      <w:r w:rsidRPr="00FD664A">
        <w:rPr>
          <w:rFonts w:ascii="Meiryo UI" w:eastAsia="Meiryo UI" w:hAnsi="Meiryo UI" w:hint="eastAsia"/>
          <w:szCs w:val="21"/>
        </w:rPr>
        <w:t>日本語・英語に関しての質問が多いので、大体の外国籍の方は「？」となります。</w:t>
      </w:r>
      <w:r w:rsidRPr="00FD664A">
        <w:rPr>
          <w:rFonts w:ascii="Meiryo UI" w:eastAsia="Meiryo UI" w:hAnsi="Meiryo UI"/>
          <w:szCs w:val="21"/>
        </w:rPr>
        <w:br/>
      </w:r>
      <w:r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最低でも、上位に出てくる日本語・英語は覚えておいてください。</w:t>
      </w:r>
    </w:p>
    <w:p w14:paraId="41F3E77D" w14:textId="03654391" w:rsidR="001F70D2" w:rsidRPr="00FD664A" w:rsidRDefault="001F70D2" w:rsidP="000853BB">
      <w:pPr>
        <w:rPr>
          <w:rFonts w:ascii="Meiryo UI" w:eastAsia="Meiryo UI" w:hAnsi="Meiryo UI"/>
          <w:szCs w:val="21"/>
        </w:rPr>
      </w:pPr>
    </w:p>
    <w:p w14:paraId="28D081F6" w14:textId="05CED75D" w:rsidR="00541647" w:rsidRPr="00FD664A" w:rsidRDefault="00FA2296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面接官は事前にスキルシートを見ています。</w:t>
      </w:r>
      <w:r w:rsidR="0067519D" w:rsidRPr="00FD664A">
        <w:rPr>
          <w:rFonts w:ascii="Meiryo UI" w:eastAsia="Meiryo UI" w:hAnsi="Meiryo UI" w:hint="eastAsia"/>
          <w:szCs w:val="21"/>
        </w:rPr>
        <w:t>スキルシートの内容の確認はもちろんですが</w:t>
      </w:r>
      <w:r w:rsidR="00541647" w:rsidRPr="00FD664A">
        <w:rPr>
          <w:rFonts w:ascii="Meiryo UI" w:eastAsia="Meiryo UI" w:hAnsi="Meiryo UI" w:hint="eastAsia"/>
          <w:szCs w:val="21"/>
        </w:rPr>
        <w:t>、</w:t>
      </w:r>
    </w:p>
    <w:p w14:paraId="539894D0" w14:textId="77777777" w:rsidR="00D94B9F" w:rsidRDefault="00FA2296">
      <w:pPr>
        <w:rPr>
          <w:rFonts w:ascii="Meiryo UI" w:eastAsia="Meiryo UI" w:hAnsi="Meiryo UI"/>
          <w:b/>
          <w:bCs/>
          <w:color w:val="0000FF"/>
          <w:szCs w:val="21"/>
          <w:u w:val="single"/>
        </w:rPr>
      </w:pPr>
      <w:r w:rsidRPr="00FD664A">
        <w:rPr>
          <w:rFonts w:ascii="Meiryo UI" w:eastAsia="Meiryo UI" w:hAnsi="Meiryo UI" w:hint="eastAsia"/>
          <w:b/>
          <w:bCs/>
          <w:color w:val="0000FF"/>
          <w:szCs w:val="21"/>
          <w:u w:val="single"/>
        </w:rPr>
        <w:t>技術者がどんな人で、どんな考えを持っているか、チームメンバーと合う人かなど、実際に話をして判断をします。</w:t>
      </w:r>
    </w:p>
    <w:p w14:paraId="63332C29" w14:textId="46D77B0E" w:rsidR="00FA2296" w:rsidRPr="00FD664A" w:rsidRDefault="0067519D">
      <w:pPr>
        <w:rPr>
          <w:rFonts w:ascii="Meiryo UI" w:eastAsia="Meiryo UI" w:hAnsi="Meiryo UI"/>
          <w:szCs w:val="21"/>
        </w:rPr>
      </w:pPr>
      <w:r w:rsidRPr="00FD664A">
        <w:rPr>
          <w:rFonts w:ascii="Meiryo UI" w:eastAsia="Meiryo UI" w:hAnsi="Meiryo UI" w:hint="eastAsia"/>
          <w:szCs w:val="21"/>
        </w:rPr>
        <w:t>面談は緊張しますが、</w:t>
      </w:r>
      <w:r w:rsidRPr="0070108B">
        <w:rPr>
          <w:rFonts w:ascii="Meiryo UI" w:eastAsia="Meiryo UI" w:hAnsi="Meiryo UI" w:hint="eastAsia"/>
          <w:b/>
          <w:bCs/>
          <w:color w:val="FF0000"/>
          <w:szCs w:val="21"/>
          <w:highlight w:val="yellow"/>
          <w:u w:val="single"/>
        </w:rPr>
        <w:t>落ち着いて、ゆっくり丁寧に話をしてください。</w:t>
      </w:r>
    </w:p>
    <w:sectPr w:rsidR="00FA2296" w:rsidRPr="00FD664A" w:rsidSect="001C3089">
      <w:headerReference w:type="default" r:id="rId6"/>
      <w:pgSz w:w="11906" w:h="16838"/>
      <w:pgMar w:top="1191" w:right="1191" w:bottom="119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41986" w14:textId="77777777" w:rsidR="00936251" w:rsidRDefault="00936251" w:rsidP="00911C33">
      <w:r>
        <w:separator/>
      </w:r>
    </w:p>
  </w:endnote>
  <w:endnote w:type="continuationSeparator" w:id="0">
    <w:p w14:paraId="4B548B4B" w14:textId="77777777" w:rsidR="00936251" w:rsidRDefault="00936251" w:rsidP="00911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9A030" w14:textId="77777777" w:rsidR="00936251" w:rsidRDefault="00936251" w:rsidP="00911C33">
      <w:r>
        <w:separator/>
      </w:r>
    </w:p>
  </w:footnote>
  <w:footnote w:type="continuationSeparator" w:id="0">
    <w:p w14:paraId="74E385AB" w14:textId="77777777" w:rsidR="00936251" w:rsidRDefault="00936251" w:rsidP="00911C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15544" w14:textId="2760675D" w:rsidR="000F4113" w:rsidRDefault="000F4113" w:rsidP="00C13615">
    <w:pPr>
      <w:pStyle w:val="a5"/>
      <w:jc w:val="right"/>
    </w:pPr>
    <w:r>
      <w:rPr>
        <w:rFonts w:hint="eastAsia"/>
      </w:rPr>
      <w:t>株式会社</w:t>
    </w:r>
    <w:r>
      <w:rPr>
        <w:rFonts w:hint="eastAsia"/>
      </w:rPr>
      <w:t>MINOSYS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8C2"/>
    <w:rsid w:val="00001F11"/>
    <w:rsid w:val="000072EB"/>
    <w:rsid w:val="00011911"/>
    <w:rsid w:val="00013BE9"/>
    <w:rsid w:val="00014662"/>
    <w:rsid w:val="00022703"/>
    <w:rsid w:val="000273ED"/>
    <w:rsid w:val="0002780D"/>
    <w:rsid w:val="00033D9D"/>
    <w:rsid w:val="00043279"/>
    <w:rsid w:val="00045B62"/>
    <w:rsid w:val="00054DCC"/>
    <w:rsid w:val="0005535C"/>
    <w:rsid w:val="000557C7"/>
    <w:rsid w:val="00072C9F"/>
    <w:rsid w:val="000758A8"/>
    <w:rsid w:val="00075B4C"/>
    <w:rsid w:val="000773BE"/>
    <w:rsid w:val="0008026F"/>
    <w:rsid w:val="000853BB"/>
    <w:rsid w:val="000870FE"/>
    <w:rsid w:val="0008779D"/>
    <w:rsid w:val="00093353"/>
    <w:rsid w:val="000957EC"/>
    <w:rsid w:val="000A0A33"/>
    <w:rsid w:val="000A28D6"/>
    <w:rsid w:val="000A2A51"/>
    <w:rsid w:val="000A40D5"/>
    <w:rsid w:val="000A7D7B"/>
    <w:rsid w:val="000B123E"/>
    <w:rsid w:val="000B3193"/>
    <w:rsid w:val="000B5473"/>
    <w:rsid w:val="000B771C"/>
    <w:rsid w:val="000C1865"/>
    <w:rsid w:val="000D2602"/>
    <w:rsid w:val="000D356A"/>
    <w:rsid w:val="000D61A2"/>
    <w:rsid w:val="000D7027"/>
    <w:rsid w:val="000D714A"/>
    <w:rsid w:val="000D7C73"/>
    <w:rsid w:val="000E1E07"/>
    <w:rsid w:val="000E41E2"/>
    <w:rsid w:val="000E554D"/>
    <w:rsid w:val="000E595C"/>
    <w:rsid w:val="000E6626"/>
    <w:rsid w:val="000F28E1"/>
    <w:rsid w:val="000F4113"/>
    <w:rsid w:val="000F6A7C"/>
    <w:rsid w:val="000F7A4A"/>
    <w:rsid w:val="001009EE"/>
    <w:rsid w:val="00100A1B"/>
    <w:rsid w:val="00101F7C"/>
    <w:rsid w:val="00102578"/>
    <w:rsid w:val="00104F42"/>
    <w:rsid w:val="00107BF7"/>
    <w:rsid w:val="001123DC"/>
    <w:rsid w:val="00113A61"/>
    <w:rsid w:val="00117C2F"/>
    <w:rsid w:val="00120B89"/>
    <w:rsid w:val="00124C68"/>
    <w:rsid w:val="00124F5C"/>
    <w:rsid w:val="001309D8"/>
    <w:rsid w:val="001310C8"/>
    <w:rsid w:val="00132826"/>
    <w:rsid w:val="0013546C"/>
    <w:rsid w:val="0013789D"/>
    <w:rsid w:val="00137900"/>
    <w:rsid w:val="001402D0"/>
    <w:rsid w:val="00140820"/>
    <w:rsid w:val="001429A9"/>
    <w:rsid w:val="00143B63"/>
    <w:rsid w:val="00145BF5"/>
    <w:rsid w:val="001467A5"/>
    <w:rsid w:val="00150C26"/>
    <w:rsid w:val="001512BD"/>
    <w:rsid w:val="001550B7"/>
    <w:rsid w:val="0016218B"/>
    <w:rsid w:val="00162A99"/>
    <w:rsid w:val="00165874"/>
    <w:rsid w:val="001668AB"/>
    <w:rsid w:val="001674EE"/>
    <w:rsid w:val="00167721"/>
    <w:rsid w:val="00171D63"/>
    <w:rsid w:val="00180B57"/>
    <w:rsid w:val="00181549"/>
    <w:rsid w:val="001816B1"/>
    <w:rsid w:val="00181745"/>
    <w:rsid w:val="001851F4"/>
    <w:rsid w:val="001876C5"/>
    <w:rsid w:val="00190758"/>
    <w:rsid w:val="00192EDB"/>
    <w:rsid w:val="001969DE"/>
    <w:rsid w:val="001A0881"/>
    <w:rsid w:val="001A1561"/>
    <w:rsid w:val="001A3204"/>
    <w:rsid w:val="001A3EFD"/>
    <w:rsid w:val="001A45EE"/>
    <w:rsid w:val="001A52B3"/>
    <w:rsid w:val="001A53C8"/>
    <w:rsid w:val="001A64DF"/>
    <w:rsid w:val="001B29E6"/>
    <w:rsid w:val="001B3FBE"/>
    <w:rsid w:val="001B43AA"/>
    <w:rsid w:val="001B7B58"/>
    <w:rsid w:val="001C3089"/>
    <w:rsid w:val="001C4939"/>
    <w:rsid w:val="001C57CB"/>
    <w:rsid w:val="001C6AE9"/>
    <w:rsid w:val="001C768B"/>
    <w:rsid w:val="001C790B"/>
    <w:rsid w:val="001D23BE"/>
    <w:rsid w:val="001D4E51"/>
    <w:rsid w:val="001D5C00"/>
    <w:rsid w:val="001E3842"/>
    <w:rsid w:val="001E5516"/>
    <w:rsid w:val="001E5829"/>
    <w:rsid w:val="001F1C8E"/>
    <w:rsid w:val="001F33D5"/>
    <w:rsid w:val="001F58A8"/>
    <w:rsid w:val="001F70D2"/>
    <w:rsid w:val="0020479A"/>
    <w:rsid w:val="00205AAC"/>
    <w:rsid w:val="002062E9"/>
    <w:rsid w:val="0020737F"/>
    <w:rsid w:val="00211091"/>
    <w:rsid w:val="00212855"/>
    <w:rsid w:val="00212C37"/>
    <w:rsid w:val="00216535"/>
    <w:rsid w:val="00216D46"/>
    <w:rsid w:val="0022409D"/>
    <w:rsid w:val="00224B0C"/>
    <w:rsid w:val="00224B99"/>
    <w:rsid w:val="00224F60"/>
    <w:rsid w:val="002250AE"/>
    <w:rsid w:val="00226F68"/>
    <w:rsid w:val="00234936"/>
    <w:rsid w:val="00235A6A"/>
    <w:rsid w:val="0023681D"/>
    <w:rsid w:val="00236F02"/>
    <w:rsid w:val="00237A81"/>
    <w:rsid w:val="00242080"/>
    <w:rsid w:val="00246EC9"/>
    <w:rsid w:val="002505CB"/>
    <w:rsid w:val="00256D6E"/>
    <w:rsid w:val="00260456"/>
    <w:rsid w:val="00264B9A"/>
    <w:rsid w:val="00271175"/>
    <w:rsid w:val="002737F7"/>
    <w:rsid w:val="00277368"/>
    <w:rsid w:val="00290957"/>
    <w:rsid w:val="002977FA"/>
    <w:rsid w:val="002A1660"/>
    <w:rsid w:val="002A3076"/>
    <w:rsid w:val="002A67A3"/>
    <w:rsid w:val="002B5C3C"/>
    <w:rsid w:val="002B6B10"/>
    <w:rsid w:val="002B7A0E"/>
    <w:rsid w:val="002C010E"/>
    <w:rsid w:val="002C472D"/>
    <w:rsid w:val="002D3D2E"/>
    <w:rsid w:val="002D4C38"/>
    <w:rsid w:val="002D5328"/>
    <w:rsid w:val="002D74F2"/>
    <w:rsid w:val="002D7B8C"/>
    <w:rsid w:val="002E2C9B"/>
    <w:rsid w:val="002E3D1B"/>
    <w:rsid w:val="002E40EF"/>
    <w:rsid w:val="002E70A7"/>
    <w:rsid w:val="002F0F98"/>
    <w:rsid w:val="002F2252"/>
    <w:rsid w:val="00304F49"/>
    <w:rsid w:val="00306F9D"/>
    <w:rsid w:val="00307C4C"/>
    <w:rsid w:val="00313E25"/>
    <w:rsid w:val="0031404B"/>
    <w:rsid w:val="00315CCC"/>
    <w:rsid w:val="00316416"/>
    <w:rsid w:val="003253E2"/>
    <w:rsid w:val="00327E46"/>
    <w:rsid w:val="00331EC4"/>
    <w:rsid w:val="00332FC8"/>
    <w:rsid w:val="00335CDC"/>
    <w:rsid w:val="003378D4"/>
    <w:rsid w:val="003437E9"/>
    <w:rsid w:val="00347352"/>
    <w:rsid w:val="003502DA"/>
    <w:rsid w:val="00350433"/>
    <w:rsid w:val="00350F63"/>
    <w:rsid w:val="00355342"/>
    <w:rsid w:val="00355BF9"/>
    <w:rsid w:val="00357EE6"/>
    <w:rsid w:val="00360E11"/>
    <w:rsid w:val="00361C7F"/>
    <w:rsid w:val="00364A0E"/>
    <w:rsid w:val="00371CFA"/>
    <w:rsid w:val="00372C37"/>
    <w:rsid w:val="00374DC0"/>
    <w:rsid w:val="00375297"/>
    <w:rsid w:val="00376D5B"/>
    <w:rsid w:val="00381FB9"/>
    <w:rsid w:val="00381FF0"/>
    <w:rsid w:val="003821B3"/>
    <w:rsid w:val="00391145"/>
    <w:rsid w:val="00393E04"/>
    <w:rsid w:val="00396BE7"/>
    <w:rsid w:val="003A474E"/>
    <w:rsid w:val="003A5F20"/>
    <w:rsid w:val="003A6577"/>
    <w:rsid w:val="003A6CAF"/>
    <w:rsid w:val="003B1540"/>
    <w:rsid w:val="003B58F3"/>
    <w:rsid w:val="003C3DFC"/>
    <w:rsid w:val="003C4102"/>
    <w:rsid w:val="003C4C33"/>
    <w:rsid w:val="003C712B"/>
    <w:rsid w:val="003D08C2"/>
    <w:rsid w:val="003D5737"/>
    <w:rsid w:val="003E05CF"/>
    <w:rsid w:val="003E1A49"/>
    <w:rsid w:val="003E3147"/>
    <w:rsid w:val="003E3E4C"/>
    <w:rsid w:val="003E7E11"/>
    <w:rsid w:val="003F4000"/>
    <w:rsid w:val="003F4D9F"/>
    <w:rsid w:val="003F59A9"/>
    <w:rsid w:val="003F59E3"/>
    <w:rsid w:val="003F6EED"/>
    <w:rsid w:val="003F7CA3"/>
    <w:rsid w:val="00400307"/>
    <w:rsid w:val="00401B16"/>
    <w:rsid w:val="0040426C"/>
    <w:rsid w:val="00411A8A"/>
    <w:rsid w:val="00411CD7"/>
    <w:rsid w:val="00414148"/>
    <w:rsid w:val="0041549A"/>
    <w:rsid w:val="004157D0"/>
    <w:rsid w:val="00415D9F"/>
    <w:rsid w:val="00431A43"/>
    <w:rsid w:val="004349E3"/>
    <w:rsid w:val="004366D6"/>
    <w:rsid w:val="004442A3"/>
    <w:rsid w:val="00451D4D"/>
    <w:rsid w:val="00452892"/>
    <w:rsid w:val="00454A59"/>
    <w:rsid w:val="00463690"/>
    <w:rsid w:val="0046499A"/>
    <w:rsid w:val="004738D6"/>
    <w:rsid w:val="004765AB"/>
    <w:rsid w:val="004766F8"/>
    <w:rsid w:val="00482E14"/>
    <w:rsid w:val="0048339D"/>
    <w:rsid w:val="00483CDD"/>
    <w:rsid w:val="00491B0C"/>
    <w:rsid w:val="00494C27"/>
    <w:rsid w:val="004A01F5"/>
    <w:rsid w:val="004A124D"/>
    <w:rsid w:val="004A4C64"/>
    <w:rsid w:val="004A60DE"/>
    <w:rsid w:val="004B2FFD"/>
    <w:rsid w:val="004B61E9"/>
    <w:rsid w:val="004B7FE3"/>
    <w:rsid w:val="004C1FC7"/>
    <w:rsid w:val="004C63EA"/>
    <w:rsid w:val="004D1019"/>
    <w:rsid w:val="004D1B8B"/>
    <w:rsid w:val="004D2959"/>
    <w:rsid w:val="004D417F"/>
    <w:rsid w:val="004D474D"/>
    <w:rsid w:val="004D57CE"/>
    <w:rsid w:val="004D76AE"/>
    <w:rsid w:val="004E47FB"/>
    <w:rsid w:val="004E4E58"/>
    <w:rsid w:val="004F4E89"/>
    <w:rsid w:val="004F5C18"/>
    <w:rsid w:val="004F7522"/>
    <w:rsid w:val="0050041E"/>
    <w:rsid w:val="00505C98"/>
    <w:rsid w:val="00507229"/>
    <w:rsid w:val="005113F3"/>
    <w:rsid w:val="0051247F"/>
    <w:rsid w:val="005154D8"/>
    <w:rsid w:val="005211C7"/>
    <w:rsid w:val="005251A2"/>
    <w:rsid w:val="00534C16"/>
    <w:rsid w:val="0053562D"/>
    <w:rsid w:val="00541647"/>
    <w:rsid w:val="005420C5"/>
    <w:rsid w:val="00542E60"/>
    <w:rsid w:val="005430EF"/>
    <w:rsid w:val="00543A65"/>
    <w:rsid w:val="00544D09"/>
    <w:rsid w:val="005524A4"/>
    <w:rsid w:val="0055443A"/>
    <w:rsid w:val="00560C76"/>
    <w:rsid w:val="005630E4"/>
    <w:rsid w:val="0056731C"/>
    <w:rsid w:val="005708FC"/>
    <w:rsid w:val="00573ADE"/>
    <w:rsid w:val="00574B7A"/>
    <w:rsid w:val="00583107"/>
    <w:rsid w:val="005853D1"/>
    <w:rsid w:val="0059322B"/>
    <w:rsid w:val="005966C8"/>
    <w:rsid w:val="00596B57"/>
    <w:rsid w:val="005973C7"/>
    <w:rsid w:val="005A051B"/>
    <w:rsid w:val="005A05BA"/>
    <w:rsid w:val="005A1056"/>
    <w:rsid w:val="005A4A20"/>
    <w:rsid w:val="005A5FBB"/>
    <w:rsid w:val="005A62A3"/>
    <w:rsid w:val="005A7364"/>
    <w:rsid w:val="005A75F1"/>
    <w:rsid w:val="005B2324"/>
    <w:rsid w:val="005B6BA1"/>
    <w:rsid w:val="005C3377"/>
    <w:rsid w:val="005D30FC"/>
    <w:rsid w:val="005D6F30"/>
    <w:rsid w:val="005E0B1F"/>
    <w:rsid w:val="005E1E88"/>
    <w:rsid w:val="005E42E2"/>
    <w:rsid w:val="005E5733"/>
    <w:rsid w:val="005F5146"/>
    <w:rsid w:val="005F737B"/>
    <w:rsid w:val="005F78F3"/>
    <w:rsid w:val="00602AE4"/>
    <w:rsid w:val="0060409D"/>
    <w:rsid w:val="00606349"/>
    <w:rsid w:val="00617654"/>
    <w:rsid w:val="00621123"/>
    <w:rsid w:val="00622DA9"/>
    <w:rsid w:val="006265A8"/>
    <w:rsid w:val="00627894"/>
    <w:rsid w:val="00631123"/>
    <w:rsid w:val="00633398"/>
    <w:rsid w:val="0064304E"/>
    <w:rsid w:val="00643C73"/>
    <w:rsid w:val="00644DC3"/>
    <w:rsid w:val="0064618D"/>
    <w:rsid w:val="00647FCC"/>
    <w:rsid w:val="00650C37"/>
    <w:rsid w:val="00657A3C"/>
    <w:rsid w:val="00660DA4"/>
    <w:rsid w:val="00666778"/>
    <w:rsid w:val="0066762B"/>
    <w:rsid w:val="006715E8"/>
    <w:rsid w:val="00672FC8"/>
    <w:rsid w:val="0067519D"/>
    <w:rsid w:val="0067539D"/>
    <w:rsid w:val="00677A99"/>
    <w:rsid w:val="00680431"/>
    <w:rsid w:val="0068100B"/>
    <w:rsid w:val="00684EEC"/>
    <w:rsid w:val="00685575"/>
    <w:rsid w:val="00686320"/>
    <w:rsid w:val="00686FC6"/>
    <w:rsid w:val="00690BA7"/>
    <w:rsid w:val="00691F17"/>
    <w:rsid w:val="0069413D"/>
    <w:rsid w:val="00695D3A"/>
    <w:rsid w:val="0069614E"/>
    <w:rsid w:val="0069768E"/>
    <w:rsid w:val="0069793F"/>
    <w:rsid w:val="006A3D0B"/>
    <w:rsid w:val="006B0118"/>
    <w:rsid w:val="006B1313"/>
    <w:rsid w:val="006C4658"/>
    <w:rsid w:val="006C5093"/>
    <w:rsid w:val="006D04AC"/>
    <w:rsid w:val="006D1496"/>
    <w:rsid w:val="006D1498"/>
    <w:rsid w:val="006D2BBC"/>
    <w:rsid w:val="006E3C5C"/>
    <w:rsid w:val="006E4734"/>
    <w:rsid w:val="006E63D1"/>
    <w:rsid w:val="006F2B89"/>
    <w:rsid w:val="006F5DDB"/>
    <w:rsid w:val="0070108B"/>
    <w:rsid w:val="00701A97"/>
    <w:rsid w:val="00707A11"/>
    <w:rsid w:val="00712347"/>
    <w:rsid w:val="00716153"/>
    <w:rsid w:val="00716FCC"/>
    <w:rsid w:val="007246B4"/>
    <w:rsid w:val="00726E54"/>
    <w:rsid w:val="00731818"/>
    <w:rsid w:val="0073555E"/>
    <w:rsid w:val="007414CB"/>
    <w:rsid w:val="0074184A"/>
    <w:rsid w:val="00742C47"/>
    <w:rsid w:val="00745480"/>
    <w:rsid w:val="00745E88"/>
    <w:rsid w:val="007500D0"/>
    <w:rsid w:val="00752E5B"/>
    <w:rsid w:val="00763E98"/>
    <w:rsid w:val="0076661F"/>
    <w:rsid w:val="0078354C"/>
    <w:rsid w:val="00791A8C"/>
    <w:rsid w:val="00792F51"/>
    <w:rsid w:val="00792F85"/>
    <w:rsid w:val="007A3237"/>
    <w:rsid w:val="007A7E38"/>
    <w:rsid w:val="007B234F"/>
    <w:rsid w:val="007B394D"/>
    <w:rsid w:val="007B487A"/>
    <w:rsid w:val="007B6F76"/>
    <w:rsid w:val="007C3649"/>
    <w:rsid w:val="007C4BFE"/>
    <w:rsid w:val="007D0573"/>
    <w:rsid w:val="007D1DA4"/>
    <w:rsid w:val="007D5CD7"/>
    <w:rsid w:val="007E5177"/>
    <w:rsid w:val="007E55E5"/>
    <w:rsid w:val="007F26F0"/>
    <w:rsid w:val="007F426F"/>
    <w:rsid w:val="008000CA"/>
    <w:rsid w:val="008059C0"/>
    <w:rsid w:val="008109A2"/>
    <w:rsid w:val="0081654B"/>
    <w:rsid w:val="00820C90"/>
    <w:rsid w:val="00822924"/>
    <w:rsid w:val="00823300"/>
    <w:rsid w:val="00823D86"/>
    <w:rsid w:val="008259C3"/>
    <w:rsid w:val="00826C83"/>
    <w:rsid w:val="008443F4"/>
    <w:rsid w:val="00846C3D"/>
    <w:rsid w:val="00850AF5"/>
    <w:rsid w:val="00851868"/>
    <w:rsid w:val="008541AB"/>
    <w:rsid w:val="00854F7C"/>
    <w:rsid w:val="00856365"/>
    <w:rsid w:val="00856397"/>
    <w:rsid w:val="0085694A"/>
    <w:rsid w:val="0086027E"/>
    <w:rsid w:val="00861DF9"/>
    <w:rsid w:val="00871B5C"/>
    <w:rsid w:val="008732A1"/>
    <w:rsid w:val="0087384D"/>
    <w:rsid w:val="0087502E"/>
    <w:rsid w:val="00876369"/>
    <w:rsid w:val="00876F2C"/>
    <w:rsid w:val="0087740A"/>
    <w:rsid w:val="00877668"/>
    <w:rsid w:val="008851E3"/>
    <w:rsid w:val="008929C6"/>
    <w:rsid w:val="00896486"/>
    <w:rsid w:val="008A05BE"/>
    <w:rsid w:val="008A0B9E"/>
    <w:rsid w:val="008A0BB7"/>
    <w:rsid w:val="008A3D3E"/>
    <w:rsid w:val="008A3DBD"/>
    <w:rsid w:val="008A64D4"/>
    <w:rsid w:val="008A6A2B"/>
    <w:rsid w:val="008A75A1"/>
    <w:rsid w:val="008A79A4"/>
    <w:rsid w:val="008B4558"/>
    <w:rsid w:val="008B6EF2"/>
    <w:rsid w:val="008C1A6A"/>
    <w:rsid w:val="008C1D8F"/>
    <w:rsid w:val="008C31BC"/>
    <w:rsid w:val="008C63FC"/>
    <w:rsid w:val="008D302C"/>
    <w:rsid w:val="008D73DD"/>
    <w:rsid w:val="008E3288"/>
    <w:rsid w:val="008F2ECD"/>
    <w:rsid w:val="008F31AF"/>
    <w:rsid w:val="008F34A2"/>
    <w:rsid w:val="008F3818"/>
    <w:rsid w:val="008F5E9D"/>
    <w:rsid w:val="00900A3E"/>
    <w:rsid w:val="009076C2"/>
    <w:rsid w:val="00907982"/>
    <w:rsid w:val="00910728"/>
    <w:rsid w:val="00911C33"/>
    <w:rsid w:val="009203B2"/>
    <w:rsid w:val="00923D2C"/>
    <w:rsid w:val="0092415D"/>
    <w:rsid w:val="009259F9"/>
    <w:rsid w:val="0092735E"/>
    <w:rsid w:val="0093112E"/>
    <w:rsid w:val="00936251"/>
    <w:rsid w:val="00936A26"/>
    <w:rsid w:val="00940260"/>
    <w:rsid w:val="00946A0A"/>
    <w:rsid w:val="00956573"/>
    <w:rsid w:val="009567B2"/>
    <w:rsid w:val="00962D9C"/>
    <w:rsid w:val="00965AEC"/>
    <w:rsid w:val="00970898"/>
    <w:rsid w:val="0097393B"/>
    <w:rsid w:val="00976120"/>
    <w:rsid w:val="00981BCF"/>
    <w:rsid w:val="00981FE8"/>
    <w:rsid w:val="00986C8A"/>
    <w:rsid w:val="00987A91"/>
    <w:rsid w:val="00990625"/>
    <w:rsid w:val="009A7D45"/>
    <w:rsid w:val="009A7FEA"/>
    <w:rsid w:val="009B45A3"/>
    <w:rsid w:val="009B4C27"/>
    <w:rsid w:val="009B4C9C"/>
    <w:rsid w:val="009B4D07"/>
    <w:rsid w:val="009C0CF0"/>
    <w:rsid w:val="009C64E2"/>
    <w:rsid w:val="009C69D4"/>
    <w:rsid w:val="009D3074"/>
    <w:rsid w:val="009D78C7"/>
    <w:rsid w:val="009E22B1"/>
    <w:rsid w:val="009F11F1"/>
    <w:rsid w:val="009F2166"/>
    <w:rsid w:val="00A0003E"/>
    <w:rsid w:val="00A079CA"/>
    <w:rsid w:val="00A10A98"/>
    <w:rsid w:val="00A150E5"/>
    <w:rsid w:val="00A169AA"/>
    <w:rsid w:val="00A20709"/>
    <w:rsid w:val="00A21ADF"/>
    <w:rsid w:val="00A2448F"/>
    <w:rsid w:val="00A26163"/>
    <w:rsid w:val="00A30FCF"/>
    <w:rsid w:val="00A314CA"/>
    <w:rsid w:val="00A31F94"/>
    <w:rsid w:val="00A40BF0"/>
    <w:rsid w:val="00A42070"/>
    <w:rsid w:val="00A4521A"/>
    <w:rsid w:val="00A63509"/>
    <w:rsid w:val="00A65DD4"/>
    <w:rsid w:val="00A7194A"/>
    <w:rsid w:val="00A76FBB"/>
    <w:rsid w:val="00A80ABF"/>
    <w:rsid w:val="00A840C1"/>
    <w:rsid w:val="00A8421B"/>
    <w:rsid w:val="00A9252A"/>
    <w:rsid w:val="00A956E3"/>
    <w:rsid w:val="00AA225B"/>
    <w:rsid w:val="00AA40EE"/>
    <w:rsid w:val="00AA5CAD"/>
    <w:rsid w:val="00AB1A6A"/>
    <w:rsid w:val="00AB2539"/>
    <w:rsid w:val="00AB3ACD"/>
    <w:rsid w:val="00AB45ED"/>
    <w:rsid w:val="00AB5DA2"/>
    <w:rsid w:val="00AB72B7"/>
    <w:rsid w:val="00AC04D5"/>
    <w:rsid w:val="00AC4436"/>
    <w:rsid w:val="00AD23F5"/>
    <w:rsid w:val="00AD7E51"/>
    <w:rsid w:val="00AE1E5B"/>
    <w:rsid w:val="00AE36B3"/>
    <w:rsid w:val="00AE61C4"/>
    <w:rsid w:val="00AE7868"/>
    <w:rsid w:val="00AF161B"/>
    <w:rsid w:val="00AF1D3F"/>
    <w:rsid w:val="00AF298B"/>
    <w:rsid w:val="00AF4ED1"/>
    <w:rsid w:val="00AF6EF1"/>
    <w:rsid w:val="00B07F49"/>
    <w:rsid w:val="00B16816"/>
    <w:rsid w:val="00B16B66"/>
    <w:rsid w:val="00B26DE1"/>
    <w:rsid w:val="00B26E7E"/>
    <w:rsid w:val="00B317A2"/>
    <w:rsid w:val="00B31E41"/>
    <w:rsid w:val="00B36F93"/>
    <w:rsid w:val="00B425C2"/>
    <w:rsid w:val="00B439A8"/>
    <w:rsid w:val="00B45A63"/>
    <w:rsid w:val="00B468BB"/>
    <w:rsid w:val="00B539CF"/>
    <w:rsid w:val="00B5642D"/>
    <w:rsid w:val="00B614BC"/>
    <w:rsid w:val="00B63B1C"/>
    <w:rsid w:val="00B6620E"/>
    <w:rsid w:val="00B7635B"/>
    <w:rsid w:val="00B77609"/>
    <w:rsid w:val="00B82A94"/>
    <w:rsid w:val="00B82B4E"/>
    <w:rsid w:val="00B83725"/>
    <w:rsid w:val="00B85FB3"/>
    <w:rsid w:val="00B86FDB"/>
    <w:rsid w:val="00B877B0"/>
    <w:rsid w:val="00B87BA7"/>
    <w:rsid w:val="00B9213E"/>
    <w:rsid w:val="00B95CEA"/>
    <w:rsid w:val="00BA1E4B"/>
    <w:rsid w:val="00BA52C5"/>
    <w:rsid w:val="00BA5EC9"/>
    <w:rsid w:val="00BA7E6F"/>
    <w:rsid w:val="00BB11FD"/>
    <w:rsid w:val="00BB2AA4"/>
    <w:rsid w:val="00BB3D7B"/>
    <w:rsid w:val="00BB4873"/>
    <w:rsid w:val="00BB5973"/>
    <w:rsid w:val="00BC0AA1"/>
    <w:rsid w:val="00BD4F7B"/>
    <w:rsid w:val="00BD75A7"/>
    <w:rsid w:val="00BD7D44"/>
    <w:rsid w:val="00BE0DB4"/>
    <w:rsid w:val="00BE1436"/>
    <w:rsid w:val="00BE53FE"/>
    <w:rsid w:val="00BF22E2"/>
    <w:rsid w:val="00BF33EA"/>
    <w:rsid w:val="00BF717B"/>
    <w:rsid w:val="00C07BD7"/>
    <w:rsid w:val="00C13615"/>
    <w:rsid w:val="00C1612F"/>
    <w:rsid w:val="00C259B7"/>
    <w:rsid w:val="00C2631B"/>
    <w:rsid w:val="00C26EA0"/>
    <w:rsid w:val="00C273B1"/>
    <w:rsid w:val="00C30870"/>
    <w:rsid w:val="00C317DA"/>
    <w:rsid w:val="00C36FBC"/>
    <w:rsid w:val="00C37A79"/>
    <w:rsid w:val="00C4124A"/>
    <w:rsid w:val="00C41AC6"/>
    <w:rsid w:val="00C41ADA"/>
    <w:rsid w:val="00C509C7"/>
    <w:rsid w:val="00C51401"/>
    <w:rsid w:val="00C5188E"/>
    <w:rsid w:val="00C52BAC"/>
    <w:rsid w:val="00C55A7E"/>
    <w:rsid w:val="00C5632E"/>
    <w:rsid w:val="00C63B3F"/>
    <w:rsid w:val="00C6534B"/>
    <w:rsid w:val="00C701ED"/>
    <w:rsid w:val="00C74090"/>
    <w:rsid w:val="00C7501B"/>
    <w:rsid w:val="00C82719"/>
    <w:rsid w:val="00C829A7"/>
    <w:rsid w:val="00C8311B"/>
    <w:rsid w:val="00C84AF2"/>
    <w:rsid w:val="00C86E1C"/>
    <w:rsid w:val="00C9143F"/>
    <w:rsid w:val="00C94DAC"/>
    <w:rsid w:val="00C96176"/>
    <w:rsid w:val="00CA1021"/>
    <w:rsid w:val="00CA604D"/>
    <w:rsid w:val="00CA673E"/>
    <w:rsid w:val="00CA6EE2"/>
    <w:rsid w:val="00CA71D4"/>
    <w:rsid w:val="00CB4D24"/>
    <w:rsid w:val="00CB54FD"/>
    <w:rsid w:val="00CB5961"/>
    <w:rsid w:val="00CC1148"/>
    <w:rsid w:val="00CC3E6F"/>
    <w:rsid w:val="00CC4B77"/>
    <w:rsid w:val="00CC53D7"/>
    <w:rsid w:val="00CC7F0D"/>
    <w:rsid w:val="00CE000F"/>
    <w:rsid w:val="00CE1EA5"/>
    <w:rsid w:val="00CE2A3F"/>
    <w:rsid w:val="00CF692E"/>
    <w:rsid w:val="00D018A1"/>
    <w:rsid w:val="00D04E5B"/>
    <w:rsid w:val="00D06A54"/>
    <w:rsid w:val="00D07470"/>
    <w:rsid w:val="00D17B49"/>
    <w:rsid w:val="00D20EF8"/>
    <w:rsid w:val="00D24692"/>
    <w:rsid w:val="00D27D42"/>
    <w:rsid w:val="00D33E0D"/>
    <w:rsid w:val="00D347C8"/>
    <w:rsid w:val="00D3526B"/>
    <w:rsid w:val="00D352E6"/>
    <w:rsid w:val="00D35417"/>
    <w:rsid w:val="00D42534"/>
    <w:rsid w:val="00D46B0B"/>
    <w:rsid w:val="00D513C3"/>
    <w:rsid w:val="00D60D19"/>
    <w:rsid w:val="00D66AB8"/>
    <w:rsid w:val="00D7220F"/>
    <w:rsid w:val="00D74511"/>
    <w:rsid w:val="00D746FF"/>
    <w:rsid w:val="00D74EAF"/>
    <w:rsid w:val="00D7564D"/>
    <w:rsid w:val="00D75D89"/>
    <w:rsid w:val="00D84708"/>
    <w:rsid w:val="00D866A9"/>
    <w:rsid w:val="00D91679"/>
    <w:rsid w:val="00D9214E"/>
    <w:rsid w:val="00D94B9F"/>
    <w:rsid w:val="00D94F21"/>
    <w:rsid w:val="00D96CB5"/>
    <w:rsid w:val="00DA24DF"/>
    <w:rsid w:val="00DB2111"/>
    <w:rsid w:val="00DB2D24"/>
    <w:rsid w:val="00DC335E"/>
    <w:rsid w:val="00DC6035"/>
    <w:rsid w:val="00DC7A2B"/>
    <w:rsid w:val="00DD0A23"/>
    <w:rsid w:val="00DD0BF5"/>
    <w:rsid w:val="00DD2689"/>
    <w:rsid w:val="00DD388F"/>
    <w:rsid w:val="00DD46D1"/>
    <w:rsid w:val="00DE019F"/>
    <w:rsid w:val="00DE1A3B"/>
    <w:rsid w:val="00DE7838"/>
    <w:rsid w:val="00DF1763"/>
    <w:rsid w:val="00DF371B"/>
    <w:rsid w:val="00DF56F7"/>
    <w:rsid w:val="00E00766"/>
    <w:rsid w:val="00E014BB"/>
    <w:rsid w:val="00E03FF0"/>
    <w:rsid w:val="00E0523F"/>
    <w:rsid w:val="00E10A8D"/>
    <w:rsid w:val="00E11C7D"/>
    <w:rsid w:val="00E12CC1"/>
    <w:rsid w:val="00E20E35"/>
    <w:rsid w:val="00E22F52"/>
    <w:rsid w:val="00E25024"/>
    <w:rsid w:val="00E26515"/>
    <w:rsid w:val="00E27CE9"/>
    <w:rsid w:val="00E3200C"/>
    <w:rsid w:val="00E33C43"/>
    <w:rsid w:val="00E4341D"/>
    <w:rsid w:val="00E43596"/>
    <w:rsid w:val="00E4645C"/>
    <w:rsid w:val="00E539E3"/>
    <w:rsid w:val="00E540D4"/>
    <w:rsid w:val="00E5793D"/>
    <w:rsid w:val="00E63D80"/>
    <w:rsid w:val="00E6463F"/>
    <w:rsid w:val="00E661FB"/>
    <w:rsid w:val="00E7027D"/>
    <w:rsid w:val="00E71F0D"/>
    <w:rsid w:val="00E75765"/>
    <w:rsid w:val="00E7733D"/>
    <w:rsid w:val="00E80538"/>
    <w:rsid w:val="00E81126"/>
    <w:rsid w:val="00E841E7"/>
    <w:rsid w:val="00E93BD3"/>
    <w:rsid w:val="00E940FC"/>
    <w:rsid w:val="00EA052D"/>
    <w:rsid w:val="00EA1536"/>
    <w:rsid w:val="00EA2F2A"/>
    <w:rsid w:val="00EA3124"/>
    <w:rsid w:val="00EA3F30"/>
    <w:rsid w:val="00EA4038"/>
    <w:rsid w:val="00EB0CC8"/>
    <w:rsid w:val="00EB5E8D"/>
    <w:rsid w:val="00EB6F37"/>
    <w:rsid w:val="00EB7127"/>
    <w:rsid w:val="00EC08E6"/>
    <w:rsid w:val="00EC2676"/>
    <w:rsid w:val="00EC41D0"/>
    <w:rsid w:val="00EC5D14"/>
    <w:rsid w:val="00ED068E"/>
    <w:rsid w:val="00ED6EA6"/>
    <w:rsid w:val="00ED7B66"/>
    <w:rsid w:val="00EE174A"/>
    <w:rsid w:val="00EE66CA"/>
    <w:rsid w:val="00EE680C"/>
    <w:rsid w:val="00EF1FFF"/>
    <w:rsid w:val="00EF58D4"/>
    <w:rsid w:val="00F0520C"/>
    <w:rsid w:val="00F06D90"/>
    <w:rsid w:val="00F14ADF"/>
    <w:rsid w:val="00F16133"/>
    <w:rsid w:val="00F17618"/>
    <w:rsid w:val="00F17B2D"/>
    <w:rsid w:val="00F20FD7"/>
    <w:rsid w:val="00F31EDF"/>
    <w:rsid w:val="00F33B63"/>
    <w:rsid w:val="00F35E64"/>
    <w:rsid w:val="00F36B11"/>
    <w:rsid w:val="00F40DBC"/>
    <w:rsid w:val="00F43F50"/>
    <w:rsid w:val="00F500E9"/>
    <w:rsid w:val="00F5611E"/>
    <w:rsid w:val="00F562BF"/>
    <w:rsid w:val="00F56AA3"/>
    <w:rsid w:val="00F63161"/>
    <w:rsid w:val="00F66232"/>
    <w:rsid w:val="00F67083"/>
    <w:rsid w:val="00F67140"/>
    <w:rsid w:val="00F74578"/>
    <w:rsid w:val="00F76D57"/>
    <w:rsid w:val="00F775E2"/>
    <w:rsid w:val="00F80FB0"/>
    <w:rsid w:val="00F81FF0"/>
    <w:rsid w:val="00F85441"/>
    <w:rsid w:val="00F90191"/>
    <w:rsid w:val="00F90865"/>
    <w:rsid w:val="00F93BBF"/>
    <w:rsid w:val="00F96617"/>
    <w:rsid w:val="00F97278"/>
    <w:rsid w:val="00F977C4"/>
    <w:rsid w:val="00FA2296"/>
    <w:rsid w:val="00FA3DBE"/>
    <w:rsid w:val="00FA7ACF"/>
    <w:rsid w:val="00FB1740"/>
    <w:rsid w:val="00FB21D6"/>
    <w:rsid w:val="00FB33D9"/>
    <w:rsid w:val="00FB400B"/>
    <w:rsid w:val="00FB608E"/>
    <w:rsid w:val="00FC397C"/>
    <w:rsid w:val="00FC3EC8"/>
    <w:rsid w:val="00FC6977"/>
    <w:rsid w:val="00FD005E"/>
    <w:rsid w:val="00FD664A"/>
    <w:rsid w:val="00FD6FFC"/>
    <w:rsid w:val="00FD7339"/>
    <w:rsid w:val="00FE5C73"/>
    <w:rsid w:val="00FF066A"/>
    <w:rsid w:val="00FF0FC4"/>
    <w:rsid w:val="00FF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620F26"/>
  <w15:docId w15:val="{5BF4E334-85C0-4303-AB6C-84094558E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F6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311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C8311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11C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11C33"/>
  </w:style>
  <w:style w:type="paragraph" w:styleId="a7">
    <w:name w:val="footer"/>
    <w:basedOn w:val="a"/>
    <w:link w:val="a8"/>
    <w:uiPriority w:val="99"/>
    <w:unhideWhenUsed/>
    <w:rsid w:val="00911C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11C33"/>
  </w:style>
  <w:style w:type="paragraph" w:styleId="Web">
    <w:name w:val="Normal (Web)"/>
    <w:basedOn w:val="a"/>
    <w:uiPriority w:val="99"/>
    <w:semiHidden/>
    <w:unhideWhenUsed/>
    <w:rsid w:val="007D5CD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9">
    <w:name w:val="Emphasis"/>
    <w:basedOn w:val="a0"/>
    <w:uiPriority w:val="20"/>
    <w:qFormat/>
    <w:rsid w:val="006F5D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2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MINOSYS SATO</dc:creator>
  <cp:keywords/>
  <dc:description/>
  <cp:lastModifiedBy>美羅 元</cp:lastModifiedBy>
  <cp:revision>825</cp:revision>
  <cp:lastPrinted>2018-01-24T05:29:00Z</cp:lastPrinted>
  <dcterms:created xsi:type="dcterms:W3CDTF">2017-03-22T11:23:00Z</dcterms:created>
  <dcterms:modified xsi:type="dcterms:W3CDTF">2026-02-03T06:54:00Z</dcterms:modified>
</cp:coreProperties>
</file>