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BB02" w14:textId="77777777" w:rsidR="005E3240" w:rsidRDefault="005E3240" w:rsidP="005E3240">
      <w:r>
        <w:t>Incident Report – Suspicious Login Activity</w:t>
      </w:r>
    </w:p>
    <w:p w14:paraId="4A000C33" w14:textId="77777777" w:rsidR="005E3240" w:rsidRDefault="005E3240" w:rsidP="005E3240"/>
    <w:p w14:paraId="7EE0DD83" w14:textId="77777777" w:rsidR="005E3240" w:rsidRDefault="005E3240" w:rsidP="005E3240">
      <w:r>
        <w:t>Incident Type:</w:t>
      </w:r>
    </w:p>
    <w:p w14:paraId="139ED464" w14:textId="77777777" w:rsidR="005E3240" w:rsidRDefault="005E3240" w:rsidP="005E3240">
      <w:r>
        <w:t>Potential Brute Force Attack</w:t>
      </w:r>
    </w:p>
    <w:p w14:paraId="4F46C616" w14:textId="77777777" w:rsidR="005E3240" w:rsidRDefault="005E3240" w:rsidP="005E3240"/>
    <w:p w14:paraId="692A17F3" w14:textId="77777777" w:rsidR="005E3240" w:rsidRDefault="005E3240" w:rsidP="005E3240">
      <w:r>
        <w:t>Severity:</w:t>
      </w:r>
    </w:p>
    <w:p w14:paraId="0EE5BCF1" w14:textId="77777777" w:rsidR="005E3240" w:rsidRDefault="005E3240" w:rsidP="005E3240">
      <w:r>
        <w:t>Medium</w:t>
      </w:r>
    </w:p>
    <w:p w14:paraId="1E8E201A" w14:textId="77777777" w:rsidR="005E3240" w:rsidRDefault="005E3240" w:rsidP="005E3240"/>
    <w:p w14:paraId="4D7241E9" w14:textId="77777777" w:rsidR="005E3240" w:rsidRDefault="005E3240" w:rsidP="005E3240">
      <w:r>
        <w:t>Affected User:</w:t>
      </w:r>
    </w:p>
    <w:p w14:paraId="335777E3" w14:textId="77777777" w:rsidR="005E3240" w:rsidRDefault="005E3240" w:rsidP="005E3240">
      <w:r>
        <w:t>jdoe</w:t>
      </w:r>
    </w:p>
    <w:p w14:paraId="3D9F1D0D" w14:textId="77777777" w:rsidR="005E3240" w:rsidRDefault="005E3240" w:rsidP="005E3240"/>
    <w:p w14:paraId="1C2A508B" w14:textId="77777777" w:rsidR="005E3240" w:rsidRDefault="005E3240" w:rsidP="005E3240">
      <w:r>
        <w:t>Source IP:</w:t>
      </w:r>
    </w:p>
    <w:p w14:paraId="1E60AFA7" w14:textId="77777777" w:rsidR="005E3240" w:rsidRDefault="005E3240" w:rsidP="005E3240">
      <w:r>
        <w:t>198.51.100.77</w:t>
      </w:r>
    </w:p>
    <w:p w14:paraId="7E3F5442" w14:textId="77777777" w:rsidR="005E3240" w:rsidRDefault="005E3240" w:rsidP="005E3240"/>
    <w:p w14:paraId="5E9069D3" w14:textId="77777777" w:rsidR="005E3240" w:rsidRDefault="005E3240" w:rsidP="005E3240">
      <w:r>
        <w:t>Summary:</w:t>
      </w:r>
    </w:p>
    <w:p w14:paraId="6538BB9C" w14:textId="77777777" w:rsidR="005E3240" w:rsidRDefault="005E3240" w:rsidP="005E3240">
      <w:r>
        <w:t>Five failed login attempts were observed for the user "jdoe" from the same source IP address. A successful login was then recorded shortly afterwards.</w:t>
      </w:r>
    </w:p>
    <w:p w14:paraId="4C824875" w14:textId="77777777" w:rsidR="005E3240" w:rsidRDefault="005E3240" w:rsidP="005E3240"/>
    <w:p w14:paraId="3D2282DA" w14:textId="77777777" w:rsidR="005E3240" w:rsidRDefault="005E3240" w:rsidP="005E3240">
      <w:r>
        <w:t>Analysis:</w:t>
      </w:r>
    </w:p>
    <w:p w14:paraId="7002B092" w14:textId="77777777" w:rsidR="005E3240" w:rsidRDefault="005E3240" w:rsidP="005E3240">
      <w:r>
        <w:t>The repeated failed login attempts followed by a successful login may indicate a brute-force or password-guessing attempt.</w:t>
      </w:r>
    </w:p>
    <w:p w14:paraId="323CC6E7" w14:textId="77777777" w:rsidR="005E3240" w:rsidRDefault="005E3240" w:rsidP="005E3240"/>
    <w:p w14:paraId="60A75B1E" w14:textId="77777777" w:rsidR="005E3240" w:rsidRDefault="005E3240" w:rsidP="005E3240">
      <w:r>
        <w:t>MITRE ATT&amp;CK:</w:t>
      </w:r>
    </w:p>
    <w:p w14:paraId="0F5F6784" w14:textId="77777777" w:rsidR="005E3240" w:rsidRDefault="005E3240" w:rsidP="005E3240">
      <w:r>
        <w:t>T1110 – Brute Force</w:t>
      </w:r>
    </w:p>
    <w:p w14:paraId="5A12EFB8" w14:textId="77777777" w:rsidR="005E3240" w:rsidRDefault="005E3240" w:rsidP="005E3240"/>
    <w:p w14:paraId="23834B99" w14:textId="77777777" w:rsidR="005E3240" w:rsidRDefault="005E3240" w:rsidP="005E3240">
      <w:r>
        <w:t>Potential Impact:</w:t>
      </w:r>
    </w:p>
    <w:p w14:paraId="7EF7F9AE" w14:textId="77777777" w:rsidR="005E3240" w:rsidRDefault="005E3240" w:rsidP="005E3240">
      <w:r>
        <w:t>If the successful login was unauthorized, the user account may have been compromised.</w:t>
      </w:r>
    </w:p>
    <w:p w14:paraId="0A3284E5" w14:textId="77777777" w:rsidR="005E3240" w:rsidRDefault="005E3240" w:rsidP="005E3240"/>
    <w:p w14:paraId="4F210242" w14:textId="77777777" w:rsidR="005E3240" w:rsidRDefault="005E3240" w:rsidP="005E3240">
      <w:r>
        <w:lastRenderedPageBreak/>
        <w:t>Recommended Response:</w:t>
      </w:r>
    </w:p>
    <w:p w14:paraId="4060793D" w14:textId="77777777" w:rsidR="005E3240" w:rsidRDefault="005E3240" w:rsidP="005E3240">
      <w:r>
        <w:t>- Verify whether the successful login was legitimate.</w:t>
      </w:r>
    </w:p>
    <w:p w14:paraId="5017FC24" w14:textId="77777777" w:rsidR="005E3240" w:rsidRDefault="005E3240" w:rsidP="005E3240">
      <w:r>
        <w:t>- Contact the affected user.</w:t>
      </w:r>
    </w:p>
    <w:p w14:paraId="4330C8E5" w14:textId="77777777" w:rsidR="005E3240" w:rsidRDefault="005E3240" w:rsidP="005E3240">
      <w:r>
        <w:t>- Reset the user's password if compromise is suspected.</w:t>
      </w:r>
    </w:p>
    <w:p w14:paraId="4197CE89" w14:textId="77777777" w:rsidR="005E3240" w:rsidRDefault="005E3240" w:rsidP="005E3240">
      <w:r>
        <w:t>- Verify that MFA is enabled.</w:t>
      </w:r>
    </w:p>
    <w:p w14:paraId="77DB3356" w14:textId="77777777" w:rsidR="005E3240" w:rsidRDefault="005E3240" w:rsidP="005E3240">
      <w:r>
        <w:t>- Review additional authentication activity.</w:t>
      </w:r>
    </w:p>
    <w:p w14:paraId="2F4D54B7" w14:textId="77777777" w:rsidR="005E3240" w:rsidRDefault="005E3240" w:rsidP="005E3240">
      <w:r>
        <w:t>- Block the source IP if confirmed malicious.</w:t>
      </w:r>
    </w:p>
    <w:p w14:paraId="44B7CEAA" w14:textId="77777777" w:rsidR="005E3240" w:rsidRDefault="005E3240" w:rsidP="005E3240"/>
    <w:p w14:paraId="5A8035F5" w14:textId="77777777" w:rsidR="005E3240" w:rsidRDefault="005E3240" w:rsidP="005E3240">
      <w:r>
        <w:t>Conclusion:</w:t>
      </w:r>
    </w:p>
    <w:p w14:paraId="361D83BB" w14:textId="03A2EEEB" w:rsidR="00C2742C" w:rsidRDefault="005E3240" w:rsidP="005E3240">
      <w:r>
        <w:t>The activity should be investigated further because the successful login occurred after several failed login attempts.</w:t>
      </w:r>
    </w:p>
    <w:sectPr w:rsidR="00C274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79"/>
    <w:rsid w:val="00530C79"/>
    <w:rsid w:val="005E3240"/>
    <w:rsid w:val="008C1895"/>
    <w:rsid w:val="00C2742C"/>
    <w:rsid w:val="00F7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8EC407-3C03-4803-8320-768888918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845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bokhari</dc:creator>
  <cp:keywords/>
  <dc:description/>
  <cp:lastModifiedBy>sania bokhari</cp:lastModifiedBy>
  <cp:revision>2</cp:revision>
  <dcterms:created xsi:type="dcterms:W3CDTF">2026-09-05T08:00:00Z</dcterms:created>
  <dcterms:modified xsi:type="dcterms:W3CDTF">2026-09-05T08:00:00Z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fcb386-087c-4831-aa41-713a0eff277f_Enabled">
    <vt:lpwstr>true</vt:lpwstr>
  </property>
  <property fmtid="{D5CDD505-2E9C-101B-9397-08002B2CF9AE}" pid="3" name="MSIP_Label_c6fcb386-087c-4831-aa41-713a0eff277f_SetDate">
    <vt:lpwstr>2026-09-05T08:00:37Z</vt:lpwstr>
  </property>
  <property fmtid="{D5CDD505-2E9C-101B-9397-08002B2CF9AE}" pid="4" name="MSIP_Label_c6fcb386-087c-4831-aa41-713a0eff277f_Method">
    <vt:lpwstr>Standard</vt:lpwstr>
  </property>
  <property fmtid="{D5CDD505-2E9C-101B-9397-08002B2CF9AE}" pid="5" name="MSIP_Label_c6fcb386-087c-4831-aa41-713a0eff277f_Name">
    <vt:lpwstr>Internt bruk for ansatte og gjester</vt:lpwstr>
  </property>
  <property fmtid="{D5CDD505-2E9C-101B-9397-08002B2CF9AE}" pid="6" name="MSIP_Label_c6fcb386-087c-4831-aa41-713a0eff277f_SiteId">
    <vt:lpwstr>ffb126c4-063d-4b12-9a09-c86a48e1e95a</vt:lpwstr>
  </property>
  <property fmtid="{D5CDD505-2E9C-101B-9397-08002B2CF9AE}" pid="7" name="MSIP_Label_c6fcb386-087c-4831-aa41-713a0eff277f_ActionId">
    <vt:lpwstr>49977d03-21b7-4809-a713-97d9d9b99469</vt:lpwstr>
  </property>
  <property fmtid="{D5CDD505-2E9C-101B-9397-08002B2CF9AE}" pid="8" name="MSIP_Label_c6fcb386-087c-4831-aa41-713a0eff277f_ContentBits">
    <vt:lpwstr>0</vt:lpwstr>
  </property>
  <property fmtid="{D5CDD505-2E9C-101B-9397-08002B2CF9AE}" pid="9" name="MSIP_Label_c6fcb386-087c-4831-aa41-713a0eff277f_Tag">
    <vt:lpwstr>10, 3, 0, 1</vt:lpwstr>
  </property>
</Properties>
</file>