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0E62" w14:textId="0B5D5DEB" w:rsidR="005B5911" w:rsidRDefault="00CF17D2">
      <w:r>
        <w:t xml:space="preserve">AQUA </w:t>
      </w:r>
    </w:p>
    <w:p w14:paraId="55651C36" w14:textId="77777777" w:rsidR="00CF17D2" w:rsidRDefault="00CF17D2"/>
    <w:p w14:paraId="231068DE" w14:textId="18FA3A0C" w:rsidR="00CF17D2" w:rsidRDefault="00CF17D2">
      <w:r w:rsidRPr="00CF17D2">
        <w:drawing>
          <wp:inline distT="0" distB="0" distL="0" distR="0" wp14:anchorId="52918BFD" wp14:editId="4E639A19">
            <wp:extent cx="5731510" cy="2282825"/>
            <wp:effectExtent l="0" t="0" r="0" b="0"/>
            <wp:docPr id="5444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3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07C7" w14:textId="77777777" w:rsidR="00CF17D2" w:rsidRDefault="00CF17D2"/>
    <w:p w14:paraId="07311F22" w14:textId="474B701E" w:rsidR="00CF17D2" w:rsidRDefault="00CF17D2">
      <w:r>
        <w:t xml:space="preserve">Slim </w:t>
      </w:r>
    </w:p>
    <w:p w14:paraId="41BE51D2" w14:textId="77777777" w:rsidR="00CF17D2" w:rsidRDefault="00CF17D2"/>
    <w:p w14:paraId="1D6148DC" w14:textId="616A1944" w:rsidR="00CF17D2" w:rsidRDefault="00CF17D2">
      <w:r w:rsidRPr="00CF17D2">
        <w:drawing>
          <wp:inline distT="0" distB="0" distL="0" distR="0" wp14:anchorId="3E582FBA" wp14:editId="5CC82E2E">
            <wp:extent cx="5731510" cy="2122805"/>
            <wp:effectExtent l="0" t="0" r="0" b="0"/>
            <wp:docPr id="4346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7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C72C" w14:textId="77777777" w:rsidR="00CF17D2" w:rsidRDefault="00CF17D2"/>
    <w:p w14:paraId="35BBD804" w14:textId="47E28C2F" w:rsidR="00CF17D2" w:rsidRDefault="00CF17D2">
      <w:r>
        <w:t xml:space="preserve">Final Wave </w:t>
      </w:r>
    </w:p>
    <w:p w14:paraId="0E0D0532" w14:textId="77777777" w:rsidR="00CF17D2" w:rsidRDefault="00CF17D2"/>
    <w:p w14:paraId="53853E66" w14:textId="42DD0F50" w:rsidR="00CF17D2" w:rsidRDefault="00CF17D2">
      <w:r w:rsidRPr="00CF17D2">
        <w:lastRenderedPageBreak/>
        <w:drawing>
          <wp:inline distT="0" distB="0" distL="0" distR="0" wp14:anchorId="35A15A16" wp14:editId="4724112B">
            <wp:extent cx="5731510" cy="2056765"/>
            <wp:effectExtent l="0" t="0" r="0" b="0"/>
            <wp:docPr id="6914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38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EAE6" w14:textId="77777777" w:rsidR="00CF17D2" w:rsidRDefault="00CF17D2"/>
    <w:p w14:paraId="0DB84931" w14:textId="23D1B999" w:rsidR="00CF17D2" w:rsidRDefault="00CF17D2">
      <w:r>
        <w:t>Aqua Slim</w:t>
      </w:r>
    </w:p>
    <w:p w14:paraId="426CD257" w14:textId="77777777" w:rsidR="00CF17D2" w:rsidRDefault="00CF17D2"/>
    <w:p w14:paraId="74D26131" w14:textId="12BDCFF3" w:rsidR="00CF17D2" w:rsidRDefault="00CF17D2">
      <w:r w:rsidRPr="00CF17D2">
        <w:drawing>
          <wp:inline distT="0" distB="0" distL="0" distR="0" wp14:anchorId="16DF4F68" wp14:editId="4E9B0C18">
            <wp:extent cx="5731510" cy="2242820"/>
            <wp:effectExtent l="0" t="0" r="0" b="0"/>
            <wp:docPr id="19215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D2"/>
    <w:rsid w:val="00500EAD"/>
    <w:rsid w:val="00584AED"/>
    <w:rsid w:val="005B5911"/>
    <w:rsid w:val="00C51EEA"/>
    <w:rsid w:val="00CF17D2"/>
    <w:rsid w:val="00F0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AD1B"/>
  <w15:chartTrackingRefBased/>
  <w15:docId w15:val="{53562D00-92BC-4338-8377-695EEBC0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SOMAN</dc:creator>
  <cp:keywords/>
  <dc:description/>
  <cp:lastModifiedBy>ADARSH SOMAN</cp:lastModifiedBy>
  <cp:revision>1</cp:revision>
  <dcterms:created xsi:type="dcterms:W3CDTF">2026-05-08T11:17:00Z</dcterms:created>
  <dcterms:modified xsi:type="dcterms:W3CDTF">2026-05-08T11:21:00Z</dcterms:modified>
</cp:coreProperties>
</file>