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D9D4C" w14:textId="77777777" w:rsidR="00B25F11" w:rsidRDefault="00B25F11" w:rsidP="00B25F11">
      <w:pPr>
        <w:spacing w:after="0"/>
      </w:pPr>
      <w:r>
        <w:t>Given the provided data, what are three conclusions we can draw about Kickstarter campaigns?</w:t>
      </w:r>
    </w:p>
    <w:p w14:paraId="7FE85C19" w14:textId="77777777" w:rsidR="00B25F11" w:rsidRDefault="00B25F11" w:rsidP="00B25F11">
      <w:pPr>
        <w:spacing w:after="0"/>
      </w:pPr>
    </w:p>
    <w:p w14:paraId="10223614" w14:textId="0EABC0D3" w:rsidR="00B25F11" w:rsidRDefault="00B25F11" w:rsidP="00B25F11">
      <w:pPr>
        <w:pStyle w:val="ListParagraph"/>
        <w:numPr>
          <w:ilvl w:val="0"/>
          <w:numId w:val="1"/>
        </w:numPr>
        <w:spacing w:after="0"/>
      </w:pPr>
      <w:r>
        <w:t xml:space="preserve">The Entertainment industry (film/video, theater, music) show a significantly higher rate of success compared to </w:t>
      </w:r>
      <w:r w:rsidR="00AB0EF4">
        <w:t xml:space="preserve">all </w:t>
      </w:r>
      <w:r>
        <w:t>the other categories</w:t>
      </w:r>
      <w:r w:rsidR="00AB0EF4">
        <w:t xml:space="preserve"> combined</w:t>
      </w:r>
    </w:p>
    <w:p w14:paraId="0B814EA6" w14:textId="6E1107C9" w:rsidR="00E94ECA" w:rsidRDefault="00DD216D" w:rsidP="00B25F11">
      <w:pPr>
        <w:pStyle w:val="ListParagraph"/>
        <w:numPr>
          <w:ilvl w:val="0"/>
          <w:numId w:val="1"/>
        </w:numPr>
        <w:spacing w:after="0"/>
      </w:pPr>
      <w:r>
        <w:t xml:space="preserve">The most successful projects were those </w:t>
      </w:r>
      <w:r w:rsidR="00391D28">
        <w:t>with a goal of $5</w:t>
      </w:r>
      <w:r w:rsidR="00AB0EF4">
        <w:t>,</w:t>
      </w:r>
      <w:r w:rsidR="00391D28">
        <w:t>000 or less.</w:t>
      </w:r>
    </w:p>
    <w:p w14:paraId="7AB2DE50" w14:textId="736D06F4" w:rsidR="00DD216D" w:rsidRDefault="00AB0EF4" w:rsidP="00B25F11">
      <w:pPr>
        <w:pStyle w:val="ListParagraph"/>
        <w:numPr>
          <w:ilvl w:val="0"/>
          <w:numId w:val="1"/>
        </w:numPr>
        <w:spacing w:after="0"/>
      </w:pPr>
      <w:r>
        <w:t>The success rate starts to drop significantly as projects exceed the $45,000 mark</w:t>
      </w:r>
    </w:p>
    <w:p w14:paraId="3B07A31E" w14:textId="77777777" w:rsidR="00B25F11" w:rsidRDefault="00B25F11" w:rsidP="00B25F11">
      <w:pPr>
        <w:spacing w:after="0"/>
      </w:pPr>
    </w:p>
    <w:p w14:paraId="2F0979B6" w14:textId="77777777" w:rsidR="00B25F11" w:rsidRDefault="00B25F11" w:rsidP="00B25F11">
      <w:pPr>
        <w:spacing w:after="0"/>
      </w:pPr>
    </w:p>
    <w:p w14:paraId="198EFD5B" w14:textId="77777777" w:rsidR="00B25F11" w:rsidRDefault="00B25F11" w:rsidP="00B25F11">
      <w:pPr>
        <w:spacing w:after="0"/>
      </w:pPr>
      <w:r>
        <w:t>What are some limitations of this dataset?</w:t>
      </w:r>
    </w:p>
    <w:p w14:paraId="1D9A556A" w14:textId="426919CA" w:rsidR="001520E2" w:rsidRDefault="001520E2" w:rsidP="001520E2">
      <w:pPr>
        <w:pStyle w:val="ListParagraph"/>
        <w:numPr>
          <w:ilvl w:val="0"/>
          <w:numId w:val="3"/>
        </w:numPr>
        <w:spacing w:after="0"/>
      </w:pPr>
      <w:r>
        <w:t xml:space="preserve">If data was available, it would be interesting to analyze the success rate of the “featured” and “recommended” projects displayed on the main page of the </w:t>
      </w:r>
      <w:r w:rsidR="000F082D">
        <w:t>Kickstarter</w:t>
      </w:r>
      <w:r>
        <w:t xml:space="preserve"> web site compared to other projects</w:t>
      </w:r>
      <w:r w:rsidR="00AB0EF4">
        <w:t xml:space="preserve"> that are not “advertised”</w:t>
      </w:r>
    </w:p>
    <w:p w14:paraId="44CB96AE" w14:textId="77777777" w:rsidR="00B25F11" w:rsidRDefault="00B25F11" w:rsidP="00B25F11">
      <w:pPr>
        <w:spacing w:after="0"/>
      </w:pPr>
    </w:p>
    <w:p w14:paraId="51605C83" w14:textId="77777777" w:rsidR="00B25F11" w:rsidRDefault="00B25F11" w:rsidP="00B25F11">
      <w:pPr>
        <w:spacing w:after="0"/>
      </w:pPr>
    </w:p>
    <w:p w14:paraId="78C9FC7B" w14:textId="77777777" w:rsidR="00B25F11" w:rsidRDefault="00B25F11" w:rsidP="00B25F11">
      <w:pPr>
        <w:spacing w:after="0"/>
      </w:pPr>
    </w:p>
    <w:p w14:paraId="77E7F44A" w14:textId="77777777" w:rsidR="00D2519F" w:rsidRDefault="00B25F11" w:rsidP="00B25F11">
      <w:pPr>
        <w:spacing w:after="0"/>
      </w:pPr>
      <w:r>
        <w:t>What are some other possible tables and/or graphs that we could create?</w:t>
      </w:r>
    </w:p>
    <w:p w14:paraId="1893B398" w14:textId="77777777" w:rsidR="00DD216D" w:rsidRDefault="001520E2" w:rsidP="001520E2">
      <w:pPr>
        <w:pStyle w:val="ListParagraph"/>
        <w:numPr>
          <w:ilvl w:val="0"/>
          <w:numId w:val="2"/>
        </w:numPr>
        <w:spacing w:after="0"/>
      </w:pPr>
      <w:r>
        <w:t>Success rate vs. project time frame</w:t>
      </w:r>
    </w:p>
    <w:p w14:paraId="755D99AB" w14:textId="77777777" w:rsidR="000F082D" w:rsidRDefault="000F082D" w:rsidP="001520E2">
      <w:pPr>
        <w:pStyle w:val="ListParagraph"/>
        <w:numPr>
          <w:ilvl w:val="0"/>
          <w:numId w:val="2"/>
        </w:numPr>
        <w:spacing w:after="0"/>
      </w:pPr>
      <w:r>
        <w:t>Success rate vs. Goal size</w:t>
      </w:r>
    </w:p>
    <w:p w14:paraId="22DD31F4" w14:textId="77777777" w:rsidR="00B25F11" w:rsidRDefault="00B25F11" w:rsidP="00B25F11">
      <w:pPr>
        <w:spacing w:after="0"/>
      </w:pPr>
    </w:p>
    <w:sectPr w:rsidR="00B25F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46C3A" w14:textId="77777777" w:rsidR="00374EC1" w:rsidRDefault="00374EC1" w:rsidP="00DD2BD5">
      <w:pPr>
        <w:spacing w:after="0" w:line="240" w:lineRule="auto"/>
      </w:pPr>
      <w:r>
        <w:separator/>
      </w:r>
    </w:p>
  </w:endnote>
  <w:endnote w:type="continuationSeparator" w:id="0">
    <w:p w14:paraId="2DDF7AAB" w14:textId="77777777" w:rsidR="00374EC1" w:rsidRDefault="00374EC1" w:rsidP="00DD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9A12A" w14:textId="77777777" w:rsidR="00DD2BD5" w:rsidRDefault="00DD2B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835E1" w14:textId="77777777" w:rsidR="00DD2BD5" w:rsidRDefault="00DD2B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DA7F0" w14:textId="77777777" w:rsidR="00DD2BD5" w:rsidRDefault="00DD2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D595E" w14:textId="77777777" w:rsidR="00374EC1" w:rsidRDefault="00374EC1" w:rsidP="00DD2BD5">
      <w:pPr>
        <w:spacing w:after="0" w:line="240" w:lineRule="auto"/>
      </w:pPr>
      <w:r>
        <w:separator/>
      </w:r>
    </w:p>
  </w:footnote>
  <w:footnote w:type="continuationSeparator" w:id="0">
    <w:p w14:paraId="66D00D02" w14:textId="77777777" w:rsidR="00374EC1" w:rsidRDefault="00374EC1" w:rsidP="00DD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393FB" w14:textId="77777777" w:rsidR="00DD2BD5" w:rsidRDefault="00DD2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3EFD8" w14:textId="4FB3E223" w:rsidR="00DD2BD5" w:rsidRDefault="00DD2BD5">
    <w:pPr>
      <w:pStyle w:val="Header"/>
    </w:pPr>
    <w:proofErr w:type="spellStart"/>
    <w:r>
      <w:t>Sanj</w:t>
    </w:r>
    <w:proofErr w:type="spellEnd"/>
    <w:r>
      <w:t xml:space="preserve"> Patel</w:t>
    </w:r>
    <w:r>
      <w:ptab w:relativeTo="margin" w:alignment="right" w:leader="none"/>
    </w:r>
    <w:r>
      <w:t>9/21/2019</w:t>
    </w:r>
  </w:p>
  <w:p w14:paraId="42F73720" w14:textId="77777777" w:rsidR="00DD2BD5" w:rsidRDefault="00DD2BD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3FCA7" w14:textId="77777777" w:rsidR="00DD2BD5" w:rsidRDefault="00DD2B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924BF"/>
    <w:multiLevelType w:val="hybridMultilevel"/>
    <w:tmpl w:val="9FD05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C6DE6"/>
    <w:multiLevelType w:val="hybridMultilevel"/>
    <w:tmpl w:val="1ACC7CD2"/>
    <w:lvl w:ilvl="0" w:tplc="A6CA31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80273"/>
    <w:multiLevelType w:val="hybridMultilevel"/>
    <w:tmpl w:val="DCFAFE8C"/>
    <w:lvl w:ilvl="0" w:tplc="B39613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BE"/>
    <w:rsid w:val="000F082D"/>
    <w:rsid w:val="001520E2"/>
    <w:rsid w:val="00374EC1"/>
    <w:rsid w:val="00391D28"/>
    <w:rsid w:val="00546CB6"/>
    <w:rsid w:val="00AB0EF4"/>
    <w:rsid w:val="00B25F11"/>
    <w:rsid w:val="00D2519F"/>
    <w:rsid w:val="00DD216D"/>
    <w:rsid w:val="00DD2BD5"/>
    <w:rsid w:val="00E94ECA"/>
    <w:rsid w:val="00F4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D4B5"/>
  <w15:chartTrackingRefBased/>
  <w15:docId w15:val="{F9114C92-E871-4F8B-993A-68E84152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F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BD5"/>
  </w:style>
  <w:style w:type="paragraph" w:styleId="Footer">
    <w:name w:val="footer"/>
    <w:basedOn w:val="Normal"/>
    <w:link w:val="FooterChar"/>
    <w:uiPriority w:val="99"/>
    <w:unhideWhenUsed/>
    <w:rsid w:val="00DD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Patel</dc:creator>
  <cp:keywords/>
  <dc:description/>
  <cp:lastModifiedBy>Sanjiv Patel</cp:lastModifiedBy>
  <cp:revision>3</cp:revision>
  <dcterms:created xsi:type="dcterms:W3CDTF">2019-09-19T02:21:00Z</dcterms:created>
  <dcterms:modified xsi:type="dcterms:W3CDTF">2019-09-22T01:08:00Z</dcterms:modified>
</cp:coreProperties>
</file>