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4F71" w14:textId="77777777" w:rsidR="0006209E" w:rsidRDefault="0006209E" w:rsidP="00062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620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lang w:eastAsia="en-IN"/>
        </w:rPr>
        <w:t>“A Self-Serve Loan Onboarding SaaS Platform”</w:t>
      </w:r>
    </w:p>
    <w:p w14:paraId="3A007C63" w14:textId="154A0CA0" w:rsidR="00BD0105" w:rsidRPr="00BD0105" w:rsidRDefault="00BD0105" w:rsidP="00BD01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36"/>
          <w:szCs w:val="36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36"/>
          <w:szCs w:val="36"/>
          <w:lang w:eastAsia="en-IN"/>
        </w:rPr>
        <w:t>Workflow</w:t>
      </w:r>
      <w:r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36"/>
          <w:szCs w:val="36"/>
          <w:lang w:eastAsia="en-IN"/>
        </w:rPr>
        <w:t xml:space="preserve"> Journey</w:t>
      </w:r>
    </w:p>
    <w:p w14:paraId="127577EC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14:paraId="3F865DD2" w14:textId="77777777" w:rsidR="0006209E" w:rsidRPr="0006209E" w:rsidRDefault="0006209E" w:rsidP="00062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Banks </w:t>
      </w:r>
    </w:p>
    <w:p w14:paraId="20CA06E6" w14:textId="77777777" w:rsidR="0006209E" w:rsidRPr="0006209E" w:rsidRDefault="0006209E" w:rsidP="00062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NBFCs </w:t>
      </w:r>
    </w:p>
    <w:p w14:paraId="01777595" w14:textId="77777777" w:rsidR="0006209E" w:rsidRPr="0006209E" w:rsidRDefault="0006209E" w:rsidP="00062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institutions </w:t>
      </w:r>
    </w:p>
    <w:p w14:paraId="5EE6884E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4D07F480" w14:textId="77777777" w:rsidR="0006209E" w:rsidRPr="0006209E" w:rsidRDefault="0006209E" w:rsidP="00062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onboarding time </w:t>
      </w:r>
    </w:p>
    <w:p w14:paraId="453BA179" w14:textId="77777777" w:rsidR="0006209E" w:rsidRPr="0006209E" w:rsidRDefault="0006209E" w:rsidP="00062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manual verification </w:t>
      </w:r>
    </w:p>
    <w:p w14:paraId="1BAE8A08" w14:textId="77777777" w:rsidR="0006209E" w:rsidRPr="0006209E" w:rsidRDefault="0006209E" w:rsidP="00062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customer experience </w:t>
      </w:r>
    </w:p>
    <w:p w14:paraId="11F21E0A" w14:textId="77777777" w:rsidR="0006209E" w:rsidRPr="0006209E" w:rsidRDefault="0006209E" w:rsidP="00062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onboarding operations </w:t>
      </w:r>
    </w:p>
    <w:p w14:paraId="107723E7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Phase </w:t>
      </w:r>
      <w:proofErr w:type="gramStart"/>
      <w:r w:rsidRPr="00BD01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  Customer</w:t>
      </w:r>
      <w:proofErr w:type="gramEnd"/>
      <w:r w:rsidRPr="00BD01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Initiates Loan Journey</w:t>
      </w:r>
    </w:p>
    <w:p w14:paraId="45A90639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 Actions</w:t>
      </w:r>
    </w:p>
    <w:p w14:paraId="0060801E" w14:textId="77777777" w:rsidR="0006209E" w:rsidRPr="0006209E" w:rsidRDefault="0006209E" w:rsidP="00062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signs up </w:t>
      </w:r>
    </w:p>
    <w:p w14:paraId="111FB659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OTP / Email verification </w:t>
      </w:r>
    </w:p>
    <w:p w14:paraId="08A337B3" w14:textId="77777777" w:rsidR="0006209E" w:rsidRPr="0006209E" w:rsidRDefault="0006209E" w:rsidP="00062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selects: </w:t>
      </w:r>
    </w:p>
    <w:p w14:paraId="789C74D1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Loan type </w:t>
      </w:r>
    </w:p>
    <w:p w14:paraId="253A816D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Loan amount </w:t>
      </w:r>
    </w:p>
    <w:p w14:paraId="5083F642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details </w:t>
      </w:r>
    </w:p>
    <w:p w14:paraId="718B1CA3" w14:textId="77777777" w:rsidR="0006209E" w:rsidRPr="0006209E" w:rsidRDefault="0006209E" w:rsidP="00062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uploads: </w:t>
      </w:r>
    </w:p>
    <w:p w14:paraId="00D6912E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Aadhaar </w:t>
      </w:r>
    </w:p>
    <w:p w14:paraId="428C3DD8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 </w:t>
      </w:r>
    </w:p>
    <w:p w14:paraId="192D60CA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proof </w:t>
      </w:r>
    </w:p>
    <w:p w14:paraId="7CE6D1BD" w14:textId="77777777" w:rsidR="0006209E" w:rsidRPr="0006209E" w:rsidRDefault="0006209E" w:rsidP="000620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statements </w:t>
      </w:r>
    </w:p>
    <w:p w14:paraId="3E092DE1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Phase </w:t>
      </w:r>
      <w:proofErr w:type="gramStart"/>
      <w:r w:rsidRPr="00BD01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  Automated</w:t>
      </w:r>
      <w:proofErr w:type="gramEnd"/>
      <w:r w:rsidRPr="00BD01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Verification Layer</w:t>
      </w:r>
    </w:p>
    <w:p w14:paraId="0131F213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SaaS Platform Actions</w:t>
      </w:r>
    </w:p>
    <w:p w14:paraId="74207481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platform integrates with:</w:t>
      </w:r>
    </w:p>
    <w:p w14:paraId="1C225C26" w14:textId="77777777" w:rsidR="0006209E" w:rsidRPr="0006209E" w:rsidRDefault="0006209E" w:rsidP="00062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Aadhaar </w:t>
      </w:r>
      <w:proofErr w:type="spellStart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eKYC</w:t>
      </w:r>
      <w:proofErr w:type="spellEnd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 </w:t>
      </w:r>
    </w:p>
    <w:p w14:paraId="6D35D061" w14:textId="77777777" w:rsidR="0006209E" w:rsidRPr="0006209E" w:rsidRDefault="0006209E" w:rsidP="00062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 verification APIs </w:t>
      </w:r>
    </w:p>
    <w:p w14:paraId="44880A61" w14:textId="77777777" w:rsidR="0006209E" w:rsidRPr="0006209E" w:rsidRDefault="0006209E" w:rsidP="00062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bureau (CIBIL) APIs </w:t>
      </w:r>
    </w:p>
    <w:p w14:paraId="32030FDE" w14:textId="77777777" w:rsidR="0006209E" w:rsidRPr="0006209E" w:rsidRDefault="0006209E" w:rsidP="00062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OCR/document extraction </w:t>
      </w:r>
    </w:p>
    <w:p w14:paraId="3A848F51" w14:textId="77777777" w:rsidR="0006209E" w:rsidRPr="0006209E" w:rsidRDefault="0006209E" w:rsidP="00062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systems </w:t>
      </w:r>
    </w:p>
    <w:p w14:paraId="0A7ADDD6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automatically:</w:t>
      </w:r>
    </w:p>
    <w:p w14:paraId="269D1231" w14:textId="77777777" w:rsidR="0006209E" w:rsidRPr="0006209E" w:rsidRDefault="0006209E" w:rsidP="00062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Extracts customer data </w:t>
      </w:r>
    </w:p>
    <w:p w14:paraId="72CFA529" w14:textId="77777777" w:rsidR="0006209E" w:rsidRPr="0006209E" w:rsidRDefault="0006209E" w:rsidP="00062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Validates identity </w:t>
      </w:r>
    </w:p>
    <w:p w14:paraId="22FFFB0D" w14:textId="77777777" w:rsidR="0006209E" w:rsidRPr="0006209E" w:rsidRDefault="0006209E" w:rsidP="00062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document mismatch </w:t>
      </w:r>
    </w:p>
    <w:p w14:paraId="514EDD97" w14:textId="77777777" w:rsidR="0006209E" w:rsidRPr="0006209E" w:rsidRDefault="0006209E" w:rsidP="00062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Fetches credit score </w:t>
      </w:r>
    </w:p>
    <w:p w14:paraId="5997C8B7" w14:textId="77777777" w:rsidR="0006209E" w:rsidRPr="0006209E" w:rsidRDefault="0006209E" w:rsidP="00062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 preliminary eligibility </w:t>
      </w:r>
    </w:p>
    <w:p w14:paraId="2EFBECAC" w14:textId="77777777" w:rsidR="0006209E" w:rsidRPr="0006209E" w:rsidRDefault="0006209E" w:rsidP="00062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B3544F" w14:textId="77777777" w:rsidR="0006209E" w:rsidRPr="0006209E" w:rsidRDefault="0006209E" w:rsidP="00062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3 </w:t>
      </w:r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Bank</w:t>
      </w:r>
      <w:proofErr w:type="gramEnd"/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Employee Review Dashboard</w:t>
      </w:r>
    </w:p>
    <w:p w14:paraId="27B61BAA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collecting documents,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bank employee uses your SaaS dashboard.</w:t>
      </w:r>
    </w:p>
    <w:p w14:paraId="10500EBE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Employee Actions</w:t>
      </w:r>
    </w:p>
    <w:p w14:paraId="6A525B86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can:</w:t>
      </w:r>
    </w:p>
    <w:p w14:paraId="748E0EF9" w14:textId="77777777" w:rsidR="0006209E" w:rsidRPr="0006209E" w:rsidRDefault="0006209E" w:rsidP="00062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auto-fetched customer profile </w:t>
      </w:r>
    </w:p>
    <w:p w14:paraId="08E16ADC" w14:textId="77777777" w:rsidR="0006209E" w:rsidRPr="0006209E" w:rsidRDefault="0006209E" w:rsidP="00062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extracted details </w:t>
      </w:r>
    </w:p>
    <w:p w14:paraId="4ACD2BE6" w14:textId="77777777" w:rsidR="0006209E" w:rsidRPr="0006209E" w:rsidRDefault="0006209E" w:rsidP="00062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CIBIL score </w:t>
      </w:r>
    </w:p>
    <w:p w14:paraId="3C19F650" w14:textId="77777777" w:rsidR="0006209E" w:rsidRPr="0006209E" w:rsidRDefault="0006209E" w:rsidP="00062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eligibility recommendation </w:t>
      </w:r>
    </w:p>
    <w:p w14:paraId="4B0B3A25" w14:textId="77777777" w:rsidR="0006209E" w:rsidRPr="0006209E" w:rsidRDefault="0006209E" w:rsidP="00062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risk indicators </w:t>
      </w:r>
    </w:p>
    <w:p w14:paraId="08C28A8A" w14:textId="77777777" w:rsidR="0006209E" w:rsidRPr="0006209E" w:rsidRDefault="0006209E" w:rsidP="00062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Approve/reject/escalate application </w:t>
      </w:r>
    </w:p>
    <w:p w14:paraId="2A499598" w14:textId="77777777" w:rsidR="0006209E" w:rsidRPr="0006209E" w:rsidRDefault="0006209E" w:rsidP="00062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4 </w:t>
      </w:r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Customer</w:t>
      </w:r>
      <w:proofErr w:type="gramEnd"/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Consent &amp; </w:t>
      </w:r>
      <w:proofErr w:type="spellStart"/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eSign</w:t>
      </w:r>
      <w:proofErr w:type="spellEnd"/>
    </w:p>
    <w:p w14:paraId="63FCAA4E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Once loan is conditionally approved:</w:t>
      </w:r>
    </w:p>
    <w:p w14:paraId="6F1E541D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sends:</w:t>
      </w:r>
    </w:p>
    <w:p w14:paraId="798DDE4F" w14:textId="77777777" w:rsidR="0006209E" w:rsidRPr="0006209E" w:rsidRDefault="0006209E" w:rsidP="00062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Loan offer letter </w:t>
      </w:r>
    </w:p>
    <w:p w14:paraId="52966D9E" w14:textId="77777777" w:rsidR="0006209E" w:rsidRPr="0006209E" w:rsidRDefault="0006209E" w:rsidP="00062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Terms &amp; conditions </w:t>
      </w:r>
    </w:p>
    <w:p w14:paraId="6FF8160B" w14:textId="77777777" w:rsidR="0006209E" w:rsidRPr="0006209E" w:rsidRDefault="0006209E" w:rsidP="00062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KYC forms </w:t>
      </w:r>
    </w:p>
    <w:p w14:paraId="1B72A76C" w14:textId="77777777" w:rsidR="0006209E" w:rsidRPr="0006209E" w:rsidRDefault="0006209E" w:rsidP="00062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eSign</w:t>
      </w:r>
      <w:proofErr w:type="spellEnd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</w:t>
      </w:r>
    </w:p>
    <w:p w14:paraId="188DA4CA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via:</w:t>
      </w:r>
    </w:p>
    <w:p w14:paraId="0CF7A8F6" w14:textId="77777777" w:rsidR="0006209E" w:rsidRPr="0006209E" w:rsidRDefault="0006209E" w:rsidP="00062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14199519" w14:textId="77777777" w:rsidR="0006209E" w:rsidRPr="0006209E" w:rsidRDefault="0006209E" w:rsidP="00062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</w:t>
      </w:r>
    </w:p>
    <w:p w14:paraId="3479AE9C" w14:textId="77777777" w:rsidR="0006209E" w:rsidRPr="0006209E" w:rsidRDefault="0006209E" w:rsidP="00062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portal </w:t>
      </w:r>
    </w:p>
    <w:p w14:paraId="3B2C57EF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 Actions</w:t>
      </w:r>
    </w:p>
    <w:p w14:paraId="2F364DAF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Customer:</w:t>
      </w:r>
    </w:p>
    <w:p w14:paraId="514EEE97" w14:textId="77777777" w:rsidR="0006209E" w:rsidRPr="0006209E" w:rsidRDefault="0006209E" w:rsidP="00062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documents </w:t>
      </w:r>
    </w:p>
    <w:p w14:paraId="5C2403A6" w14:textId="77777777" w:rsidR="0006209E" w:rsidRPr="0006209E" w:rsidRDefault="0006209E" w:rsidP="00062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Completes Aadhaar-based </w:t>
      </w:r>
      <w:proofErr w:type="spellStart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eSign</w:t>
      </w:r>
      <w:proofErr w:type="spellEnd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ACED9D" w14:textId="77777777" w:rsidR="0006209E" w:rsidRPr="0006209E" w:rsidRDefault="0006209E" w:rsidP="00062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Confirms loan acceptance </w:t>
      </w:r>
    </w:p>
    <w:p w14:paraId="412498F8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Actions</w:t>
      </w:r>
    </w:p>
    <w:p w14:paraId="340D4287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Platform:</w:t>
      </w:r>
    </w:p>
    <w:p w14:paraId="7BBE061D" w14:textId="77777777" w:rsidR="0006209E" w:rsidRPr="0006209E" w:rsidRDefault="0006209E" w:rsidP="00062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signed copies </w:t>
      </w:r>
    </w:p>
    <w:p w14:paraId="43FD74E8" w14:textId="77777777" w:rsidR="0006209E" w:rsidRPr="0006209E" w:rsidRDefault="0006209E" w:rsidP="00062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copy to customer email </w:t>
      </w:r>
    </w:p>
    <w:p w14:paraId="6D7AB12F" w14:textId="77777777" w:rsidR="0006209E" w:rsidRPr="0006209E" w:rsidRDefault="0006209E" w:rsidP="00062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audit logs automatically </w:t>
      </w:r>
    </w:p>
    <w:p w14:paraId="16EC4E2A" w14:textId="77777777" w:rsidR="0006209E" w:rsidRPr="0006209E" w:rsidRDefault="0006209E" w:rsidP="00062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Phase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5 </w:t>
      </w:r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Loan</w:t>
      </w:r>
      <w:proofErr w:type="gramEnd"/>
      <w:r w:rsidRPr="000620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Disbursement Workflow</w:t>
      </w:r>
    </w:p>
    <w:p w14:paraId="027F5EEE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Employee Actions</w:t>
      </w:r>
    </w:p>
    <w:p w14:paraId="6B697061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</w:t>
      </w:r>
      <w:proofErr w:type="spellStart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eSign</w:t>
      </w:r>
      <w:proofErr w:type="spellEnd"/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09219E" w14:textId="77777777" w:rsidR="0006209E" w:rsidRPr="0006209E" w:rsidRDefault="0006209E" w:rsidP="00062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verifies final checklist </w:t>
      </w:r>
    </w:p>
    <w:p w14:paraId="445B75DA" w14:textId="77777777" w:rsidR="0006209E" w:rsidRPr="0006209E" w:rsidRDefault="0006209E" w:rsidP="00062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Pushes application to operations/disbursement team </w:t>
      </w:r>
    </w:p>
    <w:p w14:paraId="03C502AB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Operations Team</w:t>
      </w:r>
    </w:p>
    <w:p w14:paraId="3803FEC3" w14:textId="77777777" w:rsidR="0006209E" w:rsidRPr="0006209E" w:rsidRDefault="0006209E" w:rsidP="00062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loan account </w:t>
      </w:r>
    </w:p>
    <w:p w14:paraId="0C5151DD" w14:textId="77777777" w:rsidR="0006209E" w:rsidRPr="0006209E" w:rsidRDefault="0006209E" w:rsidP="00062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repayment schedule </w:t>
      </w:r>
    </w:p>
    <w:p w14:paraId="26BE48A7" w14:textId="77777777" w:rsidR="0006209E" w:rsidRPr="0006209E" w:rsidRDefault="0006209E" w:rsidP="00062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Initiates disbursement </w:t>
      </w:r>
    </w:p>
    <w:p w14:paraId="6CF5FF70" w14:textId="77777777" w:rsidR="0006209E" w:rsidRPr="00BD0105" w:rsidRDefault="0006209E" w:rsidP="00062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D010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Notifications</w:t>
      </w:r>
    </w:p>
    <w:p w14:paraId="3455648C" w14:textId="77777777" w:rsidR="0006209E" w:rsidRPr="0006209E" w:rsidRDefault="0006209E" w:rsidP="00062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receives:</w:t>
      </w:r>
    </w:p>
    <w:p w14:paraId="4AFF2840" w14:textId="77777777" w:rsidR="0006209E" w:rsidRPr="0006209E" w:rsidRDefault="0006209E" w:rsidP="00062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Sanction letter </w:t>
      </w:r>
    </w:p>
    <w:p w14:paraId="39B7ED7A" w14:textId="77777777" w:rsidR="0006209E" w:rsidRPr="0006209E" w:rsidRDefault="0006209E" w:rsidP="00062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Loan account details </w:t>
      </w:r>
    </w:p>
    <w:p w14:paraId="601E2D12" w14:textId="77777777" w:rsidR="0006209E" w:rsidRPr="0006209E" w:rsidRDefault="0006209E" w:rsidP="00062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EMI schedule </w:t>
      </w:r>
    </w:p>
    <w:p w14:paraId="00B3FDE2" w14:textId="77777777" w:rsidR="0006209E" w:rsidRPr="0006209E" w:rsidRDefault="0006209E" w:rsidP="00062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09E">
        <w:rPr>
          <w:rFonts w:ascii="Times New Roman" w:eastAsia="Times New Roman" w:hAnsi="Times New Roman" w:cs="Times New Roman"/>
          <w:sz w:val="24"/>
          <w:szCs w:val="24"/>
          <w:lang w:eastAsia="en-IN"/>
        </w:rPr>
        <w:t>Disbursement confirmation</w:t>
      </w:r>
    </w:p>
    <w:p w14:paraId="141F81A0" w14:textId="0537860F" w:rsidR="00BE7F4C" w:rsidRDefault="00BD0105">
      <w:r>
        <w:rPr>
          <w:noProof/>
        </w:rPr>
        <w:drawing>
          <wp:inline distT="0" distB="0" distL="0" distR="0" wp14:anchorId="3E1EA13A" wp14:editId="67BA6BC8">
            <wp:extent cx="6042660" cy="3329940"/>
            <wp:effectExtent l="0" t="0" r="0" b="3810"/>
            <wp:docPr id="4" name="Image 0" descr="/home/claude/Ske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/home/claude/Sketch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60426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5E7"/>
    <w:multiLevelType w:val="multilevel"/>
    <w:tmpl w:val="EC5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7E1"/>
    <w:multiLevelType w:val="multilevel"/>
    <w:tmpl w:val="352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108B"/>
    <w:multiLevelType w:val="multilevel"/>
    <w:tmpl w:val="99B08C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C2111"/>
    <w:multiLevelType w:val="multilevel"/>
    <w:tmpl w:val="A6EE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915B0"/>
    <w:multiLevelType w:val="multilevel"/>
    <w:tmpl w:val="7E2026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C43DB"/>
    <w:multiLevelType w:val="multilevel"/>
    <w:tmpl w:val="C90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26F3"/>
    <w:multiLevelType w:val="multilevel"/>
    <w:tmpl w:val="08D426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7F65"/>
    <w:multiLevelType w:val="multilevel"/>
    <w:tmpl w:val="371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B689F"/>
    <w:multiLevelType w:val="multilevel"/>
    <w:tmpl w:val="BB5C4C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44656"/>
    <w:multiLevelType w:val="multilevel"/>
    <w:tmpl w:val="0C3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52C68"/>
    <w:multiLevelType w:val="multilevel"/>
    <w:tmpl w:val="896A2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858A0"/>
    <w:multiLevelType w:val="multilevel"/>
    <w:tmpl w:val="6102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35645A"/>
    <w:multiLevelType w:val="multilevel"/>
    <w:tmpl w:val="32F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261CA"/>
    <w:multiLevelType w:val="multilevel"/>
    <w:tmpl w:val="A97809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050A7"/>
    <w:multiLevelType w:val="multilevel"/>
    <w:tmpl w:val="B8AE8F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36E7F"/>
    <w:multiLevelType w:val="multilevel"/>
    <w:tmpl w:val="A34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C749F"/>
    <w:multiLevelType w:val="multilevel"/>
    <w:tmpl w:val="93BC15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27A39"/>
    <w:multiLevelType w:val="multilevel"/>
    <w:tmpl w:val="438CC7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961A1"/>
    <w:multiLevelType w:val="multilevel"/>
    <w:tmpl w:val="3C0C19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05A22"/>
    <w:multiLevelType w:val="multilevel"/>
    <w:tmpl w:val="1F7082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82E95"/>
    <w:multiLevelType w:val="multilevel"/>
    <w:tmpl w:val="A64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92CAA"/>
    <w:multiLevelType w:val="multilevel"/>
    <w:tmpl w:val="4E4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019C8"/>
    <w:multiLevelType w:val="multilevel"/>
    <w:tmpl w:val="749269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35C63"/>
    <w:multiLevelType w:val="multilevel"/>
    <w:tmpl w:val="2CA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E4FFD"/>
    <w:multiLevelType w:val="multilevel"/>
    <w:tmpl w:val="A83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71572">
    <w:abstractNumId w:val="9"/>
  </w:num>
  <w:num w:numId="2" w16cid:durableId="1687831733">
    <w:abstractNumId w:val="1"/>
  </w:num>
  <w:num w:numId="3" w16cid:durableId="1214342511">
    <w:abstractNumId w:val="11"/>
  </w:num>
  <w:num w:numId="4" w16cid:durableId="474371368">
    <w:abstractNumId w:val="12"/>
  </w:num>
  <w:num w:numId="5" w16cid:durableId="434517744">
    <w:abstractNumId w:val="7"/>
  </w:num>
  <w:num w:numId="6" w16cid:durableId="1169515014">
    <w:abstractNumId w:val="0"/>
  </w:num>
  <w:num w:numId="7" w16cid:durableId="970524801">
    <w:abstractNumId w:val="15"/>
  </w:num>
  <w:num w:numId="8" w16cid:durableId="1427266041">
    <w:abstractNumId w:val="21"/>
  </w:num>
  <w:num w:numId="9" w16cid:durableId="1686203950">
    <w:abstractNumId w:val="23"/>
  </w:num>
  <w:num w:numId="10" w16cid:durableId="373313366">
    <w:abstractNumId w:val="5"/>
  </w:num>
  <w:num w:numId="11" w16cid:durableId="1358972484">
    <w:abstractNumId w:val="24"/>
  </w:num>
  <w:num w:numId="12" w16cid:durableId="1814062810">
    <w:abstractNumId w:val="3"/>
  </w:num>
  <w:num w:numId="13" w16cid:durableId="2061437134">
    <w:abstractNumId w:val="20"/>
  </w:num>
  <w:num w:numId="14" w16cid:durableId="96759571">
    <w:abstractNumId w:val="16"/>
  </w:num>
  <w:num w:numId="15" w16cid:durableId="916941319">
    <w:abstractNumId w:val="2"/>
  </w:num>
  <w:num w:numId="16" w16cid:durableId="647057231">
    <w:abstractNumId w:val="13"/>
  </w:num>
  <w:num w:numId="17" w16cid:durableId="1151141470">
    <w:abstractNumId w:val="17"/>
  </w:num>
  <w:num w:numId="18" w16cid:durableId="580991581">
    <w:abstractNumId w:val="6"/>
  </w:num>
  <w:num w:numId="19" w16cid:durableId="127819289">
    <w:abstractNumId w:val="14"/>
  </w:num>
  <w:num w:numId="20" w16cid:durableId="1015182933">
    <w:abstractNumId w:val="8"/>
  </w:num>
  <w:num w:numId="21" w16cid:durableId="1342047474">
    <w:abstractNumId w:val="18"/>
  </w:num>
  <w:num w:numId="22" w16cid:durableId="474182695">
    <w:abstractNumId w:val="22"/>
  </w:num>
  <w:num w:numId="23" w16cid:durableId="1464156064">
    <w:abstractNumId w:val="19"/>
  </w:num>
  <w:num w:numId="24" w16cid:durableId="1569539230">
    <w:abstractNumId w:val="10"/>
  </w:num>
  <w:num w:numId="25" w16cid:durableId="916668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09E"/>
    <w:rsid w:val="0006209E"/>
    <w:rsid w:val="0089416E"/>
    <w:rsid w:val="00BD0105"/>
    <w:rsid w:val="00BE7F4C"/>
    <w:rsid w:val="00D3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D46A"/>
  <w15:chartTrackingRefBased/>
  <w15:docId w15:val="{62153415-1EEC-4FB7-A6C4-472BB6E5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0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20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20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9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1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3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sanjana jeetri</cp:lastModifiedBy>
  <cp:revision>2</cp:revision>
  <dcterms:created xsi:type="dcterms:W3CDTF">2026-09-25T05:57:00Z</dcterms:created>
  <dcterms:modified xsi:type="dcterms:W3CDTF">2026-09-25T05:57:00Z</dcterms:modified>
</cp:coreProperties>
</file>