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8830C" w14:textId="7A66CE50" w:rsidR="00177D71" w:rsidRDefault="00152DBC" w:rsidP="00152DBC">
      <w:pPr>
        <w:jc w:val="center"/>
      </w:pPr>
      <w:r>
        <w:t>Assignment</w:t>
      </w:r>
    </w:p>
    <w:p w14:paraId="13ED5370" w14:textId="5505DFB4" w:rsidR="00152DBC" w:rsidRDefault="00152DBC" w:rsidP="00152DBC">
      <w:pPr>
        <w:jc w:val="center"/>
      </w:pPr>
      <w:r>
        <w:t>Parvathi Sanjana</w:t>
      </w:r>
    </w:p>
    <w:p w14:paraId="5D63D3FB" w14:textId="78FE255B" w:rsidR="00152DBC" w:rsidRDefault="00152DBC" w:rsidP="00152DBC">
      <w:pPr>
        <w:jc w:val="center"/>
      </w:pPr>
      <w:r>
        <w:t>CB.EN.U4CSE17344</w:t>
      </w:r>
    </w:p>
    <w:p w14:paraId="48EC065D" w14:textId="21BCE80B" w:rsidR="00152DBC" w:rsidRDefault="00152DBC" w:rsidP="00152DBC"/>
    <w:p w14:paraId="671EA1B2" w14:textId="1DED8BB3" w:rsidR="00152DBC" w:rsidRDefault="00152DBC" w:rsidP="00152DBC">
      <w:r>
        <w:t>Output 1</w:t>
      </w:r>
    </w:p>
    <w:p w14:paraId="3D151816" w14:textId="0EB19AA4" w:rsidR="00152DBC" w:rsidRDefault="00152DBC" w:rsidP="00152DBC">
      <w:r>
        <w:rPr>
          <w:noProof/>
        </w:rPr>
        <w:drawing>
          <wp:inline distT="0" distB="0" distL="0" distR="0" wp14:anchorId="5D01F681" wp14:editId="28598E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4411" w14:textId="3BAEB96C" w:rsidR="00152DBC" w:rsidRDefault="00152DBC" w:rsidP="00152DBC">
      <w:r>
        <w:t>Output 2</w:t>
      </w:r>
    </w:p>
    <w:p w14:paraId="390C3469" w14:textId="5D242F55" w:rsidR="00152DBC" w:rsidRDefault="00152DBC" w:rsidP="00152DBC">
      <w:r>
        <w:rPr>
          <w:noProof/>
        </w:rPr>
        <w:drawing>
          <wp:inline distT="0" distB="0" distL="0" distR="0" wp14:anchorId="10FCEFD7" wp14:editId="4AA5FE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93A" w14:textId="347D0974" w:rsidR="00152DBC" w:rsidRDefault="00152DBC" w:rsidP="00152DBC">
      <w:r>
        <w:rPr>
          <w:noProof/>
        </w:rPr>
        <w:lastRenderedPageBreak/>
        <w:drawing>
          <wp:inline distT="0" distB="0" distL="0" distR="0" wp14:anchorId="410C8C2E" wp14:editId="6ED676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A80" w14:textId="36E635EB" w:rsidR="00152DBC" w:rsidRDefault="00152DBC" w:rsidP="00152DBC"/>
    <w:p w14:paraId="38AF5715" w14:textId="00963CC8" w:rsidR="00152DBC" w:rsidRDefault="00152DBC" w:rsidP="00152DBC">
      <w:r>
        <w:t>Output 3</w:t>
      </w:r>
    </w:p>
    <w:p w14:paraId="1EA67CB4" w14:textId="75868D33" w:rsidR="00152DBC" w:rsidRDefault="00152DBC" w:rsidP="00152DBC">
      <w:r>
        <w:rPr>
          <w:noProof/>
        </w:rPr>
        <w:drawing>
          <wp:inline distT="0" distB="0" distL="0" distR="0" wp14:anchorId="6279B6E1" wp14:editId="34672F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C36E" w14:textId="4B600666" w:rsidR="00152DBC" w:rsidRDefault="00152DBC" w:rsidP="00152DBC">
      <w:r>
        <w:rPr>
          <w:noProof/>
        </w:rPr>
        <w:lastRenderedPageBreak/>
        <w:drawing>
          <wp:inline distT="0" distB="0" distL="0" distR="0" wp14:anchorId="0A7953D2" wp14:editId="1503BC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535E" w14:textId="34FD3A01" w:rsidR="00152DBC" w:rsidRDefault="00152DBC" w:rsidP="00152DBC">
      <w:r>
        <w:rPr>
          <w:noProof/>
        </w:rPr>
        <w:drawing>
          <wp:inline distT="0" distB="0" distL="0" distR="0" wp14:anchorId="53879372" wp14:editId="19282A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6EC" w14:textId="4444E131" w:rsidR="00152DBC" w:rsidRDefault="00152DBC" w:rsidP="00152DBC">
      <w:r>
        <w:rPr>
          <w:noProof/>
        </w:rPr>
        <w:lastRenderedPageBreak/>
        <w:drawing>
          <wp:inline distT="0" distB="0" distL="0" distR="0" wp14:anchorId="5211853A" wp14:editId="7ED4C9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ECD8" w14:textId="72B7C2A4" w:rsidR="00152DBC" w:rsidRDefault="00152DBC" w:rsidP="00152DBC">
      <w:r>
        <w:rPr>
          <w:noProof/>
        </w:rPr>
        <w:drawing>
          <wp:inline distT="0" distB="0" distL="0" distR="0" wp14:anchorId="42770861" wp14:editId="4BF0DF6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0551" w14:textId="42F7810F" w:rsidR="00152DBC" w:rsidRDefault="00152DBC" w:rsidP="00152DBC">
      <w:r>
        <w:rPr>
          <w:noProof/>
        </w:rPr>
        <w:lastRenderedPageBreak/>
        <w:drawing>
          <wp:inline distT="0" distB="0" distL="0" distR="0" wp14:anchorId="43AD2CDD" wp14:editId="487EC92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F684" w14:textId="1A325F53" w:rsidR="00152DBC" w:rsidRDefault="00152DBC" w:rsidP="00152DBC">
      <w:r>
        <w:rPr>
          <w:noProof/>
        </w:rPr>
        <w:drawing>
          <wp:inline distT="0" distB="0" distL="0" distR="0" wp14:anchorId="4F7849AF" wp14:editId="02B5F98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E3C" w14:textId="05E0D3E0" w:rsidR="00152DBC" w:rsidRDefault="00152DBC" w:rsidP="00152DBC">
      <w:r>
        <w:t>Output 4</w:t>
      </w:r>
    </w:p>
    <w:p w14:paraId="1D2CFEBC" w14:textId="755235EC" w:rsidR="00152DBC" w:rsidRDefault="00152DBC" w:rsidP="00152DBC">
      <w:r>
        <w:rPr>
          <w:noProof/>
        </w:rPr>
        <w:lastRenderedPageBreak/>
        <w:drawing>
          <wp:inline distT="0" distB="0" distL="0" distR="0" wp14:anchorId="6DEB92CC" wp14:editId="406E1C7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BC"/>
    <w:rsid w:val="00152DBC"/>
    <w:rsid w:val="00177D71"/>
    <w:rsid w:val="00F7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95E17"/>
  <w15:chartTrackingRefBased/>
  <w15:docId w15:val="{F5817A1A-973B-4E4D-BFD5-5178FAAF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658"/>
  </w:style>
  <w:style w:type="paragraph" w:styleId="Heading1">
    <w:name w:val="heading 1"/>
    <w:basedOn w:val="Normal"/>
    <w:next w:val="Normal"/>
    <w:link w:val="Heading1Char"/>
    <w:uiPriority w:val="9"/>
    <w:qFormat/>
    <w:rsid w:val="00F7165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65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65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65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6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6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6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6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65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6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65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65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65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65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65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65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65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65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16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7165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7165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65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65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71658"/>
    <w:rPr>
      <w:b/>
      <w:bCs/>
    </w:rPr>
  </w:style>
  <w:style w:type="character" w:styleId="Emphasis">
    <w:name w:val="Emphasis"/>
    <w:basedOn w:val="DefaultParagraphFont"/>
    <w:uiPriority w:val="20"/>
    <w:qFormat/>
    <w:rsid w:val="00F71658"/>
    <w:rPr>
      <w:i/>
      <w:iCs/>
      <w:color w:val="000000" w:themeColor="text1"/>
    </w:rPr>
  </w:style>
  <w:style w:type="paragraph" w:styleId="NoSpacing">
    <w:name w:val="No Spacing"/>
    <w:uiPriority w:val="1"/>
    <w:qFormat/>
    <w:rsid w:val="00F716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165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7165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65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65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716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7165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716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716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716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165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parvathi sanjana</dc:creator>
  <cp:keywords/>
  <dc:description/>
  <cp:lastModifiedBy>parvathi sanjana</cp:lastModifiedBy>
  <cp:revision>1</cp:revision>
  <dcterms:created xsi:type="dcterms:W3CDTF">2020-07-24T10:56:00Z</dcterms:created>
  <dcterms:modified xsi:type="dcterms:W3CDTF">2020-07-24T11:01:00Z</dcterms:modified>
</cp:coreProperties>
</file>