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6152" w14:textId="47096BDE" w:rsidR="00492C12" w:rsidRPr="00696610" w:rsidRDefault="00696610" w:rsidP="00492C1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4EEE6" wp14:editId="506A76EA">
                <wp:simplePos x="0" y="0"/>
                <wp:positionH relativeFrom="column">
                  <wp:posOffset>2657475</wp:posOffset>
                </wp:positionH>
                <wp:positionV relativeFrom="paragraph">
                  <wp:posOffset>-514350</wp:posOffset>
                </wp:positionV>
                <wp:extent cx="3200400" cy="628650"/>
                <wp:effectExtent l="0" t="0" r="19050" b="19050"/>
                <wp:wrapNone/>
                <wp:docPr id="20002869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F47" w14:textId="1301CC5B" w:rsidR="00696610" w:rsidRDefault="00696610" w:rsidP="00696610">
                            <w:pPr>
                              <w:jc w:val="center"/>
                            </w:pPr>
                            <w:r w:rsidRPr="00696610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Book 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4EEE6" id="Rectangle: Rounded Corners 2" o:spid="_x0000_s1026" style="position:absolute;left:0;text-align:left;margin-left:209.25pt;margin-top:-40.5pt;width:252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CA20F47" w14:textId="1301CC5B" w:rsidR="00696610" w:rsidRDefault="00696610" w:rsidP="00696610">
                      <w:pPr>
                        <w:jc w:val="center"/>
                      </w:pPr>
                      <w:r w:rsidRPr="00696610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Book Sales Analysis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12"/>
        <w:tblW w:w="0" w:type="auto"/>
        <w:tblLook w:val="04A0" w:firstRow="1" w:lastRow="0" w:firstColumn="1" w:lastColumn="0" w:noHBand="0" w:noVBand="1"/>
      </w:tblPr>
      <w:tblGrid>
        <w:gridCol w:w="2120"/>
      </w:tblGrid>
      <w:tr w:rsidR="00067103" w14:paraId="5D7742ED" w14:textId="77777777" w:rsidTr="00696610">
        <w:tc>
          <w:tcPr>
            <w:tcW w:w="2120" w:type="dxa"/>
            <w:shd w:val="clear" w:color="auto" w:fill="FFE599" w:themeFill="accent4" w:themeFillTint="66"/>
          </w:tcPr>
          <w:p w14:paraId="60C41570" w14:textId="141EDCA7" w:rsidR="00067103" w:rsidRPr="00067103" w:rsidRDefault="00067103" w:rsidP="00A75BCA">
            <w:pPr>
              <w:jc w:val="center"/>
            </w:pPr>
            <w:r w:rsidRPr="00067103">
              <w:t>Which country have large sales in terms of qty</w:t>
            </w:r>
            <w:r>
              <w:t>.</w:t>
            </w:r>
          </w:p>
        </w:tc>
      </w:tr>
      <w:tr w:rsidR="00067103" w14:paraId="7141A387" w14:textId="77777777" w:rsidTr="00696610">
        <w:tc>
          <w:tcPr>
            <w:tcW w:w="2120" w:type="dxa"/>
            <w:shd w:val="clear" w:color="auto" w:fill="FFE599" w:themeFill="accent4" w:themeFillTint="66"/>
          </w:tcPr>
          <w:p w14:paraId="4E175C6D" w14:textId="6658F016" w:rsidR="00067103" w:rsidRPr="00067103" w:rsidRDefault="00067103" w:rsidP="00A75BCA">
            <w:pPr>
              <w:jc w:val="center"/>
            </w:pPr>
            <w:r>
              <w:t>Average number of sales per author.</w:t>
            </w:r>
          </w:p>
        </w:tc>
      </w:tr>
      <w:tr w:rsidR="00067103" w14:paraId="38DC6C38" w14:textId="77777777" w:rsidTr="00696610">
        <w:tc>
          <w:tcPr>
            <w:tcW w:w="2120" w:type="dxa"/>
            <w:shd w:val="clear" w:color="auto" w:fill="FFE599" w:themeFill="accent4" w:themeFillTint="66"/>
          </w:tcPr>
          <w:p w14:paraId="6E07B5F5" w14:textId="6E2576DA" w:rsidR="00067103" w:rsidRDefault="00067103" w:rsidP="00A75BCA">
            <w:pPr>
              <w:jc w:val="center"/>
            </w:pPr>
            <w:r>
              <w:t xml:space="preserve">How sales affected by discount. </w:t>
            </w:r>
          </w:p>
        </w:tc>
      </w:tr>
      <w:tr w:rsidR="00067103" w14:paraId="3BCDA846" w14:textId="77777777" w:rsidTr="00696610">
        <w:tc>
          <w:tcPr>
            <w:tcW w:w="2120" w:type="dxa"/>
            <w:shd w:val="clear" w:color="auto" w:fill="FFE599" w:themeFill="accent4" w:themeFillTint="66"/>
          </w:tcPr>
          <w:p w14:paraId="6B4471C6" w14:textId="3E42B625" w:rsidR="00067103" w:rsidRDefault="00067103" w:rsidP="00A75BCA">
            <w:pPr>
              <w:jc w:val="center"/>
            </w:pPr>
            <w:r>
              <w:t>Which store sold out maximum books.</w:t>
            </w:r>
          </w:p>
        </w:tc>
      </w:tr>
      <w:tr w:rsidR="00067103" w14:paraId="19A2F11D" w14:textId="77777777" w:rsidTr="00696610">
        <w:tc>
          <w:tcPr>
            <w:tcW w:w="2120" w:type="dxa"/>
            <w:shd w:val="clear" w:color="auto" w:fill="FFE599" w:themeFill="accent4" w:themeFillTint="66"/>
          </w:tcPr>
          <w:p w14:paraId="197787D7" w14:textId="4DE45E90" w:rsidR="00067103" w:rsidRDefault="00067103" w:rsidP="00A75BCA">
            <w:pPr>
              <w:jc w:val="center"/>
            </w:pPr>
            <w:r>
              <w:t xml:space="preserve">Which author’s book sold maximum times. </w:t>
            </w:r>
          </w:p>
        </w:tc>
      </w:tr>
    </w:tbl>
    <w:tbl>
      <w:tblPr>
        <w:tblStyle w:val="TableGrid"/>
        <w:tblpPr w:leftFromText="180" w:rightFromText="180" w:vertAnchor="text" w:horzAnchor="page" w:tblpX="2401" w:tblpY="827"/>
        <w:tblW w:w="0" w:type="auto"/>
        <w:tblLook w:val="04A0" w:firstRow="1" w:lastRow="0" w:firstColumn="1" w:lastColumn="0" w:noHBand="0" w:noVBand="1"/>
      </w:tblPr>
      <w:tblGrid>
        <w:gridCol w:w="2120"/>
      </w:tblGrid>
      <w:tr w:rsidR="00A75BCA" w14:paraId="662E6E61" w14:textId="77777777" w:rsidTr="00696610">
        <w:trPr>
          <w:trHeight w:val="556"/>
        </w:trPr>
        <w:tc>
          <w:tcPr>
            <w:tcW w:w="2120" w:type="dxa"/>
            <w:shd w:val="clear" w:color="auto" w:fill="FFE599" w:themeFill="accent4" w:themeFillTint="66"/>
          </w:tcPr>
          <w:p w14:paraId="6E62FA6F" w14:textId="77777777" w:rsidR="00A75BCA" w:rsidRPr="00492C12" w:rsidRDefault="00A75BCA" w:rsidP="00A75BCA">
            <w:r>
              <w:t>Analyse the trending author.</w:t>
            </w:r>
          </w:p>
        </w:tc>
      </w:tr>
      <w:tr w:rsidR="00A75BCA" w14:paraId="1D83AAB5" w14:textId="77777777" w:rsidTr="00696610">
        <w:trPr>
          <w:trHeight w:val="556"/>
        </w:trPr>
        <w:tc>
          <w:tcPr>
            <w:tcW w:w="2120" w:type="dxa"/>
            <w:shd w:val="clear" w:color="auto" w:fill="FFE599" w:themeFill="accent4" w:themeFillTint="66"/>
          </w:tcPr>
          <w:p w14:paraId="1E4D7B66" w14:textId="77777777" w:rsidR="00A75BCA" w:rsidRDefault="00A75BCA" w:rsidP="00A75BCA">
            <w:r>
              <w:t>Analysing the author who have multiple books.</w:t>
            </w:r>
          </w:p>
        </w:tc>
      </w:tr>
      <w:tr w:rsidR="00A75BCA" w14:paraId="1D4B15DC" w14:textId="77777777" w:rsidTr="00696610">
        <w:trPr>
          <w:trHeight w:val="556"/>
        </w:trPr>
        <w:tc>
          <w:tcPr>
            <w:tcW w:w="2120" w:type="dxa"/>
            <w:shd w:val="clear" w:color="auto" w:fill="FFE599" w:themeFill="accent4" w:themeFillTint="66"/>
          </w:tcPr>
          <w:p w14:paraId="5F38B380" w14:textId="77777777" w:rsidR="00A75BCA" w:rsidRDefault="00A75BCA" w:rsidP="00A75BCA">
            <w:r>
              <w:t>Analysing the author who got more sales with the help of attractive discounts.</w:t>
            </w:r>
          </w:p>
        </w:tc>
      </w:tr>
      <w:tr w:rsidR="00A75BCA" w14:paraId="5EEDCFAB" w14:textId="77777777" w:rsidTr="00696610">
        <w:trPr>
          <w:trHeight w:val="556"/>
        </w:trPr>
        <w:tc>
          <w:tcPr>
            <w:tcW w:w="2120" w:type="dxa"/>
            <w:shd w:val="clear" w:color="auto" w:fill="FFE599" w:themeFill="accent4" w:themeFillTint="66"/>
          </w:tcPr>
          <w:p w14:paraId="64926306" w14:textId="77777777" w:rsidR="00A75BCA" w:rsidRDefault="00A75BCA" w:rsidP="00A75BCA">
            <w:r>
              <w:t>Average number of books per author</w:t>
            </w:r>
          </w:p>
        </w:tc>
      </w:tr>
    </w:tbl>
    <w:tbl>
      <w:tblPr>
        <w:tblStyle w:val="TableGrid"/>
        <w:tblpPr w:leftFromText="180" w:rightFromText="180" w:vertAnchor="text" w:horzAnchor="page" w:tblpX="4891" w:tblpY="812"/>
        <w:tblW w:w="0" w:type="auto"/>
        <w:tblLook w:val="04A0" w:firstRow="1" w:lastRow="0" w:firstColumn="1" w:lastColumn="0" w:noHBand="0" w:noVBand="1"/>
      </w:tblPr>
      <w:tblGrid>
        <w:gridCol w:w="2120"/>
      </w:tblGrid>
      <w:tr w:rsidR="00A75BCA" w:rsidRPr="00492C12" w14:paraId="40A9C8B7" w14:textId="77777777" w:rsidTr="00696610">
        <w:trPr>
          <w:trHeight w:val="254"/>
        </w:trPr>
        <w:tc>
          <w:tcPr>
            <w:tcW w:w="2120" w:type="dxa"/>
            <w:shd w:val="clear" w:color="auto" w:fill="FFE599" w:themeFill="accent4" w:themeFillTint="66"/>
          </w:tcPr>
          <w:p w14:paraId="5C8DA2C2" w14:textId="77777777" w:rsidR="00A75BCA" w:rsidRPr="00492C12" w:rsidRDefault="00A75BCA" w:rsidP="00A75BCA">
            <w:r>
              <w:t>Average number of books per publisher.</w:t>
            </w:r>
          </w:p>
        </w:tc>
      </w:tr>
      <w:tr w:rsidR="00A75BCA" w:rsidRPr="00492C12" w14:paraId="46C74BF9" w14:textId="77777777" w:rsidTr="00696610">
        <w:trPr>
          <w:trHeight w:val="254"/>
        </w:trPr>
        <w:tc>
          <w:tcPr>
            <w:tcW w:w="2120" w:type="dxa"/>
            <w:shd w:val="clear" w:color="auto" w:fill="FFE599" w:themeFill="accent4" w:themeFillTint="66"/>
          </w:tcPr>
          <w:p w14:paraId="4C85DEF5" w14:textId="77777777" w:rsidR="00A75BCA" w:rsidRDefault="00A75BCA" w:rsidP="00A75BCA">
            <w:r>
              <w:t>Trending publisher.</w:t>
            </w:r>
          </w:p>
        </w:tc>
      </w:tr>
      <w:tr w:rsidR="00A75BCA" w:rsidRPr="00492C12" w14:paraId="1874B9A3" w14:textId="77777777" w:rsidTr="00696610">
        <w:trPr>
          <w:trHeight w:val="254"/>
        </w:trPr>
        <w:tc>
          <w:tcPr>
            <w:tcW w:w="2120" w:type="dxa"/>
            <w:shd w:val="clear" w:color="auto" w:fill="FFE599" w:themeFill="accent4" w:themeFillTint="66"/>
          </w:tcPr>
          <w:p w14:paraId="66BA69AB" w14:textId="77777777" w:rsidR="00A75BCA" w:rsidRDefault="00A75BCA" w:rsidP="00A75BCA">
            <w:r>
              <w:t>Publisher with maximum authors.</w:t>
            </w:r>
          </w:p>
        </w:tc>
      </w:tr>
      <w:tr w:rsidR="00A75BCA" w:rsidRPr="00492C12" w14:paraId="64363B19" w14:textId="77777777" w:rsidTr="00696610">
        <w:trPr>
          <w:trHeight w:val="254"/>
        </w:trPr>
        <w:tc>
          <w:tcPr>
            <w:tcW w:w="2120" w:type="dxa"/>
            <w:shd w:val="clear" w:color="auto" w:fill="FFE599" w:themeFill="accent4" w:themeFillTint="66"/>
          </w:tcPr>
          <w:p w14:paraId="51026700" w14:textId="77777777" w:rsidR="00A75BCA" w:rsidRDefault="00A75BCA" w:rsidP="00A75BCA">
            <w:r>
              <w:t>Analysing publishers YTD Sales.</w:t>
            </w:r>
          </w:p>
        </w:tc>
      </w:tr>
      <w:tr w:rsidR="00A75BCA" w:rsidRPr="00492C12" w14:paraId="24EA8EE6" w14:textId="77777777" w:rsidTr="00696610">
        <w:trPr>
          <w:trHeight w:val="254"/>
        </w:trPr>
        <w:tc>
          <w:tcPr>
            <w:tcW w:w="2120" w:type="dxa"/>
            <w:shd w:val="clear" w:color="auto" w:fill="FFE599" w:themeFill="accent4" w:themeFillTint="66"/>
          </w:tcPr>
          <w:p w14:paraId="0F860E98" w14:textId="77777777" w:rsidR="00A75BCA" w:rsidRDefault="00A75BCA" w:rsidP="00A75BCA">
            <w:r>
              <w:t>Average number of employees.</w:t>
            </w:r>
          </w:p>
        </w:tc>
      </w:tr>
      <w:tr w:rsidR="00A75BCA" w:rsidRPr="00492C12" w14:paraId="1707A542" w14:textId="77777777" w:rsidTr="00696610">
        <w:trPr>
          <w:trHeight w:val="254"/>
        </w:trPr>
        <w:tc>
          <w:tcPr>
            <w:tcW w:w="2120" w:type="dxa"/>
            <w:shd w:val="clear" w:color="auto" w:fill="FFE599" w:themeFill="accent4" w:themeFillTint="66"/>
          </w:tcPr>
          <w:p w14:paraId="5578D170" w14:textId="77777777" w:rsidR="00A75BCA" w:rsidRDefault="00A75BCA" w:rsidP="00A75BCA">
            <w:r>
              <w:t>Which publisher got royalty tag.</w:t>
            </w:r>
          </w:p>
        </w:tc>
      </w:tr>
    </w:tbl>
    <w:tbl>
      <w:tblPr>
        <w:tblStyle w:val="TableGrid"/>
        <w:tblpPr w:leftFromText="180" w:rightFromText="180" w:vertAnchor="page" w:horzAnchor="page" w:tblpX="9811" w:tblpY="2881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75BCA" w14:paraId="302C9ED7" w14:textId="77777777" w:rsidTr="00696610">
        <w:trPr>
          <w:trHeight w:val="247"/>
        </w:trPr>
        <w:tc>
          <w:tcPr>
            <w:tcW w:w="2122" w:type="dxa"/>
            <w:shd w:val="clear" w:color="auto" w:fill="FFE599" w:themeFill="accent4" w:themeFillTint="66"/>
          </w:tcPr>
          <w:p w14:paraId="184BD4BA" w14:textId="77777777" w:rsidR="00A75BCA" w:rsidRDefault="00A75BCA" w:rsidP="00696610">
            <w:r>
              <w:t>Top selling book – author wise, with type.</w:t>
            </w:r>
          </w:p>
        </w:tc>
      </w:tr>
      <w:tr w:rsidR="00A75BCA" w14:paraId="4EEA05ED" w14:textId="77777777" w:rsidTr="00696610">
        <w:trPr>
          <w:trHeight w:val="247"/>
        </w:trPr>
        <w:tc>
          <w:tcPr>
            <w:tcW w:w="2122" w:type="dxa"/>
            <w:shd w:val="clear" w:color="auto" w:fill="FFE599" w:themeFill="accent4" w:themeFillTint="66"/>
          </w:tcPr>
          <w:p w14:paraId="3AD66B95" w14:textId="77777777" w:rsidR="00A75BCA" w:rsidRDefault="00A75BCA" w:rsidP="00696610">
            <w:r>
              <w:t>Analysing book selling based on discount.</w:t>
            </w:r>
          </w:p>
        </w:tc>
      </w:tr>
      <w:tr w:rsidR="00A75BCA" w14:paraId="1E58F1DF" w14:textId="77777777" w:rsidTr="00696610">
        <w:trPr>
          <w:trHeight w:val="247"/>
        </w:trPr>
        <w:tc>
          <w:tcPr>
            <w:tcW w:w="2122" w:type="dxa"/>
            <w:shd w:val="clear" w:color="auto" w:fill="FFE599" w:themeFill="accent4" w:themeFillTint="66"/>
          </w:tcPr>
          <w:p w14:paraId="02F223ED" w14:textId="77777777" w:rsidR="00A75BCA" w:rsidRDefault="00A75BCA" w:rsidP="00696610">
            <w:r>
              <w:t>Analyse the trending book.</w:t>
            </w:r>
          </w:p>
        </w:tc>
      </w:tr>
      <w:tr w:rsidR="00A75BCA" w14:paraId="2491AF7C" w14:textId="77777777" w:rsidTr="00696610">
        <w:trPr>
          <w:trHeight w:val="247"/>
        </w:trPr>
        <w:tc>
          <w:tcPr>
            <w:tcW w:w="2122" w:type="dxa"/>
            <w:shd w:val="clear" w:color="auto" w:fill="FFE599" w:themeFill="accent4" w:themeFillTint="66"/>
          </w:tcPr>
          <w:p w14:paraId="5543C963" w14:textId="77777777" w:rsidR="00A75BCA" w:rsidRDefault="00A75BCA" w:rsidP="00696610">
            <w:r>
              <w:t>Analyse the performance of each book.</w:t>
            </w:r>
          </w:p>
        </w:tc>
      </w:tr>
      <w:tr w:rsidR="00A75BCA" w14:paraId="74E23A60" w14:textId="77777777" w:rsidTr="00696610">
        <w:trPr>
          <w:trHeight w:val="247"/>
        </w:trPr>
        <w:tc>
          <w:tcPr>
            <w:tcW w:w="2122" w:type="dxa"/>
            <w:shd w:val="clear" w:color="auto" w:fill="FFE599" w:themeFill="accent4" w:themeFillTint="66"/>
          </w:tcPr>
          <w:p w14:paraId="0405FDB2" w14:textId="77777777" w:rsidR="00A75BCA" w:rsidRDefault="00A75BCA" w:rsidP="00696610">
            <w:r>
              <w:t>Analysing the best-selling author overall.</w:t>
            </w:r>
          </w:p>
        </w:tc>
      </w:tr>
    </w:tbl>
    <w:tbl>
      <w:tblPr>
        <w:tblStyle w:val="TableGrid"/>
        <w:tblpPr w:leftFromText="180" w:rightFromText="180" w:vertAnchor="text" w:horzAnchor="page" w:tblpX="12256" w:tblpY="827"/>
        <w:tblOverlap w:val="never"/>
        <w:tblW w:w="0" w:type="auto"/>
        <w:tblLook w:val="04A0" w:firstRow="1" w:lastRow="0" w:firstColumn="1" w:lastColumn="0" w:noHBand="0" w:noVBand="1"/>
      </w:tblPr>
      <w:tblGrid>
        <w:gridCol w:w="2120"/>
      </w:tblGrid>
      <w:tr w:rsidR="00A75BCA" w:rsidRPr="00A75BCA" w14:paraId="166118B0" w14:textId="77777777" w:rsidTr="00696610">
        <w:tc>
          <w:tcPr>
            <w:tcW w:w="2120" w:type="dxa"/>
            <w:shd w:val="clear" w:color="auto" w:fill="FFE599" w:themeFill="accent4" w:themeFillTint="66"/>
          </w:tcPr>
          <w:p w14:paraId="75FD6D90" w14:textId="77777777" w:rsidR="00A75BCA" w:rsidRPr="00A75BCA" w:rsidRDefault="00A75BCA" w:rsidP="00A75BCA">
            <w:r>
              <w:t>Which book sold maximum with discount.</w:t>
            </w:r>
          </w:p>
        </w:tc>
      </w:tr>
      <w:tr w:rsidR="00A75BCA" w:rsidRPr="00A75BCA" w14:paraId="6FC39FC7" w14:textId="77777777" w:rsidTr="00696610">
        <w:tc>
          <w:tcPr>
            <w:tcW w:w="2120" w:type="dxa"/>
            <w:shd w:val="clear" w:color="auto" w:fill="FFE599" w:themeFill="accent4" w:themeFillTint="66"/>
          </w:tcPr>
          <w:p w14:paraId="25FCD6A8" w14:textId="77777777" w:rsidR="00A75BCA" w:rsidRDefault="00A75BCA" w:rsidP="00A75BCA">
            <w:r>
              <w:t>Which store gave maximum discount.</w:t>
            </w:r>
          </w:p>
        </w:tc>
      </w:tr>
      <w:tr w:rsidR="00A75BCA" w:rsidRPr="00A75BCA" w14:paraId="221D032A" w14:textId="77777777" w:rsidTr="00696610">
        <w:tc>
          <w:tcPr>
            <w:tcW w:w="2120" w:type="dxa"/>
            <w:shd w:val="clear" w:color="auto" w:fill="FFE599" w:themeFill="accent4" w:themeFillTint="66"/>
          </w:tcPr>
          <w:p w14:paraId="3ED590B3" w14:textId="77777777" w:rsidR="00A75BCA" w:rsidRDefault="00A75BCA" w:rsidP="00A75BCA">
            <w:r>
              <w:t>Which book got royalty tag after discount.</w:t>
            </w:r>
          </w:p>
        </w:tc>
      </w:tr>
    </w:tbl>
    <w:p w14:paraId="1E36D48A" w14:textId="3AC28D96" w:rsidR="002B0E47" w:rsidRPr="00492C12" w:rsidRDefault="00696610" w:rsidP="00492C12">
      <w:pPr>
        <w:jc w:val="center"/>
        <w:rPr>
          <w:b/>
          <w:bCs/>
          <w:u w:val="single"/>
        </w:rPr>
      </w:pPr>
      <w:r w:rsidRPr="0040367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7860F7" wp14:editId="52D4B270">
                <wp:simplePos x="0" y="0"/>
                <wp:positionH relativeFrom="column">
                  <wp:posOffset>599440</wp:posOffset>
                </wp:positionH>
                <wp:positionV relativeFrom="paragraph">
                  <wp:posOffset>161925</wp:posOffset>
                </wp:positionV>
                <wp:extent cx="1360170" cy="3594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59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788F" w14:textId="30A5035B" w:rsidR="0040367D" w:rsidRPr="00696610" w:rsidRDefault="0040367D" w:rsidP="0040367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69661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86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7.2pt;margin-top:12.75pt;width:107.1pt;height:2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5F77788F" w14:textId="30A5035B" w:rsidR="0040367D" w:rsidRPr="00696610" w:rsidRDefault="0040367D" w:rsidP="0040367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69661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Author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67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A93373" wp14:editId="652AB732">
                <wp:simplePos x="0" y="0"/>
                <wp:positionH relativeFrom="column">
                  <wp:posOffset>5305425</wp:posOffset>
                </wp:positionH>
                <wp:positionV relativeFrom="paragraph">
                  <wp:posOffset>152400</wp:posOffset>
                </wp:positionV>
                <wp:extent cx="1360170" cy="359410"/>
                <wp:effectExtent l="0" t="0" r="0" b="2540"/>
                <wp:wrapSquare wrapText="bothSides"/>
                <wp:docPr id="342372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59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9F9F0" w14:textId="15E7C6B3" w:rsidR="00696610" w:rsidRPr="00696610" w:rsidRDefault="00696610" w:rsidP="0069661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69661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3373" id="_x0000_s1028" type="#_x0000_t202" style="position:absolute;left:0;text-align:left;margin-left:417.75pt;margin-top:12pt;width:107.1pt;height:2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0D09F9F0" w14:textId="15E7C6B3" w:rsidR="00696610" w:rsidRPr="00696610" w:rsidRDefault="00696610" w:rsidP="0069661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696610"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  <w:t>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67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C32C49" wp14:editId="54BE95F2">
                <wp:simplePos x="0" y="0"/>
                <wp:positionH relativeFrom="column">
                  <wp:posOffset>6886575</wp:posOffset>
                </wp:positionH>
                <wp:positionV relativeFrom="paragraph">
                  <wp:posOffset>161925</wp:posOffset>
                </wp:positionV>
                <wp:extent cx="1360170" cy="359410"/>
                <wp:effectExtent l="0" t="0" r="0" b="2540"/>
                <wp:wrapSquare wrapText="bothSides"/>
                <wp:docPr id="476092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59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D6E1A" w14:textId="77BE7C38" w:rsidR="00696610" w:rsidRPr="00696610" w:rsidRDefault="00696610" w:rsidP="0069661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69661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  <w:t>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2C49" id="_x0000_s1029" type="#_x0000_t202" style="position:absolute;left:0;text-align:left;margin-left:542.25pt;margin-top:12.75pt;width:107.1pt;height:2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64D6E1A" w14:textId="77BE7C38" w:rsidR="00696610" w:rsidRPr="00696610" w:rsidRDefault="00696610" w:rsidP="0069661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696610"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  <w:t>Discount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67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EC56F0" wp14:editId="15C6F295">
                <wp:simplePos x="0" y="0"/>
                <wp:positionH relativeFrom="column">
                  <wp:posOffset>3743325</wp:posOffset>
                </wp:positionH>
                <wp:positionV relativeFrom="paragraph">
                  <wp:posOffset>152400</wp:posOffset>
                </wp:positionV>
                <wp:extent cx="1360800" cy="359410"/>
                <wp:effectExtent l="0" t="0" r="0" b="2540"/>
                <wp:wrapSquare wrapText="bothSides"/>
                <wp:docPr id="491872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0" cy="359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247AB" w14:textId="2936A2EC" w:rsidR="00696610" w:rsidRPr="00696610" w:rsidRDefault="00696610" w:rsidP="0069661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69661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  <w:t>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56F0" id="_x0000_s1030" type="#_x0000_t202" style="position:absolute;left:0;text-align:left;margin-left:294.75pt;margin-top:12pt;width:107.15pt;height:2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62247AB" w14:textId="2936A2EC" w:rsidR="00696610" w:rsidRPr="00696610" w:rsidRDefault="00696610" w:rsidP="0069661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696610"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  <w:t>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67D" w:rsidRPr="0040367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B87210" wp14:editId="1AA4F284">
                <wp:simplePos x="0" y="0"/>
                <wp:positionH relativeFrom="column">
                  <wp:posOffset>2181225</wp:posOffset>
                </wp:positionH>
                <wp:positionV relativeFrom="paragraph">
                  <wp:posOffset>149860</wp:posOffset>
                </wp:positionV>
                <wp:extent cx="1360800" cy="359410"/>
                <wp:effectExtent l="0" t="0" r="0" b="2540"/>
                <wp:wrapSquare wrapText="bothSides"/>
                <wp:docPr id="876352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0" cy="359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7993E" w14:textId="77777777" w:rsidR="0040367D" w:rsidRPr="00696610" w:rsidRDefault="0040367D" w:rsidP="0040367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696610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Publisher</w:t>
                            </w:r>
                          </w:p>
                          <w:p w14:paraId="111CAE24" w14:textId="14B9DD9D" w:rsidR="0040367D" w:rsidRPr="0040367D" w:rsidRDefault="0040367D" w:rsidP="004036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7210" id="_x0000_s1031" type="#_x0000_t202" style="position:absolute;left:0;text-align:left;margin-left:171.75pt;margin-top:11.8pt;width:107.15pt;height:28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3977993E" w14:textId="77777777" w:rsidR="0040367D" w:rsidRPr="00696610" w:rsidRDefault="0040367D" w:rsidP="0040367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696610">
                        <w:rPr>
                          <w:b/>
                          <w:bCs/>
                          <w:color w:val="FFFFFF" w:themeColor="background1"/>
                          <w:u w:val="single"/>
                        </w:rPr>
                        <w:t>Publisher</w:t>
                      </w:r>
                    </w:p>
                    <w:p w14:paraId="111CAE24" w14:textId="14B9DD9D" w:rsidR="0040367D" w:rsidRPr="0040367D" w:rsidRDefault="0040367D" w:rsidP="004036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0E47" w:rsidRPr="00492C12" w:rsidSect="000671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4C"/>
    <w:rsid w:val="00067103"/>
    <w:rsid w:val="001C237F"/>
    <w:rsid w:val="0027175C"/>
    <w:rsid w:val="00340323"/>
    <w:rsid w:val="00385A33"/>
    <w:rsid w:val="0038603A"/>
    <w:rsid w:val="0040367D"/>
    <w:rsid w:val="00492C12"/>
    <w:rsid w:val="00696610"/>
    <w:rsid w:val="00A75BCA"/>
    <w:rsid w:val="00B65AA1"/>
    <w:rsid w:val="00E65E4C"/>
    <w:rsid w:val="00F0746B"/>
    <w:rsid w:val="00F2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27CC"/>
  <w15:chartTrackingRefBased/>
  <w15:docId w15:val="{EA1FF791-44C9-4365-95F5-C2937E99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2023-07-28T08:27:00Z</dcterms:created>
  <dcterms:modified xsi:type="dcterms:W3CDTF">2023-07-28T13:12:00Z</dcterms:modified>
</cp:coreProperties>
</file>