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0"/>
        <w:pBdr/>
        <w:spacing w:before="0"/>
        <w:ind w:left="228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11315" cy="1696720"/>
                <wp:effectExtent l="9525" t="0" r="0" b="825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1683639"/>
                                </a:moveTo>
                                <a:lnTo>
                                  <a:pt x="6698233" y="1683639"/>
                                </a:lnTo>
                                <a:lnTo>
                                  <a:pt x="6698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639"/>
                                </a:lnTo>
                                <a:close/>
                              </a:path>
                            </a:pathLst>
                          </a:custGeom>
                          <a:ln w="12696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123289" y="625346"/>
                            <a:ext cx="542709" cy="333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"/>
                        <wps:cNvSpPr/>
                        <wps:spPr bwMode="auto">
                          <a:xfrm>
                            <a:off x="132815" y="54099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533184" y="267335"/>
                                </a:moveTo>
                                <a:lnTo>
                                  <a:pt x="528878" y="219202"/>
                                </a:lnTo>
                                <a:lnTo>
                                  <a:pt x="516496" y="173990"/>
                                </a:lnTo>
                                <a:lnTo>
                                  <a:pt x="496773" y="132461"/>
                                </a:lnTo>
                                <a:lnTo>
                                  <a:pt x="490499" y="123558"/>
                                </a:lnTo>
                                <a:lnTo>
                                  <a:pt x="490499" y="267081"/>
                                </a:lnTo>
                                <a:lnTo>
                                  <a:pt x="485940" y="312420"/>
                                </a:lnTo>
                                <a:lnTo>
                                  <a:pt x="472897" y="354457"/>
                                </a:lnTo>
                                <a:lnTo>
                                  <a:pt x="452234" y="392684"/>
                                </a:lnTo>
                                <a:lnTo>
                                  <a:pt x="424891" y="425958"/>
                                </a:lnTo>
                                <a:lnTo>
                                  <a:pt x="391731" y="453390"/>
                                </a:lnTo>
                                <a:lnTo>
                                  <a:pt x="353682" y="474091"/>
                                </a:lnTo>
                                <a:lnTo>
                                  <a:pt x="311645" y="487172"/>
                                </a:lnTo>
                                <a:lnTo>
                                  <a:pt x="266509" y="491744"/>
                                </a:lnTo>
                                <a:lnTo>
                                  <a:pt x="221373" y="487172"/>
                                </a:lnTo>
                                <a:lnTo>
                                  <a:pt x="179336" y="474091"/>
                                </a:lnTo>
                                <a:lnTo>
                                  <a:pt x="141287" y="453390"/>
                                </a:lnTo>
                                <a:lnTo>
                                  <a:pt x="108140" y="425958"/>
                                </a:lnTo>
                                <a:lnTo>
                                  <a:pt x="80784" y="392684"/>
                                </a:lnTo>
                                <a:lnTo>
                                  <a:pt x="60134" y="354457"/>
                                </a:lnTo>
                                <a:lnTo>
                                  <a:pt x="47078" y="312420"/>
                                </a:lnTo>
                                <a:lnTo>
                                  <a:pt x="42532" y="267081"/>
                                </a:lnTo>
                                <a:lnTo>
                                  <a:pt x="47078" y="221869"/>
                                </a:lnTo>
                                <a:lnTo>
                                  <a:pt x="60134" y="179705"/>
                                </a:lnTo>
                                <a:lnTo>
                                  <a:pt x="80784" y="141605"/>
                                </a:lnTo>
                                <a:lnTo>
                                  <a:pt x="108140" y="108331"/>
                                </a:lnTo>
                                <a:lnTo>
                                  <a:pt x="141287" y="80899"/>
                                </a:lnTo>
                                <a:lnTo>
                                  <a:pt x="179336" y="60198"/>
                                </a:lnTo>
                                <a:lnTo>
                                  <a:pt x="221373" y="47117"/>
                                </a:lnTo>
                                <a:lnTo>
                                  <a:pt x="266509" y="42545"/>
                                </a:lnTo>
                                <a:lnTo>
                                  <a:pt x="311645" y="47117"/>
                                </a:lnTo>
                                <a:lnTo>
                                  <a:pt x="353682" y="60198"/>
                                </a:lnTo>
                                <a:lnTo>
                                  <a:pt x="391731" y="80899"/>
                                </a:lnTo>
                                <a:lnTo>
                                  <a:pt x="424891" y="108331"/>
                                </a:lnTo>
                                <a:lnTo>
                                  <a:pt x="452234" y="141605"/>
                                </a:lnTo>
                                <a:lnTo>
                                  <a:pt x="472897" y="179705"/>
                                </a:lnTo>
                                <a:lnTo>
                                  <a:pt x="485940" y="221869"/>
                                </a:lnTo>
                                <a:lnTo>
                                  <a:pt x="490499" y="267081"/>
                                </a:lnTo>
                                <a:lnTo>
                                  <a:pt x="490499" y="123558"/>
                                </a:lnTo>
                                <a:lnTo>
                                  <a:pt x="438340" y="62865"/>
                                </a:lnTo>
                                <a:lnTo>
                                  <a:pt x="401129" y="36576"/>
                                </a:lnTo>
                                <a:lnTo>
                                  <a:pt x="359600" y="16764"/>
                                </a:lnTo>
                                <a:lnTo>
                                  <a:pt x="314502" y="4318"/>
                                </a:lnTo>
                                <a:lnTo>
                                  <a:pt x="266585" y="0"/>
                                </a:lnTo>
                                <a:lnTo>
                                  <a:pt x="218681" y="4318"/>
                                </a:lnTo>
                                <a:lnTo>
                                  <a:pt x="173583" y="16764"/>
                                </a:lnTo>
                                <a:lnTo>
                                  <a:pt x="132054" y="36576"/>
                                </a:lnTo>
                                <a:lnTo>
                                  <a:pt x="94843" y="62865"/>
                                </a:lnTo>
                                <a:lnTo>
                                  <a:pt x="62712" y="95123"/>
                                </a:lnTo>
                                <a:lnTo>
                                  <a:pt x="36398" y="132461"/>
                                </a:lnTo>
                                <a:lnTo>
                                  <a:pt x="16687" y="173990"/>
                                </a:lnTo>
                                <a:lnTo>
                                  <a:pt x="4292" y="219202"/>
                                </a:lnTo>
                                <a:lnTo>
                                  <a:pt x="0" y="267335"/>
                                </a:lnTo>
                                <a:lnTo>
                                  <a:pt x="4292" y="315341"/>
                                </a:lnTo>
                                <a:lnTo>
                                  <a:pt x="16687" y="360553"/>
                                </a:lnTo>
                                <a:lnTo>
                                  <a:pt x="36398" y="402209"/>
                                </a:lnTo>
                                <a:lnTo>
                                  <a:pt x="62712" y="439547"/>
                                </a:lnTo>
                                <a:lnTo>
                                  <a:pt x="94843" y="471678"/>
                                </a:lnTo>
                                <a:lnTo>
                                  <a:pt x="132054" y="498094"/>
                                </a:lnTo>
                                <a:lnTo>
                                  <a:pt x="173583" y="517906"/>
                                </a:lnTo>
                                <a:lnTo>
                                  <a:pt x="218681" y="530352"/>
                                </a:lnTo>
                                <a:lnTo>
                                  <a:pt x="266585" y="534543"/>
                                </a:lnTo>
                                <a:lnTo>
                                  <a:pt x="314502" y="530352"/>
                                </a:lnTo>
                                <a:lnTo>
                                  <a:pt x="359600" y="517906"/>
                                </a:lnTo>
                                <a:lnTo>
                                  <a:pt x="401129" y="498094"/>
                                </a:lnTo>
                                <a:lnTo>
                                  <a:pt x="470471" y="439547"/>
                                </a:lnTo>
                                <a:lnTo>
                                  <a:pt x="496773" y="402209"/>
                                </a:lnTo>
                                <a:lnTo>
                                  <a:pt x="516496" y="360553"/>
                                </a:lnTo>
                                <a:lnTo>
                                  <a:pt x="528878" y="315341"/>
                                </a:lnTo>
                                <a:lnTo>
                                  <a:pt x="533184" y="267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C24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310703" y="63117"/>
                            <a:ext cx="61455" cy="467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240447" y="93851"/>
                            <a:ext cx="55651" cy="58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"/>
                        <wps:cNvSpPr/>
                        <wps:spPr bwMode="auto">
                          <a:xfrm>
                            <a:off x="154214" y="152143"/>
                            <a:ext cx="7874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39700" fill="norm" stroke="1" extrusionOk="0">
                                <a:moveTo>
                                  <a:pt x="35064" y="79375"/>
                                </a:moveTo>
                                <a:lnTo>
                                  <a:pt x="30734" y="76581"/>
                                </a:lnTo>
                                <a:lnTo>
                                  <a:pt x="23114" y="75946"/>
                                </a:lnTo>
                                <a:lnTo>
                                  <a:pt x="27254" y="82296"/>
                                </a:lnTo>
                                <a:lnTo>
                                  <a:pt x="25273" y="87757"/>
                                </a:lnTo>
                                <a:lnTo>
                                  <a:pt x="17386" y="82550"/>
                                </a:lnTo>
                                <a:lnTo>
                                  <a:pt x="9131" y="79756"/>
                                </a:lnTo>
                                <a:lnTo>
                                  <a:pt x="2641" y="78740"/>
                                </a:lnTo>
                                <a:lnTo>
                                  <a:pt x="0" y="78613"/>
                                </a:lnTo>
                                <a:lnTo>
                                  <a:pt x="673" y="85598"/>
                                </a:lnTo>
                                <a:lnTo>
                                  <a:pt x="1054" y="99060"/>
                                </a:lnTo>
                                <a:lnTo>
                                  <a:pt x="5016" y="114173"/>
                                </a:lnTo>
                                <a:lnTo>
                                  <a:pt x="16446" y="125984"/>
                                </a:lnTo>
                                <a:lnTo>
                                  <a:pt x="15049" y="129159"/>
                                </a:lnTo>
                                <a:lnTo>
                                  <a:pt x="7569" y="131572"/>
                                </a:lnTo>
                                <a:lnTo>
                                  <a:pt x="9664" y="135763"/>
                                </a:lnTo>
                                <a:lnTo>
                                  <a:pt x="17297" y="139192"/>
                                </a:lnTo>
                                <a:lnTo>
                                  <a:pt x="18618" y="139700"/>
                                </a:lnTo>
                                <a:lnTo>
                                  <a:pt x="21107" y="124460"/>
                                </a:lnTo>
                                <a:lnTo>
                                  <a:pt x="24676" y="109220"/>
                                </a:lnTo>
                                <a:lnTo>
                                  <a:pt x="29324" y="94234"/>
                                </a:lnTo>
                                <a:lnTo>
                                  <a:pt x="31800" y="87757"/>
                                </a:lnTo>
                                <a:lnTo>
                                  <a:pt x="35064" y="79375"/>
                                </a:lnTo>
                                <a:close/>
                              </a:path>
                              <a:path w="78740" h="139700" fill="norm" stroke="1" extrusionOk="0">
                                <a:moveTo>
                                  <a:pt x="42964" y="52324"/>
                                </a:moveTo>
                                <a:lnTo>
                                  <a:pt x="34772" y="52324"/>
                                </a:lnTo>
                                <a:lnTo>
                                  <a:pt x="42595" y="52705"/>
                                </a:lnTo>
                                <a:lnTo>
                                  <a:pt x="42964" y="52324"/>
                                </a:lnTo>
                                <a:close/>
                              </a:path>
                              <a:path w="78740" h="139700" fill="norm" stroke="1" extrusionOk="0">
                                <a:moveTo>
                                  <a:pt x="48577" y="52705"/>
                                </a:moveTo>
                                <a:lnTo>
                                  <a:pt x="42595" y="52705"/>
                                </a:lnTo>
                                <a:lnTo>
                                  <a:pt x="34810" y="52705"/>
                                </a:lnTo>
                                <a:lnTo>
                                  <a:pt x="35293" y="57023"/>
                                </a:lnTo>
                                <a:lnTo>
                                  <a:pt x="41300" y="62865"/>
                                </a:lnTo>
                                <a:lnTo>
                                  <a:pt x="42354" y="63754"/>
                                </a:lnTo>
                                <a:lnTo>
                                  <a:pt x="48577" y="52705"/>
                                </a:lnTo>
                                <a:close/>
                              </a:path>
                              <a:path w="78740" h="139700" fill="norm" stroke="1" extrusionOk="0">
                                <a:moveTo>
                                  <a:pt x="78422" y="12700"/>
                                </a:moveTo>
                                <a:lnTo>
                                  <a:pt x="75260" y="8636"/>
                                </a:lnTo>
                                <a:lnTo>
                                  <a:pt x="68326" y="5461"/>
                                </a:lnTo>
                                <a:lnTo>
                                  <a:pt x="70040" y="12827"/>
                                </a:lnTo>
                                <a:lnTo>
                                  <a:pt x="66332" y="17272"/>
                                </a:lnTo>
                                <a:lnTo>
                                  <a:pt x="60718" y="9652"/>
                                </a:lnTo>
                                <a:lnTo>
                                  <a:pt x="53898" y="4191"/>
                                </a:lnTo>
                                <a:lnTo>
                                  <a:pt x="48145" y="1016"/>
                                </a:lnTo>
                                <a:lnTo>
                                  <a:pt x="45732" y="0"/>
                                </a:lnTo>
                                <a:lnTo>
                                  <a:pt x="43980" y="6731"/>
                                </a:lnTo>
                                <a:lnTo>
                                  <a:pt x="39725" y="19558"/>
                                </a:lnTo>
                                <a:lnTo>
                                  <a:pt x="38290" y="35179"/>
                                </a:lnTo>
                                <a:lnTo>
                                  <a:pt x="44894" y="50292"/>
                                </a:lnTo>
                                <a:lnTo>
                                  <a:pt x="42964" y="52324"/>
                                </a:lnTo>
                                <a:lnTo>
                                  <a:pt x="48780" y="52324"/>
                                </a:lnTo>
                                <a:lnTo>
                                  <a:pt x="49923" y="50292"/>
                                </a:lnTo>
                                <a:lnTo>
                                  <a:pt x="58458" y="37211"/>
                                </a:lnTo>
                                <a:lnTo>
                                  <a:pt x="67957" y="24638"/>
                                </a:lnTo>
                                <a:lnTo>
                                  <a:pt x="74422" y="17272"/>
                                </a:lnTo>
                                <a:lnTo>
                                  <a:pt x="78422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38060" y="307846"/>
                            <a:ext cx="38353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53427" y="387983"/>
                            <a:ext cx="53467" cy="595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98474" y="458849"/>
                            <a:ext cx="62128" cy="50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"/>
                        <wps:cNvSpPr/>
                        <wps:spPr bwMode="auto">
                          <a:xfrm>
                            <a:off x="267739" y="513205"/>
                            <a:ext cx="1422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66040" fill="norm" stroke="1" extrusionOk="0">
                                <a:moveTo>
                                  <a:pt x="63309" y="26797"/>
                                </a:moveTo>
                                <a:lnTo>
                                  <a:pt x="62623" y="26543"/>
                                </a:lnTo>
                                <a:lnTo>
                                  <a:pt x="48717" y="21717"/>
                                </a:lnTo>
                                <a:lnTo>
                                  <a:pt x="34404" y="15494"/>
                                </a:lnTo>
                                <a:lnTo>
                                  <a:pt x="20421" y="8255"/>
                                </a:lnTo>
                                <a:lnTo>
                                  <a:pt x="6832" y="0"/>
                                </a:lnTo>
                                <a:lnTo>
                                  <a:pt x="3441" y="3810"/>
                                </a:lnTo>
                                <a:lnTo>
                                  <a:pt x="1485" y="11303"/>
                                </a:lnTo>
                                <a:lnTo>
                                  <a:pt x="8432" y="8255"/>
                                </a:lnTo>
                                <a:lnTo>
                                  <a:pt x="13576" y="11303"/>
                                </a:lnTo>
                                <a:lnTo>
                                  <a:pt x="13347" y="11303"/>
                                </a:lnTo>
                                <a:lnTo>
                                  <a:pt x="6896" y="18034"/>
                                </a:lnTo>
                                <a:lnTo>
                                  <a:pt x="2768" y="25781"/>
                                </a:lnTo>
                                <a:lnTo>
                                  <a:pt x="622" y="32004"/>
                                </a:lnTo>
                                <a:lnTo>
                                  <a:pt x="0" y="34544"/>
                                </a:lnTo>
                                <a:lnTo>
                                  <a:pt x="6972" y="35052"/>
                                </a:lnTo>
                                <a:lnTo>
                                  <a:pt x="20307" y="37084"/>
                                </a:lnTo>
                                <a:lnTo>
                                  <a:pt x="35852" y="35814"/>
                                </a:lnTo>
                                <a:lnTo>
                                  <a:pt x="49479" y="26543"/>
                                </a:lnTo>
                                <a:lnTo>
                                  <a:pt x="52336" y="28448"/>
                                </a:lnTo>
                                <a:lnTo>
                                  <a:pt x="53340" y="36322"/>
                                </a:lnTo>
                                <a:lnTo>
                                  <a:pt x="57886" y="34925"/>
                                </a:lnTo>
                                <a:lnTo>
                                  <a:pt x="63309" y="26797"/>
                                </a:lnTo>
                                <a:close/>
                              </a:path>
                              <a:path w="142240" h="66040" fill="norm" stroke="1" extrusionOk="0">
                                <a:moveTo>
                                  <a:pt x="141998" y="37084"/>
                                </a:moveTo>
                                <a:lnTo>
                                  <a:pt x="126542" y="37211"/>
                                </a:lnTo>
                                <a:lnTo>
                                  <a:pt x="110985" y="36322"/>
                                </a:lnTo>
                                <a:lnTo>
                                  <a:pt x="95402" y="34417"/>
                                </a:lnTo>
                                <a:lnTo>
                                  <a:pt x="79819" y="31242"/>
                                </a:lnTo>
                                <a:lnTo>
                                  <a:pt x="77927" y="36068"/>
                                </a:lnTo>
                                <a:lnTo>
                                  <a:pt x="78613" y="43688"/>
                                </a:lnTo>
                                <a:lnTo>
                                  <a:pt x="84137" y="38481"/>
                                </a:lnTo>
                                <a:lnTo>
                                  <a:pt x="89814" y="39497"/>
                                </a:lnTo>
                                <a:lnTo>
                                  <a:pt x="86017" y="48260"/>
                                </a:lnTo>
                                <a:lnTo>
                                  <a:pt x="84759" y="56769"/>
                                </a:lnTo>
                                <a:lnTo>
                                  <a:pt x="84937" y="64135"/>
                                </a:lnTo>
                                <a:lnTo>
                                  <a:pt x="85153" y="66040"/>
                                </a:lnTo>
                                <a:lnTo>
                                  <a:pt x="91897" y="64135"/>
                                </a:lnTo>
                                <a:lnTo>
                                  <a:pt x="105092" y="61468"/>
                                </a:lnTo>
                                <a:lnTo>
                                  <a:pt x="119253" y="54864"/>
                                </a:lnTo>
                                <a:lnTo>
                                  <a:pt x="128930" y="41529"/>
                                </a:lnTo>
                                <a:lnTo>
                                  <a:pt x="132270" y="42418"/>
                                </a:lnTo>
                                <a:lnTo>
                                  <a:pt x="135864" y="49403"/>
                                </a:lnTo>
                                <a:lnTo>
                                  <a:pt x="139674" y="46609"/>
                                </a:lnTo>
                                <a:lnTo>
                                  <a:pt x="140906" y="41529"/>
                                </a:lnTo>
                                <a:lnTo>
                                  <a:pt x="141668" y="38481"/>
                                </a:lnTo>
                                <a:lnTo>
                                  <a:pt x="141960" y="37211"/>
                                </a:lnTo>
                                <a:lnTo>
                                  <a:pt x="141998" y="37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358456" y="549527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37363" y="889"/>
                                </a:moveTo>
                                <a:lnTo>
                                  <a:pt x="33299" y="889"/>
                                </a:lnTo>
                                <a:lnTo>
                                  <a:pt x="25831" y="508"/>
                                </a:lnTo>
                                <a:lnTo>
                                  <a:pt x="20053" y="0"/>
                                </a:lnTo>
                                <a:lnTo>
                                  <a:pt x="17576" y="6096"/>
                                </a:lnTo>
                                <a:lnTo>
                                  <a:pt x="10617" y="13970"/>
                                </a:lnTo>
                                <a:lnTo>
                                  <a:pt x="3352" y="20955"/>
                                </a:lnTo>
                                <a:lnTo>
                                  <a:pt x="0" y="23876"/>
                                </a:lnTo>
                                <a:lnTo>
                                  <a:pt x="15951" y="20066"/>
                                </a:lnTo>
                                <a:lnTo>
                                  <a:pt x="27343" y="12827"/>
                                </a:lnTo>
                                <a:lnTo>
                                  <a:pt x="34391" y="5334"/>
                                </a:lnTo>
                                <a:lnTo>
                                  <a:pt x="37363" y="88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48082" y="1016"/>
                                </a:moveTo>
                                <a:lnTo>
                                  <a:pt x="38582" y="1016"/>
                                </a:lnTo>
                                <a:lnTo>
                                  <a:pt x="43103" y="2286"/>
                                </a:lnTo>
                                <a:lnTo>
                                  <a:pt x="45745" y="7112"/>
                                </a:lnTo>
                                <a:lnTo>
                                  <a:pt x="47142" y="5334"/>
                                </a:lnTo>
                                <a:lnTo>
                                  <a:pt x="47828" y="2286"/>
                                </a:lnTo>
                                <a:lnTo>
                                  <a:pt x="48082" y="1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426705" y="532890"/>
                            <a:ext cx="61544" cy="46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502715" y="350899"/>
                            <a:ext cx="14160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98120" fill="norm" stroke="1" extrusionOk="0">
                                <a:moveTo>
                                  <a:pt x="55651" y="147955"/>
                                </a:moveTo>
                                <a:lnTo>
                                  <a:pt x="51320" y="139192"/>
                                </a:lnTo>
                                <a:lnTo>
                                  <a:pt x="39598" y="149225"/>
                                </a:lnTo>
                                <a:lnTo>
                                  <a:pt x="27127" y="158623"/>
                                </a:lnTo>
                                <a:lnTo>
                                  <a:pt x="13919" y="167132"/>
                                </a:lnTo>
                                <a:lnTo>
                                  <a:pt x="0" y="174879"/>
                                </a:lnTo>
                                <a:lnTo>
                                  <a:pt x="1600" y="179705"/>
                                </a:lnTo>
                                <a:lnTo>
                                  <a:pt x="7010" y="185039"/>
                                </a:lnTo>
                                <a:lnTo>
                                  <a:pt x="7912" y="177546"/>
                                </a:lnTo>
                                <a:lnTo>
                                  <a:pt x="12915" y="174625"/>
                                </a:lnTo>
                                <a:lnTo>
                                  <a:pt x="15582" y="183769"/>
                                </a:lnTo>
                                <a:lnTo>
                                  <a:pt x="20142" y="191135"/>
                                </a:lnTo>
                                <a:lnTo>
                                  <a:pt x="24460" y="196215"/>
                                </a:lnTo>
                                <a:lnTo>
                                  <a:pt x="26365" y="197993"/>
                                </a:lnTo>
                                <a:lnTo>
                                  <a:pt x="30327" y="192278"/>
                                </a:lnTo>
                                <a:lnTo>
                                  <a:pt x="38696" y="181610"/>
                                </a:lnTo>
                                <a:lnTo>
                                  <a:pt x="41910" y="174879"/>
                                </a:lnTo>
                                <a:lnTo>
                                  <a:pt x="41986" y="174625"/>
                                </a:lnTo>
                                <a:lnTo>
                                  <a:pt x="45364" y="167513"/>
                                </a:lnTo>
                                <a:lnTo>
                                  <a:pt x="44208" y="151003"/>
                                </a:lnTo>
                                <a:lnTo>
                                  <a:pt x="47294" y="149479"/>
                                </a:lnTo>
                                <a:lnTo>
                                  <a:pt x="54533" y="152527"/>
                                </a:lnTo>
                                <a:lnTo>
                                  <a:pt x="55270" y="149479"/>
                                </a:lnTo>
                                <a:lnTo>
                                  <a:pt x="55651" y="147955"/>
                                </a:lnTo>
                                <a:close/>
                              </a:path>
                              <a:path w="141605" h="198120" fill="norm" stroke="1" extrusionOk="0">
                                <a:moveTo>
                                  <a:pt x="107111" y="87503"/>
                                </a:moveTo>
                                <a:lnTo>
                                  <a:pt x="107073" y="87122"/>
                                </a:lnTo>
                                <a:lnTo>
                                  <a:pt x="106591" y="82677"/>
                                </a:lnTo>
                                <a:lnTo>
                                  <a:pt x="99529" y="75946"/>
                                </a:lnTo>
                                <a:lnTo>
                                  <a:pt x="91897" y="89535"/>
                                </a:lnTo>
                                <a:lnTo>
                                  <a:pt x="83426" y="102489"/>
                                </a:lnTo>
                                <a:lnTo>
                                  <a:pt x="73926" y="115062"/>
                                </a:lnTo>
                                <a:lnTo>
                                  <a:pt x="63461" y="127127"/>
                                </a:lnTo>
                                <a:lnTo>
                                  <a:pt x="66624" y="131064"/>
                                </a:lnTo>
                                <a:lnTo>
                                  <a:pt x="73558" y="134366"/>
                                </a:lnTo>
                                <a:lnTo>
                                  <a:pt x="71831" y="126873"/>
                                </a:lnTo>
                                <a:lnTo>
                                  <a:pt x="75552" y="122555"/>
                                </a:lnTo>
                                <a:lnTo>
                                  <a:pt x="81165" y="130175"/>
                                </a:lnTo>
                                <a:lnTo>
                                  <a:pt x="87985" y="135509"/>
                                </a:lnTo>
                                <a:lnTo>
                                  <a:pt x="93738" y="138811"/>
                                </a:lnTo>
                                <a:lnTo>
                                  <a:pt x="96151" y="139827"/>
                                </a:lnTo>
                                <a:lnTo>
                                  <a:pt x="97904" y="132969"/>
                                </a:lnTo>
                                <a:lnTo>
                                  <a:pt x="101396" y="122555"/>
                                </a:lnTo>
                                <a:lnTo>
                                  <a:pt x="102146" y="120269"/>
                                </a:lnTo>
                                <a:lnTo>
                                  <a:pt x="103593" y="104648"/>
                                </a:lnTo>
                                <a:lnTo>
                                  <a:pt x="96888" y="89535"/>
                                </a:lnTo>
                                <a:lnTo>
                                  <a:pt x="99288" y="87122"/>
                                </a:lnTo>
                                <a:lnTo>
                                  <a:pt x="107111" y="87503"/>
                                </a:lnTo>
                                <a:close/>
                              </a:path>
                              <a:path w="141605" h="198120" fill="norm" stroke="1" extrusionOk="0">
                                <a:moveTo>
                                  <a:pt x="141147" y="51943"/>
                                </a:moveTo>
                                <a:lnTo>
                                  <a:pt x="140830" y="40767"/>
                                </a:lnTo>
                                <a:lnTo>
                                  <a:pt x="136867" y="25654"/>
                                </a:lnTo>
                                <a:lnTo>
                                  <a:pt x="125437" y="13716"/>
                                </a:lnTo>
                                <a:lnTo>
                                  <a:pt x="126834" y="10541"/>
                                </a:lnTo>
                                <a:lnTo>
                                  <a:pt x="134315" y="8255"/>
                                </a:lnTo>
                                <a:lnTo>
                                  <a:pt x="132219" y="3937"/>
                                </a:lnTo>
                                <a:lnTo>
                                  <a:pt x="123266" y="0"/>
                                </a:lnTo>
                                <a:lnTo>
                                  <a:pt x="120764" y="15367"/>
                                </a:lnTo>
                                <a:lnTo>
                                  <a:pt x="117208" y="30480"/>
                                </a:lnTo>
                                <a:lnTo>
                                  <a:pt x="112560" y="45593"/>
                                </a:lnTo>
                                <a:lnTo>
                                  <a:pt x="106819" y="60452"/>
                                </a:lnTo>
                                <a:lnTo>
                                  <a:pt x="111150" y="63119"/>
                                </a:lnTo>
                                <a:lnTo>
                                  <a:pt x="118770" y="63754"/>
                                </a:lnTo>
                                <a:lnTo>
                                  <a:pt x="114630" y="57404"/>
                                </a:lnTo>
                                <a:lnTo>
                                  <a:pt x="116611" y="51943"/>
                                </a:lnTo>
                                <a:lnTo>
                                  <a:pt x="141147" y="51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529626" y="274691"/>
                            <a:ext cx="124454" cy="26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619325" y="271524"/>
                            <a:ext cx="4191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40970" fill="norm" stroke="1" extrusionOk="0">
                                <a:moveTo>
                                  <a:pt x="25273" y="140589"/>
                                </a:moveTo>
                                <a:lnTo>
                                  <a:pt x="24599" y="133604"/>
                                </a:lnTo>
                                <a:lnTo>
                                  <a:pt x="24536" y="131318"/>
                                </a:lnTo>
                                <a:lnTo>
                                  <a:pt x="0" y="131318"/>
                                </a:lnTo>
                                <a:lnTo>
                                  <a:pt x="7886" y="136652"/>
                                </a:lnTo>
                                <a:lnTo>
                                  <a:pt x="16141" y="139319"/>
                                </a:lnTo>
                                <a:lnTo>
                                  <a:pt x="22631" y="140462"/>
                                </a:lnTo>
                                <a:lnTo>
                                  <a:pt x="25273" y="140589"/>
                                </a:lnTo>
                                <a:close/>
                              </a:path>
                              <a:path w="41910" h="140970" fill="norm" stroke="1" extrusionOk="0">
                                <a:moveTo>
                                  <a:pt x="41427" y="51054"/>
                                </a:moveTo>
                                <a:lnTo>
                                  <a:pt x="38404" y="44704"/>
                                </a:lnTo>
                                <a:lnTo>
                                  <a:pt x="33451" y="32131"/>
                                </a:lnTo>
                                <a:lnTo>
                                  <a:pt x="24561" y="19304"/>
                                </a:lnTo>
                                <a:lnTo>
                                  <a:pt x="9779" y="12065"/>
                                </a:lnTo>
                                <a:lnTo>
                                  <a:pt x="10020" y="8636"/>
                                </a:lnTo>
                                <a:lnTo>
                                  <a:pt x="16243" y="3810"/>
                                </a:lnTo>
                                <a:lnTo>
                                  <a:pt x="12827" y="635"/>
                                </a:lnTo>
                                <a:lnTo>
                                  <a:pt x="4495" y="0"/>
                                </a:lnTo>
                                <a:lnTo>
                                  <a:pt x="3086" y="0"/>
                                </a:lnTo>
                                <a:lnTo>
                                  <a:pt x="5943" y="15113"/>
                                </a:lnTo>
                                <a:lnTo>
                                  <a:pt x="7772" y="30734"/>
                                </a:lnTo>
                                <a:lnTo>
                                  <a:pt x="8458" y="44704"/>
                                </a:lnTo>
                                <a:lnTo>
                                  <a:pt x="8216" y="62357"/>
                                </a:lnTo>
                                <a:lnTo>
                                  <a:pt x="13208" y="63373"/>
                                </a:lnTo>
                                <a:lnTo>
                                  <a:pt x="20586" y="61341"/>
                                </a:lnTo>
                                <a:lnTo>
                                  <a:pt x="14528" y="56769"/>
                                </a:lnTo>
                                <a:lnTo>
                                  <a:pt x="14528" y="51054"/>
                                </a:lnTo>
                                <a:lnTo>
                                  <a:pt x="23749" y="53340"/>
                                </a:lnTo>
                                <a:lnTo>
                                  <a:pt x="32423" y="53086"/>
                                </a:lnTo>
                                <a:lnTo>
                                  <a:pt x="38887" y="51816"/>
                                </a:lnTo>
                                <a:lnTo>
                                  <a:pt x="41376" y="51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591907" y="195197"/>
                            <a:ext cx="53466" cy="59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467764" y="92580"/>
                            <a:ext cx="13271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91440" fill="norm" stroke="1" extrusionOk="0">
                                <a:moveTo>
                                  <a:pt x="63309" y="2413"/>
                                </a:moveTo>
                                <a:lnTo>
                                  <a:pt x="56324" y="1905"/>
                                </a:lnTo>
                                <a:lnTo>
                                  <a:pt x="43002" y="0"/>
                                </a:lnTo>
                                <a:lnTo>
                                  <a:pt x="27457" y="1270"/>
                                </a:lnTo>
                                <a:lnTo>
                                  <a:pt x="13817" y="10414"/>
                                </a:lnTo>
                                <a:lnTo>
                                  <a:pt x="10972" y="8509"/>
                                </a:lnTo>
                                <a:lnTo>
                                  <a:pt x="9969" y="762"/>
                                </a:lnTo>
                                <a:lnTo>
                                  <a:pt x="5422" y="2032"/>
                                </a:lnTo>
                                <a:lnTo>
                                  <a:pt x="0" y="10287"/>
                                </a:lnTo>
                                <a:lnTo>
                                  <a:pt x="14592" y="15367"/>
                                </a:lnTo>
                                <a:lnTo>
                                  <a:pt x="28905" y="21463"/>
                                </a:lnTo>
                                <a:lnTo>
                                  <a:pt x="42900" y="28702"/>
                                </a:lnTo>
                                <a:lnTo>
                                  <a:pt x="56464" y="36957"/>
                                </a:lnTo>
                                <a:lnTo>
                                  <a:pt x="59867" y="33147"/>
                                </a:lnTo>
                                <a:lnTo>
                                  <a:pt x="61036" y="28702"/>
                                </a:lnTo>
                                <a:lnTo>
                                  <a:pt x="61798" y="25781"/>
                                </a:lnTo>
                                <a:lnTo>
                                  <a:pt x="61620" y="25781"/>
                                </a:lnTo>
                                <a:lnTo>
                                  <a:pt x="54851" y="28702"/>
                                </a:lnTo>
                                <a:lnTo>
                                  <a:pt x="49872" y="25781"/>
                                </a:lnTo>
                                <a:lnTo>
                                  <a:pt x="56413" y="18923"/>
                                </a:lnTo>
                                <a:lnTo>
                                  <a:pt x="60528" y="11303"/>
                                </a:lnTo>
                                <a:lnTo>
                                  <a:pt x="60807" y="10414"/>
                                </a:lnTo>
                                <a:lnTo>
                                  <a:pt x="62687" y="5080"/>
                                </a:lnTo>
                                <a:lnTo>
                                  <a:pt x="63309" y="2413"/>
                                </a:lnTo>
                                <a:close/>
                              </a:path>
                              <a:path w="132715" h="91440" fill="norm" stroke="1" extrusionOk="0">
                                <a:moveTo>
                                  <a:pt x="132575" y="61214"/>
                                </a:moveTo>
                                <a:lnTo>
                                  <a:pt x="126212" y="58420"/>
                                </a:lnTo>
                                <a:lnTo>
                                  <a:pt x="114363" y="51943"/>
                                </a:lnTo>
                                <a:lnTo>
                                  <a:pt x="99314" y="47879"/>
                                </a:lnTo>
                                <a:lnTo>
                                  <a:pt x="83350" y="51828"/>
                                </a:lnTo>
                                <a:lnTo>
                                  <a:pt x="81330" y="49022"/>
                                </a:lnTo>
                                <a:lnTo>
                                  <a:pt x="83045" y="41402"/>
                                </a:lnTo>
                                <a:lnTo>
                                  <a:pt x="78320" y="41021"/>
                                </a:lnTo>
                                <a:lnTo>
                                  <a:pt x="70446" y="46863"/>
                                </a:lnTo>
                                <a:lnTo>
                                  <a:pt x="82410" y="56642"/>
                                </a:lnTo>
                                <a:lnTo>
                                  <a:pt x="93751" y="67310"/>
                                </a:lnTo>
                                <a:lnTo>
                                  <a:pt x="104432" y="78994"/>
                                </a:lnTo>
                                <a:lnTo>
                                  <a:pt x="114388" y="91313"/>
                                </a:lnTo>
                                <a:lnTo>
                                  <a:pt x="118872" y="88900"/>
                                </a:lnTo>
                                <a:lnTo>
                                  <a:pt x="122961" y="83058"/>
                                </a:lnTo>
                                <a:lnTo>
                                  <a:pt x="123240" y="82677"/>
                                </a:lnTo>
                                <a:lnTo>
                                  <a:pt x="115684" y="83058"/>
                                </a:lnTo>
                                <a:lnTo>
                                  <a:pt x="111988" y="78613"/>
                                </a:lnTo>
                                <a:lnTo>
                                  <a:pt x="120472" y="74422"/>
                                </a:lnTo>
                                <a:lnTo>
                                  <a:pt x="126961" y="68580"/>
                                </a:lnTo>
                                <a:lnTo>
                                  <a:pt x="131114" y="63500"/>
                                </a:lnTo>
                                <a:lnTo>
                                  <a:pt x="132575" y="61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392250" y="69313"/>
                            <a:ext cx="200345" cy="90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389075" y="63497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4071" y="30099"/>
                                </a:moveTo>
                                <a:lnTo>
                                  <a:pt x="63957" y="28829"/>
                                </a:lnTo>
                                <a:lnTo>
                                  <a:pt x="63855" y="27686"/>
                                </a:lnTo>
                                <a:lnTo>
                                  <a:pt x="63576" y="24511"/>
                                </a:lnTo>
                                <a:lnTo>
                                  <a:pt x="63385" y="22479"/>
                                </a:lnTo>
                                <a:lnTo>
                                  <a:pt x="57848" y="27660"/>
                                </a:lnTo>
                                <a:lnTo>
                                  <a:pt x="52184" y="26670"/>
                                </a:lnTo>
                                <a:lnTo>
                                  <a:pt x="53086" y="24511"/>
                                </a:lnTo>
                                <a:lnTo>
                                  <a:pt x="55981" y="17907"/>
                                </a:lnTo>
                                <a:lnTo>
                                  <a:pt x="57238" y="9271"/>
                                </a:lnTo>
                                <a:lnTo>
                                  <a:pt x="57137" y="2667"/>
                                </a:lnTo>
                                <a:lnTo>
                                  <a:pt x="56845" y="0"/>
                                </a:lnTo>
                                <a:lnTo>
                                  <a:pt x="50101" y="1905"/>
                                </a:lnTo>
                                <a:lnTo>
                                  <a:pt x="36906" y="4699"/>
                                </a:lnTo>
                                <a:lnTo>
                                  <a:pt x="22720" y="11176"/>
                                </a:lnTo>
                                <a:lnTo>
                                  <a:pt x="13068" y="24511"/>
                                </a:lnTo>
                                <a:lnTo>
                                  <a:pt x="9728" y="23749"/>
                                </a:lnTo>
                                <a:lnTo>
                                  <a:pt x="6134" y="16764"/>
                                </a:lnTo>
                                <a:lnTo>
                                  <a:pt x="2311" y="19558"/>
                                </a:lnTo>
                                <a:lnTo>
                                  <a:pt x="0" y="29083"/>
                                </a:lnTo>
                                <a:lnTo>
                                  <a:pt x="15455" y="28829"/>
                                </a:lnTo>
                                <a:lnTo>
                                  <a:pt x="31013" y="29718"/>
                                </a:lnTo>
                                <a:lnTo>
                                  <a:pt x="46596" y="31750"/>
                                </a:lnTo>
                                <a:lnTo>
                                  <a:pt x="62179" y="34798"/>
                                </a:lnTo>
                                <a:lnTo>
                                  <a:pt x="64071" y="30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169175" y="90511"/>
                            <a:ext cx="460476" cy="4616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881632" y="157967"/>
                            <a:ext cx="411861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"/>
                        <wps:cNvSpPr/>
                        <wps:spPr bwMode="auto">
                          <a:xfrm>
                            <a:off x="1343276" y="247648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h="0" fill="norm" stroke="1" extrusionOk="0">
                                <a:moveTo>
                                  <a:pt x="0" y="0"/>
                                </a:moveTo>
                                <a:lnTo>
                                  <a:pt x="3106674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4527040" y="161317"/>
                            <a:ext cx="495007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"/>
                        <wps:cNvSpPr/>
                        <wps:spPr bwMode="auto">
                          <a:xfrm>
                            <a:off x="5071870" y="247648"/>
                            <a:ext cx="156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195" h="0" fill="norm" stroke="1" extrusionOk="0">
                                <a:moveTo>
                                  <a:pt x="0" y="0"/>
                                </a:moveTo>
                                <a:lnTo>
                                  <a:pt x="1560195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874393" y="485500"/>
                            <a:ext cx="89518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"/>
                        <wps:cNvSpPr/>
                        <wps:spPr bwMode="auto">
                          <a:xfrm>
                            <a:off x="1819400" y="575143"/>
                            <a:ext cx="58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0" fill="norm" stroke="1" extrusionOk="0">
                                <a:moveTo>
                                  <a:pt x="0" y="0"/>
                                </a:moveTo>
                                <a:lnTo>
                                  <a:pt x="586549" y="0"/>
                                </a:lnTo>
                              </a:path>
                            </a:pathLst>
                          </a:custGeom>
                          <a:ln w="15824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2420745" y="485455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"/>
                        <wps:cNvSpPr/>
                        <wps:spPr bwMode="auto">
                          <a:xfrm>
                            <a:off x="3363339" y="575143"/>
                            <a:ext cx="164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0" fill="norm" stroke="1" extrusionOk="0">
                                <a:moveTo>
                                  <a:pt x="0" y="0"/>
                                </a:moveTo>
                                <a:lnTo>
                                  <a:pt x="1646123" y="0"/>
                                </a:lnTo>
                              </a:path>
                            </a:pathLst>
                          </a:custGeom>
                          <a:ln w="15824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5024372" y="485455"/>
                            <a:ext cx="843470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"/>
                        <wps:cNvSpPr/>
                        <wps:spPr bwMode="auto">
                          <a:xfrm>
                            <a:off x="5917690" y="575181"/>
                            <a:ext cx="729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0" fill="norm" stroke="1" extrusionOk="0">
                                <a:moveTo>
                                  <a:pt x="0" y="0"/>
                                </a:moveTo>
                                <a:lnTo>
                                  <a:pt x="729614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881632" y="816433"/>
                            <a:ext cx="571449" cy="95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"/>
                        <wps:cNvSpPr/>
                        <wps:spPr bwMode="auto">
                          <a:xfrm>
                            <a:off x="1502916" y="902714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0" fill="norm" stroke="1" extrusionOk="0">
                                <a:moveTo>
                                  <a:pt x="0" y="0"/>
                                </a:moveTo>
                                <a:lnTo>
                                  <a:pt x="414654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994787" y="817582"/>
                            <a:ext cx="535101" cy="123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"/>
                        <wps:cNvSpPr/>
                        <wps:spPr bwMode="auto">
                          <a:xfrm>
                            <a:off x="2579622" y="902797"/>
                            <a:ext cx="1102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0" fill="norm" stroke="1" extrusionOk="0">
                                <a:moveTo>
                                  <a:pt x="0" y="0"/>
                                </a:moveTo>
                                <a:lnTo>
                                  <a:pt x="1102042" y="0"/>
                                </a:lnTo>
                              </a:path>
                            </a:pathLst>
                          </a:custGeom>
                          <a:ln w="15835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3696587" y="813033"/>
                            <a:ext cx="50289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"/>
                        <wps:cNvSpPr/>
                        <wps:spPr bwMode="auto">
                          <a:xfrm>
                            <a:off x="4249291" y="902714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0" fill="norm" stroke="1" extrusionOk="0">
                                <a:moveTo>
                                  <a:pt x="0" y="0"/>
                                </a:moveTo>
                                <a:lnTo>
                                  <a:pt x="701039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5026912" y="813112"/>
                            <a:ext cx="848105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"/>
                        <wps:cNvSpPr/>
                        <wps:spPr bwMode="auto">
                          <a:xfrm>
                            <a:off x="5924802" y="902714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0" fill="norm" stroke="1" extrusionOk="0">
                                <a:moveTo>
                                  <a:pt x="0" y="0"/>
                                </a:moveTo>
                                <a:lnTo>
                                  <a:pt x="729741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81759" y="1145060"/>
                            <a:ext cx="292353" cy="94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"/>
                        <wps:cNvSpPr/>
                        <wps:spPr bwMode="auto">
                          <a:xfrm>
                            <a:off x="1223897" y="1230247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0" fill="norm" stroke="1" extrusionOk="0">
                                <a:moveTo>
                                  <a:pt x="0" y="0"/>
                                </a:moveTo>
                                <a:lnTo>
                                  <a:pt x="1044828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584956" y="1523261"/>
                            <a:ext cx="2233803" cy="140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2157728" y="1300897"/>
                            <a:ext cx="296214" cy="208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2478022" y="1343302"/>
                            <a:ext cx="115619" cy="16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"/>
                        <wps:cNvSpPr/>
                        <wps:spPr bwMode="auto">
                          <a:xfrm>
                            <a:off x="2618483" y="1300909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163652"/>
                                </a:lnTo>
                                <a:lnTo>
                                  <a:pt x="31356" y="163652"/>
                                </a:lnTo>
                                <a:lnTo>
                                  <a:pt x="31356" y="12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56" y="45123"/>
                                </a:moveTo>
                                <a:lnTo>
                                  <a:pt x="63500" y="45123"/>
                                </a:lnTo>
                                <a:lnTo>
                                  <a:pt x="63500" y="163652"/>
                                </a:lnTo>
                                <a:lnTo>
                                  <a:pt x="94856" y="163652"/>
                                </a:lnTo>
                                <a:lnTo>
                                  <a:pt x="94856" y="45123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56" y="0"/>
                                </a:moveTo>
                                <a:lnTo>
                                  <a:pt x="63500" y="0"/>
                                </a:lnTo>
                                <a:lnTo>
                                  <a:pt x="63500" y="29032"/>
                                </a:lnTo>
                                <a:lnTo>
                                  <a:pt x="94856" y="29032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2736340" y="1300923"/>
                            <a:ext cx="245021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067556" y="1343328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3202684" y="1343327"/>
                            <a:ext cx="108049" cy="12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3335653" y="1300923"/>
                            <a:ext cx="115688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3520819" y="1300923"/>
                            <a:ext cx="365569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"/>
                        <wps:cNvSpPr/>
                        <wps:spPr bwMode="auto">
                          <a:xfrm>
                            <a:off x="3905629" y="1300909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23"/>
                                </a:moveTo>
                                <a:lnTo>
                                  <a:pt x="0" y="45123"/>
                                </a:lnTo>
                                <a:lnTo>
                                  <a:pt x="0" y="163652"/>
                                </a:lnTo>
                                <a:lnTo>
                                  <a:pt x="31369" y="163652"/>
                                </a:lnTo>
                                <a:lnTo>
                                  <a:pt x="31369" y="45123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3961890" y="1343328"/>
                            <a:ext cx="122312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4108575" y="1343327"/>
                            <a:ext cx="108050" cy="12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4313045" y="1302281"/>
                            <a:ext cx="368693" cy="1649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4704459" y="1343327"/>
                            <a:ext cx="198120" cy="121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4934456" y="1300909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23"/>
                                </a:moveTo>
                                <a:lnTo>
                                  <a:pt x="0" y="45123"/>
                                </a:lnTo>
                                <a:lnTo>
                                  <a:pt x="0" y="163652"/>
                                </a:lnTo>
                                <a:lnTo>
                                  <a:pt x="31356" y="163652"/>
                                </a:lnTo>
                                <a:lnTo>
                                  <a:pt x="31356" y="45123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4997702" y="1343327"/>
                            <a:ext cx="108049" cy="12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5130544" y="1343340"/>
                            <a:ext cx="115632" cy="1693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528.45pt;height:133.60pt;mso-wrap-distance-left:0.00pt;mso-wrap-distance-top:0.00pt;mso-wrap-distance-right:0.00pt;mso-wrap-distance-bottom:0.00pt;" coordorigin="0,0" coordsize="67113,16967">
                <v:shape id="shape 1" o:spid="_x0000_s1" style="position:absolute;left:63;top:63;width:66986;height:16840;visibility:visible;" path="m0,99977l99993,99977l99993,0l0,0l0,99977xe" coordsize="100000,100000" filled="f" strokecolor="#151616" strokeweight="1.00pt">
                  <v:path textboxrect="0,0,100000,100000"/>
                  <v:stroke dashstyle="solid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1232;top:6253;width:5427;height:3336;z-index:1;" stroked="false">
                  <v:imagedata r:id="rId9" o:title=""/>
                  <o:lock v:ext="edit" rotation="t"/>
                </v:shape>
                <v:shape id="shape 3" o:spid="_x0000_s3" style="position:absolute;left:1328;top:540;width:5334;height:5346;visibility:visible;" path="m99958,50000l99150,40995l96829,32539l93132,24773l91956,23109l91956,49951l91102,58431l88655,66294l84782,73442l79655,79667l73440,84796l66306,88669l58426,91116l49963,91970l41500,91116l33620,88669l26486,84796l20273,79667l15144,73442l11273,66294l8824,58431l7972,49951l8824,41495l11273,33609l15144,26484l20273,20259l26486,15130l33620,11257l41500,8810l49963,7956l58426,8810l66306,11257l73440,15130l79655,20259l84782,26484l88655,33609l91102,41495l91956,49951l91956,23109l82178,11757l75201,6840l67414,3134l58961,806l49977,0l40995,806l32542,3134l24757,6840l17780,11757l11757,17789l6822,24773l3127,32539l803,40995l0,50000l803,58977l3127,67433l6822,75225l11757,82208l17780,88218l24757,93157l32542,96863l40995,99192l49977,99975l58961,99192l67414,96863l75201,93157l88201,82208l93132,75225l96829,67433l99150,58977l99958,50000xe" coordsize="100000,100000" fillcolor="#CC2C24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" o:spid="_x0000_s4" type="#_x0000_t75" style="position:absolute;left:3107;top:631;width:614;height:467;z-index:1;" stroked="false">
                  <v:imagedata r:id="rId1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" o:spid="_x0000_s5" type="#_x0000_t75" style="position:absolute;left:2404;top:938;width:556;height:589;z-index:1;" stroked="false">
                  <v:imagedata r:id="rId11" o:title=""/>
                  <o:lock v:ext="edit" rotation="t"/>
                </v:shape>
                <v:shape id="shape 6" o:spid="_x0000_s6" style="position:absolute;left:1542;top:1521;width:787;height:1397;visibility:visible;" path="m44530,56817l39030,54817l29354,54363l34611,58907l32095,62817l22079,59090l11595,57090l3352,56363l0,56271l854,61271l1338,70907l6368,81727l20884,90181l19111,92454l9611,94181l12273,97181l21965,99634l23644,100000l26806,89090l31338,78181l37241,67454l40384,62817l44530,56817xem54563,37454l44160,37454l54095,37727l54563,37454xem61692,37727l54095,37727l44208,37727l44822,40817l52449,45000l53789,45634l61692,37727xem99595,9090l95579,6181l86773,3907l88949,9181l84241,12363l77111,6907l68449,3000l61144,727l58079,0l55854,4817l50449,14000l48627,25181l57014,36000l54563,37454l61949,37454l63400,36000l74241,26634l86306,17634l94514,12363l99595,9090xe" coordsize="100000,100000" fillcolor="#FAE0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1380;top:3078;width:383;height:635;z-index:1;" stroked="false">
                  <v:imagedata r:id="rId1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" o:spid="_x0000_s8" type="#_x0000_t75" style="position:absolute;left:1534;top:3879;width:534;height:595;z-index:1;" stroked="false">
                  <v:imagedata r:id="rId1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1984;top:4588;width:621;height:502;z-index:1;" stroked="false">
                  <v:imagedata r:id="rId14" o:title=""/>
                  <o:lock v:ext="edit" rotation="t"/>
                </v:shape>
                <v:shape id="shape 10" o:spid="_x0000_s10" style="position:absolute;left:2677;top:5132;width:1422;height:660;visibility:visible;" path="m44507,40576l44025,40192l34248,32884l24185,23461l14356,12500l4801,0l2419,5769l1044,17113l5926,12500l9544,17113l9382,17113l4847,27306l1944,39037l435,48461l0,52306l4900,53076l14275,56153l25204,54229l34785,40192l36794,43076l37500,55000l40694,52884l44507,40576xem99829,56153l88963,56345l78025,55000l67069,52113l56113,47306l54785,54613l55266,66153l59150,58269l63141,59806l60472,73076l59588,85961l59713,97113l59863,100000l64606,97113l73882,93076l83838,83076l90641,62884l92988,64229l95516,74806l98194,70576l99060,62884l99597,58269l99801,56345l99829,56153xe" coordsize="100000,100000" fillcolor="#FAE016">
                  <v:path textboxrect="0,0,100000,100000"/>
                </v:shape>
                <v:shape id="shape 11" o:spid="_x0000_s11" style="position:absolute;left:3584;top:5495;width:482;height:241;visibility:visible;" path="m77419,3683l68998,3683l53523,2104l41551,0l36419,25262l21998,57894l6944,86840l0,98947l33051,83157l56657,53157l71262,22104l77419,3683xem99630,4208l79944,4208l89313,9472l94787,29472l97683,22104l99104,9472l99630,4208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" o:spid="_x0000_s12" type="#_x0000_t75" style="position:absolute;left:4267;top:5328;width:615;height:467;z-index:1;" stroked="false">
                  <v:imagedata r:id="rId15" o:title=""/>
                  <o:lock v:ext="edit" rotation="t"/>
                </v:shape>
                <v:shape id="shape 13" o:spid="_x0000_s13" style="position:absolute;left:5027;top:3508;width:1416;height:1981;visibility:visible;" path="m39299,74678l36241,70255l27963,75319l19155,80063l9829,84359l0,88269l1130,90704l4949,93396l5586,89613l9120,88139l11002,92755l14222,96472l17273,99037l18618,99935l21414,97051l27326,91667l29595,88269l29648,88139l32035,84551l31218,76218l33398,75447l38509,76986l39030,75447l39299,74678xem75639,44167l75613,43972l75273,41729l70285,38333l64896,45192l58914,51729l52204,58076l44815,64167l47049,66153l51944,67819l50725,64037l53352,61859l57317,65704l62132,68396l66197,70063l67900,70576l69137,67113l71604,61859l72134,60704l73155,52819l68421,45192l70116,43972l75639,44167xem99676,26218l99451,20576l96653,12947l88581,6921l89567,5319l94852,4167l93370,1986l87049,0l85280,7755l82771,15384l79488,23012l75433,30512l78491,31859l83873,32178l80949,28972l82347,26218l99676,26218xe" coordsize="100000,100000" fillcolor="#FAE0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" o:spid="_x0000_s14" type="#_x0000_t75" style="position:absolute;left:5296;top:2746;width:1244;height:2661;z-index:1;" stroked="false">
                  <v:imagedata r:id="rId16" o:title=""/>
                  <o:lock v:ext="edit" rotation="t"/>
                </v:shape>
                <v:shape id="shape 15" o:spid="_x0000_s15" style="position:absolute;left:6193;top:2715;width:419;height:1409;visibility:visible;" path="m60301,99729l58694,94773l58544,93153l0,93153l18815,96935l38512,98829l53998,99639l60301,99729xem98847,36215l91634,31711l79815,22792l58602,13692l23333,8558l23907,6125l38755,2701l30604,449l10725,0l7361,0l14178,10720l18544,21801l20181,31711l19602,44234l31514,44954l49118,43512l34664,40269l34664,36215l56667,37836l77361,37657l92785,36755l98725,36215xe" coordsize="100000,100000" fillcolor="#FAE0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" o:spid="_x0000_s16" type="#_x0000_t75" style="position:absolute;left:5919;top:1951;width:534;height:596;z-index:1;" stroked="false">
                  <v:imagedata r:id="rId17" o:title=""/>
                  <o:lock v:ext="edit" rotation="t"/>
                </v:shape>
                <v:shape id="shape 17" o:spid="_x0000_s17" style="position:absolute;left:4677;top:925;width:1327;height:914;visibility:visible;" path="m47701,2639l42438,2083l32400,0l20688,1389l10410,11389l8266,9306l7512,833l4083,2222l0,11250l10993,16806l21778,23472l32324,31389l42544,40417l45109,36250l45988,31389l46563,28194l46428,28194l41329,31389l37576,28194l42505,20694l45606,12361l45817,11389l47234,5556l47701,2639xem99894,66944l95100,63889l86171,56806l74831,52361l62803,56678l61280,53611l62572,45278l59012,44861l53079,51250l62095,61944l70639,73611l78688,86389l86190,99861l89567,97222l92648,90833l92859,90417l87167,90833l84382,85972l90773,81389l95664,75000l98792,69444l99894,66944xe" coordsize="100000,100000" fillcolor="#FAE0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" o:spid="_x0000_s18" type="#_x0000_t75" style="position:absolute;left:3922;top:693;width:2003;height:908;z-index:1;" stroked="false">
                  <v:imagedata r:id="rId18" o:title=""/>
                  <o:lock v:ext="edit" rotation="t"/>
                </v:shape>
                <v:shape id="shape 19" o:spid="_x0000_s19" style="position:absolute;left:3890;top:634;width:641;height:349;visibility:visible;" path="m99898,86181l99722,82544l99563,79271l99127,70181l98829,64363l90197,79197l81366,76363l82771,70181l87285,51271l89245,26544l89088,7634l88632,0l78116,5454l57544,13454l35424,32000l20375,70181l15167,68000l9563,48000l3602,56000l0,83271l24097,82544l48354,85090l72653,90907l96949,99634l99898,86181xe" coordsize="100000,100000" fillcolor="#FAE0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" o:spid="_x0000_s20" type="#_x0000_t75" style="position:absolute;left:1691;top:905;width:4604;height:4616;z-index:1;" stroked="false">
                  <v:imagedata r:id="rId1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8816;top:1579;width:4118;height:986;z-index:1;" stroked="false">
                  <v:imagedata r:id="rId20" o:title=""/>
                  <o:lock v:ext="edit" rotation="t"/>
                </v:shape>
                <v:shape id="shape 22" o:spid="_x0000_s22" style="position:absolute;left:13432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" o:spid="_x0000_s23" type="#_x0000_t75" style="position:absolute;left:45270;top:1613;width:4950;height:1235;z-index:1;" stroked="false">
                  <v:imagedata r:id="rId21" o:title=""/>
                  <o:lock v:ext="edit" rotation="t"/>
                </v:shape>
                <v:shape id="shape 24" o:spid="_x0000_s24" style="position:absolute;left:50718;top:2476;width:15601;height:12;visibility:visible;" path="m0,0l100000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8743;top:4855;width:8951;height:986;z-index:1;" stroked="false">
                  <v:imagedata r:id="rId22" o:title=""/>
                  <o:lock v:ext="edit" rotation="t"/>
                </v:shape>
                <v:shape id="shape 26" o:spid="_x0000_s26" style="position:absolute;left:18194;top:5751;width:5867;height:12;visibility:visible;" path="m0,0l99965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24207;top:4854;width:8927;height:1278;z-index:1;" stroked="false">
                  <v:imagedata r:id="rId23" o:title=""/>
                  <o:lock v:ext="edit" rotation="t"/>
                </v:shape>
                <v:shape id="shape 28" o:spid="_x0000_s28" style="position:absolute;left:33633;top:5751;width:16465;height:12;visibility:visible;" path="m0,0l99972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0243;top:4854;width:8434;height:1278;z-index:1;" stroked="false">
                  <v:imagedata r:id="rId24" o:title=""/>
                  <o:lock v:ext="edit" rotation="t"/>
                </v:shape>
                <v:shape id="shape 30" o:spid="_x0000_s30" style="position:absolute;left:59176;top:5751;width:7296;height:12;visibility:visible;" path="m0,0l9999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8816;top:8164;width:5714;height:952;z-index:1;" stroked="false">
                  <v:imagedata r:id="rId25" o:title=""/>
                  <o:lock v:ext="edit" rotation="t"/>
                </v:shape>
                <v:shape id="shape 32" o:spid="_x0000_s32" style="position:absolute;left:15029;top:9027;width:4146;height:12;visibility:visible;" path="m0,0l9999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19947;top:8175;width:5351;height:1236;z-index:1;" stroked="false">
                  <v:imagedata r:id="rId26" o:title=""/>
                  <o:lock v:ext="edit" rotation="t"/>
                </v:shape>
                <v:shape id="shape 34" o:spid="_x0000_s34" style="position:absolute;left:25796;top:9027;width:11023;height:12;visibility:visible;" path="m0,0l99970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36965;top:8130;width:5028;height:986;z-index:1;" stroked="false">
                  <v:imagedata r:id="rId27" o:title=""/>
                  <o:lock v:ext="edit" rotation="t"/>
                </v:shape>
                <v:shape id="shape 36" o:spid="_x0000_s36" style="position:absolute;left:42492;top:9027;width:7010;height:12;visibility:visible;" path="m0,0l9999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0269;top:8131;width:8481;height:1269;z-index:1;" stroked="false">
                  <v:imagedata r:id="rId28" o:title=""/>
                  <o:lock v:ext="edit" rotation="t"/>
                </v:shape>
                <v:shape id="shape 38" o:spid="_x0000_s38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8817;top:11450;width:2923;height:942;z-index:1;" stroked="false">
                  <v:imagedata r:id="rId29" o:title=""/>
                  <o:lock v:ext="edit" rotation="t"/>
                </v:shape>
                <v:shape id="shape 40" o:spid="_x0000_s40" style="position:absolute;left:12238;top:12302;width:10452;height:12;visibility:visible;" path="m0,0l99963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25849;top:15232;width:22338;height:1400;z-index:1;" stroked="false">
                  <v:imagedata r:id="rId3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21577;top:13008;width:2962;height:2087;z-index:1;" stroked="false">
                  <v:imagedata r:id="rId3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24780;top:13433;width:1156;height:1663;z-index:1;" stroked="false">
                  <v:imagedata r:id="rId32" o:title=""/>
                  <o:lock v:ext="edit" rotation="t"/>
                </v:shape>
                <v:shape id="shape 44" o:spid="_x0000_s44" style="position:absolute;left:26184;top:13009;width:952;height:1638;visibility:visible;" path="m32919,7l0,7l0,99891l32919,99891l32919,7xem99586,27542l66667,27542l66667,99891l99586,99891l99586,27542xem99586,0l66667,0l66667,17720l99586,17720l99586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27363;top:13009;width:2450;height:1663;z-index:1;" stroked="false">
                  <v:imagedata r:id="rId3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6" o:spid="_x0000_s46" type="#_x0000_t75" style="position:absolute;left:30675;top:13433;width:1112;height:1239;z-index:1;" stroked="false">
                  <v:imagedata r:id="rId3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32026;top:13433;width:1080;height:1212;z-index:1;" stroked="false">
                  <v:imagedata r:id="rId3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8" o:spid="_x0000_s48" type="#_x0000_t75" style="position:absolute;left:33356;top:13009;width:1156;height:1663;z-index:1;" stroked="false">
                  <v:imagedata r:id="rId3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35208;top:13009;width:3655;height:1663;z-index:1;" stroked="false">
                  <v:imagedata r:id="rId37" o:title=""/>
                  <o:lock v:ext="edit" rotation="t"/>
                </v:shape>
                <v:shape id="shape 50" o:spid="_x0000_s50" style="position:absolute;left:39056;top:13009;width:317;height:1638;visibility:visible;" path="m98799,27542l0,27542l0,99891l98799,99891l98799,2754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39618;top:13433;width:1223;height:1239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2" o:spid="_x0000_s52" type="#_x0000_t75" style="position:absolute;left:41085;top:13433;width:1080;height:1212;z-index:1;" stroked="false">
                  <v:imagedata r:id="rId3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43130;top:13022;width:3686;height:1649;z-index:1;" stroked="false">
                  <v:imagedata r:id="rId3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4" o:spid="_x0000_s54" type="#_x0000_t75" style="position:absolute;left:47044;top:13433;width:1981;height:1212;z-index:1;" stroked="false">
                  <v:imagedata r:id="rId40" o:title=""/>
                  <o:lock v:ext="edit" rotation="t"/>
                </v:shape>
                <v:shape id="shape 55" o:spid="_x0000_s55" style="position:absolute;left:49344;top:13009;width:317;height:1638;visibility:visible;" path="m98757,27542l0,27542l0,99891l98757,99891l98757,2754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6" o:spid="_x0000_s56" type="#_x0000_t75" style="position:absolute;left:49977;top:13433;width:1080;height:1212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51305;top:13433;width:1156;height:1693;z-index:1;" stroked="false">
                  <v:imagedata r:id="rId42" o:title=""/>
                  <o:lock v:ext="edit" rotation="t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Bdr/>
        <w:tabs>
          <w:tab w:val="left" w:leader="none" w:pos="7842"/>
        </w:tabs>
        <w:spacing w:before="134"/>
        <w:ind w:right="0" w:firstLine="0" w:left="302"/>
        <w:jc w:val="left"/>
        <w:rPr>
          <w:sz w:val="22"/>
          <w:szCs w:val="22"/>
          <w:highlight w:val="none"/>
        </w:rPr>
      </w:pPr>
      <w:r>
        <w:rPr>
          <w:position w:val="-3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17370" cy="137795"/>
                <wp:effectExtent l="0" t="0" r="0" b="0"/>
                <wp:docPr id="2" name="Imag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Image 59"/>
                        <pic:cNvPicPr/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8" o:spid="_x0000_s58" type="#_x0000_t75" style="width:143.10pt;height:10.85pt;mso-wrap-distance-left:0.00pt;mso-wrap-distance-top:0.00pt;mso-wrap-distance-right:0.00pt;mso-wrap-distance-bottom:0.00pt;z-index:1;" stroked="false">
                <v:imagedata r:id="rId43" o:title=""/>
                <o:lock v:ext="edit" rotation="t"/>
              </v:shape>
            </w:pict>
          </mc:Fallback>
        </mc:AlternateContent>
      </w:r>
      <w:r>
        <w:rPr>
          <w:spacing w:val="80"/>
          <w:sz w:val="20"/>
        </w:rPr>
        <w:t xml:space="preserve"> </w:t>
      </w:r>
      <w:r>
        <w:t xml:space="preserve">Build a Use Case </w:t>
      </w:r>
      <w:r>
        <w:rPr>
          <w:spacing w:val="80"/>
          <w:sz w:val="20"/>
        </w:rPr>
        <w:t xml:space="preserve">-</w:t>
      </w:r>
      <w:r>
        <w:rPr>
          <w:sz w:val="24"/>
          <w:szCs w:val="24"/>
        </w:rPr>
        <w:t xml:space="preserve">Tokenized Supply Chain Prototype </w:t>
      </w:r>
      <w:r>
        <w:rPr>
          <w:sz w:val="22"/>
        </w:rPr>
        <w:tab/>
      </w:r>
      <w:r>
        <w:rPr>
          <w:sz w:val="22"/>
        </w:rPr>
      </w:r>
    </w:p>
    <w:p>
      <w:pPr>
        <w:pBdr/>
        <w:tabs>
          <w:tab w:val="left" w:leader="none" w:pos="7842"/>
        </w:tabs>
        <w:spacing w:before="134"/>
        <w:ind w:right="0" w:firstLine="0" w:left="302"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Objective</w:t>
      </w:r>
      <w:r>
        <w:rPr>
          <w:b/>
          <w:bCs/>
          <w:sz w:val="32"/>
          <w:szCs w:val="32"/>
          <w:highlight w:val="none"/>
        </w:rPr>
      </w:r>
    </w:p>
    <w:p>
      <w:pPr>
        <w:pBdr/>
        <w:tabs>
          <w:tab w:val="left" w:leader="none" w:pos="7842"/>
        </w:tabs>
        <w:spacing w:before="134"/>
        <w:ind w:right="0" w:firstLine="0" w:left="302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22144" behindDoc="0" locked="0" layoutInCell="1" allowOverlap="1">
                <wp:simplePos x="0" y="0"/>
                <wp:positionH relativeFrom="column">
                  <wp:posOffset>216875</wp:posOffset>
                </wp:positionH>
                <wp:positionV relativeFrom="paragraph">
                  <wp:posOffset>96015</wp:posOffset>
                </wp:positionV>
                <wp:extent cx="6648450" cy="1304925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648449" cy="1304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Create a simple prototype that tokenizes physical product batches as unique tokens (NFTs) to enable immutable tracking, ownership transfer, and status updates across supply-chain participants (Farmer → Distributor → Retailer → Consumer). Demonstrate mintin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g, metadata storage (IPFS), transfers, and an on-chain status history.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202" type="#_x0000_t202" style="position:absolute;z-index:487622144;o:allowoverlap:true;o:allowincell:true;mso-position-horizontal-relative:text;margin-left:17.08pt;mso-position-horizontal:absolute;mso-position-vertical-relative:text;margin-top:7.56pt;mso-position-vertical:absolute;width:523.50pt;height:102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  <w:t xml:space="preserve">Create a simple prototype that tokenizes physical product batches as unique tokens (NFTs) to enable immutable tracking, ownership transfer, and status updates across supply-chain participants (Farmer → Distributor → Retailer → Consumer). Demonstrate mintin</w:t>
                      </w:r>
                      <w:r>
                        <w:rPr>
                          <w:sz w:val="24"/>
                          <w:szCs w:val="24"/>
                        </w:rPr>
                        <w:t xml:space="preserve">g, metadata storage (IPFS), transfers, and an on-chain status history.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tabs>
          <w:tab w:val="left" w:leader="none" w:pos="7842"/>
        </w:tabs>
        <w:spacing w:before="134"/>
        <w:ind w:right="0" w:firstLine="0" w:left="302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tabs>
          <w:tab w:val="left" w:leader="none" w:pos="7842"/>
        </w:tabs>
        <w:spacing w:before="134"/>
        <w:ind w:right="0" w:firstLine="0" w:left="302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tabs>
          <w:tab w:val="left" w:leader="none" w:pos="7842"/>
        </w:tabs>
        <w:spacing w:before="134"/>
        <w:ind w:right="0" w:firstLine="0" w:left="302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tabs>
          <w:tab w:val="left" w:leader="none" w:pos="7842"/>
        </w:tabs>
        <w:spacing w:before="134"/>
        <w:ind w:right="0" w:firstLine="0" w:left="302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 w:before="0"/>
        <w:ind w:right="0" w:firstLine="0" w:left="0"/>
        <w:jc w:val="left"/>
        <w:rPr>
          <w:b/>
          <w:sz w:val="30"/>
        </w:rPr>
      </w:pPr>
      <w:r>
        <w:rPr>
          <w:b/>
          <w:sz w:val="30"/>
        </w:rPr>
        <w:t xml:space="preserve">   </w: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441959</wp:posOffset>
                </wp:positionH>
                <wp:positionV relativeFrom="paragraph">
                  <wp:posOffset>254793</wp:posOffset>
                </wp:positionV>
                <wp:extent cx="6661150" cy="1198245"/>
                <wp:effectExtent l="0" t="0" r="0" b="0"/>
                <wp:wrapTopAndBottom/>
                <wp:docPr id="4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661150" cy="1198245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901"/>
                              <w:numPr>
                                <w:ilvl w:val="0"/>
                                <w:numId w:val="12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Solidity (Smart contract language)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2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Hardhat (development &amp; testing) or Remix for quick tests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2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OpenZeppelin contracts (ERC-721)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2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Ganache / Hardhat node (local blockchain)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2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MetaMask (wallet testing)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709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202" type="#_x0000_t202" style="position:absolute;z-index:-487588864;o:allowoverlap:true;o:allowincell:true;mso-position-horizontal-relative:page;margin-left:34.80pt;mso-position-horizontal:absolute;mso-position-vertical-relative:text;margin-top:20.06pt;mso-position-vertical:absolute;width:524.50pt;height:94.35pt;mso-wrap-distance-left:0.00pt;mso-wrap-distance-top:0.00pt;mso-wrap-distance-right:0.00pt;mso-wrap-distance-bottom:0.00pt;visibility:visible;" filled="f" strokecolor="#151616" strokeweight="1.00pt">
                <v:stroke dashstyle="solid"/>
                <w10:wrap type="topAndBottom"/>
                <v:textbox inset="0,0,0,0">
                  <w:txbxContent>
                    <w:p>
                      <w:pPr>
                        <w:pStyle w:val="901"/>
                        <w:numPr>
                          <w:ilvl w:val="0"/>
                          <w:numId w:val="12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Solidity (Smart contract language)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01"/>
                        <w:numPr>
                          <w:ilvl w:val="0"/>
                          <w:numId w:val="12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Hardhat (development &amp; testing) or Remix for quick tests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01"/>
                        <w:numPr>
                          <w:ilvl w:val="0"/>
                          <w:numId w:val="12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OpenZeppelin contracts (ERC-721)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01"/>
                        <w:numPr>
                          <w:ilvl w:val="0"/>
                          <w:numId w:val="12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Ganache / Hardhat node (local blockchain)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01"/>
                        <w:numPr>
                          <w:ilvl w:val="0"/>
                          <w:numId w:val="12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MetaMask (wallet testing)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709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sz w:val="30"/>
        </w:rPr>
        <w:t xml:space="preserve">Apparatus/Software</w:t>
      </w:r>
      <w:r>
        <w:rPr>
          <w:b/>
          <w:spacing w:val="9"/>
          <w:sz w:val="30"/>
        </w:rPr>
        <w:t xml:space="preserve"> </w:t>
      </w:r>
      <w:r>
        <w:rPr>
          <w:b/>
          <w:spacing w:val="-4"/>
          <w:sz w:val="30"/>
        </w:rPr>
        <w:t xml:space="preserve">Used:</w:t>
      </w:r>
      <w:r>
        <w:rPr>
          <w:b/>
          <w:sz w:val="30"/>
        </w:rPr>
      </w:r>
      <w:r>
        <w:rPr>
          <w:b/>
          <w:sz w:val="30"/>
        </w:rPr>
      </w:r>
    </w:p>
    <w:p>
      <w:pPr>
        <w:pStyle w:val="900"/>
        <w:pBdr/>
        <w:spacing w:before="27"/>
        <w:ind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  <w:r>
        <w:rPr>
          <w:b/>
          <w:sz w:val="30"/>
        </w:rPr>
      </w:r>
    </w:p>
    <w:p>
      <w:pPr>
        <w:pBdr/>
        <w:spacing w:before="0"/>
        <w:ind w:right="0" w:firstLine="0" w:left="285"/>
        <w:jc w:val="left"/>
        <w:rPr>
          <w:b/>
          <w:bCs/>
          <w:spacing w:val="-2"/>
          <w:sz w:val="30"/>
          <w:szCs w:val="30"/>
          <w:highlight w:val="none"/>
        </w:rPr>
      </w:pPr>
      <w:r>
        <w:rPr>
          <w:b/>
          <w:sz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471104" behindDoc="1" locked="0" layoutInCell="1" allowOverlap="1">
                <wp:simplePos x="0" y="0"/>
                <wp:positionH relativeFrom="page">
                  <wp:posOffset>239100</wp:posOffset>
                </wp:positionH>
                <wp:positionV relativeFrom="paragraph">
                  <wp:posOffset>233685</wp:posOffset>
                </wp:positionV>
                <wp:extent cx="6900840" cy="4040504"/>
                <wp:effectExtent l="6348" t="6348" r="6348" b="6348"/>
                <wp:wrapNone/>
                <wp:docPr id="5" name="Graphi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900840" cy="40405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4040504" fill="norm" stroke="1" extrusionOk="0">
                              <a:moveTo>
                                <a:pt x="0" y="4040504"/>
                              </a:moveTo>
                              <a:lnTo>
                                <a:pt x="6705219" y="4040504"/>
                              </a:lnTo>
                              <a:lnTo>
                                <a:pt x="6705219" y="0"/>
                              </a:lnTo>
                              <a:lnTo>
                                <a:pt x="0" y="0"/>
                              </a:lnTo>
                              <a:lnTo>
                                <a:pt x="0" y="4040504"/>
                              </a:lnTo>
                              <a:close/>
                            </a:path>
                          </a:pathLst>
                        </a:cu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1" o:spid="_x0000_s61" style="position:absolute;z-index:-487471104;o:allowoverlap:true;o:allowincell:true;mso-position-horizontal-relative:page;margin-left:18.83pt;mso-position-horizontal:absolute;mso-position-vertical-relative:text;margin-top:18.40pt;mso-position-vertical:absolute;width:543.37pt;height:318.15pt;mso-wrap-distance-left:0.00pt;mso-wrap-distance-top:0.00pt;mso-wrap-distance-right:0.00pt;mso-wrap-distance-bottom:0.00pt;v-text-anchor:middle;visibility:visible;" path="m0,100000l99993,100000l99993,0l0,0l0,10000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sz w:val="30"/>
        </w:rPr>
        <w:t xml:space="preserve">Theory/Concept:</w:t>
      </w:r>
      <w:r>
        <w:rPr>
          <w:b/>
          <w:sz w:val="30"/>
        </w:rPr>
      </w:r>
      <w:r>
        <w:rPr>
          <w:b/>
          <w:bCs/>
          <w:spacing w:val="-2"/>
          <w:sz w:val="30"/>
          <w:szCs w:val="30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</w:rPr>
      </w:r>
      <w:r/>
      <w:r>
        <w:rPr>
          <w:b/>
          <w:bCs/>
          <w:spacing w:val="-2"/>
          <w:sz w:val="30"/>
          <w:szCs w:val="30"/>
          <w:highlight w:val="none"/>
        </w:rPr>
      </w:r>
    </w:p>
    <w:p>
      <w:pPr>
        <w:pBdr/>
        <w:spacing w:before="0"/>
        <w:ind w:right="0" w:firstLine="0" w:left="285"/>
        <w:jc w:val="left"/>
        <w:rPr>
          <w:b/>
          <w:bCs/>
          <w:spacing w:val="-2"/>
          <w:sz w:val="30"/>
          <w:szCs w:val="30"/>
          <w:highlight w:val="none"/>
        </w:rPr>
      </w:pPr>
      <w:r>
        <w:rPr>
          <w:b/>
          <w:bCs/>
          <w:spacing w:val="-2"/>
          <w:sz w:val="30"/>
          <w:szCs w:val="30"/>
          <w:highlight w:val="none"/>
        </w:rPr>
      </w:r>
      <w:r>
        <w:rPr>
          <w:b/>
          <w:bCs/>
          <w:spacing w:val="-2"/>
          <w:sz w:val="30"/>
          <w:szCs w:val="30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jc w:val="left"/>
        <w:rPr>
          <w:sz w:val="24"/>
          <w:szCs w:val="24"/>
        </w:rPr>
      </w:pPr>
      <w:r>
        <w:rPr>
          <w:b/>
          <w:spacing w:val="-2"/>
          <w:sz w:val="30"/>
          <w:highlight w:val="none"/>
        </w:rPr>
        <w:t xml:space="preserve"> </w:t>
      </w:r>
      <w:r>
        <w:rPr>
          <w:b/>
          <w:spacing w:val="-2"/>
          <w:sz w:val="24"/>
          <w:szCs w:val="24"/>
          <w:highlight w:val="none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Tokenization maps a real-world product or batch to a unique on-chain token (NFT). Token metadata holds product details and an IPFS URI for richer data (certificates, photos). Smart contracts record transfers and status updates; combined with QR codes, cons</w:t>
      </w:r>
      <w:r>
        <w:rPr>
          <w:sz w:val="24"/>
          <w:szCs w:val="24"/>
        </w:rPr>
        <w:t xml:space="preserve">umers can verify history and provenance.</w:t>
      </w:r>
      <w:r>
        <w:rPr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Benefits: immutable audit trail, secure ownership transfer, automated checks with smart contracts, tamper-evident product history.</w:t>
      </w:r>
      <w:r>
        <w:rPr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/>
      <w:r/>
    </w:p>
    <w:p>
      <w:pPr>
        <w:pBdr/>
        <w:spacing w:before="0"/>
        <w:ind w:right="0" w:firstLine="0" w:left="285"/>
        <w:jc w:val="left"/>
        <w:rPr>
          <w:b/>
          <w:bCs/>
          <w:spacing w:val="-2"/>
          <w:sz w:val="30"/>
          <w:szCs w:val="30"/>
          <w:highlight w:val="none"/>
        </w:rPr>
      </w:pPr>
      <w:r>
        <w:rPr>
          <w:b/>
          <w:spacing w:val="-2"/>
          <w:sz w:val="30"/>
          <w:highlight w:val="none"/>
        </w:rPr>
      </w:r>
      <w:r>
        <w:rPr>
          <w:b/>
          <w:spacing w:val="-2"/>
          <w:sz w:val="30"/>
          <w:highlight w:val="none"/>
        </w:rPr>
      </w:r>
      <w:r/>
    </w:p>
    <w:p>
      <w:pPr>
        <w:pStyle w:val="900"/>
        <w:pBdr/>
        <w:spacing w:after="0"/>
        <w:ind/>
        <w:jc w:val="left"/>
        <w:rPr/>
        <w:sectPr>
          <w:footnotePr/>
          <w:endnotePr/>
          <w:type w:val="continuous"/>
          <w:pgSz w:h="16840" w:orient="portrait" w:w="11910"/>
          <w:pgMar w:top="640" w:right="566" w:bottom="280" w:left="425" w:header="709" w:footer="709" w:gutter="0"/>
          <w:cols w:num="1" w:sep="0" w:space="1701" w:equalWidth="1"/>
        </w:sectPr>
      </w:pPr>
      <w:r/>
      <w:r/>
    </w:p>
    <w:p>
      <w:pPr>
        <w:pStyle w:val="900"/>
        <w:pBdr/>
        <w:spacing w:before="0" w:line="200" w:lineRule="exact"/>
        <w:ind w:left="7825"/>
        <w:rPr>
          <w:position w:val="-3"/>
          <w:sz w:val="20"/>
        </w:rPr>
      </w:pPr>
      <w:r>
        <w:rPr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62699" cy="127063"/>
                <wp:effectExtent l="0" t="0" r="0" b="0"/>
                <wp:docPr id="6" name="Image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Image 63"/>
                        <pic:cNvPicPr/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1862699" cy="127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2" o:spid="_x0000_s62" type="#_x0000_t75" style="width:146.67pt;height:10.00pt;mso-wrap-distance-left:0.00pt;mso-wrap-distance-top:0.00pt;mso-wrap-distance-right:0.00pt;mso-wrap-distance-bottom:0.00pt;z-index:1;" stroked="false">
                <v:imagedata r:id="rId44" o:title=""/>
                <o:lock v:ext="edit" rotation="t"/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position w:val="-3"/>
          <w:sz w:val="20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  <w:highlight w:val="none"/>
        </w:rPr>
      </w:pPr>
      <w:r>
        <w:rPr>
          <w:b/>
          <w:sz w:val="32"/>
          <w:szCs w:val="32"/>
          <w:highlight w:val="none"/>
        </w:rPr>
        <w:t xml:space="preserve">Procedure :</w:t>
      </w:r>
      <w:r>
        <w:rPr>
          <w:b/>
          <w:sz w:val="32"/>
          <w:szCs w:val="32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  <w:highlight w:val="none"/>
        </w:rPr>
      </w:pPr>
      <w:r>
        <w:rPr>
          <w:b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21120" behindDoc="0" locked="0" layoutInCell="1" allowOverlap="1">
                <wp:simplePos x="0" y="0"/>
                <wp:positionH relativeFrom="column">
                  <wp:posOffset>121625</wp:posOffset>
                </wp:positionH>
                <wp:positionV relativeFrom="paragraph">
                  <wp:posOffset>50280</wp:posOffset>
                </wp:positionV>
                <wp:extent cx="6572250" cy="7981950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572250" cy="7981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709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</w:r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Prepare environment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3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Install Node.js, Hardhat, OpenZeppelin.</w:t>
                            </w:r>
                            <w:r/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3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Start local blockchain: npx hardhat node or Ganache.</w:t>
                            </w:r>
                            <w:r/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Create contract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3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Copy the above TokenizedSupplyChain.sol into contracts/.</w:t>
                            </w:r>
                            <w:r/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Compile &amp; Deploy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4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Use Hardhat or Remix to compile.</w:t>
                            </w:r>
                            <w:r/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4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Deploy to local node. Save contract address &amp; ABI.</w:t>
                            </w:r>
                            <w:r/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Prepare product metadata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4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Create JSON metadata:</w:t>
                            </w:r>
                            <w:r/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709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4638675" cy="1762125"/>
                                      <wp:effectExtent l="0" t="0" r="0" b="0"/>
                                      <wp:docPr id="8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27357917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45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4638674" cy="17621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63" o:spid="_x0000_s63" type="#_x0000_t75" style="width:365.25pt;height:138.75pt;mso-wrap-distance-left:0.00pt;mso-wrap-distance-top:0.00pt;mso-wrap-distance-right:0.00pt;mso-wrap-distance-bottom:0.00pt;z-index:1;" stroked="false">
                                      <v:imagedata r:id="rId45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Upload JSON to IPFS/Pinata → get ipfs://Qm... URI.</w:t>
                            </w:r>
                            <w:r/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Mint token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Owner (manufacturer) calls mintProduct(to, batchId, ipfsURI, Stage.Manufactured, "Harvested &amp; Packed").</w:t>
                            </w:r>
                            <w:r/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Note returned tokenId.</w:t>
                            </w:r>
                            <w:r/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Simulate supply chain actions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Distributor receives token (owner transfers token or transferFrom).</w:t>
                            </w:r>
                            <w:r/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Call updateStatus(tokenId, Stage.InTransit, "Shipped via Truck").</w:t>
                            </w:r>
                            <w:r/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Retailer receives and sets updateStatus(tokenId, Stage.ForSale, "Arrived at Warehouse").</w:t>
                            </w:r>
                            <w:r/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Optionally, consumer purchase triggers transferFrom to buyer.</w:t>
                            </w:r>
                            <w:r/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Verify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Call getHistoryCount and getHistoryEntry to view events.</w:t>
                            </w:r>
                            <w:r/>
                          </w:p>
                          <w:p>
                            <w:pPr>
                              <w:pStyle w:val="901"/>
                              <w:numPr>
                                <w:ilvl w:val="0"/>
                                <w:numId w:val="1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t xml:space="preserve">Scan QR code (links to token metadata page) → show IPFS metadata + chain history.</w:t>
                            </w:r>
                            <w:r/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202" type="#_x0000_t202" style="position:absolute;z-index:487621120;o:allowoverlap:true;o:allowincell:true;mso-position-horizontal-relative:text;margin-left:9.58pt;mso-position-horizontal:absolute;mso-position-vertical-relative:text;margin-top:3.96pt;mso-position-vertical:absolute;width:517.50pt;height:628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709"/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highlight w:val="none"/>
                        </w:rPr>
                      </w:r>
                      <w:r>
                        <w:rPr>
                          <w:b/>
                          <w:bCs/>
                          <w:highlight w:val="none"/>
                        </w:rPr>
                      </w:r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Prepare environment</w:t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901"/>
                        <w:numPr>
                          <w:ilvl w:val="0"/>
                          <w:numId w:val="13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Install Node.js, Hardhat, OpenZeppelin.</w:t>
                      </w:r>
                      <w:r/>
                    </w:p>
                    <w:p>
                      <w:pPr>
                        <w:pStyle w:val="901"/>
                        <w:numPr>
                          <w:ilvl w:val="0"/>
                          <w:numId w:val="13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Start local blockchain: npx hardhat node or Ganache.</w:t>
                      </w:r>
                      <w:r/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Create contract</w:t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901"/>
                        <w:numPr>
                          <w:ilvl w:val="0"/>
                          <w:numId w:val="13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Copy the above TokenizedSupplyChain.sol into contracts/.</w:t>
                      </w:r>
                      <w:r/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Compile &amp; Deploy</w:t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901"/>
                        <w:numPr>
                          <w:ilvl w:val="0"/>
                          <w:numId w:val="14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Use Hardhat or Remix to compile.</w:t>
                      </w:r>
                      <w:r/>
                    </w:p>
                    <w:p>
                      <w:pPr>
                        <w:pStyle w:val="901"/>
                        <w:numPr>
                          <w:ilvl w:val="0"/>
                          <w:numId w:val="14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Deploy to local node. Save contract address &amp; ABI.</w:t>
                      </w:r>
                      <w:r/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Prepare product metadata</w:t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901"/>
                        <w:numPr>
                          <w:ilvl w:val="0"/>
                          <w:numId w:val="14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Create JSON metadata:</w:t>
                      </w:r>
                      <w:r/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709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highlight w:val="none"/>
                        </w:rP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4638675" cy="1762125"/>
                                <wp:effectExtent l="0" t="0" r="0" b="0"/>
                                <wp:docPr id="8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27357917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45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4638674" cy="176212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63" o:spid="_x0000_s63" type="#_x0000_t75" style="width:365.25pt;height:138.75pt;mso-wrap-distance-left:0.00pt;mso-wrap-distance-top:0.00pt;mso-wrap-distance-right:0.00pt;mso-wrap-distance-bottom:0.00pt;z-index:1;" stroked="false">
                                <v:imagedata r:id="rId45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901"/>
                        <w:numPr>
                          <w:ilvl w:val="0"/>
                          <w:numId w:val="1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Upload JSON to IPFS/Pinata → get ipfs://Qm... URI.</w:t>
                      </w:r>
                      <w:r/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Mint token</w:t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901"/>
                        <w:numPr>
                          <w:ilvl w:val="0"/>
                          <w:numId w:val="1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Owner (manufacturer) calls mintProduct(to, batchId, ipfsURI, Stage.Manufactured, "Harvested &amp; Packed").</w:t>
                      </w:r>
                      <w:r/>
                    </w:p>
                    <w:p>
                      <w:pPr>
                        <w:pStyle w:val="901"/>
                        <w:numPr>
                          <w:ilvl w:val="0"/>
                          <w:numId w:val="1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Note returned tokenId.</w:t>
                      </w:r>
                      <w:r/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Simulate supply chain actions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01"/>
                        <w:numPr>
                          <w:ilvl w:val="0"/>
                          <w:numId w:val="1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Distributor receives token (owner transfers token or transferFrom).</w:t>
                      </w:r>
                      <w:r/>
                    </w:p>
                    <w:p>
                      <w:pPr>
                        <w:pStyle w:val="901"/>
                        <w:numPr>
                          <w:ilvl w:val="0"/>
                          <w:numId w:val="1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Call updateStatus(tokenId, Stage.InTransit, "Shipped via Truck").</w:t>
                      </w:r>
                      <w:r/>
                    </w:p>
                    <w:p>
                      <w:pPr>
                        <w:pStyle w:val="901"/>
                        <w:numPr>
                          <w:ilvl w:val="0"/>
                          <w:numId w:val="1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Retailer receives and sets updateStatus(tokenId, Stage.ForSale, "Arrived at Warehouse").</w:t>
                      </w:r>
                      <w:r/>
                    </w:p>
                    <w:p>
                      <w:pPr>
                        <w:pStyle w:val="901"/>
                        <w:numPr>
                          <w:ilvl w:val="0"/>
                          <w:numId w:val="1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Optionally, consumer purchase triggers transferFrom to buyer.</w:t>
                      </w:r>
                      <w:r/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Verify</w:t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901"/>
                        <w:numPr>
                          <w:ilvl w:val="0"/>
                          <w:numId w:val="1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Call getHistoryCount and getHistoryEntry to view events.</w:t>
                      </w:r>
                      <w:r/>
                    </w:p>
                    <w:p>
                      <w:pPr>
                        <w:pStyle w:val="901"/>
                        <w:numPr>
                          <w:ilvl w:val="0"/>
                          <w:numId w:val="1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/>
                      </w:pPr>
                      <w:r>
                        <w:t xml:space="preserve">Scan QR code (links to token metadata page) → show IPFS metadata + chain history.</w:t>
                      </w:r>
                      <w:r/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  <w:highlight w:val="none"/>
        </w:rPr>
      </w:r>
      <w:r>
        <w:rPr>
          <w:b/>
          <w:sz w:val="32"/>
          <w:szCs w:val="32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  <w:highlight w:val="none"/>
        </w:rPr>
      </w:pPr>
      <w:r>
        <w:rPr>
          <w:b/>
          <w:sz w:val="32"/>
          <w:szCs w:val="32"/>
          <w:highlight w:val="none"/>
        </w:rPr>
        <w:t xml:space="preserve">  </w:t>
      </w:r>
      <w:r>
        <w:rPr>
          <w:b/>
          <w:sz w:val="32"/>
          <w:szCs w:val="32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sz w:val="32"/>
          <w:szCs w:val="32"/>
          <w:highlight w:val="none"/>
        </w:rPr>
      </w:r>
      <w:r>
        <w:rPr>
          <w:b/>
          <w:sz w:val="32"/>
          <w:szCs w:val="32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32"/>
          <w:szCs w:val="32"/>
        </w:rPr>
      </w:pPr>
      <w:r>
        <w:rPr>
          <w:b/>
          <w:sz w:val="20"/>
        </w:rPr>
      </w:r>
      <w:r/>
      <w:r>
        <w:rPr>
          <w:b/>
          <w:sz w:val="20"/>
        </w:rPr>
        <w:t xml:space="preserve">   </w:t>
      </w:r>
      <w:r>
        <w:rPr>
          <w:b/>
          <w:bCs/>
          <w:sz w:val="32"/>
          <w:szCs w:val="32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</w:r>
      <w:r>
        <w:rPr>
          <w:b/>
          <w:sz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Observation table:</w:t>
      </w:r>
      <w:r>
        <w:rPr>
          <w:b/>
          <w:sz w:val="28"/>
          <w:szCs w:val="28"/>
        </w:rPr>
        <w:t xml:space="preserve">    </w:t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8"/>
          <w:szCs w:val="28"/>
        </w:rPr>
      </w:pPr>
      <w:r>
        <w:rPr>
          <w:b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29312" behindDoc="0" locked="0" layoutInCell="1" allowOverlap="1">
                <wp:simplePos x="0" y="0"/>
                <wp:positionH relativeFrom="column">
                  <wp:posOffset>235925</wp:posOffset>
                </wp:positionH>
                <wp:positionV relativeFrom="paragraph">
                  <wp:posOffset>111872</wp:posOffset>
                </wp:positionV>
                <wp:extent cx="6496050" cy="3876675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496049" cy="3876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6313170" cy="3370580"/>
                                      <wp:effectExtent l="0" t="0" r="0" b="0"/>
                                      <wp:docPr id="10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803182245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46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6313169" cy="33705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65" o:spid="_x0000_s65" type="#_x0000_t75" style="width:497.10pt;height:265.40pt;mso-wrap-distance-left:0.00pt;mso-wrap-distance-top:0.00pt;mso-wrap-distance-right:0.00pt;mso-wrap-distance-bottom:0.00pt;z-index:1;" stroked="false">
                                      <v:imagedata r:id="rId46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6" o:spid="_x0000_s66" o:spt="202" type="#_x0000_t202" style="position:absolute;z-index:487629312;o:allowoverlap:true;o:allowincell:true;mso-position-horizontal-relative:text;margin-left:18.58pt;mso-position-horizontal:absolute;mso-position-vertical-relative:text;margin-top:8.81pt;mso-position-vertical:absolute;width:511.50pt;height:305.2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6313170" cy="3370580"/>
                                <wp:effectExtent l="0" t="0" r="0" b="0"/>
                                <wp:docPr id="10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03182245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46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6313169" cy="337057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65" o:spid="_x0000_s65" type="#_x0000_t75" style="width:497.10pt;height:265.40pt;mso-wrap-distance-left:0.00pt;mso-wrap-distance-top:0.00pt;mso-wrap-distance-right:0.00pt;mso-wrap-distance-bottom:0.00pt;z-index:1;" stroked="false">
                                <v:imagedata r:id="rId46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  <w:highlight w:val="none"/>
        </w:rPr>
        <w:t xml:space="preserve">     </w:t>
      </w:r>
      <w:r>
        <w:rPr>
          <w:b/>
          <w:sz w:val="28"/>
          <w:szCs w:val="28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0"/>
        </w:rPr>
        <w:t xml:space="preserve">                                                                                                                                               </w:t>
      </w:r>
      <w:r/>
      <w:r/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900"/>
        <w:pBdr/>
        <w:spacing w:before="16"/>
        <w:ind/>
        <w:rPr>
          <w:b/>
          <w:bCs/>
          <w:sz w:val="20"/>
          <w:szCs w:val="20"/>
          <w:highlight w:val="none"/>
        </w:rPr>
      </w:pPr>
      <w:r>
        <w:rPr>
          <w:b/>
          <w:sz w:val="20"/>
          <w:highlight w:val="none"/>
        </w:rPr>
        <w:t xml:space="preserve">     </w:t>
        <mc:AlternateContent>
          <mc:Choice Requires="wpg">
            <w:drawing>
              <wp:inline xmlns:wp="http://schemas.openxmlformats.org/drawingml/2006/wordprocessingDrawing" distT="0" distB="0" distL="0" distR="0">
                <wp:extent cx="6933565" cy="288215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2881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6933564" cy="2882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7" o:spid="_x0000_s67" type="#_x0000_t75" style="width:545.95pt;height:226.94pt;mso-wrap-distance-left:0.00pt;mso-wrap-distance-top:0.00pt;mso-wrap-distance-right:0.00pt;mso-wrap-distance-bottom:0.00pt;z-index:1;" stroked="false">
                <v:imagedata r:id="rId47" o:title=""/>
                <o:lock v:ext="edit" rotation="t"/>
              </v:shape>
            </w:pict>
          </mc:Fallback>
        </mc:AlternateContent>
      </w:r>
      <w:r>
        <w:rPr>
          <w:b/>
          <w:sz w:val="20"/>
          <w:highlight w:val="none"/>
        </w:rPr>
      </w:r>
    </w:p>
    <w:sectPr>
      <w:footnotePr/>
      <w:endnotePr/>
      <w:type w:val="nextPage"/>
      <w:pgSz w:h="16840" w:orient="portrait" w:w="11910"/>
      <w:pgMar w:top="1220" w:right="566" w:bottom="280" w:left="425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"/>
    <w:basedOn w:val="71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7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7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7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Heading 1"/>
    <w:basedOn w:val="899"/>
    <w:next w:val="899"/>
    <w:link w:val="8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9">
    <w:name w:val="Heading 2"/>
    <w:basedOn w:val="899"/>
    <w:next w:val="899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0">
    <w:name w:val="Heading 3"/>
    <w:basedOn w:val="899"/>
    <w:next w:val="899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1">
    <w:name w:val="Heading 4"/>
    <w:basedOn w:val="899"/>
    <w:next w:val="899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2">
    <w:name w:val="Heading 5"/>
    <w:basedOn w:val="899"/>
    <w:next w:val="899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3">
    <w:name w:val="Heading 6"/>
    <w:basedOn w:val="899"/>
    <w:next w:val="899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4">
    <w:name w:val="Heading 7"/>
    <w:basedOn w:val="899"/>
    <w:next w:val="899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5">
    <w:name w:val="Heading 8"/>
    <w:basedOn w:val="899"/>
    <w:next w:val="899"/>
    <w:link w:val="8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Heading 9"/>
    <w:basedOn w:val="899"/>
    <w:next w:val="899"/>
    <w:link w:val="8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1 Char"/>
    <w:basedOn w:val="896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8">
    <w:name w:val="Heading 2 Char"/>
    <w:basedOn w:val="89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9">
    <w:name w:val="Heading 3 Char"/>
    <w:basedOn w:val="896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0">
    <w:name w:val="Heading 4 Char"/>
    <w:basedOn w:val="896"/>
    <w:link w:val="8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1">
    <w:name w:val="Heading 5 Char"/>
    <w:basedOn w:val="896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2">
    <w:name w:val="Heading 6 Char"/>
    <w:basedOn w:val="896"/>
    <w:link w:val="8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3">
    <w:name w:val="Heading 7 Char"/>
    <w:basedOn w:val="896"/>
    <w:link w:val="8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4">
    <w:name w:val="Heading 8 Char"/>
    <w:basedOn w:val="896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9 Char"/>
    <w:basedOn w:val="896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Title"/>
    <w:basedOn w:val="899"/>
    <w:next w:val="899"/>
    <w:link w:val="8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7">
    <w:name w:val="Title Char"/>
    <w:basedOn w:val="896"/>
    <w:link w:val="8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9"/>
    <w:next w:val="899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96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9"/>
    <w:next w:val="899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96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9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9"/>
    <w:next w:val="899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96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9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6">
    <w:name w:val="No Spacing"/>
    <w:basedOn w:val="899"/>
    <w:uiPriority w:val="1"/>
    <w:qFormat/>
    <w:pPr>
      <w:pBdr/>
      <w:spacing w:after="0" w:line="240" w:lineRule="auto"/>
      <w:ind/>
    </w:pPr>
  </w:style>
  <w:style w:type="character" w:styleId="867">
    <w:name w:val="Subtle Emphasis"/>
    <w:basedOn w:val="89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Emphasis"/>
    <w:basedOn w:val="896"/>
    <w:uiPriority w:val="20"/>
    <w:qFormat/>
    <w:pPr>
      <w:pBdr/>
      <w:spacing/>
      <w:ind/>
    </w:pPr>
    <w:rPr>
      <w:i/>
      <w:iCs/>
    </w:rPr>
  </w:style>
  <w:style w:type="character" w:styleId="869">
    <w:name w:val="Strong"/>
    <w:basedOn w:val="896"/>
    <w:uiPriority w:val="22"/>
    <w:qFormat/>
    <w:pPr>
      <w:pBdr/>
      <w:spacing/>
      <w:ind/>
    </w:pPr>
    <w:rPr>
      <w:b/>
      <w:bCs/>
    </w:rPr>
  </w:style>
  <w:style w:type="character" w:styleId="870">
    <w:name w:val="Subtle Reference"/>
    <w:basedOn w:val="89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1">
    <w:name w:val="Book Title"/>
    <w:basedOn w:val="89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2">
    <w:name w:val="Header"/>
    <w:basedOn w:val="899"/>
    <w:link w:val="87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3">
    <w:name w:val="Header Char"/>
    <w:basedOn w:val="896"/>
    <w:link w:val="872"/>
    <w:uiPriority w:val="99"/>
    <w:pPr>
      <w:pBdr/>
      <w:spacing/>
      <w:ind/>
    </w:pPr>
  </w:style>
  <w:style w:type="paragraph" w:styleId="874">
    <w:name w:val="Footer"/>
    <w:basedOn w:val="899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Footer Char"/>
    <w:basedOn w:val="896"/>
    <w:link w:val="874"/>
    <w:uiPriority w:val="99"/>
    <w:pPr>
      <w:pBdr/>
      <w:spacing/>
      <w:ind/>
    </w:pPr>
  </w:style>
  <w:style w:type="paragraph" w:styleId="876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7">
    <w:name w:val="footnote text"/>
    <w:basedOn w:val="899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Footnote Text Char"/>
    <w:basedOn w:val="896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footnote reference"/>
    <w:basedOn w:val="896"/>
    <w:uiPriority w:val="99"/>
    <w:semiHidden/>
    <w:unhideWhenUsed/>
    <w:pPr>
      <w:pBdr/>
      <w:spacing/>
      <w:ind/>
    </w:pPr>
    <w:rPr>
      <w:vertAlign w:val="superscript"/>
    </w:rPr>
  </w:style>
  <w:style w:type="paragraph" w:styleId="880">
    <w:name w:val="endnote text"/>
    <w:basedOn w:val="899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Endnote Text Char"/>
    <w:basedOn w:val="896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endnote reference"/>
    <w:basedOn w:val="896"/>
    <w:uiPriority w:val="99"/>
    <w:semiHidden/>
    <w:unhideWhenUsed/>
    <w:pPr>
      <w:pBdr/>
      <w:spacing/>
      <w:ind/>
    </w:pPr>
    <w:rPr>
      <w:vertAlign w:val="superscript"/>
    </w:rPr>
  </w:style>
  <w:style w:type="character" w:styleId="883">
    <w:name w:val="Hyperlink"/>
    <w:basedOn w:val="89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4">
    <w:name w:val="FollowedHyperlink"/>
    <w:basedOn w:val="89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5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886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887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888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889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890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891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892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893">
    <w:name w:val="toc 9"/>
    <w:basedOn w:val="899"/>
    <w:next w:val="899"/>
    <w:uiPriority w:val="39"/>
    <w:unhideWhenUsed/>
    <w:pPr>
      <w:pBdr/>
      <w:spacing w:after="100"/>
      <w:ind w:left="1760"/>
    </w:pPr>
  </w:style>
  <w:style w:type="paragraph" w:styleId="894">
    <w:name w:val="TOC Heading"/>
    <w:uiPriority w:val="39"/>
    <w:unhideWhenUsed/>
    <w:pPr>
      <w:pBdr/>
      <w:spacing/>
      <w:ind/>
    </w:pPr>
  </w:style>
  <w:style w:type="paragraph" w:styleId="895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character" w:styleId="896" w:default="1">
    <w:name w:val="Default Paragraph Font"/>
    <w:uiPriority w:val="1"/>
    <w:semiHidden/>
    <w:unhideWhenUsed/>
    <w:pPr>
      <w:pBdr/>
      <w:spacing/>
      <w:ind/>
    </w:pPr>
  </w:style>
  <w:style w:type="table" w:styleId="897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8" w:default="1">
    <w:name w:val="No List"/>
    <w:uiPriority w:val="99"/>
    <w:semiHidden/>
    <w:unhideWhenUsed/>
    <w:pPr>
      <w:pBdr/>
      <w:spacing/>
      <w:ind/>
    </w:pPr>
  </w:style>
  <w:style w:type="paragraph" w:styleId="899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900">
    <w:name w:val="Body Text"/>
    <w:basedOn w:val="899"/>
    <w:uiPriority w:val="1"/>
    <w:qFormat/>
    <w:pPr>
      <w:pBdr/>
      <w:spacing w:before="1"/>
      <w:ind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901">
    <w:name w:val="List Paragraph"/>
    <w:basedOn w:val="899"/>
    <w:uiPriority w:val="1"/>
    <w:qFormat/>
    <w:pPr>
      <w:pBdr/>
      <w:spacing/>
      <w:ind/>
    </w:pPr>
    <w:rPr>
      <w:lang w:val="en-US" w:eastAsia="en-US" w:bidi="ar-SA"/>
    </w:rPr>
  </w:style>
  <w:style w:type="paragraph" w:styleId="902">
    <w:name w:val="Table Paragraph"/>
    <w:basedOn w:val="899"/>
    <w:uiPriority w:val="1"/>
    <w:qFormat/>
    <w:pPr>
      <w:pBdr/>
      <w:spacing/>
      <w:ind/>
    </w:pPr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2</cp:revision>
  <dcterms:created xsi:type="dcterms:W3CDTF">2025-09-11T04:52:36Z</dcterms:created>
  <dcterms:modified xsi:type="dcterms:W3CDTF">2025-10-31T14:53:17Z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2025-09-11T00:00:00Z</vt:filetime>
  </property>
  <property fmtid="{D5CDD505-2E9C-101B-9397-08002B2CF9AE}" pid="5" name="Producer">
    <vt:lpwstr>www.ilovepdf.com</vt:lpwstr>
  </property>
</Properties>
</file>