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8870" w14:textId="314AD0EA" w:rsidR="0076200F" w:rsidRDefault="0076200F" w:rsidP="004A2524">
      <w:r>
        <w:t>Review comments: 15-05-2026</w:t>
      </w:r>
    </w:p>
    <w:p w14:paraId="368D94CA" w14:textId="77777777" w:rsidR="0076200F" w:rsidRDefault="0076200F" w:rsidP="004A2524"/>
    <w:p w14:paraId="28E36694" w14:textId="53AC351F" w:rsidR="0076200F" w:rsidRDefault="0076200F" w:rsidP="0076200F">
      <w:pPr>
        <w:pStyle w:val="ListParagraph"/>
        <w:numPr>
          <w:ilvl w:val="0"/>
          <w:numId w:val="15"/>
        </w:numPr>
      </w:pPr>
      <w:r>
        <w:t>Prepare a folder names as “Utilities” and add below given file here :</w:t>
      </w:r>
    </w:p>
    <w:p w14:paraId="6A6B6DCE" w14:textId="2A1B7AAF" w:rsidR="0076200F" w:rsidRDefault="0076200F" w:rsidP="0076200F">
      <w:pPr>
        <w:pStyle w:val="ListParagraph"/>
      </w:pPr>
      <w:r>
        <w:rPr>
          <w:noProof/>
          <w14:ligatures w14:val="standardContextual"/>
        </w:rPr>
        <w:drawing>
          <wp:inline distT="0" distB="0" distL="0" distR="0" wp14:anchorId="7B3E49C3" wp14:editId="1FA0B4E7">
            <wp:extent cx="3057525" cy="5295900"/>
            <wp:effectExtent l="0" t="0" r="9525" b="0"/>
            <wp:docPr id="164408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89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2874" w14:textId="77777777" w:rsidR="0076200F" w:rsidRDefault="0076200F" w:rsidP="0076200F">
      <w:pPr>
        <w:pStyle w:val="ListParagraph"/>
      </w:pPr>
    </w:p>
    <w:p w14:paraId="0ABE0EF8" w14:textId="77777777" w:rsidR="0076200F" w:rsidRDefault="0076200F" w:rsidP="0076200F">
      <w:pPr>
        <w:pStyle w:val="ListParagraph"/>
      </w:pPr>
    </w:p>
    <w:p w14:paraId="14779B65" w14:textId="0AC64A3D" w:rsidR="0076200F" w:rsidRDefault="0076200F" w:rsidP="0076200F">
      <w:pPr>
        <w:pStyle w:val="ListParagraph"/>
      </w:pPr>
      <w:r>
        <w:t>Change name of the file from “</w:t>
      </w:r>
      <w:proofErr w:type="spellStart"/>
      <w:r>
        <w:t>PWM_Algorithm</w:t>
      </w:r>
      <w:proofErr w:type="spellEnd"/>
      <w:r>
        <w:t>” to “</w:t>
      </w:r>
      <w:proofErr w:type="spellStart"/>
      <w:r>
        <w:t>RampAlgorithm</w:t>
      </w:r>
      <w:proofErr w:type="spellEnd"/>
      <w:r>
        <w:t>”</w:t>
      </w:r>
    </w:p>
    <w:p w14:paraId="4047D446" w14:textId="77777777" w:rsidR="0076200F" w:rsidRDefault="0076200F" w:rsidP="0076200F">
      <w:pPr>
        <w:pStyle w:val="ListParagraph"/>
      </w:pPr>
    </w:p>
    <w:p w14:paraId="1731230D" w14:textId="69EF76F2" w:rsidR="0076200F" w:rsidRDefault="000365B0" w:rsidP="0076200F">
      <w:pPr>
        <w:pStyle w:val="ListParagraph"/>
        <w:numPr>
          <w:ilvl w:val="0"/>
          <w:numId w:val="15"/>
        </w:numPr>
      </w:pPr>
      <w:r>
        <w:t xml:space="preserve">I see the inputs are selected by this function </w:t>
      </w:r>
    </w:p>
    <w:p w14:paraId="48B89E0B" w14:textId="77777777" w:rsidR="000365B0" w:rsidRDefault="000365B0" w:rsidP="000365B0">
      <w:pPr>
        <w:ind w:left="360"/>
      </w:pPr>
    </w:p>
    <w:p w14:paraId="1FE19504" w14:textId="1BBB777D" w:rsidR="000365B0" w:rsidRDefault="000365B0" w:rsidP="000365B0">
      <w:pPr>
        <w:ind w:left="360"/>
      </w:pPr>
      <w:r>
        <w:rPr>
          <w:noProof/>
          <w14:ligatures w14:val="standardContextual"/>
        </w:rPr>
        <w:lastRenderedPageBreak/>
        <w:drawing>
          <wp:inline distT="0" distB="0" distL="0" distR="0" wp14:anchorId="01E3B97A" wp14:editId="184F203D">
            <wp:extent cx="5334000" cy="3409950"/>
            <wp:effectExtent l="0" t="0" r="0" b="0"/>
            <wp:docPr id="194141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19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C860" w14:textId="77777777" w:rsidR="000365B0" w:rsidRDefault="000365B0" w:rsidP="000365B0">
      <w:pPr>
        <w:ind w:left="360"/>
      </w:pPr>
    </w:p>
    <w:p w14:paraId="529A76CF" w14:textId="344F483C" w:rsidR="000365B0" w:rsidRDefault="000365B0" w:rsidP="000365B0">
      <w:pPr>
        <w:ind w:left="360"/>
      </w:pPr>
      <w:r>
        <w:t>So, this should not be , decided by code but with requirements , so you can move this function in ,</w:t>
      </w:r>
      <w:proofErr w:type="spellStart"/>
      <w:r>
        <w:t>Roverapp.c</w:t>
      </w:r>
      <w:proofErr w:type="spellEnd"/>
      <w:r>
        <w:t xml:space="preserve"> file</w:t>
      </w:r>
    </w:p>
    <w:p w14:paraId="020FA5C5" w14:textId="77777777" w:rsidR="000365B0" w:rsidRDefault="000365B0" w:rsidP="000365B0">
      <w:pPr>
        <w:ind w:left="360"/>
      </w:pPr>
    </w:p>
    <w:p w14:paraId="052B2BB5" w14:textId="15F43967" w:rsidR="000365B0" w:rsidRDefault="00016D89" w:rsidP="00016D89">
      <w:pPr>
        <w:pStyle w:val="ListParagraph"/>
        <w:numPr>
          <w:ilvl w:val="0"/>
          <w:numId w:val="15"/>
        </w:numPr>
      </w:pPr>
      <w:r>
        <w:t>All functions shall start with its module name , so change below given function :</w:t>
      </w:r>
    </w:p>
    <w:p w14:paraId="3717B206" w14:textId="6F835C99" w:rsidR="00016D89" w:rsidRDefault="00016D89" w:rsidP="00016D89">
      <w:pPr>
        <w:pStyle w:val="ListParagraph"/>
      </w:pPr>
      <w:r>
        <w:rPr>
          <w:noProof/>
          <w14:ligatures w14:val="standardContextual"/>
        </w:rPr>
        <w:drawing>
          <wp:inline distT="0" distB="0" distL="0" distR="0" wp14:anchorId="1D845D9C" wp14:editId="7A07DF3E">
            <wp:extent cx="4305300" cy="2981325"/>
            <wp:effectExtent l="0" t="0" r="0" b="9525"/>
            <wp:docPr id="42467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74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547D" w14:textId="77777777" w:rsidR="00016D89" w:rsidRDefault="00016D89" w:rsidP="00016D89">
      <w:pPr>
        <w:pStyle w:val="ListParagraph"/>
      </w:pPr>
    </w:p>
    <w:p w14:paraId="2934BE20" w14:textId="6C399909" w:rsidR="00016D89" w:rsidRDefault="00016D89" w:rsidP="00016D89">
      <w:pPr>
        <w:pStyle w:val="ListParagraph"/>
      </w:pPr>
      <w:r>
        <w:t xml:space="preserve">To </w:t>
      </w:r>
    </w:p>
    <w:p w14:paraId="31D42217" w14:textId="6298E1A2" w:rsidR="00016D89" w:rsidRDefault="00016D89" w:rsidP="00016D89">
      <w:pPr>
        <w:pStyle w:val="ListParagraph"/>
      </w:pPr>
      <w:proofErr w:type="spellStart"/>
      <w:r>
        <w:t>RC_ScaleInput</w:t>
      </w:r>
      <w:proofErr w:type="spellEnd"/>
      <w:r>
        <w:t>()</w:t>
      </w:r>
    </w:p>
    <w:p w14:paraId="25CB0FF6" w14:textId="68F366CC" w:rsidR="00016D89" w:rsidRDefault="00016D89" w:rsidP="00016D89">
      <w:pPr>
        <w:pStyle w:val="ListParagraph"/>
      </w:pPr>
      <w:r>
        <w:lastRenderedPageBreak/>
        <w:t>And in other functions also this is the case you can change it.</w:t>
      </w:r>
    </w:p>
    <w:p w14:paraId="1FC38B22" w14:textId="77777777" w:rsidR="00016D89" w:rsidRDefault="00016D89" w:rsidP="00016D89">
      <w:pPr>
        <w:pStyle w:val="ListParagraph"/>
      </w:pPr>
    </w:p>
    <w:p w14:paraId="18CF8E79" w14:textId="1F413814" w:rsidR="00016D89" w:rsidRDefault="00016D89" w:rsidP="00016D89">
      <w:pPr>
        <w:pStyle w:val="ListParagraph"/>
        <w:numPr>
          <w:ilvl w:val="0"/>
          <w:numId w:val="15"/>
        </w:numPr>
      </w:pPr>
      <w:r>
        <w:t>The main application shall always have 3 functions :</w:t>
      </w:r>
    </w:p>
    <w:p w14:paraId="3FE98943" w14:textId="77777777" w:rsidR="00016D89" w:rsidRDefault="00016D89" w:rsidP="00016D89">
      <w:pPr>
        <w:pStyle w:val="ListParagraph"/>
      </w:pPr>
    </w:p>
    <w:p w14:paraId="2BCB0372" w14:textId="298E03FA" w:rsidR="00016D89" w:rsidRDefault="00016D89" w:rsidP="00016D89">
      <w:pPr>
        <w:pStyle w:val="ListParagraph"/>
      </w:pPr>
      <w:proofErr w:type="spellStart"/>
      <w:r>
        <w:t>InputStruct_t</w:t>
      </w:r>
      <w:proofErr w:type="spellEnd"/>
      <w:r>
        <w:t xml:space="preserve">   input;</w:t>
      </w:r>
    </w:p>
    <w:p w14:paraId="6DC80BB8" w14:textId="2AD7AA46" w:rsidR="00016D89" w:rsidRDefault="00016D89" w:rsidP="00016D89">
      <w:pPr>
        <w:pStyle w:val="ListParagraph"/>
      </w:pPr>
      <w:proofErr w:type="spellStart"/>
      <w:r>
        <w:t>outputStruct_t</w:t>
      </w:r>
      <w:proofErr w:type="spellEnd"/>
      <w:r>
        <w:t xml:space="preserve"> </w:t>
      </w:r>
      <w:proofErr w:type="spellStart"/>
      <w:r>
        <w:t>OutPut</w:t>
      </w:r>
      <w:proofErr w:type="spellEnd"/>
      <w:r>
        <w:t>;</w:t>
      </w:r>
    </w:p>
    <w:p w14:paraId="26D5A92E" w14:textId="77777777" w:rsidR="00016D89" w:rsidRDefault="00016D89" w:rsidP="00016D89">
      <w:pPr>
        <w:pStyle w:val="ListParagraph"/>
      </w:pPr>
    </w:p>
    <w:p w14:paraId="252EB8DF" w14:textId="4DC25BD6" w:rsidR="00016D89" w:rsidRDefault="00016D89" w:rsidP="00016D89">
      <w:pPr>
        <w:pStyle w:val="ListParagraph"/>
      </w:pPr>
      <w:r>
        <w:t xml:space="preserve"> </w:t>
      </w:r>
      <w:proofErr w:type="spellStart"/>
      <w:r>
        <w:t>App_getInput</w:t>
      </w:r>
      <w:proofErr w:type="spellEnd"/>
      <w:r>
        <w:t>(&amp;</w:t>
      </w:r>
      <w:r>
        <w:t>Inputs</w:t>
      </w:r>
      <w:r>
        <w:t>)</w:t>
      </w:r>
    </w:p>
    <w:p w14:paraId="426E4371" w14:textId="4146417B" w:rsidR="00016D89" w:rsidRDefault="00016D89" w:rsidP="00016D89">
      <w:pPr>
        <w:pStyle w:val="ListParagraph"/>
      </w:pPr>
      <w:r>
        <w:t xml:space="preserve"> </w:t>
      </w:r>
      <w:proofErr w:type="spellStart"/>
      <w:r>
        <w:t>App_Run</w:t>
      </w:r>
      <w:proofErr w:type="spellEnd"/>
      <w:r>
        <w:t>(</w:t>
      </w:r>
      <w:proofErr w:type="spellStart"/>
      <w:r>
        <w:t>Inputs</w:t>
      </w:r>
      <w:r>
        <w:t>,&amp;outputs</w:t>
      </w:r>
      <w:proofErr w:type="spellEnd"/>
      <w:r>
        <w:t>)</w:t>
      </w:r>
    </w:p>
    <w:p w14:paraId="3784F527" w14:textId="11E72E3A" w:rsidR="00016D89" w:rsidRDefault="00016D89" w:rsidP="00016D89">
      <w:pPr>
        <w:pStyle w:val="ListParagraph"/>
      </w:pPr>
      <w:proofErr w:type="spellStart"/>
      <w:r>
        <w:t>App_SetOutputs</w:t>
      </w:r>
      <w:proofErr w:type="spellEnd"/>
      <w:r>
        <w:t>(output)</w:t>
      </w:r>
    </w:p>
    <w:p w14:paraId="29B9D36E" w14:textId="77777777" w:rsidR="00016D89" w:rsidRDefault="00016D89" w:rsidP="00016D89">
      <w:pPr>
        <w:pStyle w:val="ListParagraph"/>
      </w:pPr>
    </w:p>
    <w:p w14:paraId="2EDD24A1" w14:textId="685C85D5" w:rsidR="00016D89" w:rsidRDefault="00016D89" w:rsidP="00016D89">
      <w:pPr>
        <w:pStyle w:val="ListParagraph"/>
      </w:pPr>
      <w:r>
        <w:t>So ,</w:t>
      </w:r>
    </w:p>
    <w:p w14:paraId="1D491E88" w14:textId="48491C8F" w:rsidR="00016D89" w:rsidRDefault="00016D89" w:rsidP="00016D89">
      <w:pPr>
        <w:pStyle w:val="ListParagraph"/>
      </w:pPr>
      <w:r>
        <w:t xml:space="preserve">Can you modify the below given function like this </w:t>
      </w:r>
    </w:p>
    <w:p w14:paraId="2BEB61AD" w14:textId="6B2DBD10" w:rsidR="00016D89" w:rsidRDefault="00016D89" w:rsidP="00016D89">
      <w:pPr>
        <w:pStyle w:val="ListParagraph"/>
      </w:pPr>
    </w:p>
    <w:p w14:paraId="2589D1A8" w14:textId="61F30A77" w:rsidR="00016D89" w:rsidRDefault="00016D89" w:rsidP="00016D89">
      <w:pPr>
        <w:pStyle w:val="ListParagraph"/>
      </w:pPr>
      <w:r>
        <w:rPr>
          <w:noProof/>
          <w14:ligatures w14:val="standardContextual"/>
        </w:rPr>
        <w:drawing>
          <wp:inline distT="0" distB="0" distL="0" distR="0" wp14:anchorId="43E56DD8" wp14:editId="53B3BF8D">
            <wp:extent cx="2362200" cy="2295525"/>
            <wp:effectExtent l="0" t="0" r="0" b="9525"/>
            <wp:docPr id="111221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13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64EF" w14:textId="77777777" w:rsidR="00016D89" w:rsidRDefault="00016D89" w:rsidP="00016D89">
      <w:pPr>
        <w:pStyle w:val="ListParagraph"/>
      </w:pPr>
    </w:p>
    <w:p w14:paraId="575282C7" w14:textId="20B3F986" w:rsidR="00016D89" w:rsidRDefault="00016D89" w:rsidP="00016D89">
      <w:pPr>
        <w:pStyle w:val="ListParagraph"/>
      </w:pPr>
      <w:r>
        <w:t>Also , please append the filename in front of the function like ,</w:t>
      </w:r>
    </w:p>
    <w:p w14:paraId="28A0A441" w14:textId="5E3A3C5B" w:rsidR="00016D89" w:rsidRDefault="00016D89" w:rsidP="00016D89">
      <w:pPr>
        <w:pStyle w:val="ListParagraph"/>
      </w:pPr>
      <w:proofErr w:type="spellStart"/>
      <w:r>
        <w:t>RovApp_getInput</w:t>
      </w:r>
      <w:proofErr w:type="spellEnd"/>
      <w:r>
        <w:t>();</w:t>
      </w:r>
    </w:p>
    <w:p w14:paraId="20CB2AC3" w14:textId="77777777" w:rsidR="00016D89" w:rsidRDefault="00016D89" w:rsidP="00016D89">
      <w:pPr>
        <w:pStyle w:val="ListParagraph"/>
      </w:pPr>
    </w:p>
    <w:p w14:paraId="496E023B" w14:textId="77777777" w:rsidR="00016D89" w:rsidRDefault="00016D89" w:rsidP="00016D89">
      <w:pPr>
        <w:pStyle w:val="ListParagraph"/>
      </w:pPr>
    </w:p>
    <w:p w14:paraId="18E3F58F" w14:textId="77777777" w:rsidR="00016D89" w:rsidRDefault="00016D89" w:rsidP="00016D89">
      <w:pPr>
        <w:pStyle w:val="ListParagraph"/>
      </w:pPr>
      <w:r>
        <w:t xml:space="preserve">Main idea is , </w:t>
      </w:r>
    </w:p>
    <w:p w14:paraId="6B11C7CC" w14:textId="5C60C955" w:rsidR="00016D89" w:rsidRDefault="00016D89" w:rsidP="00016D89">
      <w:pPr>
        <w:pStyle w:val="ListParagraph"/>
        <w:numPr>
          <w:ilvl w:val="0"/>
          <w:numId w:val="16"/>
        </w:numPr>
      </w:pPr>
      <w:r>
        <w:t>functions which collect “Input data”</w:t>
      </w:r>
    </w:p>
    <w:p w14:paraId="16B81989" w14:textId="75ACC71E" w:rsidR="00016D89" w:rsidRDefault="00016D89" w:rsidP="00016D89">
      <w:pPr>
        <w:pStyle w:val="ListParagraph"/>
        <w:numPr>
          <w:ilvl w:val="0"/>
          <w:numId w:val="16"/>
        </w:numPr>
      </w:pPr>
      <w:r>
        <w:t>functions which processes “Input data” and generates “output data”</w:t>
      </w:r>
    </w:p>
    <w:p w14:paraId="768E311E" w14:textId="4E54D571" w:rsidR="00016D89" w:rsidRDefault="00016D89" w:rsidP="00016D89">
      <w:pPr>
        <w:pStyle w:val="ListParagraph"/>
        <w:numPr>
          <w:ilvl w:val="0"/>
          <w:numId w:val="16"/>
        </w:numPr>
      </w:pPr>
      <w:r>
        <w:t xml:space="preserve">functions which will send “output data” </w:t>
      </w:r>
    </w:p>
    <w:p w14:paraId="6E841660" w14:textId="76CD1686" w:rsidR="00F91164" w:rsidRDefault="00F91164" w:rsidP="00F91164">
      <w:pPr>
        <w:ind w:left="720"/>
      </w:pPr>
      <w:r>
        <w:t xml:space="preserve">shall be separated for better , modularity </w:t>
      </w:r>
    </w:p>
    <w:p w14:paraId="591EB12C" w14:textId="77777777" w:rsidR="00016D89" w:rsidRDefault="00016D89" w:rsidP="00016D89">
      <w:pPr>
        <w:pStyle w:val="ListParagraph"/>
      </w:pPr>
    </w:p>
    <w:p w14:paraId="41171D5E" w14:textId="05D3C350" w:rsidR="00807A9A" w:rsidRDefault="00807A9A" w:rsidP="004A2524">
      <w:r>
        <w:br w:type="page"/>
      </w:r>
    </w:p>
    <w:sectPr w:rsidR="00807A9A" w:rsidSect="009F28CE">
      <w:headerReference w:type="default" r:id="rId11"/>
      <w:headerReference w:type="first" r:id="rId12"/>
      <w:type w:val="oddPage"/>
      <w:pgSz w:w="11906" w:h="16838" w:code="9"/>
      <w:pgMar w:top="1985" w:right="424" w:bottom="1701" w:left="1418" w:header="45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B19A8" w14:textId="77777777" w:rsidR="004659C5" w:rsidRDefault="004659C5">
      <w:r>
        <w:separator/>
      </w:r>
    </w:p>
  </w:endnote>
  <w:endnote w:type="continuationSeparator" w:id="0">
    <w:p w14:paraId="593D8F4E" w14:textId="77777777" w:rsidR="004659C5" w:rsidRDefault="00465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2E24B" w14:textId="77777777" w:rsidR="004659C5" w:rsidRDefault="004659C5">
      <w:r>
        <w:separator/>
      </w:r>
    </w:p>
  </w:footnote>
  <w:footnote w:type="continuationSeparator" w:id="0">
    <w:p w14:paraId="1EC41830" w14:textId="77777777" w:rsidR="004659C5" w:rsidRDefault="00465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E8820" w14:textId="77777777" w:rsidR="0068088F" w:rsidRDefault="004961AC" w:rsidP="00807A9A">
    <w:pPr>
      <w:ind w:right="141"/>
      <w:jc w:val="right"/>
      <w:rPr>
        <w:noProof/>
      </w:rPr>
    </w:pPr>
    <w:r>
      <w:rPr>
        <w:noProof/>
      </w:rPr>
      <w:drawing>
        <wp:inline distT="0" distB="0" distL="0" distR="0">
          <wp:extent cx="2228850" cy="457200"/>
          <wp:effectExtent l="0" t="0" r="0" b="0"/>
          <wp:docPr id="2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85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48F975" w14:textId="77777777" w:rsidR="0068088F" w:rsidRDefault="0068088F" w:rsidP="00807A9A">
    <w:pPr>
      <w:tabs>
        <w:tab w:val="center" w:pos="4111"/>
        <w:tab w:val="right" w:pos="9923"/>
        <w:tab w:val="right" w:pos="15168"/>
      </w:tabs>
      <w:ind w:right="850"/>
      <w:rPr>
        <w:b/>
        <w:u w:val="single"/>
      </w:rPr>
    </w:pPr>
    <w:r>
      <w:rPr>
        <w:b/>
        <w:u w:val="single"/>
      </w:rPr>
      <w:tab/>
    </w:r>
    <w:r>
      <w:rPr>
        <w:b/>
        <w:u w:val="single"/>
      </w:rPr>
      <w:tab/>
    </w:r>
    <w:proofErr w:type="spellStart"/>
    <w:r>
      <w:rPr>
        <w:b/>
        <w:u w:val="single"/>
      </w:rPr>
      <w:t>Seite</w:t>
    </w:r>
    <w:proofErr w:type="spellEnd"/>
    <w:r>
      <w:rPr>
        <w:b/>
        <w:u w:val="single"/>
      </w:rPr>
      <w:t>/</w:t>
    </w:r>
    <w:r>
      <w:rPr>
        <w:b/>
        <w:u w:val="single"/>
        <w:lang w:val="en-US"/>
      </w:rPr>
      <w:t>page</w:t>
    </w:r>
    <w:r>
      <w:rPr>
        <w:b/>
        <w:u w:val="single"/>
      </w:rPr>
      <w:t xml:space="preserve"> </w:t>
    </w:r>
    <w:r>
      <w:rPr>
        <w:b/>
        <w:u w:val="single"/>
      </w:rPr>
      <w:fldChar w:fldCharType="begin"/>
    </w:r>
    <w:r>
      <w:rPr>
        <w:b/>
        <w:u w:val="single"/>
      </w:rPr>
      <w:instrText xml:space="preserve"> PAGE </w:instrText>
    </w:r>
    <w:r>
      <w:rPr>
        <w:b/>
        <w:u w:val="single"/>
      </w:rPr>
      <w:fldChar w:fldCharType="separate"/>
    </w:r>
    <w:r w:rsidR="00103C65">
      <w:rPr>
        <w:b/>
        <w:noProof/>
        <w:u w:val="single"/>
      </w:rPr>
      <w:t>2</w:t>
    </w:r>
    <w:r>
      <w:rPr>
        <w:b/>
        <w:u w:val="single"/>
      </w:rPr>
      <w:fldChar w:fldCharType="end"/>
    </w:r>
    <w:r>
      <w:rPr>
        <w:b/>
        <w:u w:val="single"/>
      </w:rPr>
      <w:t xml:space="preserve"> von/of </w:t>
    </w:r>
    <w:r>
      <w:rPr>
        <w:b/>
        <w:u w:val="single"/>
      </w:rPr>
      <w:fldChar w:fldCharType="begin"/>
    </w:r>
    <w:r>
      <w:rPr>
        <w:b/>
        <w:u w:val="single"/>
      </w:rPr>
      <w:instrText xml:space="preserve"> NUMPAGES </w:instrText>
    </w:r>
    <w:r>
      <w:rPr>
        <w:b/>
        <w:u w:val="single"/>
      </w:rPr>
      <w:fldChar w:fldCharType="separate"/>
    </w:r>
    <w:r w:rsidR="00103C65">
      <w:rPr>
        <w:b/>
        <w:noProof/>
        <w:u w:val="single"/>
      </w:rPr>
      <w:t>2</w:t>
    </w:r>
    <w:r>
      <w:rPr>
        <w:b/>
        <w:u w:val="single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98980" w14:textId="0D57E42D" w:rsidR="0068088F" w:rsidRDefault="0068088F" w:rsidP="00807A9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552A0"/>
    <w:multiLevelType w:val="hybridMultilevel"/>
    <w:tmpl w:val="ECEEED1A"/>
    <w:lvl w:ilvl="0" w:tplc="C2EA1F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06D5679"/>
    <w:multiLevelType w:val="hybridMultilevel"/>
    <w:tmpl w:val="1B0CED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8000A1"/>
    <w:multiLevelType w:val="multilevel"/>
    <w:tmpl w:val="ADE0133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4.%1.%2.%3.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Restart w:val="0"/>
      <w:lvlText w:val="%5.%1.%2.%3.%4.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Restart w:val="0"/>
      <w:lvlText w:val="%6.%1.%2.%3.%4.%5..%7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decimal"/>
      <w:lvlRestart w:val="0"/>
      <w:lvlText w:val="%7.%1.%2.%3.%4.%5.%6.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Restart w:val="0"/>
      <w:lvlText w:val="%9.%1.%2.%3.%4.%5.%6.%7..%8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782307583">
    <w:abstractNumId w:val="2"/>
  </w:num>
  <w:num w:numId="2" w16cid:durableId="326832339">
    <w:abstractNumId w:val="2"/>
  </w:num>
  <w:num w:numId="3" w16cid:durableId="740757966">
    <w:abstractNumId w:val="2"/>
  </w:num>
  <w:num w:numId="4" w16cid:durableId="422802386">
    <w:abstractNumId w:val="2"/>
  </w:num>
  <w:num w:numId="5" w16cid:durableId="284701835">
    <w:abstractNumId w:val="2"/>
  </w:num>
  <w:num w:numId="6" w16cid:durableId="1939751209">
    <w:abstractNumId w:val="2"/>
  </w:num>
  <w:num w:numId="7" w16cid:durableId="1292252124">
    <w:abstractNumId w:val="2"/>
  </w:num>
  <w:num w:numId="8" w16cid:durableId="1056975832">
    <w:abstractNumId w:val="2"/>
  </w:num>
  <w:num w:numId="9" w16cid:durableId="1667782524">
    <w:abstractNumId w:val="2"/>
  </w:num>
  <w:num w:numId="10" w16cid:durableId="839344673">
    <w:abstractNumId w:val="2"/>
  </w:num>
  <w:num w:numId="11" w16cid:durableId="124473824">
    <w:abstractNumId w:val="2"/>
  </w:num>
  <w:num w:numId="12" w16cid:durableId="816263113">
    <w:abstractNumId w:val="2"/>
  </w:num>
  <w:num w:numId="13" w16cid:durableId="2076202975">
    <w:abstractNumId w:val="2"/>
  </w:num>
  <w:num w:numId="14" w16cid:durableId="1858346596">
    <w:abstractNumId w:val="2"/>
  </w:num>
  <w:num w:numId="15" w16cid:durableId="529100777">
    <w:abstractNumId w:val="1"/>
  </w:num>
  <w:num w:numId="16" w16cid:durableId="56160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9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02"/>
    <w:rsid w:val="00016D89"/>
    <w:rsid w:val="00023C19"/>
    <w:rsid w:val="000365B0"/>
    <w:rsid w:val="00047C99"/>
    <w:rsid w:val="00070571"/>
    <w:rsid w:val="00074EE6"/>
    <w:rsid w:val="000853DC"/>
    <w:rsid w:val="00091FFE"/>
    <w:rsid w:val="000B1001"/>
    <w:rsid w:val="000C31E8"/>
    <w:rsid w:val="000E41C5"/>
    <w:rsid w:val="000F5094"/>
    <w:rsid w:val="000F5C28"/>
    <w:rsid w:val="00103C65"/>
    <w:rsid w:val="001047A9"/>
    <w:rsid w:val="0013315D"/>
    <w:rsid w:val="00134BFD"/>
    <w:rsid w:val="00182E47"/>
    <w:rsid w:val="001A432B"/>
    <w:rsid w:val="001A5A24"/>
    <w:rsid w:val="001A6709"/>
    <w:rsid w:val="001F767C"/>
    <w:rsid w:val="00202DF1"/>
    <w:rsid w:val="00283844"/>
    <w:rsid w:val="00294168"/>
    <w:rsid w:val="002A63DD"/>
    <w:rsid w:val="002C74E5"/>
    <w:rsid w:val="002F31D6"/>
    <w:rsid w:val="002F5BAF"/>
    <w:rsid w:val="00302C5D"/>
    <w:rsid w:val="00303649"/>
    <w:rsid w:val="003062E3"/>
    <w:rsid w:val="00315825"/>
    <w:rsid w:val="00320A1F"/>
    <w:rsid w:val="00342FFA"/>
    <w:rsid w:val="003531EB"/>
    <w:rsid w:val="003B1D46"/>
    <w:rsid w:val="003C20EC"/>
    <w:rsid w:val="00402190"/>
    <w:rsid w:val="00407FCE"/>
    <w:rsid w:val="004139E3"/>
    <w:rsid w:val="00417F77"/>
    <w:rsid w:val="004218DA"/>
    <w:rsid w:val="00435F02"/>
    <w:rsid w:val="00457C54"/>
    <w:rsid w:val="004659C5"/>
    <w:rsid w:val="00484153"/>
    <w:rsid w:val="004961AC"/>
    <w:rsid w:val="00496FA9"/>
    <w:rsid w:val="004A2524"/>
    <w:rsid w:val="004B4CD7"/>
    <w:rsid w:val="00525143"/>
    <w:rsid w:val="00541335"/>
    <w:rsid w:val="005719E8"/>
    <w:rsid w:val="005740C6"/>
    <w:rsid w:val="005937EC"/>
    <w:rsid w:val="005C186D"/>
    <w:rsid w:val="005C2F99"/>
    <w:rsid w:val="005D66A0"/>
    <w:rsid w:val="005E1C42"/>
    <w:rsid w:val="005E2D37"/>
    <w:rsid w:val="005E6258"/>
    <w:rsid w:val="00612E43"/>
    <w:rsid w:val="0062395B"/>
    <w:rsid w:val="00640B83"/>
    <w:rsid w:val="006523B1"/>
    <w:rsid w:val="00654B96"/>
    <w:rsid w:val="00655473"/>
    <w:rsid w:val="00677BF5"/>
    <w:rsid w:val="0068088F"/>
    <w:rsid w:val="006825A8"/>
    <w:rsid w:val="0068532A"/>
    <w:rsid w:val="006F0C3D"/>
    <w:rsid w:val="00706AFE"/>
    <w:rsid w:val="007506AB"/>
    <w:rsid w:val="007579E4"/>
    <w:rsid w:val="0076200F"/>
    <w:rsid w:val="00770396"/>
    <w:rsid w:val="00777823"/>
    <w:rsid w:val="00784068"/>
    <w:rsid w:val="007A229D"/>
    <w:rsid w:val="007B5615"/>
    <w:rsid w:val="007C699F"/>
    <w:rsid w:val="007D4E54"/>
    <w:rsid w:val="007D5226"/>
    <w:rsid w:val="007D68D2"/>
    <w:rsid w:val="007D7131"/>
    <w:rsid w:val="007E0703"/>
    <w:rsid w:val="007E5C59"/>
    <w:rsid w:val="007F31C0"/>
    <w:rsid w:val="00806C70"/>
    <w:rsid w:val="00807A9A"/>
    <w:rsid w:val="00821ED0"/>
    <w:rsid w:val="00863B2F"/>
    <w:rsid w:val="00897CE6"/>
    <w:rsid w:val="008B560A"/>
    <w:rsid w:val="008F3775"/>
    <w:rsid w:val="008F6E55"/>
    <w:rsid w:val="00910640"/>
    <w:rsid w:val="009605B9"/>
    <w:rsid w:val="0099183A"/>
    <w:rsid w:val="00994567"/>
    <w:rsid w:val="009957C8"/>
    <w:rsid w:val="009D00EF"/>
    <w:rsid w:val="009E17AC"/>
    <w:rsid w:val="009E44B6"/>
    <w:rsid w:val="009F28CE"/>
    <w:rsid w:val="00A210C8"/>
    <w:rsid w:val="00A25FB9"/>
    <w:rsid w:val="00A44624"/>
    <w:rsid w:val="00A6216A"/>
    <w:rsid w:val="00A9685A"/>
    <w:rsid w:val="00AB032A"/>
    <w:rsid w:val="00AD6A55"/>
    <w:rsid w:val="00AE2C66"/>
    <w:rsid w:val="00AE4CFC"/>
    <w:rsid w:val="00AF08B4"/>
    <w:rsid w:val="00AF16E0"/>
    <w:rsid w:val="00AF5E9F"/>
    <w:rsid w:val="00AF7787"/>
    <w:rsid w:val="00B4337C"/>
    <w:rsid w:val="00B5633E"/>
    <w:rsid w:val="00B62A18"/>
    <w:rsid w:val="00B6577E"/>
    <w:rsid w:val="00B876DF"/>
    <w:rsid w:val="00B93FB6"/>
    <w:rsid w:val="00BC22B1"/>
    <w:rsid w:val="00BC5412"/>
    <w:rsid w:val="00BF7212"/>
    <w:rsid w:val="00C16409"/>
    <w:rsid w:val="00C2694B"/>
    <w:rsid w:val="00C47FA4"/>
    <w:rsid w:val="00C50E9A"/>
    <w:rsid w:val="00C707D2"/>
    <w:rsid w:val="00C774BE"/>
    <w:rsid w:val="00C87FEF"/>
    <w:rsid w:val="00C94A86"/>
    <w:rsid w:val="00C95BA8"/>
    <w:rsid w:val="00C9763C"/>
    <w:rsid w:val="00CA4658"/>
    <w:rsid w:val="00CA5CD8"/>
    <w:rsid w:val="00CB1F3E"/>
    <w:rsid w:val="00CF6F56"/>
    <w:rsid w:val="00D135ED"/>
    <w:rsid w:val="00D2069A"/>
    <w:rsid w:val="00D21B72"/>
    <w:rsid w:val="00D26C5A"/>
    <w:rsid w:val="00D642FD"/>
    <w:rsid w:val="00D74C9D"/>
    <w:rsid w:val="00DC7788"/>
    <w:rsid w:val="00DD6845"/>
    <w:rsid w:val="00DE22DB"/>
    <w:rsid w:val="00DF376E"/>
    <w:rsid w:val="00E0329E"/>
    <w:rsid w:val="00E27E57"/>
    <w:rsid w:val="00E37117"/>
    <w:rsid w:val="00E60A8A"/>
    <w:rsid w:val="00E640BE"/>
    <w:rsid w:val="00E861DA"/>
    <w:rsid w:val="00EC0C96"/>
    <w:rsid w:val="00EC1E27"/>
    <w:rsid w:val="00ED0898"/>
    <w:rsid w:val="00ED1F69"/>
    <w:rsid w:val="00ED3734"/>
    <w:rsid w:val="00ED6102"/>
    <w:rsid w:val="00EE11EC"/>
    <w:rsid w:val="00F113E3"/>
    <w:rsid w:val="00F12927"/>
    <w:rsid w:val="00F135D8"/>
    <w:rsid w:val="00F169B8"/>
    <w:rsid w:val="00F2627D"/>
    <w:rsid w:val="00F60DD3"/>
    <w:rsid w:val="00F75D1F"/>
    <w:rsid w:val="00F75D20"/>
    <w:rsid w:val="00F85C30"/>
    <w:rsid w:val="00F900CC"/>
    <w:rsid w:val="00F91164"/>
    <w:rsid w:val="00F962AC"/>
    <w:rsid w:val="00FB343A"/>
    <w:rsid w:val="00FB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D93A6E"/>
  <w15:chartTrackingRefBased/>
  <w15:docId w15:val="{35413348-6567-431E-8EA3-4C41697EA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4168"/>
    <w:pPr>
      <w:spacing w:after="120"/>
    </w:pPr>
    <w:rPr>
      <w:rFonts w:ascii="Arial" w:hAnsi="Arial" w:cs="Arial"/>
      <w:kern w:val="0"/>
      <w:sz w:val="24"/>
      <w14:ligatures w14:val="none"/>
    </w:rPr>
  </w:style>
  <w:style w:type="paragraph" w:styleId="Heading1">
    <w:name w:val="heading 1"/>
    <w:basedOn w:val="Normal"/>
    <w:next w:val="Normal"/>
    <w:qFormat/>
    <w:rsid w:val="00294168"/>
    <w:pPr>
      <w:keepNext/>
      <w:numPr>
        <w:numId w:val="14"/>
      </w:numPr>
      <w:tabs>
        <w:tab w:val="clear" w:pos="432"/>
        <w:tab w:val="num" w:pos="360"/>
      </w:tabs>
      <w:spacing w:before="360"/>
      <w:ind w:left="0" w:firstLine="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rsid w:val="00294168"/>
    <w:pPr>
      <w:keepNext/>
      <w:numPr>
        <w:ilvl w:val="1"/>
        <w:numId w:val="14"/>
      </w:numPr>
      <w:tabs>
        <w:tab w:val="clear" w:pos="576"/>
        <w:tab w:val="num" w:pos="360"/>
      </w:tabs>
      <w:spacing w:before="360"/>
      <w:ind w:left="0" w:firstLine="0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294168"/>
    <w:pPr>
      <w:keepNext/>
      <w:numPr>
        <w:ilvl w:val="2"/>
        <w:numId w:val="14"/>
      </w:numPr>
      <w:tabs>
        <w:tab w:val="clear" w:pos="720"/>
        <w:tab w:val="num" w:pos="360"/>
      </w:tabs>
      <w:spacing w:before="240"/>
      <w:ind w:left="0" w:firstLine="0"/>
      <w:outlineLvl w:val="2"/>
    </w:pPr>
    <w:rPr>
      <w:bCs/>
      <w:szCs w:val="26"/>
      <w:u w:val="single"/>
    </w:rPr>
  </w:style>
  <w:style w:type="paragraph" w:styleId="Heading4">
    <w:name w:val="heading 4"/>
    <w:basedOn w:val="Normal"/>
    <w:next w:val="Normal"/>
    <w:qFormat/>
    <w:rsid w:val="00294168"/>
    <w:pPr>
      <w:keepNext/>
      <w:numPr>
        <w:ilvl w:val="3"/>
        <w:numId w:val="14"/>
      </w:numPr>
      <w:tabs>
        <w:tab w:val="clear" w:pos="1080"/>
        <w:tab w:val="num" w:pos="360"/>
      </w:tabs>
      <w:spacing w:before="240"/>
      <w:ind w:left="0" w:firstLine="0"/>
      <w:outlineLvl w:val="3"/>
    </w:pPr>
    <w:rPr>
      <w:rFonts w:cs="Times New Roman"/>
      <w:bCs/>
      <w:i/>
      <w:szCs w:val="28"/>
    </w:rPr>
  </w:style>
  <w:style w:type="paragraph" w:styleId="Heading5">
    <w:name w:val="heading 5"/>
    <w:basedOn w:val="Heading4"/>
    <w:next w:val="Normal"/>
    <w:qFormat/>
    <w:rsid w:val="00294168"/>
    <w:pPr>
      <w:numPr>
        <w:ilvl w:val="0"/>
        <w:numId w:val="0"/>
      </w:numPr>
      <w:tabs>
        <w:tab w:val="num" w:pos="1080"/>
      </w:tabs>
      <w:ind w:left="862" w:hanging="862"/>
      <w:outlineLvl w:val="4"/>
    </w:pPr>
    <w:rPr>
      <w:bCs w:val="0"/>
      <w:i w:val="0"/>
      <w:iCs/>
      <w:szCs w:val="26"/>
    </w:rPr>
  </w:style>
  <w:style w:type="paragraph" w:styleId="Heading6">
    <w:name w:val="heading 6"/>
    <w:basedOn w:val="Heading4"/>
    <w:next w:val="Normal"/>
    <w:qFormat/>
    <w:rsid w:val="00294168"/>
    <w:pPr>
      <w:numPr>
        <w:ilvl w:val="0"/>
        <w:numId w:val="0"/>
      </w:numPr>
      <w:tabs>
        <w:tab w:val="num" w:pos="1080"/>
      </w:tabs>
      <w:ind w:left="864" w:hanging="864"/>
      <w:outlineLvl w:val="5"/>
    </w:pPr>
    <w:rPr>
      <w:bCs w:val="0"/>
      <w:i w:val="0"/>
      <w:szCs w:val="22"/>
    </w:rPr>
  </w:style>
  <w:style w:type="paragraph" w:styleId="Heading7">
    <w:name w:val="heading 7"/>
    <w:basedOn w:val="Heading4"/>
    <w:next w:val="Normal"/>
    <w:qFormat/>
    <w:rsid w:val="00294168"/>
    <w:pPr>
      <w:numPr>
        <w:ilvl w:val="0"/>
        <w:numId w:val="0"/>
      </w:numPr>
      <w:tabs>
        <w:tab w:val="num" w:pos="1080"/>
      </w:tabs>
      <w:ind w:left="862" w:hanging="862"/>
      <w:outlineLvl w:val="6"/>
    </w:pPr>
    <w:rPr>
      <w:i w:val="0"/>
      <w:szCs w:val="24"/>
    </w:rPr>
  </w:style>
  <w:style w:type="paragraph" w:styleId="Heading8">
    <w:name w:val="heading 8"/>
    <w:basedOn w:val="Heading4"/>
    <w:next w:val="Normal"/>
    <w:qFormat/>
    <w:rsid w:val="00294168"/>
    <w:pPr>
      <w:numPr>
        <w:ilvl w:val="0"/>
        <w:numId w:val="0"/>
      </w:numPr>
      <w:tabs>
        <w:tab w:val="num" w:pos="1080"/>
      </w:tabs>
      <w:ind w:left="862" w:hanging="862"/>
      <w:outlineLvl w:val="7"/>
    </w:pPr>
    <w:rPr>
      <w:i w:val="0"/>
      <w:iCs/>
      <w:szCs w:val="24"/>
    </w:rPr>
  </w:style>
  <w:style w:type="paragraph" w:styleId="Heading9">
    <w:name w:val="heading 9"/>
    <w:basedOn w:val="Heading4"/>
    <w:next w:val="Normal"/>
    <w:qFormat/>
    <w:rsid w:val="00294168"/>
    <w:pPr>
      <w:numPr>
        <w:ilvl w:val="0"/>
        <w:numId w:val="0"/>
      </w:numPr>
      <w:tabs>
        <w:tab w:val="num" w:pos="1080"/>
      </w:tabs>
      <w:ind w:left="862" w:hanging="862"/>
      <w:outlineLvl w:val="8"/>
    </w:pPr>
    <w:rPr>
      <w:i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294168"/>
    <w:pPr>
      <w:tabs>
        <w:tab w:val="center" w:pos="4536"/>
        <w:tab w:val="right" w:pos="9072"/>
      </w:tabs>
    </w:pPr>
  </w:style>
  <w:style w:type="paragraph" w:styleId="Header">
    <w:name w:val="header"/>
    <w:basedOn w:val="Normal"/>
    <w:rsid w:val="00294168"/>
    <w:pPr>
      <w:tabs>
        <w:tab w:val="center" w:pos="4536"/>
        <w:tab w:val="right" w:pos="9072"/>
      </w:tabs>
    </w:pPr>
  </w:style>
  <w:style w:type="paragraph" w:customStyle="1" w:styleId="TabZeilen10pt">
    <w:name w:val="TabZeilen_10pt"/>
    <w:basedOn w:val="Normal"/>
    <w:rsid w:val="00294168"/>
    <w:pPr>
      <w:widowControl w:val="0"/>
      <w:spacing w:after="0"/>
    </w:pPr>
    <w:rPr>
      <w:sz w:val="20"/>
    </w:rPr>
  </w:style>
  <w:style w:type="paragraph" w:customStyle="1" w:styleId="TabZeilen12pt">
    <w:name w:val="TabZeilen_12pt"/>
    <w:basedOn w:val="TabZeilen10pt"/>
    <w:rsid w:val="00294168"/>
    <w:rPr>
      <w:sz w:val="24"/>
    </w:rPr>
  </w:style>
  <w:style w:type="paragraph" w:styleId="BodyText">
    <w:name w:val="Body Text"/>
    <w:basedOn w:val="Normal"/>
    <w:rsid w:val="00294168"/>
  </w:style>
  <w:style w:type="table" w:styleId="TableGrid">
    <w:name w:val="Table Grid"/>
    <w:basedOn w:val="TableNormal"/>
    <w:rsid w:val="00496FA9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496FA9"/>
    <w:rPr>
      <w:color w:val="0000FF"/>
      <w:u w:val="single"/>
    </w:rPr>
  </w:style>
  <w:style w:type="paragraph" w:styleId="Title">
    <w:name w:val="Title"/>
    <w:basedOn w:val="Normal"/>
    <w:next w:val="Normal"/>
    <w:link w:val="TitleChar"/>
    <w:qFormat/>
    <w:rsid w:val="00435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435F0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435F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435F0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35F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F02"/>
    <w:rPr>
      <w:rFonts w:ascii="Arial" w:hAnsi="Arial" w:cs="Arial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435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F0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F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F02"/>
    <w:rPr>
      <w:rFonts w:ascii="Arial" w:hAnsi="Arial" w:cs="Arial"/>
      <w:i/>
      <w:iCs/>
      <w:color w:val="2E74B5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35F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Vorlage allgemeines Dokument</vt:lpstr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allgemeines Dokument</dc:title>
  <dc:subject/>
  <dc:creator>Sanjyot Kadu Diwakar</dc:creator>
  <cp:keywords/>
  <dc:description/>
  <cp:lastModifiedBy>Sanjyot Kadu Diwakar</cp:lastModifiedBy>
  <cp:revision>3</cp:revision>
  <cp:lastPrinted>2001-11-11T13:54:00Z</cp:lastPrinted>
  <dcterms:created xsi:type="dcterms:W3CDTF">2026-05-15T10:43:00Z</dcterms:created>
  <dcterms:modified xsi:type="dcterms:W3CDTF">2026-05-15T11:27:00Z</dcterms:modified>
</cp:coreProperties>
</file>