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89F0" w14:textId="6F65AFE9" w:rsidR="00EA31FD" w:rsidRDefault="004F48BB" w:rsidP="004F48BB">
      <w:pPr>
        <w:pStyle w:val="Title"/>
        <w:jc w:val="center"/>
      </w:pPr>
      <w:r>
        <w:t>Kin Tech Project</w:t>
      </w:r>
    </w:p>
    <w:p w14:paraId="2B1A73CF" w14:textId="30D990E9" w:rsidR="004F48BB" w:rsidRDefault="004F48BB" w:rsidP="004F48BB"/>
    <w:p w14:paraId="46014B40" w14:textId="1D48D3D2" w:rsidR="004F48BB" w:rsidRDefault="004F48BB" w:rsidP="004F48BB">
      <w:pPr>
        <w:pStyle w:val="Heading1"/>
      </w:pPr>
      <w:r>
        <w:t>Ideas for changes</w:t>
      </w:r>
      <w:bookmarkStart w:id="0" w:name="_GoBack"/>
      <w:bookmarkEnd w:id="0"/>
    </w:p>
    <w:p w14:paraId="259FC834" w14:textId="7DD79250" w:rsidR="004F48BB" w:rsidRDefault="004F48BB" w:rsidP="004F48BB">
      <w:pPr>
        <w:pStyle w:val="ListParagraph"/>
        <w:numPr>
          <w:ilvl w:val="0"/>
          <w:numId w:val="1"/>
        </w:numPr>
      </w:pPr>
      <w:r>
        <w:t>Using datetime for selecting single session in cup</w:t>
      </w:r>
    </w:p>
    <w:p w14:paraId="52150F82" w14:textId="268E2D40" w:rsidR="004F48BB" w:rsidRDefault="004F48BB" w:rsidP="004F48BB">
      <w:pPr>
        <w:pStyle w:val="ListParagraph"/>
        <w:numPr>
          <w:ilvl w:val="0"/>
          <w:numId w:val="1"/>
        </w:numPr>
      </w:pPr>
      <w:r>
        <w:t xml:space="preserve">Using datetime for multiple selections in pillbox. </w:t>
      </w:r>
    </w:p>
    <w:p w14:paraId="376ABC14" w14:textId="73C10669" w:rsidR="004F48BB" w:rsidRDefault="004F48BB" w:rsidP="004F48BB">
      <w:pPr>
        <w:pStyle w:val="ListParagraph"/>
        <w:numPr>
          <w:ilvl w:val="1"/>
          <w:numId w:val="1"/>
        </w:numPr>
      </w:pPr>
      <w:r>
        <w:t>Have 3 buttons: back, add, and confirm</w:t>
      </w:r>
    </w:p>
    <w:p w14:paraId="4F1FE6F9" w14:textId="01B22DAD" w:rsidR="004F48BB" w:rsidRDefault="004F48BB" w:rsidP="004F48BB">
      <w:pPr>
        <w:pStyle w:val="ListParagraph"/>
        <w:numPr>
          <w:ilvl w:val="1"/>
          <w:numId w:val="1"/>
        </w:numPr>
      </w:pPr>
      <w:r>
        <w:t>Add button will save date and time in a matrix, can be used to showcase later</w:t>
      </w:r>
    </w:p>
    <w:p w14:paraId="2B8EED90" w14:textId="1909853A" w:rsidR="004F48BB" w:rsidRPr="004F48BB" w:rsidRDefault="004F48BB" w:rsidP="004F48BB">
      <w:pPr>
        <w:pStyle w:val="ListParagraph"/>
        <w:numPr>
          <w:ilvl w:val="0"/>
          <w:numId w:val="1"/>
        </w:numPr>
      </w:pPr>
      <w:r>
        <w:t>Change background colours to blue and button colours to white, change font</w:t>
      </w:r>
    </w:p>
    <w:sectPr w:rsidR="004F48BB" w:rsidRPr="004F4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42DB7"/>
    <w:multiLevelType w:val="hybridMultilevel"/>
    <w:tmpl w:val="283E4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BB"/>
    <w:rsid w:val="004F48BB"/>
    <w:rsid w:val="00E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9C6B"/>
  <w15:chartTrackingRefBased/>
  <w15:docId w15:val="{7E464508-F1A9-4621-AA35-151AACD7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Khanna</dc:creator>
  <cp:keywords/>
  <dc:description/>
  <cp:lastModifiedBy>Sankalp Khanna</cp:lastModifiedBy>
  <cp:revision>1</cp:revision>
  <dcterms:created xsi:type="dcterms:W3CDTF">2020-06-12T14:16:00Z</dcterms:created>
  <dcterms:modified xsi:type="dcterms:W3CDTF">2020-06-12T14:20:00Z</dcterms:modified>
</cp:coreProperties>
</file>