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SWTID1741162795150827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Cryptoverse: A Cryptocurrency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608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203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displaying top cryptocurrencies &amp; trends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real-time cryptocurrency data from API &amp; display on UI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Dynamically list cryptocurrency data with price and volume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showing price charts, market cap &amp; trends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cryptocurrencies based on market cap, volume, and price changes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interactive charts and better styling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for cryptocurrencies by name.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rtQsvgx1+uXmL/vdwHObSaELuA==">CgMxLjA4AHIhMU9LMDVrdXNRNHpPRTR2ejBORFVQOVFHSmtxZXZwT2h5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</cp:coreProperties>
</file>