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B1FB" w14:textId="0D22640A" w:rsidR="00584ECD" w:rsidRDefault="00584ECD" w:rsidP="00584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6:</w:t>
      </w:r>
      <w:r w:rsidRPr="00584E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4ECD">
        <w:rPr>
          <w:rFonts w:ascii="Times New Roman" w:hAnsi="Times New Roman" w:cs="Times New Roman"/>
          <w:b/>
          <w:bCs/>
          <w:sz w:val="28"/>
          <w:szCs w:val="28"/>
        </w:rPr>
        <w:t>Implement a C program to eliminate left recursion</w:t>
      </w:r>
      <w:bookmarkStart w:id="0" w:name="_Hlk149911646"/>
      <w:r w:rsidRPr="00584ECD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0"/>
    </w:p>
    <w:p w14:paraId="44103FFE" w14:textId="1456FBB7" w:rsidR="00584ECD" w:rsidRDefault="00584ECD" w:rsidP="00584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E8790AD" w14:textId="77777777" w:rsid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To implement a C program to eliminate left recursion in context-free grammar rules.</w:t>
      </w:r>
    </w:p>
    <w:p w14:paraId="1DBE13DC" w14:textId="77777777" w:rsidR="00584ECD" w:rsidRPr="00584ECD" w:rsidRDefault="00584ECD" w:rsidP="0058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CD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00CB398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22528B70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Input the grammar rules in the form A → Aα | β, where A is a non-terminal symbol, α and β are strings of terminals/non-terminals.</w:t>
      </w:r>
    </w:p>
    <w:p w14:paraId="53BC0A86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Check if the grammar contains left recursion:</w:t>
      </w:r>
    </w:p>
    <w:p w14:paraId="6FEC916A" w14:textId="77777777" w:rsidR="00584ECD" w:rsidRPr="00584ECD" w:rsidRDefault="00584ECD" w:rsidP="00584EC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If a production starts with the same non-terminal as on the left side of the rule (A → Aα), it indicates left recursion.</w:t>
      </w:r>
    </w:p>
    <w:p w14:paraId="61938E6F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If left recursion is detected:</w:t>
      </w:r>
    </w:p>
    <w:p w14:paraId="74CC2D22" w14:textId="77777777" w:rsidR="00584ECD" w:rsidRPr="00584ECD" w:rsidRDefault="00584ECD" w:rsidP="00584EC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Remove left recursion by rewriting the rules as:</w:t>
      </w:r>
    </w:p>
    <w:p w14:paraId="57EC785F" w14:textId="77777777" w:rsidR="00584ECD" w:rsidRP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CD">
        <w:rPr>
          <w:rFonts w:ascii="Times New Roman" w:hAnsi="Times New Roman" w:cs="Times New Roman"/>
          <w:sz w:val="28"/>
          <w:szCs w:val="28"/>
        </w:rPr>
        <w:t>vbnet</w:t>
      </w:r>
      <w:proofErr w:type="spellEnd"/>
    </w:p>
    <w:p w14:paraId="25D2BAA4" w14:textId="77777777" w:rsidR="00584ECD" w:rsidRP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ECD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204EEF29" w14:textId="77777777" w:rsidR="00584ECD" w:rsidRP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A → βA'</w:t>
      </w:r>
    </w:p>
    <w:p w14:paraId="0F39B99C" w14:textId="77777777" w:rsidR="00584ECD" w:rsidRP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A' → αA' | ε</w:t>
      </w:r>
    </w:p>
    <w:p w14:paraId="3492549D" w14:textId="77777777" w:rsidR="00584ECD" w:rsidRPr="00584ECD" w:rsidRDefault="00584ECD" w:rsidP="00584ECD">
      <w:p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Where A' is a new non-terminal symbol and ε represents an empty string.</w:t>
      </w:r>
    </w:p>
    <w:p w14:paraId="6CC4D4B0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sz w:val="28"/>
          <w:szCs w:val="28"/>
        </w:rPr>
        <w:t>Print the updated grammar without left recursion.</w:t>
      </w:r>
    </w:p>
    <w:p w14:paraId="562052FB" w14:textId="77777777" w:rsidR="00584ECD" w:rsidRPr="00584ECD" w:rsidRDefault="00584ECD" w:rsidP="00584E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ECD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3E38439E" w14:textId="0C03646D" w:rsidR="00584ECD" w:rsidRDefault="0048634D" w:rsidP="00584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7E9B00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&gt;</w:t>
      </w:r>
    </w:p>
    <w:p w14:paraId="5E0D1E6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&gt;</w:t>
      </w:r>
    </w:p>
    <w:p w14:paraId="385503C1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307DD9E2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>#define MAX 100</w:t>
      </w:r>
    </w:p>
    <w:p w14:paraId="671C739D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498C36EF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eliminateLeftRecursion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, char *production) {</w:t>
      </w:r>
    </w:p>
    <w:p w14:paraId="2324540E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lastRenderedPageBreak/>
        <w:t xml:space="preserve">    char </w:t>
      </w:r>
      <w:proofErr w:type="gramStart"/>
      <w:r w:rsidRPr="0048634D">
        <w:rPr>
          <w:rFonts w:ascii="Times New Roman" w:hAnsi="Times New Roman" w:cs="Times New Roman"/>
          <w:sz w:val="28"/>
          <w:szCs w:val="28"/>
        </w:rPr>
        <w:t>alpha[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MAX], beta[MAX];</w:t>
      </w:r>
    </w:p>
    <w:p w14:paraId="43B95FC6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 = 0, j = 0, k = 0;</w:t>
      </w:r>
    </w:p>
    <w:p w14:paraId="399BFBBB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48634D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) {</w:t>
      </w:r>
    </w:p>
    <w:p w14:paraId="301515BE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3EFE79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while (production[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8634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= '|' &amp;&amp; production[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] != '\0') {</w:t>
      </w:r>
    </w:p>
    <w:p w14:paraId="1593CC2B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    alpha[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] = production[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++];</w:t>
      </w:r>
    </w:p>
    <w:p w14:paraId="620C585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A545AB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alpha[j] = '\0';</w:t>
      </w:r>
    </w:p>
    <w:p w14:paraId="756E589B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++;</w:t>
      </w:r>
    </w:p>
    <w:p w14:paraId="254A27F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while (production[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8634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= '\0') {</w:t>
      </w:r>
    </w:p>
    <w:p w14:paraId="28EB4FA6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    beta[k++] = production[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++];</w:t>
      </w:r>
    </w:p>
    <w:p w14:paraId="665B59E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943759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beta[k] = '\0';</w:t>
      </w:r>
    </w:p>
    <w:p w14:paraId="261C4207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"Grammar after eliminating left recursion:\n");</w:t>
      </w:r>
    </w:p>
    <w:p w14:paraId="251DC137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"%c -&gt; %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'\n",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, beta,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018A1714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"%c' -&gt; %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' | ε\n",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 + 1, alpha,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29A4014E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3D2D92B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"The production does not have left recursion.\n");</w:t>
      </w:r>
    </w:p>
    <w:p w14:paraId="1AE1FEB5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F52AC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>}</w:t>
      </w:r>
    </w:p>
    <w:p w14:paraId="5A77CFC7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416AEAA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8634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) {</w:t>
      </w:r>
    </w:p>
    <w:p w14:paraId="3DB9991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;</w:t>
      </w:r>
    </w:p>
    <w:p w14:paraId="14338BB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8634D">
        <w:rPr>
          <w:rFonts w:ascii="Times New Roman" w:hAnsi="Times New Roman" w:cs="Times New Roman"/>
          <w:sz w:val="28"/>
          <w:szCs w:val="28"/>
        </w:rPr>
        <w:t>production[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MAX];</w:t>
      </w:r>
    </w:p>
    <w:p w14:paraId="1884667E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2A5CB648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"Enter the non-terminal (e.g., A): ");</w:t>
      </w:r>
    </w:p>
    <w:p w14:paraId="41C9BF1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);</w:t>
      </w:r>
    </w:p>
    <w:p w14:paraId="73B40A59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 xml:space="preserve">"Enter the production (format: </w:t>
      </w:r>
      <w:proofErr w:type="spellStart"/>
      <w:r w:rsidRPr="0048634D">
        <w:rPr>
          <w:rFonts w:ascii="Times New Roman" w:hAnsi="Times New Roman" w:cs="Times New Roman"/>
          <w:sz w:val="28"/>
          <w:szCs w:val="28"/>
        </w:rPr>
        <w:t>Aalpha|beta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): ");</w:t>
      </w:r>
    </w:p>
    <w:p w14:paraId="5CFDFF5A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34D">
        <w:rPr>
          <w:rFonts w:ascii="Times New Roman" w:hAnsi="Times New Roman" w:cs="Times New Roman"/>
          <w:sz w:val="28"/>
          <w:szCs w:val="28"/>
        </w:rPr>
        <w:t>" %s", production);</w:t>
      </w:r>
    </w:p>
    <w:p w14:paraId="173A05D3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27FE393C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34D">
        <w:rPr>
          <w:rFonts w:ascii="Times New Roman" w:hAnsi="Times New Roman" w:cs="Times New Roman"/>
          <w:sz w:val="28"/>
          <w:szCs w:val="28"/>
        </w:rPr>
        <w:t>eliminateLeftRecursion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634D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48634D">
        <w:rPr>
          <w:rFonts w:ascii="Times New Roman" w:hAnsi="Times New Roman" w:cs="Times New Roman"/>
          <w:sz w:val="28"/>
          <w:szCs w:val="28"/>
        </w:rPr>
        <w:t>, production);</w:t>
      </w:r>
    </w:p>
    <w:p w14:paraId="5EE67482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</w:p>
    <w:p w14:paraId="4A108488" w14:textId="77777777" w:rsidR="0048634D" w:rsidRPr="0048634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FF589E" w14:textId="76B91F0F" w:rsidR="0048634D" w:rsidRPr="00584ECD" w:rsidRDefault="0048634D" w:rsidP="0048634D">
      <w:pPr>
        <w:rPr>
          <w:rFonts w:ascii="Times New Roman" w:hAnsi="Times New Roman" w:cs="Times New Roman"/>
          <w:sz w:val="28"/>
          <w:szCs w:val="28"/>
        </w:rPr>
      </w:pPr>
      <w:r w:rsidRPr="0048634D">
        <w:rPr>
          <w:rFonts w:ascii="Times New Roman" w:hAnsi="Times New Roman" w:cs="Times New Roman"/>
          <w:sz w:val="28"/>
          <w:szCs w:val="28"/>
        </w:rPr>
        <w:t>}</w:t>
      </w:r>
    </w:p>
    <w:p w14:paraId="34B3D01B" w14:textId="70240FC5" w:rsidR="0048634D" w:rsidRDefault="004863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F9CC86" w14:textId="5FB73FCA" w:rsidR="0048634D" w:rsidRPr="0048634D" w:rsidRDefault="004863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34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17194E" wp14:editId="73115EF5">
            <wp:extent cx="5731510" cy="1644015"/>
            <wp:effectExtent l="0" t="0" r="2540" b="0"/>
            <wp:docPr id="20959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4D" w:rsidRPr="0048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23BBC"/>
    <w:multiLevelType w:val="multilevel"/>
    <w:tmpl w:val="AAAA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055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640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CD"/>
    <w:rsid w:val="0034042D"/>
    <w:rsid w:val="003F4F68"/>
    <w:rsid w:val="0048634D"/>
    <w:rsid w:val="00584ECD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DE86"/>
  <w15:chartTrackingRefBased/>
  <w15:docId w15:val="{4BC917A7-2AE1-47FD-8026-AE9E914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2025-02-11T05:20:00Z</dcterms:created>
  <dcterms:modified xsi:type="dcterms:W3CDTF">2025-02-11T05:20:00Z</dcterms:modified>
</cp:coreProperties>
</file>