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B311" w14:textId="77777777" w:rsidR="00F2644C" w:rsidRDefault="00F2644C">
      <w:pPr>
        <w:pStyle w:val="Textoindependiente"/>
        <w:spacing w:before="189"/>
        <w:rPr>
          <w:rFonts w:ascii="Times New Roman"/>
          <w:sz w:val="60"/>
        </w:rPr>
      </w:pPr>
    </w:p>
    <w:p w14:paraId="497471E3" w14:textId="77777777" w:rsidR="00F2644C" w:rsidRDefault="00000000">
      <w:pPr>
        <w:pStyle w:val="Ttulo"/>
      </w:pPr>
      <w:bookmarkStart w:id="0" w:name="Sistema_de_Pedidos_General_"/>
      <w:bookmarkEnd w:id="0"/>
      <w:r>
        <w:t xml:space="preserve">Sistema de Pedidos </w:t>
      </w:r>
      <w:r>
        <w:rPr>
          <w:spacing w:val="-2"/>
        </w:rPr>
        <w:t>General</w:t>
      </w:r>
    </w:p>
    <w:p w14:paraId="1341DBB9" w14:textId="77777777" w:rsidR="00F2644C" w:rsidRDefault="00F2644C">
      <w:pPr>
        <w:pStyle w:val="Textoindependiente"/>
        <w:spacing w:before="380"/>
        <w:rPr>
          <w:rFonts w:ascii="Arial"/>
          <w:b/>
          <w:sz w:val="60"/>
        </w:rPr>
      </w:pPr>
    </w:p>
    <w:p w14:paraId="6096FBE8" w14:textId="77777777" w:rsidR="00F2644C" w:rsidRDefault="00000000">
      <w:pPr>
        <w:spacing w:line="276" w:lineRule="auto"/>
        <w:ind w:left="3115" w:right="3128"/>
        <w:jc w:val="center"/>
        <w:rPr>
          <w:sz w:val="32"/>
        </w:rPr>
      </w:pPr>
      <w:r>
        <w:rPr>
          <w:sz w:val="32"/>
        </w:rPr>
        <w:t>Santiago Melo Didier Cardenas Jean</w:t>
      </w:r>
      <w:r>
        <w:rPr>
          <w:spacing w:val="-19"/>
          <w:sz w:val="32"/>
        </w:rPr>
        <w:t xml:space="preserve"> </w:t>
      </w:r>
      <w:r>
        <w:rPr>
          <w:sz w:val="32"/>
        </w:rPr>
        <w:t>Paul</w:t>
      </w:r>
      <w:r>
        <w:rPr>
          <w:spacing w:val="-19"/>
          <w:sz w:val="32"/>
        </w:rPr>
        <w:t xml:space="preserve"> </w:t>
      </w:r>
      <w:r>
        <w:rPr>
          <w:sz w:val="32"/>
        </w:rPr>
        <w:t>García</w:t>
      </w:r>
    </w:p>
    <w:p w14:paraId="1B4AD9DC" w14:textId="77777777" w:rsidR="00F2644C" w:rsidRDefault="00F2644C">
      <w:pPr>
        <w:pStyle w:val="Textoindependiente"/>
        <w:rPr>
          <w:sz w:val="32"/>
        </w:rPr>
      </w:pPr>
    </w:p>
    <w:p w14:paraId="219499F3" w14:textId="77777777" w:rsidR="00F2644C" w:rsidRDefault="00F2644C">
      <w:pPr>
        <w:pStyle w:val="Textoindependiente"/>
        <w:rPr>
          <w:sz w:val="32"/>
        </w:rPr>
      </w:pPr>
    </w:p>
    <w:p w14:paraId="5CE2CEA0" w14:textId="77777777" w:rsidR="00F2644C" w:rsidRDefault="00F2644C">
      <w:pPr>
        <w:pStyle w:val="Textoindependiente"/>
        <w:rPr>
          <w:sz w:val="32"/>
        </w:rPr>
      </w:pPr>
    </w:p>
    <w:p w14:paraId="041DB7AE" w14:textId="77777777" w:rsidR="00F2644C" w:rsidRDefault="00F2644C">
      <w:pPr>
        <w:pStyle w:val="Textoindependiente"/>
        <w:spacing w:before="220"/>
        <w:rPr>
          <w:sz w:val="32"/>
        </w:rPr>
      </w:pPr>
    </w:p>
    <w:p w14:paraId="031C42BD" w14:textId="77777777" w:rsidR="00F2644C" w:rsidRDefault="00000000">
      <w:pPr>
        <w:spacing w:before="1"/>
        <w:ind w:right="12"/>
        <w:jc w:val="center"/>
        <w:rPr>
          <w:sz w:val="32"/>
        </w:rPr>
      </w:pPr>
      <w:r>
        <w:rPr>
          <w:spacing w:val="-2"/>
          <w:sz w:val="32"/>
        </w:rPr>
        <w:t>3/11/2025</w:t>
      </w:r>
    </w:p>
    <w:p w14:paraId="6E390CCC" w14:textId="77777777" w:rsidR="00F2644C" w:rsidRDefault="00F2644C">
      <w:pPr>
        <w:pStyle w:val="Textoindependiente"/>
        <w:rPr>
          <w:sz w:val="32"/>
        </w:rPr>
      </w:pPr>
    </w:p>
    <w:p w14:paraId="1DACDA89" w14:textId="77777777" w:rsidR="00F2644C" w:rsidRDefault="00F2644C">
      <w:pPr>
        <w:pStyle w:val="Textoindependiente"/>
        <w:spacing w:before="165"/>
        <w:rPr>
          <w:sz w:val="32"/>
        </w:rPr>
      </w:pPr>
    </w:p>
    <w:p w14:paraId="0B487DE2" w14:textId="77777777" w:rsidR="00F2644C" w:rsidRDefault="00000000">
      <w:pPr>
        <w:ind w:right="12"/>
        <w:jc w:val="center"/>
        <w:rPr>
          <w:sz w:val="32"/>
        </w:rPr>
      </w:pPr>
      <w:r>
        <w:rPr>
          <w:sz w:val="32"/>
        </w:rPr>
        <w:t>Análisis</w:t>
      </w:r>
      <w:r>
        <w:rPr>
          <w:spacing w:val="-6"/>
          <w:sz w:val="32"/>
        </w:rPr>
        <w:t xml:space="preserve"> </w:t>
      </w:r>
      <w:r>
        <w:rPr>
          <w:sz w:val="32"/>
        </w:rPr>
        <w:t>y</w:t>
      </w:r>
      <w:r>
        <w:rPr>
          <w:spacing w:val="-5"/>
          <w:sz w:val="32"/>
        </w:rPr>
        <w:t xml:space="preserve"> </w:t>
      </w:r>
      <w:r>
        <w:rPr>
          <w:sz w:val="32"/>
        </w:rPr>
        <w:t>Desarrollo</w:t>
      </w:r>
      <w:r>
        <w:rPr>
          <w:spacing w:val="-5"/>
          <w:sz w:val="32"/>
        </w:rPr>
        <w:t xml:space="preserve"> </w:t>
      </w:r>
      <w:r>
        <w:rPr>
          <w:sz w:val="32"/>
        </w:rPr>
        <w:t>de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Software</w:t>
      </w:r>
    </w:p>
    <w:p w14:paraId="7711FED8" w14:textId="77777777" w:rsidR="00F2644C" w:rsidRDefault="00F2644C">
      <w:pPr>
        <w:pStyle w:val="Textoindependiente"/>
        <w:rPr>
          <w:sz w:val="32"/>
        </w:rPr>
      </w:pPr>
    </w:p>
    <w:p w14:paraId="086AAA12" w14:textId="77777777" w:rsidR="00F2644C" w:rsidRDefault="00F2644C">
      <w:pPr>
        <w:pStyle w:val="Textoindependiente"/>
        <w:spacing w:before="166"/>
        <w:rPr>
          <w:sz w:val="32"/>
        </w:rPr>
      </w:pPr>
    </w:p>
    <w:p w14:paraId="7F0B22EB" w14:textId="77777777" w:rsidR="00F2644C" w:rsidRDefault="00000000">
      <w:pPr>
        <w:ind w:right="12"/>
        <w:jc w:val="center"/>
        <w:rPr>
          <w:sz w:val="32"/>
        </w:rPr>
      </w:pPr>
      <w:r>
        <w:rPr>
          <w:sz w:val="32"/>
        </w:rPr>
        <w:t>Paola</w:t>
      </w:r>
      <w:r>
        <w:rPr>
          <w:spacing w:val="-7"/>
          <w:sz w:val="32"/>
        </w:rPr>
        <w:t xml:space="preserve"> </w:t>
      </w:r>
      <w:r>
        <w:rPr>
          <w:sz w:val="32"/>
        </w:rPr>
        <w:t>Gutierrez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Mendieta</w:t>
      </w:r>
    </w:p>
    <w:p w14:paraId="69477BEB" w14:textId="77777777" w:rsidR="00F2644C" w:rsidRDefault="00F2644C">
      <w:pPr>
        <w:pStyle w:val="Textoindependiente"/>
        <w:rPr>
          <w:sz w:val="32"/>
        </w:rPr>
      </w:pPr>
    </w:p>
    <w:p w14:paraId="7669CB99" w14:textId="77777777" w:rsidR="00F2644C" w:rsidRDefault="00F2644C">
      <w:pPr>
        <w:pStyle w:val="Textoindependiente"/>
        <w:rPr>
          <w:sz w:val="32"/>
        </w:rPr>
      </w:pPr>
    </w:p>
    <w:p w14:paraId="53B495A1" w14:textId="77777777" w:rsidR="00F2644C" w:rsidRDefault="00F2644C">
      <w:pPr>
        <w:pStyle w:val="Textoindependiente"/>
        <w:spacing w:before="253"/>
        <w:rPr>
          <w:sz w:val="32"/>
        </w:rPr>
      </w:pPr>
    </w:p>
    <w:p w14:paraId="51DD34CD" w14:textId="77777777" w:rsidR="00F2644C" w:rsidRDefault="00000000">
      <w:pPr>
        <w:pStyle w:val="Ttulo4"/>
        <w:spacing w:line="276" w:lineRule="auto"/>
        <w:ind w:left="0" w:right="12"/>
        <w:jc w:val="center"/>
      </w:pPr>
      <w:proofErr w:type="gramStart"/>
      <w:r>
        <w:t>“</w:t>
      </w:r>
      <w:r>
        <w:rPr>
          <w:spacing w:val="-5"/>
        </w:rPr>
        <w:t xml:space="preserve"> </w:t>
      </w:r>
      <w:r>
        <w:t>PREX</w:t>
      </w:r>
      <w:proofErr w:type="gramEnd"/>
      <w:r>
        <w:rPr>
          <w:spacing w:val="-5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conquistar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logística:</w:t>
      </w:r>
      <w:r>
        <w:rPr>
          <w:spacing w:val="-5"/>
        </w:rPr>
        <w:t xml:space="preserve"> </w:t>
      </w:r>
      <w:r>
        <w:t>optimizar,</w:t>
      </w:r>
      <w:r>
        <w:rPr>
          <w:spacing w:val="-5"/>
        </w:rPr>
        <w:t xml:space="preserve"> </w:t>
      </w:r>
      <w:r>
        <w:t>digitalizar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dominar</w:t>
      </w:r>
      <w:r>
        <w:rPr>
          <w:spacing w:val="-5"/>
        </w:rPr>
        <w:t xml:space="preserve"> </w:t>
      </w:r>
      <w:r>
        <w:t>cada ruta que conecta el progreso.”</w:t>
      </w:r>
    </w:p>
    <w:p w14:paraId="2E3F8B38" w14:textId="77777777" w:rsidR="00F2644C" w:rsidRDefault="00F2644C">
      <w:pPr>
        <w:pStyle w:val="Ttulo4"/>
        <w:spacing w:line="276" w:lineRule="auto"/>
        <w:jc w:val="center"/>
        <w:sectPr w:rsidR="00F2644C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56CCA8A7" w14:textId="77777777" w:rsidR="00F2644C" w:rsidRPr="000E79B4" w:rsidRDefault="00000000">
      <w:pPr>
        <w:spacing w:before="60"/>
        <w:ind w:left="23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lastRenderedPageBreak/>
        <w:t>Índice</w:t>
      </w:r>
    </w:p>
    <w:p w14:paraId="046EE92F" w14:textId="77777777" w:rsidR="00F2644C" w:rsidRPr="000E79B4" w:rsidRDefault="00F2644C">
      <w:pPr>
        <w:pStyle w:val="Textoindependiente"/>
        <w:spacing w:before="110"/>
        <w:rPr>
          <w:rFonts w:ascii="Arial" w:hAnsi="Arial" w:cs="Arial"/>
        </w:rPr>
      </w:pPr>
    </w:p>
    <w:p w14:paraId="1608CDF7" w14:textId="77777777" w:rsidR="00F2644C" w:rsidRPr="000E79B4" w:rsidRDefault="00000000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Introducción</w:t>
      </w:r>
    </w:p>
    <w:p w14:paraId="3FF845EA" w14:textId="6B3C294A" w:rsidR="00854ADB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Justificación</w:t>
      </w:r>
    </w:p>
    <w:p w14:paraId="6AD227F6" w14:textId="77777777" w:rsidR="00F2644C" w:rsidRPr="000E79B4" w:rsidRDefault="00000000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Objetivos</w:t>
      </w:r>
    </w:p>
    <w:p w14:paraId="34A946AE" w14:textId="02FBE914" w:rsidR="00854ADB" w:rsidRPr="000E79B4" w:rsidRDefault="00854ADB" w:rsidP="00854ADB">
      <w:pPr>
        <w:tabs>
          <w:tab w:val="left" w:pos="377"/>
        </w:tabs>
        <w:spacing w:before="55"/>
        <w:ind w:left="22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3.1 General</w:t>
      </w:r>
    </w:p>
    <w:p w14:paraId="060C3754" w14:textId="1529580B" w:rsidR="00854ADB" w:rsidRPr="000E79B4" w:rsidRDefault="00854ADB" w:rsidP="00854ADB">
      <w:pPr>
        <w:tabs>
          <w:tab w:val="left" w:pos="377"/>
        </w:tabs>
        <w:spacing w:before="55"/>
        <w:ind w:left="22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3.2 Específicos</w:t>
      </w:r>
    </w:p>
    <w:p w14:paraId="1B540127" w14:textId="078A182D" w:rsidR="00F2644C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6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Identificación del Problema y Desarrollo Metodológico</w:t>
      </w:r>
    </w:p>
    <w:p w14:paraId="1AE8182C" w14:textId="3DE89FE5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4.1 Solución</w:t>
      </w:r>
    </w:p>
    <w:p w14:paraId="0BC70A75" w14:textId="568E553D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4.2 Ingresos</w:t>
      </w:r>
    </w:p>
    <w:p w14:paraId="34B644C2" w14:textId="730A2EEA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4.3 Valor Diferencial</w:t>
      </w:r>
    </w:p>
    <w:p w14:paraId="450A2AE9" w14:textId="368D1337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4.4 Levantamiento de Datos</w:t>
      </w:r>
    </w:p>
    <w:p w14:paraId="2359B0C9" w14:textId="75CAE82C" w:rsidR="00841863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</w:r>
      <w:r w:rsidR="00841863" w:rsidRPr="000E79B4">
        <w:rPr>
          <w:rFonts w:ascii="Arial" w:hAnsi="Arial" w:cs="Arial"/>
        </w:rPr>
        <w:t xml:space="preserve">4.5 </w:t>
      </w:r>
      <w:r w:rsidRPr="000E79B4">
        <w:rPr>
          <w:rFonts w:ascii="Arial" w:hAnsi="Arial" w:cs="Arial"/>
        </w:rPr>
        <w:t>Metodología del Software</w:t>
      </w:r>
    </w:p>
    <w:p w14:paraId="37413277" w14:textId="3E6C8185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4.6 Arquitectura del Software</w:t>
      </w:r>
    </w:p>
    <w:p w14:paraId="326CF1F2" w14:textId="2B688D8C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4.7 Ciclo de Vida</w:t>
      </w:r>
    </w:p>
    <w:p w14:paraId="71957AAA" w14:textId="61EFAE82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4.8 Fases del Ciclo de Vida</w:t>
      </w:r>
    </w:p>
    <w:p w14:paraId="00BD0785" w14:textId="27CEA151" w:rsidR="00F2644C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</w:rPr>
        <w:t>Requerimientos del Software</w:t>
      </w:r>
    </w:p>
    <w:p w14:paraId="299E9F6D" w14:textId="7AFA42C3" w:rsidR="00F2644C" w:rsidRPr="000E79B4" w:rsidRDefault="00854ADB" w:rsidP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  <w:sectPr w:rsidR="00F2644C" w:rsidRPr="000E79B4">
          <w:pgSz w:w="11920" w:h="16840"/>
          <w:pgMar w:top="1380" w:right="1417" w:bottom="280" w:left="1417" w:header="720" w:footer="720" w:gutter="0"/>
          <w:cols w:space="720"/>
        </w:sectPr>
      </w:pPr>
      <w:r w:rsidRPr="000E79B4">
        <w:rPr>
          <w:rFonts w:ascii="Arial" w:hAnsi="Arial" w:cs="Arial"/>
        </w:rPr>
        <w:t>Anexos</w:t>
      </w:r>
    </w:p>
    <w:p w14:paraId="4556E074" w14:textId="77777777" w:rsidR="00F2644C" w:rsidRPr="000E79B4" w:rsidRDefault="00000000">
      <w:pPr>
        <w:pStyle w:val="Ttulo1"/>
        <w:numPr>
          <w:ilvl w:val="0"/>
          <w:numId w:val="12"/>
        </w:numPr>
        <w:tabs>
          <w:tab w:val="left" w:pos="376"/>
        </w:tabs>
        <w:spacing w:before="60"/>
        <w:ind w:left="376" w:hanging="353"/>
        <w:rPr>
          <w:sz w:val="22"/>
          <w:szCs w:val="22"/>
        </w:rPr>
      </w:pPr>
      <w:bookmarkStart w:id="1" w:name="1._Introducción_"/>
      <w:bookmarkEnd w:id="1"/>
      <w:r w:rsidRPr="000E79B4">
        <w:rPr>
          <w:spacing w:val="-2"/>
          <w:sz w:val="22"/>
          <w:szCs w:val="22"/>
        </w:rPr>
        <w:lastRenderedPageBreak/>
        <w:t>Introducción</w:t>
      </w:r>
    </w:p>
    <w:p w14:paraId="76DE25EA" w14:textId="67CC78BE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El presente documento describe el desarrollo metodológico del Sistema de Pedidos Generales, una aplicación orientada a la gestión integral de pedidos entre clientes y administradores. El sistema permite el registro, autenticación, visualización de productos, creación y consulta de pedidos, y gestión de pagos dentro de un entorno seguro, escalable y centralizado.</w:t>
      </w:r>
    </w:p>
    <w:p w14:paraId="436180F0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La solución está construida sobre:</w:t>
      </w:r>
    </w:p>
    <w:p w14:paraId="0E9C45A4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Backend:</w:t>
      </w:r>
      <w:r w:rsidRPr="000E79B4">
        <w:rPr>
          <w:rFonts w:ascii="Arial" w:hAnsi="Arial" w:cs="Arial"/>
          <w:lang w:val="es-CO"/>
        </w:rPr>
        <w:t xml:space="preserve"> Django + Django REST Framework</w:t>
      </w:r>
    </w:p>
    <w:p w14:paraId="1C285EE0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Frontend móvil:</w:t>
      </w:r>
      <w:r w:rsidRPr="000E79B4">
        <w:rPr>
          <w:rFonts w:ascii="Arial" w:hAnsi="Arial" w:cs="Arial"/>
          <w:lang w:val="es-CO"/>
        </w:rPr>
        <w:t xml:space="preserve"> React Native</w:t>
      </w:r>
    </w:p>
    <w:p w14:paraId="53CC76FD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Base de datos:</w:t>
      </w:r>
      <w:r w:rsidRPr="000E79B4">
        <w:rPr>
          <w:rFonts w:ascii="Arial" w:hAnsi="Arial" w:cs="Arial"/>
          <w:lang w:val="es-CO"/>
        </w:rPr>
        <w:t xml:space="preserve"> SQLite (desarrollo) / MySQL (producción)</w:t>
      </w:r>
    </w:p>
    <w:p w14:paraId="65FDA9EA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Estos componentes proporcionan una arquitectura modular que facilita la escalabilidad y la incorporación de futuros módulos como informes avanzados, pasarelas de pago o seguimiento logístico.</w:t>
      </w:r>
    </w:p>
    <w:p w14:paraId="7A763659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</w:p>
    <w:p w14:paraId="2001E9F4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b/>
          <w:bCs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2. Justificación</w:t>
      </w:r>
    </w:p>
    <w:p w14:paraId="04790AB0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La digitalización de pedidos reduce los errores manuales, mejora la trazabilidad y aumenta la satisfacción del cliente. Este sistema sirve como base tecnológica reutilizable para negocios que requieren gestionar productos, usuarios y pedidos desde una aplicación móvil.</w:t>
      </w:r>
    </w:p>
    <w:p w14:paraId="329BBBA2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Asimismo, PREXCOL establece un enfoque de crecimiento progresivo que contempla la expansión hacia logística avanzada y servicios integrados.</w:t>
      </w:r>
    </w:p>
    <w:p w14:paraId="2C0AF165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6FFE2443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80" w:right="1417" w:bottom="280" w:left="1417" w:header="720" w:footer="720" w:gutter="0"/>
          <w:cols w:space="720"/>
        </w:sectPr>
      </w:pPr>
    </w:p>
    <w:p w14:paraId="5AADB9EC" w14:textId="77777777" w:rsidR="00EC1107" w:rsidRPr="00EC1107" w:rsidRDefault="00EC1107" w:rsidP="00EC1107">
      <w:pPr>
        <w:pStyle w:val="Ttulo2"/>
        <w:rPr>
          <w:rFonts w:eastAsia="Times New Roman"/>
          <w:sz w:val="22"/>
          <w:szCs w:val="22"/>
          <w:lang w:val="es-CO"/>
        </w:rPr>
      </w:pPr>
      <w:bookmarkStart w:id="2" w:name="_"/>
      <w:bookmarkStart w:id="3" w:name="3._Objetivos_"/>
      <w:bookmarkStart w:id="4" w:name="Identificación_del_problema_y_Desarrollo"/>
      <w:bookmarkStart w:id="5" w:name="4.1_Solución_"/>
      <w:bookmarkEnd w:id="2"/>
      <w:bookmarkEnd w:id="3"/>
      <w:bookmarkEnd w:id="4"/>
      <w:bookmarkEnd w:id="5"/>
      <w:r w:rsidRPr="00EC1107">
        <w:rPr>
          <w:sz w:val="22"/>
          <w:szCs w:val="22"/>
        </w:rPr>
        <w:lastRenderedPageBreak/>
        <w:t>3. Objetivos</w:t>
      </w:r>
    </w:p>
    <w:p w14:paraId="55C284C6" w14:textId="77777777" w:rsidR="00EC1107" w:rsidRPr="00EC1107" w:rsidRDefault="00EC1107" w:rsidP="00EC1107">
      <w:pPr>
        <w:pStyle w:val="Ttulo3"/>
      </w:pPr>
      <w:r w:rsidRPr="00EC1107">
        <w:t>3.1 Objetivo General</w:t>
      </w:r>
    </w:p>
    <w:p w14:paraId="226C8B4E" w14:textId="77777777" w:rsidR="00EC1107" w:rsidRPr="00EC1107" w:rsidRDefault="00EC1107" w:rsidP="00EC1107">
      <w:pPr>
        <w:pStyle w:val="NormalWeb"/>
        <w:rPr>
          <w:rFonts w:ascii="Arial" w:hAnsi="Arial" w:cs="Arial"/>
          <w:sz w:val="22"/>
          <w:szCs w:val="22"/>
        </w:rPr>
      </w:pPr>
      <w:r w:rsidRPr="00EC1107">
        <w:rPr>
          <w:rFonts w:ascii="Arial" w:hAnsi="Arial" w:cs="Arial"/>
          <w:sz w:val="22"/>
          <w:szCs w:val="22"/>
        </w:rPr>
        <w:t>Desarrollar un sistema de pedidos que permita la gestión segura de usuarios, productos y solicitudes mediante una aplicación móvil conectada a un backend RESTful.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590"/>
        <w:gridCol w:w="4210"/>
      </w:tblGrid>
      <w:tr w:rsidR="00EC1107" w:rsidRPr="00EC1107" w14:paraId="465A2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D2A64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A401540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77BE05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Indicador de Éxito</w:t>
            </w:r>
          </w:p>
        </w:tc>
      </w:tr>
      <w:tr w:rsidR="00EC1107" w:rsidRPr="00EC1107" w14:paraId="51E60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1489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C08769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Implementar el backend en Django con modelos y endpoints REST.</w:t>
            </w:r>
          </w:p>
        </w:tc>
        <w:tc>
          <w:tcPr>
            <w:tcW w:w="0" w:type="auto"/>
            <w:vAlign w:val="center"/>
            <w:hideMark/>
          </w:tcPr>
          <w:p w14:paraId="3D17B77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Base de datos operativa + Endpoints funcionando + Migraciones registradas.</w:t>
            </w:r>
          </w:p>
        </w:tc>
      </w:tr>
      <w:tr w:rsidR="00EC1107" w:rsidRPr="00EC1107" w14:paraId="0593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15F0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8A3D5A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Desarrollar la app móvil en React Native con autenticación y acceso a catálogo.</w:t>
            </w:r>
          </w:p>
        </w:tc>
        <w:tc>
          <w:tcPr>
            <w:tcW w:w="0" w:type="auto"/>
            <w:vAlign w:val="center"/>
            <w:hideMark/>
          </w:tcPr>
          <w:p w14:paraId="04608323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Usuario puede registrarse, iniciar sesión y visualizar productos.</w:t>
            </w:r>
          </w:p>
        </w:tc>
      </w:tr>
      <w:tr w:rsidR="00EC1107" w:rsidRPr="00EC1107" w14:paraId="4687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277E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5DC771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Implementar creación y consulta de pedidos con estados.</w:t>
            </w:r>
          </w:p>
        </w:tc>
        <w:tc>
          <w:tcPr>
            <w:tcW w:w="0" w:type="auto"/>
            <w:vAlign w:val="center"/>
            <w:hideMark/>
          </w:tcPr>
          <w:p w14:paraId="46B91C82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Pedido pasa por estados (pendiente → procesado → entregado).</w:t>
            </w:r>
          </w:p>
        </w:tc>
      </w:tr>
      <w:tr w:rsidR="00EC1107" w:rsidRPr="00EC1107" w14:paraId="3036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1051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8C65F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Garantizar seguridad en acceso y manejo de credenciales.</w:t>
            </w:r>
          </w:p>
        </w:tc>
        <w:tc>
          <w:tcPr>
            <w:tcW w:w="0" w:type="auto"/>
            <w:vAlign w:val="center"/>
            <w:hideMark/>
          </w:tcPr>
          <w:p w14:paraId="1D2F0747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Contraseñas cifradas + JWT habilitado + rutas protegidas.</w:t>
            </w:r>
          </w:p>
        </w:tc>
      </w:tr>
      <w:tr w:rsidR="00EC1107" w:rsidRPr="00EC1107" w14:paraId="3FD5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8B4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4CD943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Realizar pruebas técnicas, documentar y preparar el proyecto para ampliaciones futuras.</w:t>
            </w:r>
          </w:p>
        </w:tc>
        <w:tc>
          <w:tcPr>
            <w:tcW w:w="0" w:type="auto"/>
            <w:vAlign w:val="center"/>
            <w:hideMark/>
          </w:tcPr>
          <w:p w14:paraId="0937E192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Informe de pruebas y documentación final aprobada.</w:t>
            </w:r>
          </w:p>
        </w:tc>
      </w:tr>
    </w:tbl>
    <w:p w14:paraId="47FD1C05" w14:textId="77777777" w:rsidR="00EC1107" w:rsidRPr="00EC1107" w:rsidRDefault="00EC1107" w:rsidP="00EC1107">
      <w:pPr>
        <w:pStyle w:val="NormalWeb"/>
        <w:rPr>
          <w:rFonts w:ascii="Arial" w:hAnsi="Arial" w:cs="Arial"/>
          <w:sz w:val="22"/>
          <w:szCs w:val="22"/>
        </w:rPr>
      </w:pPr>
    </w:p>
    <w:p w14:paraId="43B4739E" w14:textId="77777777" w:rsidR="00F2644C" w:rsidRPr="00EC1107" w:rsidRDefault="00000000" w:rsidP="00EC1107">
      <w:pPr>
        <w:pStyle w:val="Ttulo2"/>
        <w:numPr>
          <w:ilvl w:val="1"/>
          <w:numId w:val="10"/>
        </w:numPr>
        <w:tabs>
          <w:tab w:val="left" w:pos="423"/>
        </w:tabs>
        <w:spacing w:before="335"/>
        <w:ind w:hanging="400"/>
        <w:rPr>
          <w:sz w:val="22"/>
          <w:szCs w:val="22"/>
        </w:rPr>
      </w:pPr>
      <w:r w:rsidRPr="00EC1107">
        <w:rPr>
          <w:spacing w:val="-2"/>
          <w:sz w:val="22"/>
          <w:szCs w:val="22"/>
        </w:rPr>
        <w:t>Solución</w:t>
      </w:r>
    </w:p>
    <w:p w14:paraId="7CC4574D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3561C30" w14:textId="77777777" w:rsidR="00F2644C" w:rsidRPr="00EC1107" w:rsidRDefault="00000000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EC1107">
        <w:rPr>
          <w:rFonts w:ascii="Arial" w:hAnsi="Arial" w:cs="Arial"/>
        </w:rPr>
        <w:t>Proveer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centralizado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registrarse,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autenticarse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 acceder a una interfaz inicial (home) desde la app móvil, garantizando integridad y confidencialidad de credenciales y datos.</w:t>
      </w:r>
    </w:p>
    <w:p w14:paraId="6984109C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0A7E3333" w14:textId="77777777" w:rsidR="00F2644C" w:rsidRPr="00EC1107" w:rsidRDefault="00000000">
      <w:pPr>
        <w:pStyle w:val="Ttulo2"/>
        <w:numPr>
          <w:ilvl w:val="1"/>
          <w:numId w:val="10"/>
        </w:numPr>
        <w:tabs>
          <w:tab w:val="left" w:pos="423"/>
        </w:tabs>
        <w:ind w:hanging="400"/>
        <w:rPr>
          <w:sz w:val="22"/>
          <w:szCs w:val="22"/>
        </w:rPr>
      </w:pPr>
      <w:bookmarkStart w:id="6" w:name="4.2_Ingresos_"/>
      <w:bookmarkEnd w:id="6"/>
      <w:r w:rsidRPr="00EC1107">
        <w:rPr>
          <w:spacing w:val="-2"/>
          <w:sz w:val="22"/>
          <w:szCs w:val="22"/>
        </w:rPr>
        <w:t>Ingresos</w:t>
      </w:r>
    </w:p>
    <w:p w14:paraId="267EEF0A" w14:textId="77777777" w:rsidR="00F2644C" w:rsidRPr="00EC1107" w:rsidRDefault="00F2644C">
      <w:pPr>
        <w:pStyle w:val="Textoindependiente"/>
        <w:spacing w:before="6"/>
        <w:rPr>
          <w:rFonts w:ascii="Arial" w:hAnsi="Arial" w:cs="Arial"/>
          <w:b/>
        </w:rPr>
      </w:pPr>
    </w:p>
    <w:p w14:paraId="6EA51F5B" w14:textId="77777777" w:rsidR="00F2644C" w:rsidRPr="00EC1107" w:rsidRDefault="00000000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EC1107">
        <w:rPr>
          <w:rFonts w:ascii="Arial" w:hAnsi="Arial" w:cs="Arial"/>
        </w:rPr>
        <w:t>Fases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futuras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monetización: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suscripciones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administrativas,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integración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pasarelas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 pago, módulos premium (reportes avanzados) y marketplaces.</w:t>
      </w:r>
    </w:p>
    <w:p w14:paraId="4FB0E643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507E6A16" w14:textId="77777777" w:rsidR="00F2644C" w:rsidRPr="00EC1107" w:rsidRDefault="00000000">
      <w:pPr>
        <w:pStyle w:val="Ttulo2"/>
        <w:numPr>
          <w:ilvl w:val="1"/>
          <w:numId w:val="10"/>
        </w:numPr>
        <w:tabs>
          <w:tab w:val="left" w:pos="423"/>
        </w:tabs>
        <w:ind w:hanging="400"/>
        <w:rPr>
          <w:sz w:val="22"/>
          <w:szCs w:val="22"/>
        </w:rPr>
      </w:pPr>
      <w:bookmarkStart w:id="7" w:name="4.3_Valor_diferencial_del_proyecto_"/>
      <w:bookmarkEnd w:id="7"/>
      <w:r w:rsidRPr="00EC1107">
        <w:rPr>
          <w:sz w:val="22"/>
          <w:szCs w:val="22"/>
        </w:rPr>
        <w:t>Valor</w:t>
      </w:r>
      <w:r w:rsidRPr="00EC1107">
        <w:rPr>
          <w:spacing w:val="-5"/>
          <w:sz w:val="22"/>
          <w:szCs w:val="22"/>
        </w:rPr>
        <w:t xml:space="preserve"> </w:t>
      </w:r>
      <w:r w:rsidRPr="00EC1107">
        <w:rPr>
          <w:sz w:val="22"/>
          <w:szCs w:val="22"/>
        </w:rPr>
        <w:t>diferencial</w:t>
      </w:r>
      <w:r w:rsidRPr="00EC1107">
        <w:rPr>
          <w:spacing w:val="-5"/>
          <w:sz w:val="22"/>
          <w:szCs w:val="22"/>
        </w:rPr>
        <w:t xml:space="preserve"> </w:t>
      </w:r>
      <w:r w:rsidRPr="00EC1107">
        <w:rPr>
          <w:sz w:val="22"/>
          <w:szCs w:val="22"/>
        </w:rPr>
        <w:t>del</w:t>
      </w:r>
      <w:r w:rsidRPr="00EC1107">
        <w:rPr>
          <w:spacing w:val="-4"/>
          <w:sz w:val="22"/>
          <w:szCs w:val="22"/>
        </w:rPr>
        <w:t xml:space="preserve"> </w:t>
      </w:r>
      <w:r w:rsidRPr="00EC1107">
        <w:rPr>
          <w:spacing w:val="-2"/>
          <w:sz w:val="22"/>
          <w:szCs w:val="22"/>
        </w:rPr>
        <w:t>proyecto</w:t>
      </w:r>
    </w:p>
    <w:p w14:paraId="1CB8AE5A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74057CCC" w14:textId="77777777" w:rsidR="00F2644C" w:rsidRPr="00EC1107" w:rsidRDefault="00000000">
      <w:pPr>
        <w:pStyle w:val="Textoindependiente"/>
        <w:spacing w:line="276" w:lineRule="auto"/>
        <w:ind w:left="23" w:right="128"/>
        <w:rPr>
          <w:rFonts w:ascii="Arial" w:hAnsi="Arial" w:cs="Arial"/>
        </w:rPr>
      </w:pPr>
      <w:r w:rsidRPr="00EC1107">
        <w:rPr>
          <w:rFonts w:ascii="Arial" w:hAnsi="Arial" w:cs="Arial"/>
        </w:rPr>
        <w:t>Arquitectura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modular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permite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reutilización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escalamiento: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separar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claramente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backend (Django REST) y frontend móvil (React Native) y exponer endpoints bien documentados para futuras integraciones.</w:t>
      </w:r>
    </w:p>
    <w:p w14:paraId="1191909A" w14:textId="77777777" w:rsidR="00F2644C" w:rsidRPr="00EC1107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EC1107">
          <w:pgSz w:w="11920" w:h="16840"/>
          <w:pgMar w:top="1380" w:right="1417" w:bottom="280" w:left="1417" w:header="720" w:footer="720" w:gutter="0"/>
          <w:cols w:space="720"/>
        </w:sectPr>
      </w:pPr>
    </w:p>
    <w:p w14:paraId="18652C67" w14:textId="77777777" w:rsidR="00F2644C" w:rsidRPr="00EC1107" w:rsidRDefault="00000000">
      <w:pPr>
        <w:pStyle w:val="Ttulo2"/>
        <w:numPr>
          <w:ilvl w:val="1"/>
          <w:numId w:val="10"/>
        </w:numPr>
        <w:tabs>
          <w:tab w:val="left" w:pos="423"/>
        </w:tabs>
        <w:spacing w:before="80"/>
        <w:ind w:hanging="400"/>
        <w:rPr>
          <w:sz w:val="22"/>
          <w:szCs w:val="22"/>
        </w:rPr>
      </w:pPr>
      <w:bookmarkStart w:id="8" w:name="4.4_Levantamiento_de_datos_"/>
      <w:bookmarkEnd w:id="8"/>
      <w:r w:rsidRPr="00EC1107">
        <w:rPr>
          <w:sz w:val="22"/>
          <w:szCs w:val="22"/>
        </w:rPr>
        <w:lastRenderedPageBreak/>
        <w:t xml:space="preserve">Levantamiento de </w:t>
      </w:r>
      <w:r w:rsidRPr="00EC1107">
        <w:rPr>
          <w:spacing w:val="-2"/>
          <w:sz w:val="22"/>
          <w:szCs w:val="22"/>
        </w:rPr>
        <w:t>datos</w:t>
      </w:r>
    </w:p>
    <w:p w14:paraId="7C6537B1" w14:textId="77777777" w:rsidR="00F2644C" w:rsidRPr="00EC1107" w:rsidRDefault="00F2644C">
      <w:pPr>
        <w:pStyle w:val="Textoindependiente"/>
        <w:spacing w:before="45"/>
        <w:rPr>
          <w:rFonts w:ascii="Arial" w:hAnsi="Arial" w:cs="Arial"/>
          <w:b/>
        </w:rPr>
      </w:pPr>
    </w:p>
    <w:p w14:paraId="52167E0E" w14:textId="77777777" w:rsidR="00F2644C" w:rsidRPr="00EC1107" w:rsidRDefault="00000000">
      <w:pPr>
        <w:pStyle w:val="Prrafodelista"/>
        <w:numPr>
          <w:ilvl w:val="2"/>
          <w:numId w:val="10"/>
        </w:numPr>
        <w:tabs>
          <w:tab w:val="left" w:pos="1009"/>
        </w:tabs>
        <w:ind w:hanging="266"/>
        <w:rPr>
          <w:rFonts w:ascii="Arial" w:hAnsi="Arial" w:cs="Arial"/>
          <w:b/>
        </w:rPr>
      </w:pPr>
      <w:bookmarkStart w:id="9" w:name="1._Módulo_de_Usuarios_"/>
      <w:bookmarkEnd w:id="9"/>
      <w:r w:rsidRPr="00EC1107">
        <w:rPr>
          <w:rFonts w:ascii="Arial" w:hAnsi="Arial" w:cs="Arial"/>
          <w:b/>
        </w:rPr>
        <w:t xml:space="preserve">Módulo de </w:t>
      </w:r>
      <w:r w:rsidRPr="00EC1107">
        <w:rPr>
          <w:rFonts w:ascii="Arial" w:hAnsi="Arial" w:cs="Arial"/>
          <w:b/>
          <w:spacing w:val="-2"/>
        </w:rPr>
        <w:t>Usuarios</w:t>
      </w:r>
    </w:p>
    <w:p w14:paraId="43EEC98F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3AB7510F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before="1" w:line="276" w:lineRule="auto"/>
        <w:ind w:right="190"/>
        <w:rPr>
          <w:rFonts w:ascii="Arial" w:hAnsi="Arial" w:cs="Arial"/>
        </w:rPr>
      </w:pPr>
      <w:r w:rsidRPr="00EC1107">
        <w:rPr>
          <w:rFonts w:ascii="Arial" w:hAnsi="Arial" w:cs="Arial"/>
        </w:rPr>
        <w:t>Permite registrar nuevos usuarios, iniciar sesión y cerrar sesión. Controla la información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básica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cada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persona,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como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nombre,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correo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contraseña,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asegura el acceso al sistema de manera protegida.</w:t>
      </w:r>
    </w:p>
    <w:p w14:paraId="25AD8BA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DD48D3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2E3B671B" w14:textId="77777777" w:rsidR="00F2644C" w:rsidRPr="00EC1107" w:rsidRDefault="00F2644C">
      <w:pPr>
        <w:pStyle w:val="Textoindependiente"/>
        <w:spacing w:before="51"/>
        <w:rPr>
          <w:rFonts w:ascii="Arial" w:hAnsi="Arial" w:cs="Arial"/>
        </w:rPr>
      </w:pPr>
    </w:p>
    <w:p w14:paraId="37EF39A5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spacing w:before="1"/>
        <w:ind w:hanging="266"/>
        <w:rPr>
          <w:sz w:val="22"/>
          <w:szCs w:val="22"/>
        </w:rPr>
      </w:pPr>
      <w:bookmarkStart w:id="10" w:name="2._Módulo_de_Productos_"/>
      <w:bookmarkEnd w:id="10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Productos</w:t>
      </w:r>
    </w:p>
    <w:p w14:paraId="6F8349AD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AAE70C7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68"/>
        <w:rPr>
          <w:rFonts w:ascii="Arial" w:hAnsi="Arial" w:cs="Arial"/>
        </w:rPr>
      </w:pPr>
      <w:r w:rsidRPr="00EC1107">
        <w:rPr>
          <w:rFonts w:ascii="Arial" w:hAnsi="Arial" w:cs="Arial"/>
        </w:rPr>
        <w:t>Administra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productos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disponibles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para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pedidos.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Permite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agregar,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editar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eliminar productos con su respectiva información: nombre, descripción, precio e imagen.</w:t>
      </w:r>
    </w:p>
    <w:p w14:paraId="312950BE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190B69A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65E21E30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2EACF972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1" w:name="3._Módulo_de_Pedidos_"/>
      <w:bookmarkEnd w:id="11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Pedidos</w:t>
      </w:r>
    </w:p>
    <w:p w14:paraId="3CEA545E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04B37EB5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557"/>
        <w:rPr>
          <w:rFonts w:ascii="Arial" w:hAnsi="Arial" w:cs="Arial"/>
        </w:rPr>
      </w:pPr>
      <w:r w:rsidRPr="00EC1107">
        <w:rPr>
          <w:rFonts w:ascii="Arial" w:hAnsi="Arial" w:cs="Arial"/>
        </w:rPr>
        <w:t>Gestiona los pedidos realizados por los usuarios. Permite crear un pedido seleccionando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productos,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ver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resumen,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total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pagar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estado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pedido (pendiente, entregado, etc.).</w:t>
      </w:r>
    </w:p>
    <w:p w14:paraId="75109016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17748DE3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2" w:name="4._Módulo_de_Pagos_"/>
      <w:bookmarkEnd w:id="12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Pagos</w:t>
      </w:r>
    </w:p>
    <w:p w14:paraId="6D73F489" w14:textId="77777777" w:rsidR="00F2644C" w:rsidRPr="00EC1107" w:rsidRDefault="00F2644C">
      <w:pPr>
        <w:pStyle w:val="Textoindependiente"/>
        <w:spacing w:before="6"/>
        <w:rPr>
          <w:rFonts w:ascii="Arial" w:hAnsi="Arial" w:cs="Arial"/>
          <w:b/>
        </w:rPr>
      </w:pPr>
    </w:p>
    <w:p w14:paraId="14791905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1093"/>
        <w:rPr>
          <w:rFonts w:ascii="Arial" w:hAnsi="Arial" w:cs="Arial"/>
        </w:rPr>
      </w:pPr>
      <w:r w:rsidRPr="00EC1107">
        <w:rPr>
          <w:rFonts w:ascii="Arial" w:hAnsi="Arial" w:cs="Arial"/>
        </w:rPr>
        <w:t>Registra los métodos de pago utilizados y asocia cada pago a su pedido correspondiente.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pagos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pueden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hacerse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forma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simulada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manual.</w:t>
      </w:r>
    </w:p>
    <w:p w14:paraId="04C18201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EA501C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6B422FF1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65362C08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3" w:name="5._Módulo_de_Notificaciones_"/>
      <w:bookmarkEnd w:id="13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Notificaciones</w:t>
      </w:r>
    </w:p>
    <w:p w14:paraId="6A4415EE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510A424C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617"/>
        <w:rPr>
          <w:rFonts w:ascii="Arial" w:hAnsi="Arial" w:cs="Arial"/>
        </w:rPr>
      </w:pPr>
      <w:r w:rsidRPr="00EC1107">
        <w:rPr>
          <w:rFonts w:ascii="Arial" w:hAnsi="Arial" w:cs="Arial"/>
        </w:rPr>
        <w:t>Envía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mensajes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alertas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dentro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aplicación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para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informar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sobre registros, pedidos o actualizaciones de estado.</w:t>
      </w:r>
    </w:p>
    <w:p w14:paraId="119E3A9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7E3AC304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2F585C93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6BE4516F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4" w:name="6._Interfaz_Móvil_"/>
      <w:bookmarkEnd w:id="14"/>
      <w:r w:rsidRPr="00EC1107">
        <w:rPr>
          <w:sz w:val="22"/>
          <w:szCs w:val="22"/>
        </w:rPr>
        <w:t xml:space="preserve">Interfaz </w:t>
      </w:r>
      <w:r w:rsidRPr="00EC1107">
        <w:rPr>
          <w:spacing w:val="-2"/>
          <w:sz w:val="22"/>
          <w:szCs w:val="22"/>
        </w:rPr>
        <w:t>Móvil</w:t>
      </w:r>
    </w:p>
    <w:p w14:paraId="31150DF4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0FC52295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before="1" w:line="276" w:lineRule="auto"/>
        <w:ind w:right="214"/>
        <w:rPr>
          <w:rFonts w:ascii="Arial" w:hAnsi="Arial" w:cs="Arial"/>
        </w:rPr>
      </w:pPr>
      <w:r w:rsidRPr="00EC1107">
        <w:rPr>
          <w:rFonts w:ascii="Arial" w:hAnsi="Arial" w:cs="Arial"/>
        </w:rPr>
        <w:t>Es la parte visual del sistema. Muestra las pantallas de login, registro, productos, pedidos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perfil.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Está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desarrollada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React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Native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conecta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backend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hecho en Django.</w:t>
      </w:r>
    </w:p>
    <w:p w14:paraId="18CC78E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774740C2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38C4293" w14:textId="77777777" w:rsidR="00F2644C" w:rsidRPr="00EC1107" w:rsidRDefault="00F2644C">
      <w:pPr>
        <w:pStyle w:val="Textoindependiente"/>
        <w:spacing w:before="51"/>
        <w:rPr>
          <w:rFonts w:ascii="Arial" w:hAnsi="Arial" w:cs="Arial"/>
        </w:rPr>
      </w:pPr>
    </w:p>
    <w:p w14:paraId="36E2AAB0" w14:textId="77777777" w:rsidR="00F2644C" w:rsidRPr="00EC1107" w:rsidRDefault="00000000">
      <w:pPr>
        <w:pStyle w:val="Ttulo2"/>
        <w:numPr>
          <w:ilvl w:val="2"/>
          <w:numId w:val="10"/>
        </w:numPr>
        <w:tabs>
          <w:tab w:val="left" w:pos="1009"/>
        </w:tabs>
        <w:spacing w:before="1"/>
        <w:ind w:hanging="266"/>
        <w:rPr>
          <w:sz w:val="22"/>
          <w:szCs w:val="22"/>
        </w:rPr>
      </w:pPr>
      <w:bookmarkStart w:id="15" w:name="7._Módulo_de_Seguridad_"/>
      <w:bookmarkEnd w:id="15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Seguridad</w:t>
      </w:r>
    </w:p>
    <w:p w14:paraId="30BAFF00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0D56D68" w14:textId="77777777" w:rsidR="00F2644C" w:rsidRPr="00EC1107" w:rsidRDefault="00000000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165"/>
        <w:rPr>
          <w:rFonts w:ascii="Arial" w:hAnsi="Arial" w:cs="Arial"/>
        </w:rPr>
      </w:pPr>
      <w:r w:rsidRPr="00EC1107">
        <w:rPr>
          <w:rFonts w:ascii="Arial" w:hAnsi="Arial" w:cs="Arial"/>
        </w:rPr>
        <w:t>Protege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pedidos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mediante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contraseñas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cifradas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validación de acceso. Controla las sesiones y evita el uso no autorizado del sistema.</w:t>
      </w:r>
    </w:p>
    <w:p w14:paraId="66D2F06B" w14:textId="77777777" w:rsidR="00F2644C" w:rsidRPr="00EC1107" w:rsidRDefault="00F2644C">
      <w:pPr>
        <w:pStyle w:val="Prrafodelista"/>
        <w:spacing w:line="276" w:lineRule="auto"/>
        <w:rPr>
          <w:rFonts w:ascii="Arial" w:hAnsi="Arial" w:cs="Arial"/>
        </w:rPr>
        <w:sectPr w:rsidR="00F2644C" w:rsidRPr="00EC1107">
          <w:pgSz w:w="11920" w:h="16840"/>
          <w:pgMar w:top="1360" w:right="1417" w:bottom="280" w:left="1417" w:header="720" w:footer="720" w:gutter="0"/>
          <w:cols w:space="720"/>
        </w:sectPr>
      </w:pPr>
    </w:p>
    <w:p w14:paraId="3C3E24B5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lastRenderedPageBreak/>
        <w:t>Metodología Ágil: Marco SCRUM</w:t>
      </w:r>
    </w:p>
    <w:p w14:paraId="3713110A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Roles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276"/>
      </w:tblGrid>
      <w:tr w:rsidR="00843F04" w:rsidRPr="00843F04" w14:paraId="3829A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8BF0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1E27831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Responsabilidad</w:t>
            </w:r>
          </w:p>
        </w:tc>
      </w:tr>
      <w:tr w:rsidR="00843F04" w:rsidRPr="00843F04" w14:paraId="58B9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22A3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DF19A50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Define los requerimientos, prioriza funcionalidades y valida los entregables.</w:t>
            </w:r>
          </w:p>
        </w:tc>
      </w:tr>
      <w:tr w:rsidR="00843F04" w:rsidRPr="00843F04" w14:paraId="6E99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1CB4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F6E1E9F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Facilita el proceso, remueve impedimentos y asegura la aplicación de la metodología ágil.</w:t>
            </w:r>
          </w:p>
        </w:tc>
      </w:tr>
      <w:tr w:rsidR="00843F04" w:rsidRPr="00843F04" w14:paraId="2F3C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D177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7A4474A7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Implementa backend, frontend, realiza pruebas, documentación y despliegues.</w:t>
            </w:r>
          </w:p>
        </w:tc>
      </w:tr>
    </w:tbl>
    <w:p w14:paraId="33ACCE85" w14:textId="40E34B17" w:rsidR="00843F04" w:rsidRPr="00843F04" w:rsidRDefault="00000000" w:rsidP="00843F04">
      <w:pPr>
        <w:pStyle w:val="Textoindependiente"/>
        <w:rPr>
          <w:rFonts w:ascii="Arial" w:hAnsi="Arial" w:cs="Arial"/>
          <w:lang w:val="es-CO"/>
        </w:rPr>
      </w:pPr>
      <w:r>
        <w:rPr>
          <w:noProof/>
        </w:rPr>
        <w:pict w14:anchorId="53EEBE38">
          <v:rect id="_x0000_s1026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43F04" w:rsidRPr="00843F04">
        <w:rPr>
          <w:rFonts w:ascii="Arial" w:hAnsi="Arial" w:cs="Arial"/>
          <w:lang w:val="es-CO"/>
        </w:rPr>
        <w:br w:type="textWrapping" w:clear="all"/>
      </w:r>
    </w:p>
    <w:p w14:paraId="077B8D4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Estructura del Sprint</w:t>
      </w:r>
    </w:p>
    <w:p w14:paraId="29E8734E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Duración por sprint: 1 semana</w:t>
      </w:r>
    </w:p>
    <w:p w14:paraId="559C30E1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Objetivo por sprint: entregar un incremento funcional verificable</w:t>
      </w:r>
    </w:p>
    <w:p w14:paraId="640C14C2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Ceremonias aplicadas:</w:t>
      </w:r>
    </w:p>
    <w:p w14:paraId="3E853B55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proofErr w:type="spellStart"/>
      <w:r w:rsidRPr="00843F04">
        <w:rPr>
          <w:rFonts w:ascii="Arial" w:hAnsi="Arial" w:cs="Arial"/>
          <w:lang w:val="es-CO"/>
        </w:rPr>
        <w:t>Daily</w:t>
      </w:r>
      <w:proofErr w:type="spellEnd"/>
      <w:r w:rsidRPr="00843F04">
        <w:rPr>
          <w:rFonts w:ascii="Arial" w:hAnsi="Arial" w:cs="Arial"/>
          <w:lang w:val="es-CO"/>
        </w:rPr>
        <w:t xml:space="preserve"> Meeting (Diario): Seguimiento del avance y bloqueo.</w:t>
      </w:r>
    </w:p>
    <w:p w14:paraId="1841F217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Sprint </w:t>
      </w:r>
      <w:proofErr w:type="spellStart"/>
      <w:r w:rsidRPr="00843F04">
        <w:rPr>
          <w:rFonts w:ascii="Arial" w:hAnsi="Arial" w:cs="Arial"/>
          <w:lang w:val="es-CO"/>
        </w:rPr>
        <w:t>Review</w:t>
      </w:r>
      <w:proofErr w:type="spellEnd"/>
      <w:r w:rsidRPr="00843F04">
        <w:rPr>
          <w:rFonts w:ascii="Arial" w:hAnsi="Arial" w:cs="Arial"/>
          <w:lang w:val="es-CO"/>
        </w:rPr>
        <w:t xml:space="preserve"> (Reseña): Presentación de las funcionalidades completadas.</w:t>
      </w:r>
    </w:p>
    <w:p w14:paraId="34F11766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Sprint Retrospective (Retrospectiva): Identificación de oportunidades de mejora para el siguiente sprint.</w:t>
      </w:r>
    </w:p>
    <w:p w14:paraId="201B82FE" w14:textId="62430F02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5A7D031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Cronograma de </w:t>
      </w:r>
      <w:proofErr w:type="spellStart"/>
      <w:r w:rsidRPr="00843F04">
        <w:rPr>
          <w:rFonts w:ascii="Arial" w:hAnsi="Arial" w:cs="Arial"/>
          <w:lang w:val="es-CO"/>
        </w:rPr>
        <w:t>Sprints</w:t>
      </w:r>
      <w:proofErr w:type="spellEnd"/>
    </w:p>
    <w:p w14:paraId="08EB973E" w14:textId="77777777" w:rsidR="00843F04" w:rsidRPr="00843F04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843F04">
        <w:rPr>
          <w:rFonts w:ascii="Arial" w:hAnsi="Arial" w:cs="Arial"/>
          <w:b/>
          <w:bCs/>
          <w:lang w:val="es-CO"/>
        </w:rPr>
        <w:t>Semana 1: Implementación de la Arquitectura Base</w:t>
      </w:r>
    </w:p>
    <w:p w14:paraId="5115E6DC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estableció la estructura inicial de todo el proyecto:</w:t>
      </w:r>
    </w:p>
    <w:p w14:paraId="50466EBF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Configuración del entorno virtual y proyecto base en Django.</w:t>
      </w:r>
    </w:p>
    <w:p w14:paraId="391373A6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Estructuración de la aplicación móvil en React Native.</w:t>
      </w:r>
    </w:p>
    <w:p w14:paraId="3A486E1D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Definición de carpetas, dependencias y versiones del sistema.</w:t>
      </w:r>
    </w:p>
    <w:p w14:paraId="07B51AF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Módulos creados:</w:t>
      </w:r>
    </w:p>
    <w:p w14:paraId="49D833B2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Modelo de Super </w:t>
      </w:r>
      <w:proofErr w:type="spellStart"/>
      <w:r w:rsidRPr="00843F04">
        <w:rPr>
          <w:rFonts w:ascii="Arial" w:hAnsi="Arial" w:cs="Arial"/>
          <w:lang w:val="es-CO"/>
        </w:rPr>
        <w:t>Admin</w:t>
      </w:r>
      <w:proofErr w:type="spellEnd"/>
    </w:p>
    <w:p w14:paraId="064415D3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Modelo de </w:t>
      </w:r>
      <w:proofErr w:type="spellStart"/>
      <w:r w:rsidRPr="00843F04">
        <w:rPr>
          <w:rFonts w:ascii="Arial" w:hAnsi="Arial" w:cs="Arial"/>
          <w:lang w:val="es-CO"/>
        </w:rPr>
        <w:t>Admin</w:t>
      </w:r>
      <w:proofErr w:type="spellEnd"/>
    </w:p>
    <w:p w14:paraId="7D05F12D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Usuarios</w:t>
      </w:r>
    </w:p>
    <w:p w14:paraId="68024E05" w14:textId="036B512D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implementaron funciones iniciales y rutas básicas para verificar la comunicación API REST → Base de Datos.</w:t>
      </w:r>
    </w:p>
    <w:p w14:paraId="3B780DA1" w14:textId="5D09115E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07AF9DFA" w14:textId="77777777" w:rsidR="00843F04" w:rsidRPr="00843F04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843F04">
        <w:rPr>
          <w:rFonts w:ascii="Arial" w:hAnsi="Arial" w:cs="Arial"/>
          <w:b/>
          <w:bCs/>
          <w:lang w:val="es-CO"/>
        </w:rPr>
        <w:t>Semana 2: Creación de la Base de Datos y Endpoints</w:t>
      </w:r>
    </w:p>
    <w:p w14:paraId="774C340B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diseñó la estructura de datos y se configuró la base de datos (tablas, relaciones y restricciones).</w:t>
      </w:r>
    </w:p>
    <w:p w14:paraId="41757AFD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Implementación de modelos en Django</w:t>
      </w:r>
    </w:p>
    <w:p w14:paraId="52FC1274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Ejecución de migraciones</w:t>
      </w:r>
    </w:p>
    <w:p w14:paraId="2B5CBE1D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Configuración de conexión entre Backend y la BD</w:t>
      </w:r>
    </w:p>
    <w:p w14:paraId="1FF62D70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Creación de endpoints REST para intercambio de datos con la App móvil</w:t>
      </w:r>
    </w:p>
    <w:p w14:paraId="4239DF6E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Módulos finalizados:</w:t>
      </w:r>
    </w:p>
    <w:p w14:paraId="413D4C36" w14:textId="77777777" w:rsidR="00843F04" w:rsidRPr="00843F04" w:rsidRDefault="00843F04" w:rsidP="00843F04">
      <w:pPr>
        <w:pStyle w:val="Textoindependiente"/>
        <w:numPr>
          <w:ilvl w:val="0"/>
          <w:numId w:val="26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Productos</w:t>
      </w:r>
    </w:p>
    <w:p w14:paraId="67A197DF" w14:textId="77777777" w:rsidR="00843F04" w:rsidRPr="00843F04" w:rsidRDefault="00843F04" w:rsidP="00843F04">
      <w:pPr>
        <w:pStyle w:val="Textoindependiente"/>
        <w:numPr>
          <w:ilvl w:val="0"/>
          <w:numId w:val="26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Pedidos</w:t>
      </w:r>
    </w:p>
    <w:p w14:paraId="3D4C2133" w14:textId="3FEC2B39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CA27D8A" w14:textId="77777777" w:rsidR="00843F04" w:rsidRPr="00BF5868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BF5868">
        <w:rPr>
          <w:rFonts w:ascii="Arial" w:hAnsi="Arial" w:cs="Arial"/>
          <w:b/>
          <w:bCs/>
          <w:lang w:val="es-CO"/>
        </w:rPr>
        <w:t>Semana 3: Integración Frontend - Backend y Seguridad</w:t>
      </w:r>
    </w:p>
    <w:p w14:paraId="70B6F311" w14:textId="77777777" w:rsidR="00843F04" w:rsidRPr="00BF5868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Se conectó el frontend con el backend mediante peticiones HTTP a la API REST.</w:t>
      </w:r>
    </w:p>
    <w:p w14:paraId="3597CE82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Implementación de registro e inicio de sesión desde la App</w:t>
      </w:r>
    </w:p>
    <w:p w14:paraId="1BDA2A78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Visualización de productos en tiempo real</w:t>
      </w:r>
    </w:p>
    <w:p w14:paraId="1B9BFDE3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Encriptación de contraseñas</w:t>
      </w:r>
    </w:p>
    <w:p w14:paraId="4A679B19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Autenticación mediante JWT</w:t>
      </w:r>
    </w:p>
    <w:p w14:paraId="03B5D950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Fortalecimiento del Módulo de Seguridad para garantizar protección de datos y accesos.</w:t>
      </w:r>
    </w:p>
    <w:p w14:paraId="725E939F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Resultado:</w:t>
      </w:r>
      <w:r w:rsidRPr="00BF5868">
        <w:rPr>
          <w:rFonts w:ascii="Arial" w:hAnsi="Arial" w:cs="Arial"/>
          <w:lang w:val="es-CO"/>
        </w:rPr>
        <w:br/>
        <w:t>El sistema ya permite que un usuario real se registre, inicie sesión y consulte productos desde la aplicación móvil, con comunicación segura hacia el servidor.</w:t>
      </w:r>
    </w:p>
    <w:p w14:paraId="42220004" w14:textId="66BECF98" w:rsidR="003757B7" w:rsidRPr="00843F04" w:rsidRDefault="003757B7" w:rsidP="003757B7">
      <w:pPr>
        <w:pStyle w:val="Textoindependiente"/>
        <w:rPr>
          <w:rFonts w:ascii="Arial" w:hAnsi="Arial" w:cs="Arial"/>
          <w:lang w:val="es-CO"/>
        </w:rPr>
        <w:sectPr w:rsidR="003757B7" w:rsidRPr="00843F04">
          <w:pgSz w:w="11920" w:h="16840"/>
          <w:pgMar w:top="1360" w:right="1417" w:bottom="280" w:left="1417" w:header="720" w:footer="720" w:gutter="0"/>
          <w:cols w:space="720"/>
        </w:sectPr>
      </w:pPr>
    </w:p>
    <w:p w14:paraId="75E6A25B" w14:textId="77777777" w:rsidR="00F2644C" w:rsidRPr="00EC1107" w:rsidRDefault="00000000" w:rsidP="003757B7">
      <w:pPr>
        <w:pStyle w:val="Ttulo3"/>
        <w:spacing w:before="71"/>
        <w:ind w:left="0"/>
      </w:pPr>
      <w:r w:rsidRPr="00EC1107">
        <w:lastRenderedPageBreak/>
        <w:t>REQUISITOS</w:t>
      </w:r>
      <w:r w:rsidRPr="00EC1107">
        <w:rPr>
          <w:spacing w:val="-14"/>
        </w:rPr>
        <w:t xml:space="preserve"> </w:t>
      </w:r>
      <w:r w:rsidRPr="00EC1107">
        <w:rPr>
          <w:spacing w:val="-2"/>
        </w:rPr>
        <w:t>FUNCIONALES</w:t>
      </w:r>
    </w:p>
    <w:p w14:paraId="2BEF855B" w14:textId="77777777" w:rsidR="00F2644C" w:rsidRPr="00EC1107" w:rsidRDefault="00000000">
      <w:pPr>
        <w:pStyle w:val="Ttulo4"/>
        <w:spacing w:before="1" w:line="530" w:lineRule="atLeast"/>
        <w:ind w:right="5479"/>
      </w:pPr>
      <w:bookmarkStart w:id="16" w:name="RF1_–_Registro_de_Usuarios_"/>
      <w:bookmarkEnd w:id="16"/>
      <w:r w:rsidRPr="00EC1107">
        <w:t>RF1</w:t>
      </w:r>
      <w:r w:rsidRPr="00EC1107">
        <w:rPr>
          <w:spacing w:val="-10"/>
        </w:rPr>
        <w:t xml:space="preserve"> </w:t>
      </w:r>
      <w:r w:rsidRPr="00EC1107">
        <w:t>–</w:t>
      </w:r>
      <w:r w:rsidRPr="00EC1107">
        <w:rPr>
          <w:spacing w:val="-10"/>
        </w:rPr>
        <w:t xml:space="preserve"> </w:t>
      </w:r>
      <w:r w:rsidRPr="00EC1107">
        <w:t>Registro</w:t>
      </w:r>
      <w:r w:rsidRPr="00EC1107">
        <w:rPr>
          <w:spacing w:val="-10"/>
        </w:rPr>
        <w:t xml:space="preserve"> </w:t>
      </w:r>
      <w:r w:rsidRPr="00EC1107">
        <w:t>de</w:t>
      </w:r>
      <w:r w:rsidRPr="00EC1107">
        <w:rPr>
          <w:spacing w:val="-10"/>
        </w:rPr>
        <w:t xml:space="preserve"> </w:t>
      </w:r>
      <w:r w:rsidRPr="00EC1107">
        <w:t xml:space="preserve">Usuarios </w:t>
      </w:r>
      <w:r w:rsidRPr="00EC1107">
        <w:rPr>
          <w:spacing w:val="-2"/>
        </w:rPr>
        <w:t>Descripción:</w:t>
      </w:r>
    </w:p>
    <w:p w14:paraId="1EDBB71F" w14:textId="77777777" w:rsidR="00F2644C" w:rsidRPr="00EC1107" w:rsidRDefault="00000000">
      <w:pPr>
        <w:pStyle w:val="Textoindependiente"/>
        <w:spacing w:before="38" w:line="276" w:lineRule="auto"/>
        <w:ind w:left="23" w:right="128" w:firstLine="61"/>
        <w:rPr>
          <w:rFonts w:ascii="Arial" w:hAnsi="Arial" w:cs="Arial"/>
        </w:rPr>
      </w:pP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debe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permitir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nuevos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registren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proporcionando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su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nombre, correo electrónico y contraseña.</w:t>
      </w:r>
    </w:p>
    <w:p w14:paraId="6E0CE98A" w14:textId="77777777" w:rsidR="00F2644C" w:rsidRPr="00EC1107" w:rsidRDefault="00000000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EC1107">
        <w:rPr>
          <w:rFonts w:ascii="Arial" w:hAnsi="Arial" w:cs="Arial"/>
          <w:b/>
        </w:rPr>
        <w:t>RPS:</w:t>
      </w:r>
      <w:r w:rsidRPr="00EC1107">
        <w:rPr>
          <w:rFonts w:ascii="Arial" w:hAnsi="Arial" w:cs="Arial"/>
          <w:b/>
          <w:spacing w:val="-3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completar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formulario,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guardarán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en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la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base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usuario recibirá confirmación de registro exitoso.</w:t>
      </w:r>
    </w:p>
    <w:p w14:paraId="006845B4" w14:textId="77777777" w:rsidR="00F2644C" w:rsidRPr="00EC1107" w:rsidRDefault="00F2644C">
      <w:pPr>
        <w:pStyle w:val="Textoindependiente"/>
        <w:spacing w:before="241"/>
        <w:rPr>
          <w:rFonts w:ascii="Arial" w:hAnsi="Arial" w:cs="Arial"/>
        </w:rPr>
      </w:pPr>
    </w:p>
    <w:p w14:paraId="3B46B387" w14:textId="77777777" w:rsidR="00F2644C" w:rsidRPr="00EC1107" w:rsidRDefault="00000000">
      <w:pPr>
        <w:pStyle w:val="Ttulo4"/>
        <w:spacing w:line="530" w:lineRule="atLeast"/>
        <w:ind w:right="5479"/>
      </w:pPr>
      <w:bookmarkStart w:id="17" w:name="RF2_–_Inicio_de_Sesión_"/>
      <w:bookmarkEnd w:id="17"/>
      <w:r w:rsidRPr="00EC1107">
        <w:t>RF2</w:t>
      </w:r>
      <w:r w:rsidRPr="00EC1107">
        <w:rPr>
          <w:spacing w:val="-10"/>
        </w:rPr>
        <w:t xml:space="preserve"> </w:t>
      </w:r>
      <w:r w:rsidRPr="00EC1107">
        <w:t>–</w:t>
      </w:r>
      <w:r w:rsidRPr="00EC1107">
        <w:rPr>
          <w:spacing w:val="-10"/>
        </w:rPr>
        <w:t xml:space="preserve"> </w:t>
      </w:r>
      <w:r w:rsidRPr="00EC1107">
        <w:t>Inicio</w:t>
      </w:r>
      <w:r w:rsidRPr="00EC1107">
        <w:rPr>
          <w:spacing w:val="-10"/>
        </w:rPr>
        <w:t xml:space="preserve"> </w:t>
      </w:r>
      <w:r w:rsidRPr="00EC1107">
        <w:t>de</w:t>
      </w:r>
      <w:r w:rsidRPr="00EC1107">
        <w:rPr>
          <w:spacing w:val="-10"/>
        </w:rPr>
        <w:t xml:space="preserve"> </w:t>
      </w:r>
      <w:r w:rsidRPr="00EC1107">
        <w:t xml:space="preserve">Sesión </w:t>
      </w:r>
      <w:r w:rsidRPr="00EC1107">
        <w:rPr>
          <w:spacing w:val="-2"/>
        </w:rPr>
        <w:t>Descripción:</w:t>
      </w:r>
    </w:p>
    <w:p w14:paraId="2262112C" w14:textId="77777777" w:rsidR="00F2644C" w:rsidRPr="00EC1107" w:rsidRDefault="00000000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debe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permitir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iniciar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sesión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ingresando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su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correo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 xml:space="preserve">contraseña </w:t>
      </w:r>
      <w:r w:rsidRPr="00EC1107">
        <w:rPr>
          <w:rFonts w:ascii="Arial" w:hAnsi="Arial" w:cs="Arial"/>
          <w:spacing w:val="-2"/>
        </w:rPr>
        <w:t>registrados.</w:t>
      </w:r>
    </w:p>
    <w:p w14:paraId="27397FA8" w14:textId="77777777" w:rsidR="00F2644C" w:rsidRPr="00EC1107" w:rsidRDefault="00000000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EC1107">
        <w:rPr>
          <w:rFonts w:ascii="Arial" w:hAnsi="Arial" w:cs="Arial"/>
          <w:b/>
        </w:rPr>
        <w:t>RPS:</w:t>
      </w:r>
      <w:r w:rsidRPr="00EC1107">
        <w:rPr>
          <w:rFonts w:ascii="Arial" w:hAnsi="Arial" w:cs="Arial"/>
          <w:b/>
          <w:spacing w:val="-5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validará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credenciales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y,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son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correctas,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redirigirá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usuario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la pantalla principal (Home).</w:t>
      </w:r>
    </w:p>
    <w:p w14:paraId="63E30C1F" w14:textId="77777777" w:rsidR="00F2644C" w:rsidRPr="00EC1107" w:rsidRDefault="00F2644C">
      <w:pPr>
        <w:pStyle w:val="Textoindependiente"/>
        <w:spacing w:before="241"/>
        <w:rPr>
          <w:rFonts w:ascii="Arial" w:hAnsi="Arial" w:cs="Arial"/>
        </w:rPr>
      </w:pPr>
    </w:p>
    <w:p w14:paraId="1854F507" w14:textId="77777777" w:rsidR="00F2644C" w:rsidRPr="000E79B4" w:rsidRDefault="00000000">
      <w:pPr>
        <w:pStyle w:val="Ttulo4"/>
        <w:spacing w:line="530" w:lineRule="atLeast"/>
        <w:ind w:right="5479"/>
      </w:pPr>
      <w:bookmarkStart w:id="18" w:name="RF3_–_Cierre_de_Sesión_"/>
      <w:bookmarkEnd w:id="18"/>
      <w:r w:rsidRPr="000E79B4">
        <w:t>RF3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Cierre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Sesión </w:t>
      </w:r>
      <w:r w:rsidRPr="000E79B4">
        <w:rPr>
          <w:spacing w:val="-2"/>
        </w:rPr>
        <w:t>Descripción:</w:t>
      </w:r>
    </w:p>
    <w:p w14:paraId="0E48D960" w14:textId="77777777" w:rsidR="00F2644C" w:rsidRPr="000E79B4" w:rsidRDefault="00000000">
      <w:pPr>
        <w:pStyle w:val="Textoindependiente"/>
        <w:spacing w:before="39" w:line="276" w:lineRule="auto"/>
        <w:ind w:left="23" w:right="621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 xml:space="preserve">El usuario podrá cerrar sesión desde la aplicación móvil para finalizar su acceso.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>El token de autenticación será eliminado del almacenamiento local y el usuario volverá a la pantalla de inicio de sesión.</w:t>
      </w:r>
    </w:p>
    <w:p w14:paraId="1BC7E476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5E943943" w14:textId="77777777" w:rsidR="00F2644C" w:rsidRPr="000E79B4" w:rsidRDefault="00000000">
      <w:pPr>
        <w:pStyle w:val="Ttulo4"/>
        <w:spacing w:line="530" w:lineRule="atLeast"/>
        <w:ind w:right="5479"/>
      </w:pPr>
      <w:bookmarkStart w:id="19" w:name="RF4_–_Gestión_de_Productos_"/>
      <w:bookmarkEnd w:id="19"/>
      <w:r w:rsidRPr="000E79B4">
        <w:t>RF4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Gestión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Productos </w:t>
      </w:r>
      <w:r w:rsidRPr="000E79B4">
        <w:rPr>
          <w:spacing w:val="-2"/>
        </w:rPr>
        <w:t>Descripción:</w:t>
      </w:r>
    </w:p>
    <w:p w14:paraId="7765BA98" w14:textId="77777777" w:rsidR="00F2644C" w:rsidRPr="000E79B4" w:rsidRDefault="00000000">
      <w:pPr>
        <w:pStyle w:val="Textoindependiente"/>
        <w:spacing w:before="39"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administrador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podrá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agregar,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modificar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eliminar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disponibles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 xml:space="preserve">pedidos.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>Los cambios se reflejarán automáticamente en el catálogo de productos que visualizan los usuarios.</w:t>
      </w:r>
    </w:p>
    <w:p w14:paraId="14B451B5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64AF433A" w14:textId="77777777" w:rsidR="00F2644C" w:rsidRPr="000E79B4" w:rsidRDefault="00000000">
      <w:pPr>
        <w:pStyle w:val="Ttulo4"/>
        <w:spacing w:line="530" w:lineRule="atLeast"/>
        <w:ind w:right="5479"/>
      </w:pPr>
      <w:bookmarkStart w:id="20" w:name="RF5_–_Visualización_de_Productos_"/>
      <w:bookmarkEnd w:id="20"/>
      <w:r w:rsidRPr="000E79B4">
        <w:t>RF5</w:t>
      </w:r>
      <w:r w:rsidRPr="000E79B4">
        <w:rPr>
          <w:spacing w:val="-12"/>
        </w:rPr>
        <w:t xml:space="preserve"> </w:t>
      </w:r>
      <w:r w:rsidRPr="000E79B4">
        <w:t>–</w:t>
      </w:r>
      <w:r w:rsidRPr="000E79B4">
        <w:rPr>
          <w:spacing w:val="-12"/>
        </w:rPr>
        <w:t xml:space="preserve"> </w:t>
      </w:r>
      <w:r w:rsidRPr="000E79B4">
        <w:t>Visualización</w:t>
      </w:r>
      <w:r w:rsidRPr="000E79B4">
        <w:rPr>
          <w:spacing w:val="-12"/>
        </w:rPr>
        <w:t xml:space="preserve"> </w:t>
      </w:r>
      <w:r w:rsidRPr="000E79B4">
        <w:t>de</w:t>
      </w:r>
      <w:r w:rsidRPr="000E79B4">
        <w:rPr>
          <w:spacing w:val="-12"/>
        </w:rPr>
        <w:t xml:space="preserve"> </w:t>
      </w:r>
      <w:r w:rsidRPr="000E79B4">
        <w:t xml:space="preserve">Productos </w:t>
      </w:r>
      <w:r w:rsidRPr="000E79B4">
        <w:rPr>
          <w:spacing w:val="-2"/>
        </w:rPr>
        <w:t>Descripción:</w:t>
      </w:r>
    </w:p>
    <w:p w14:paraId="32B2E3EF" w14:textId="77777777" w:rsidR="00F2644C" w:rsidRPr="000E79B4" w:rsidRDefault="00000000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podrán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consultar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disponibles,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incluyendo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nombre,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precio, descripción e imagen.</w:t>
      </w:r>
    </w:p>
    <w:p w14:paraId="13DF15D4" w14:textId="77777777" w:rsidR="00F2644C" w:rsidRPr="000E79B4" w:rsidRDefault="00000000">
      <w:pPr>
        <w:pStyle w:val="Textoindependiente"/>
        <w:spacing w:line="276" w:lineRule="auto"/>
        <w:ind w:left="23" w:right="164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activos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través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peticiones al servidor.</w:t>
      </w:r>
    </w:p>
    <w:p w14:paraId="70551CDC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660" w:right="1417" w:bottom="280" w:left="1417" w:header="720" w:footer="720" w:gutter="0"/>
          <w:cols w:space="720"/>
        </w:sectPr>
      </w:pPr>
    </w:p>
    <w:p w14:paraId="0C4122A1" w14:textId="77777777" w:rsidR="00F2644C" w:rsidRPr="000E79B4" w:rsidRDefault="00000000">
      <w:pPr>
        <w:pStyle w:val="Ttulo4"/>
        <w:spacing w:before="80"/>
      </w:pPr>
      <w:bookmarkStart w:id="21" w:name="RF6_–_Creación_de_Pedidos_"/>
      <w:bookmarkEnd w:id="21"/>
      <w:r w:rsidRPr="000E79B4">
        <w:lastRenderedPageBreak/>
        <w:t>RF6</w:t>
      </w:r>
      <w:r w:rsidRPr="000E79B4">
        <w:rPr>
          <w:spacing w:val="-4"/>
        </w:rPr>
        <w:t xml:space="preserve"> </w:t>
      </w:r>
      <w:r w:rsidRPr="000E79B4">
        <w:t>–</w:t>
      </w:r>
      <w:r w:rsidRPr="000E79B4">
        <w:rPr>
          <w:spacing w:val="-3"/>
        </w:rPr>
        <w:t xml:space="preserve"> </w:t>
      </w:r>
      <w:r w:rsidRPr="000E79B4">
        <w:t>Creación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Pedidos</w:t>
      </w:r>
    </w:p>
    <w:p w14:paraId="39DA33F6" w14:textId="77777777" w:rsidR="00F2644C" w:rsidRPr="000E79B4" w:rsidRDefault="00F2644C">
      <w:pPr>
        <w:pStyle w:val="Textoindependiente"/>
        <w:spacing w:before="24"/>
        <w:rPr>
          <w:rFonts w:ascii="Arial" w:hAnsi="Arial" w:cs="Arial"/>
          <w:b/>
        </w:rPr>
      </w:pPr>
    </w:p>
    <w:p w14:paraId="0308240F" w14:textId="77777777" w:rsidR="00F2644C" w:rsidRPr="000E79B4" w:rsidRDefault="00000000">
      <w:pPr>
        <w:spacing w:before="1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Descripción:</w:t>
      </w:r>
    </w:p>
    <w:p w14:paraId="6A5C160F" w14:textId="77777777" w:rsidR="00F2644C" w:rsidRPr="000E79B4" w:rsidRDefault="00000000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podrán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crear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seleccionando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catálogo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definiendo cantidad y método de pago.</w:t>
      </w:r>
    </w:p>
    <w:p w14:paraId="69C729A5" w14:textId="77777777" w:rsidR="00F2644C" w:rsidRPr="000E79B4" w:rsidRDefault="00000000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</w:rPr>
        <w:t>Cada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inicial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“pendiente”.</w:t>
      </w:r>
    </w:p>
    <w:p w14:paraId="18959AE0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3E63477C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01BA3E29" w14:textId="77777777" w:rsidR="00F2644C" w:rsidRPr="000E79B4" w:rsidRDefault="00000000">
      <w:pPr>
        <w:pStyle w:val="Ttulo4"/>
        <w:spacing w:before="1" w:line="530" w:lineRule="atLeast"/>
        <w:ind w:right="5479"/>
      </w:pPr>
      <w:bookmarkStart w:id="22" w:name="RF7_–_Consulta_de_Pedidos_"/>
      <w:bookmarkEnd w:id="22"/>
      <w:r w:rsidRPr="000E79B4">
        <w:t>RF7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Consulta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Pedidos </w:t>
      </w:r>
      <w:r w:rsidRPr="000E79B4">
        <w:rPr>
          <w:spacing w:val="-2"/>
        </w:rPr>
        <w:t>Descripción:</w:t>
      </w:r>
    </w:p>
    <w:p w14:paraId="60EF63C3" w14:textId="77777777" w:rsidR="00F2644C" w:rsidRPr="000E79B4" w:rsidRDefault="00000000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permitir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administradores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consultar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historial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pedidos </w:t>
      </w:r>
      <w:r w:rsidRPr="000E79B4">
        <w:rPr>
          <w:rFonts w:ascii="Arial" w:hAnsi="Arial" w:cs="Arial"/>
          <w:spacing w:val="-2"/>
        </w:rPr>
        <w:t>realizados.</w:t>
      </w:r>
    </w:p>
    <w:p w14:paraId="5AD32AE0" w14:textId="77777777" w:rsidR="00F2644C" w:rsidRPr="000E79B4" w:rsidRDefault="00000000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lista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su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actual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(pendiente,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proceso, </w:t>
      </w:r>
      <w:r w:rsidRPr="000E79B4">
        <w:rPr>
          <w:rFonts w:ascii="Arial" w:hAnsi="Arial" w:cs="Arial"/>
          <w:spacing w:val="-2"/>
        </w:rPr>
        <w:t>entregado).</w:t>
      </w:r>
    </w:p>
    <w:p w14:paraId="7220A797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69CA5259" w14:textId="77777777" w:rsidR="00F2644C" w:rsidRPr="000E79B4" w:rsidRDefault="00000000">
      <w:pPr>
        <w:pStyle w:val="Ttulo4"/>
        <w:spacing w:line="530" w:lineRule="atLeast"/>
        <w:ind w:right="5479"/>
      </w:pPr>
      <w:bookmarkStart w:id="23" w:name="RF8_–_Gestión_de_Pagos_"/>
      <w:bookmarkEnd w:id="23"/>
      <w:r w:rsidRPr="000E79B4">
        <w:t>RF8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Gestión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Pagos </w:t>
      </w:r>
      <w:r w:rsidRPr="000E79B4">
        <w:rPr>
          <w:spacing w:val="-2"/>
        </w:rPr>
        <w:t>Descripción:</w:t>
      </w:r>
    </w:p>
    <w:p w14:paraId="11C62256" w14:textId="77777777" w:rsidR="00F2644C" w:rsidRPr="000E79B4" w:rsidRDefault="00000000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registrará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pagos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asociados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pedido.</w:t>
      </w:r>
    </w:p>
    <w:p w14:paraId="791FF656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almacenará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información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método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pago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monto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datos.</w:t>
      </w:r>
    </w:p>
    <w:p w14:paraId="5A3A2AD1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4896B39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26E30E46" w14:textId="77777777" w:rsidR="00F2644C" w:rsidRPr="000E79B4" w:rsidRDefault="00000000">
      <w:pPr>
        <w:pStyle w:val="Ttulo4"/>
        <w:spacing w:line="530" w:lineRule="atLeast"/>
        <w:ind w:right="5479"/>
      </w:pPr>
      <w:bookmarkStart w:id="24" w:name="RF9_–_Envío_de_Notificaciones_"/>
      <w:bookmarkEnd w:id="24"/>
      <w:r w:rsidRPr="000E79B4">
        <w:t>RF9</w:t>
      </w:r>
      <w:r w:rsidRPr="000E79B4">
        <w:rPr>
          <w:spacing w:val="-11"/>
        </w:rPr>
        <w:t xml:space="preserve"> </w:t>
      </w:r>
      <w:r w:rsidRPr="000E79B4">
        <w:t>–</w:t>
      </w:r>
      <w:r w:rsidRPr="000E79B4">
        <w:rPr>
          <w:spacing w:val="-11"/>
        </w:rPr>
        <w:t xml:space="preserve"> </w:t>
      </w:r>
      <w:r w:rsidRPr="000E79B4">
        <w:t>Envío</w:t>
      </w:r>
      <w:r w:rsidRPr="000E79B4">
        <w:rPr>
          <w:spacing w:val="-11"/>
        </w:rPr>
        <w:t xml:space="preserve"> </w:t>
      </w:r>
      <w:r w:rsidRPr="000E79B4">
        <w:t>de</w:t>
      </w:r>
      <w:r w:rsidRPr="000E79B4">
        <w:rPr>
          <w:spacing w:val="-11"/>
        </w:rPr>
        <w:t xml:space="preserve"> </w:t>
      </w:r>
      <w:r w:rsidRPr="000E79B4">
        <w:t xml:space="preserve">Notificaciones </w:t>
      </w:r>
      <w:r w:rsidRPr="000E79B4">
        <w:rPr>
          <w:spacing w:val="-2"/>
        </w:rPr>
        <w:t>Descripción:</w:t>
      </w:r>
    </w:p>
    <w:p w14:paraId="6FA75F7B" w14:textId="77777777" w:rsidR="00F2644C" w:rsidRPr="000E79B4" w:rsidRDefault="00000000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notificará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sobre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exitoso,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cambios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de </w:t>
      </w:r>
      <w:r w:rsidRPr="000E79B4">
        <w:rPr>
          <w:rFonts w:ascii="Arial" w:hAnsi="Arial" w:cs="Arial"/>
          <w:spacing w:val="-2"/>
        </w:rPr>
        <w:t>estado.</w:t>
      </w:r>
    </w:p>
    <w:p w14:paraId="0306D98A" w14:textId="77777777" w:rsidR="00F2644C" w:rsidRPr="000E79B4" w:rsidRDefault="00000000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notificaciones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manera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automática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 actualizar la vista.</w:t>
      </w:r>
    </w:p>
    <w:p w14:paraId="38D42D51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3EDB6062" w14:textId="77777777" w:rsidR="00F2644C" w:rsidRPr="000E79B4" w:rsidRDefault="00000000">
      <w:pPr>
        <w:pStyle w:val="Ttulo4"/>
        <w:spacing w:line="530" w:lineRule="atLeast"/>
        <w:ind w:right="5479"/>
      </w:pPr>
      <w:bookmarkStart w:id="25" w:name="RF10_–_Seguridad_de_Acceso_"/>
      <w:bookmarkEnd w:id="25"/>
      <w:r w:rsidRPr="000E79B4">
        <w:t>RF10</w:t>
      </w:r>
      <w:r w:rsidRPr="000E79B4">
        <w:rPr>
          <w:spacing w:val="-11"/>
        </w:rPr>
        <w:t xml:space="preserve"> </w:t>
      </w:r>
      <w:r w:rsidRPr="000E79B4">
        <w:t>–</w:t>
      </w:r>
      <w:r w:rsidRPr="000E79B4">
        <w:rPr>
          <w:spacing w:val="-11"/>
        </w:rPr>
        <w:t xml:space="preserve"> </w:t>
      </w:r>
      <w:r w:rsidRPr="000E79B4">
        <w:t>Seguridad</w:t>
      </w:r>
      <w:r w:rsidRPr="000E79B4">
        <w:rPr>
          <w:spacing w:val="-11"/>
        </w:rPr>
        <w:t xml:space="preserve"> </w:t>
      </w:r>
      <w:r w:rsidRPr="000E79B4">
        <w:t>de</w:t>
      </w:r>
      <w:r w:rsidRPr="000E79B4">
        <w:rPr>
          <w:spacing w:val="-11"/>
        </w:rPr>
        <w:t xml:space="preserve"> </w:t>
      </w:r>
      <w:r w:rsidRPr="000E79B4">
        <w:t xml:space="preserve">Acceso </w:t>
      </w:r>
      <w:r w:rsidRPr="000E79B4">
        <w:rPr>
          <w:spacing w:val="-2"/>
        </w:rPr>
        <w:t>Descripción:</w:t>
      </w:r>
    </w:p>
    <w:p w14:paraId="010D65EC" w14:textId="77777777" w:rsidR="00F2644C" w:rsidRPr="000E79B4" w:rsidRDefault="00000000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validar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solo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autenticados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accedan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protegidas.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 xml:space="preserve">Se utilizará un token JWT para identificar cada sesión activa y restringir el acceso no </w:t>
      </w:r>
      <w:r w:rsidRPr="000E79B4">
        <w:rPr>
          <w:rFonts w:ascii="Arial" w:hAnsi="Arial" w:cs="Arial"/>
          <w:spacing w:val="-2"/>
        </w:rPr>
        <w:t>autorizado.</w:t>
      </w:r>
    </w:p>
    <w:p w14:paraId="7A0BCBCC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319652BD" w14:textId="77777777" w:rsidR="00F2644C" w:rsidRPr="000E79B4" w:rsidRDefault="00000000">
      <w:pPr>
        <w:pStyle w:val="Ttulo4"/>
        <w:spacing w:before="80" w:line="504" w:lineRule="auto"/>
        <w:ind w:right="4529"/>
      </w:pPr>
      <w:bookmarkStart w:id="26" w:name="Requerimientos_No_Funcionales_(RNF)_"/>
      <w:bookmarkEnd w:id="26"/>
      <w:r w:rsidRPr="000E79B4">
        <w:lastRenderedPageBreak/>
        <w:t>Requerimientos</w:t>
      </w:r>
      <w:r w:rsidRPr="000E79B4">
        <w:rPr>
          <w:spacing w:val="-14"/>
        </w:rPr>
        <w:t xml:space="preserve"> </w:t>
      </w:r>
      <w:r w:rsidRPr="000E79B4">
        <w:t>No</w:t>
      </w:r>
      <w:r w:rsidRPr="000E79B4">
        <w:rPr>
          <w:spacing w:val="-14"/>
        </w:rPr>
        <w:t xml:space="preserve"> </w:t>
      </w:r>
      <w:r w:rsidRPr="000E79B4">
        <w:t>Funcionales</w:t>
      </w:r>
      <w:r w:rsidRPr="000E79B4">
        <w:rPr>
          <w:spacing w:val="-14"/>
        </w:rPr>
        <w:t xml:space="preserve"> </w:t>
      </w:r>
      <w:r w:rsidRPr="000E79B4">
        <w:t xml:space="preserve">(RNF) </w:t>
      </w:r>
      <w:bookmarkStart w:id="27" w:name="RNF1_–_Rendimiento_"/>
      <w:bookmarkEnd w:id="27"/>
      <w:r w:rsidRPr="000E79B4">
        <w:t>RNF1 – Rendimiento</w:t>
      </w:r>
    </w:p>
    <w:p w14:paraId="6EF0E4D0" w14:textId="77777777" w:rsidR="00F2644C" w:rsidRPr="000E79B4" w:rsidRDefault="00000000">
      <w:pPr>
        <w:spacing w:line="252" w:lineRule="exact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Descripción:</w:t>
      </w:r>
    </w:p>
    <w:p w14:paraId="2A86FCB2" w14:textId="77777777" w:rsidR="00F2644C" w:rsidRPr="000E79B4" w:rsidRDefault="00000000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responder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solicitudes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tiempo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máximo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 xml:space="preserve">3 </w:t>
      </w:r>
      <w:r w:rsidRPr="000E79B4">
        <w:rPr>
          <w:rFonts w:ascii="Arial" w:hAnsi="Arial" w:cs="Arial"/>
          <w:spacing w:val="-2"/>
        </w:rPr>
        <w:t>segundos.</w:t>
      </w:r>
    </w:p>
    <w:p w14:paraId="1798F954" w14:textId="77777777" w:rsidR="00F2644C" w:rsidRPr="000E79B4" w:rsidRDefault="00000000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peticiones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procesarse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forma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rápida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interrupciones.</w:t>
      </w:r>
    </w:p>
    <w:p w14:paraId="62A1DBFD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768155E5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5AC91BFD" w14:textId="77777777" w:rsidR="00F2644C" w:rsidRPr="000E79B4" w:rsidRDefault="00000000">
      <w:pPr>
        <w:pStyle w:val="Ttulo4"/>
        <w:spacing w:before="1" w:line="530" w:lineRule="atLeast"/>
        <w:ind w:right="5910"/>
      </w:pPr>
      <w:bookmarkStart w:id="28" w:name="RNF2_–_Seguridad_"/>
      <w:bookmarkEnd w:id="28"/>
      <w:r w:rsidRPr="000E79B4">
        <w:t>RNF2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Seguridad </w:t>
      </w:r>
      <w:r w:rsidRPr="000E79B4">
        <w:rPr>
          <w:spacing w:val="-2"/>
        </w:rPr>
        <w:t>Descripción:</w:t>
      </w:r>
    </w:p>
    <w:p w14:paraId="7043A507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Toda</w:t>
      </w:r>
      <w:r w:rsidRPr="000E79B4">
        <w:rPr>
          <w:rFonts w:ascii="Arial" w:hAnsi="Arial" w:cs="Arial"/>
          <w:spacing w:val="-11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información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sensible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transmitirse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almacenarse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forma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  <w:spacing w:val="-2"/>
        </w:rPr>
        <w:t>segura.</w:t>
      </w:r>
    </w:p>
    <w:p w14:paraId="6E1F01DD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contraseñas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cifrarán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accesos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autenticación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4"/>
        </w:rPr>
        <w:t>JWT.</w:t>
      </w:r>
    </w:p>
    <w:p w14:paraId="36977319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6B274AA4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5D675722" w14:textId="77777777" w:rsidR="00F2644C" w:rsidRPr="000E79B4" w:rsidRDefault="00000000">
      <w:pPr>
        <w:pStyle w:val="Ttulo4"/>
        <w:spacing w:line="530" w:lineRule="atLeast"/>
        <w:ind w:right="5910"/>
      </w:pPr>
      <w:bookmarkStart w:id="29" w:name="RNF3_–_Usabilidad_"/>
      <w:bookmarkEnd w:id="29"/>
      <w:r w:rsidRPr="000E79B4">
        <w:t>RNF3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Usabilidad </w:t>
      </w:r>
      <w:r w:rsidRPr="000E79B4">
        <w:rPr>
          <w:spacing w:val="-2"/>
        </w:rPr>
        <w:t>Descripción:</w:t>
      </w:r>
    </w:p>
    <w:p w14:paraId="6086A05F" w14:textId="77777777" w:rsidR="00F2644C" w:rsidRPr="000E79B4" w:rsidRDefault="00000000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intuitiva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fácil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utilizar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cualquier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tipo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usuario.</w:t>
      </w:r>
    </w:p>
    <w:p w14:paraId="27C3415E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botones,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menús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formularios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deben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estar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claramente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identificados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accesibles.</w:t>
      </w:r>
    </w:p>
    <w:p w14:paraId="08AF795C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4ECF7977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0873A92B" w14:textId="77777777" w:rsidR="00F2644C" w:rsidRPr="000E79B4" w:rsidRDefault="00000000">
      <w:pPr>
        <w:pStyle w:val="Ttulo4"/>
        <w:spacing w:line="530" w:lineRule="atLeast"/>
        <w:ind w:right="5910"/>
      </w:pPr>
      <w:bookmarkStart w:id="30" w:name="RNF4_–_Escalabilidad_"/>
      <w:bookmarkEnd w:id="30"/>
      <w:r w:rsidRPr="000E79B4">
        <w:t>RNF4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Escalabilidad </w:t>
      </w:r>
      <w:r w:rsidRPr="000E79B4">
        <w:rPr>
          <w:spacing w:val="-2"/>
        </w:rPr>
        <w:t>Descripción:</w:t>
      </w:r>
    </w:p>
    <w:p w14:paraId="582D8F6A" w14:textId="77777777" w:rsidR="00F2644C" w:rsidRPr="000E79B4" w:rsidRDefault="00000000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permitir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integración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nuevos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afectar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funciones </w:t>
      </w:r>
      <w:r w:rsidRPr="000E79B4">
        <w:rPr>
          <w:rFonts w:ascii="Arial" w:hAnsi="Arial" w:cs="Arial"/>
          <w:spacing w:val="-2"/>
        </w:rPr>
        <w:t>existentes.</w:t>
      </w:r>
    </w:p>
    <w:p w14:paraId="66E3C992" w14:textId="77777777" w:rsidR="00F2644C" w:rsidRPr="000E79B4" w:rsidRDefault="00000000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independientes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faciliten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crecimiento del proyecto.</w:t>
      </w:r>
    </w:p>
    <w:p w14:paraId="4BB8CDBD" w14:textId="77777777" w:rsidR="00F2644C" w:rsidRPr="000E79B4" w:rsidRDefault="00000000">
      <w:pPr>
        <w:pStyle w:val="Ttulo4"/>
        <w:spacing w:before="22" w:line="530" w:lineRule="exact"/>
        <w:ind w:right="5479"/>
      </w:pPr>
      <w:bookmarkStart w:id="31" w:name="RNF5_–_Compatibilidad_"/>
      <w:bookmarkEnd w:id="31"/>
      <w:r w:rsidRPr="000E79B4">
        <w:t>RNF5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Compatibilidad </w:t>
      </w:r>
      <w:r w:rsidRPr="000E79B4">
        <w:rPr>
          <w:spacing w:val="-2"/>
        </w:rPr>
        <w:t>Descripción:</w:t>
      </w:r>
    </w:p>
    <w:p w14:paraId="0BB9B47D" w14:textId="77777777" w:rsidR="00F2644C" w:rsidRPr="000E79B4" w:rsidRDefault="00000000">
      <w:pPr>
        <w:pStyle w:val="Textoindependiente"/>
        <w:spacing w:line="232" w:lineRule="exact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aplicación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compatible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dispositivos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Android.</w:t>
      </w:r>
    </w:p>
    <w:p w14:paraId="6E4DD74E" w14:textId="77777777" w:rsidR="00F2644C" w:rsidRPr="000E79B4" w:rsidRDefault="00000000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probado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diferentes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versiones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operativo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Android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 garantizar su correcto funcionamiento.</w:t>
      </w:r>
    </w:p>
    <w:p w14:paraId="3B49B882" w14:textId="77777777" w:rsidR="00F2644C" w:rsidRPr="000E79B4" w:rsidRDefault="00000000">
      <w:pPr>
        <w:pStyle w:val="Ttulo4"/>
        <w:spacing w:before="22" w:line="530" w:lineRule="exact"/>
        <w:ind w:right="5479"/>
      </w:pPr>
      <w:bookmarkStart w:id="32" w:name="RNF6_–_Mantenibilidad_"/>
      <w:bookmarkEnd w:id="32"/>
      <w:r w:rsidRPr="000E79B4">
        <w:t>RNF6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Mantenibilidad </w:t>
      </w:r>
      <w:r w:rsidRPr="000E79B4">
        <w:rPr>
          <w:spacing w:val="-2"/>
        </w:rPr>
        <w:t>Descripción:</w:t>
      </w:r>
    </w:p>
    <w:p w14:paraId="16381FBB" w14:textId="77777777" w:rsidR="00F2644C" w:rsidRPr="000E79B4" w:rsidRDefault="00000000">
      <w:pPr>
        <w:pStyle w:val="Textoindependiente"/>
        <w:spacing w:line="232" w:lineRule="exact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código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claro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documentado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facilitar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futuras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modificaciones.</w:t>
      </w:r>
    </w:p>
    <w:p w14:paraId="02260DDF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seguirán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buenas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prácticas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programación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comentarios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código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fuente.</w:t>
      </w:r>
    </w:p>
    <w:p w14:paraId="08EEDBB0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4E6EA0D7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51D47E5" w14:textId="77777777" w:rsidR="00F2644C" w:rsidRPr="000E79B4" w:rsidRDefault="00F2644C">
      <w:pPr>
        <w:pStyle w:val="Textoindependiente"/>
        <w:spacing w:before="50"/>
        <w:rPr>
          <w:rFonts w:ascii="Arial" w:hAnsi="Arial" w:cs="Arial"/>
        </w:rPr>
      </w:pPr>
    </w:p>
    <w:p w14:paraId="4F5BC0AE" w14:textId="77777777" w:rsidR="00F2644C" w:rsidRPr="000E79B4" w:rsidRDefault="00000000">
      <w:pPr>
        <w:pStyle w:val="Ttulo4"/>
      </w:pPr>
      <w:bookmarkStart w:id="33" w:name="RNF7_–_Disponibilidad_"/>
      <w:bookmarkEnd w:id="33"/>
      <w:r w:rsidRPr="000E79B4">
        <w:t>RNF7</w:t>
      </w:r>
      <w:r w:rsidRPr="000E79B4">
        <w:rPr>
          <w:spacing w:val="-3"/>
        </w:rPr>
        <w:t xml:space="preserve"> </w:t>
      </w:r>
      <w:r w:rsidRPr="000E79B4">
        <w:t>–</w:t>
      </w:r>
      <w:r w:rsidRPr="000E79B4">
        <w:rPr>
          <w:spacing w:val="-2"/>
        </w:rPr>
        <w:t xml:space="preserve"> Disponibilidad</w:t>
      </w:r>
    </w:p>
    <w:p w14:paraId="0DFBBEA9" w14:textId="77777777" w:rsidR="00F2644C" w:rsidRPr="000E79B4" w:rsidRDefault="00F2644C">
      <w:pPr>
        <w:pStyle w:val="Ttulo4"/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0DCE1F02" w14:textId="77777777" w:rsidR="00F2644C" w:rsidRPr="000E79B4" w:rsidRDefault="00000000">
      <w:pPr>
        <w:spacing w:before="80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lastRenderedPageBreak/>
        <w:t>Descripción:</w:t>
      </w:r>
    </w:p>
    <w:p w14:paraId="37883963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estar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disponible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su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cualquier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momento.</w:t>
      </w:r>
    </w:p>
    <w:p w14:paraId="000E6482" w14:textId="77777777" w:rsidR="00F2644C" w:rsidRPr="000E79B4" w:rsidRDefault="00000000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deberá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tener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tasa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disponibilidad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mínima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4"/>
        </w:rPr>
        <w:t>95%.</w:t>
      </w:r>
    </w:p>
    <w:p w14:paraId="43328506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426210F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45CEF073" w14:textId="77777777" w:rsidR="00F2644C" w:rsidRPr="000E79B4" w:rsidRDefault="00000000">
      <w:pPr>
        <w:pStyle w:val="Ttulo4"/>
        <w:spacing w:line="530" w:lineRule="atLeast"/>
        <w:ind w:right="5910"/>
      </w:pPr>
      <w:bookmarkStart w:id="34" w:name="RNF8_–_Portabilidad_"/>
      <w:bookmarkEnd w:id="34"/>
      <w:r w:rsidRPr="000E79B4">
        <w:t>RNF8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Portabilidad </w:t>
      </w:r>
      <w:r w:rsidRPr="000E79B4">
        <w:rPr>
          <w:spacing w:val="-2"/>
        </w:rPr>
        <w:t>Descripción:</w:t>
      </w:r>
    </w:p>
    <w:p w14:paraId="2EEB47DE" w14:textId="77777777" w:rsidR="00F2644C" w:rsidRPr="000E79B4" w:rsidRDefault="00000000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poder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trasladarse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fácilmente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otros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entornos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servidores.</w:t>
      </w:r>
    </w:p>
    <w:p w14:paraId="1330CC32" w14:textId="77777777" w:rsidR="00F2644C" w:rsidRPr="000E79B4" w:rsidRDefault="00000000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emplearán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contenedores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configuraciones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migración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pérdida de información.</w:t>
      </w:r>
    </w:p>
    <w:p w14:paraId="521644A6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3B546DC5" w14:textId="77777777" w:rsidR="00F2644C" w:rsidRDefault="00000000">
      <w:pPr>
        <w:pStyle w:val="Ttulo2"/>
        <w:spacing w:before="70"/>
        <w:ind w:left="23" w:firstLine="0"/>
        <w:rPr>
          <w:spacing w:val="-2"/>
          <w:sz w:val="22"/>
          <w:szCs w:val="22"/>
        </w:rPr>
      </w:pPr>
      <w:r w:rsidRPr="000E79B4">
        <w:rPr>
          <w:sz w:val="22"/>
          <w:szCs w:val="22"/>
        </w:rPr>
        <w:lastRenderedPageBreak/>
        <w:t xml:space="preserve">ARQUITECTURA </w:t>
      </w:r>
      <w:r w:rsidRPr="000E79B4">
        <w:rPr>
          <w:spacing w:val="-2"/>
          <w:sz w:val="22"/>
          <w:szCs w:val="22"/>
        </w:rPr>
        <w:t>GENERAL</w:t>
      </w:r>
    </w:p>
    <w:p w14:paraId="1CDD9DF9" w14:textId="77777777" w:rsidR="005C03EE" w:rsidRDefault="005C03EE">
      <w:pPr>
        <w:pStyle w:val="Ttulo2"/>
        <w:spacing w:before="70"/>
        <w:ind w:left="23" w:firstLine="0"/>
        <w:rPr>
          <w:spacing w:val="-2"/>
          <w:sz w:val="22"/>
          <w:szCs w:val="22"/>
        </w:rPr>
      </w:pPr>
    </w:p>
    <w:p w14:paraId="3103F3C3" w14:textId="345E4352" w:rsidR="00F2644C" w:rsidRDefault="005C03EE">
      <w:pPr>
        <w:pStyle w:val="Textoindependiente"/>
        <w:spacing w:before="56"/>
        <w:rPr>
          <w:rFonts w:ascii="Arial" w:hAnsi="Arial" w:cs="Arial"/>
          <w:bCs/>
        </w:rPr>
      </w:pPr>
      <w:r w:rsidRPr="005C03EE">
        <w:rPr>
          <w:rFonts w:ascii="Arial" w:hAnsi="Arial" w:cs="Arial"/>
          <w:bCs/>
        </w:rPr>
        <w:t>Prex – Col utiliza una arquitectura MTV + Cliente – Servidor REST</w:t>
      </w:r>
    </w:p>
    <w:p w14:paraId="52B9DE5E" w14:textId="77777777" w:rsidR="005C03EE" w:rsidRPr="005C03EE" w:rsidRDefault="005C03EE">
      <w:pPr>
        <w:pStyle w:val="Textoindependiente"/>
        <w:spacing w:before="56"/>
        <w:rPr>
          <w:rFonts w:ascii="Arial" w:hAnsi="Arial" w:cs="Arial"/>
          <w:bCs/>
        </w:rPr>
      </w:pPr>
    </w:p>
    <w:p w14:paraId="6099282B" w14:textId="573D06C6" w:rsidR="005C03EE" w:rsidRDefault="005C03EE">
      <w:pPr>
        <w:pStyle w:val="Textoindependiente"/>
        <w:spacing w:before="56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ab/>
      </w:r>
      <w:r w:rsidRPr="005C03EE">
        <w:rPr>
          <w:rFonts w:ascii="Arial" w:hAnsi="Arial" w:cs="Arial"/>
          <w:b/>
          <w:lang w:val="en-US"/>
        </w:rPr>
        <w:t xml:space="preserve">Django = API REST + React </w:t>
      </w:r>
      <w:r>
        <w:rPr>
          <w:rFonts w:ascii="Arial" w:hAnsi="Arial" w:cs="Arial"/>
          <w:b/>
          <w:lang w:val="en-US"/>
        </w:rPr>
        <w:t>+</w:t>
      </w:r>
      <w:r w:rsidRPr="005C03EE">
        <w:rPr>
          <w:rFonts w:ascii="Arial" w:hAnsi="Arial" w:cs="Arial"/>
          <w:b/>
          <w:lang w:val="en-US"/>
        </w:rPr>
        <w:t xml:space="preserve"> Privada +</w:t>
      </w:r>
      <w:r>
        <w:rPr>
          <w:rFonts w:ascii="Arial" w:hAnsi="Arial" w:cs="Arial"/>
          <w:b/>
          <w:lang w:val="en-US"/>
        </w:rPr>
        <w:t xml:space="preserve"> Web</w:t>
      </w:r>
    </w:p>
    <w:p w14:paraId="419E6457" w14:textId="77777777" w:rsidR="005C03EE" w:rsidRPr="005C03EE" w:rsidRDefault="005C03EE">
      <w:pPr>
        <w:pStyle w:val="Textoindependiente"/>
        <w:spacing w:before="56"/>
        <w:rPr>
          <w:rFonts w:ascii="Arial" w:hAnsi="Arial" w:cs="Arial"/>
          <w:b/>
          <w:lang w:val="en-US"/>
        </w:rPr>
      </w:pPr>
    </w:p>
    <w:p w14:paraId="30256865" w14:textId="77777777" w:rsidR="005C03EE" w:rsidRDefault="00000000">
      <w:pPr>
        <w:spacing w:before="38" w:line="552" w:lineRule="auto"/>
        <w:ind w:left="23" w:right="3120" w:firstLine="61"/>
        <w:rPr>
          <w:rFonts w:ascii="Arial" w:hAnsi="Arial" w:cs="Arial"/>
          <w:b/>
        </w:rPr>
      </w:pPr>
      <w:r w:rsidRPr="005C03EE">
        <w:rPr>
          <w:rFonts w:ascii="Arial" w:hAnsi="Arial" w:cs="Arial"/>
          <w:bCs/>
        </w:rPr>
        <w:t>esto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permite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la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separación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de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frontend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y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backend</w:t>
      </w:r>
      <w:r w:rsidRPr="000E79B4">
        <w:rPr>
          <w:rFonts w:ascii="Arial" w:hAnsi="Arial" w:cs="Arial"/>
          <w:b/>
        </w:rPr>
        <w:t xml:space="preserve"> </w:t>
      </w:r>
    </w:p>
    <w:p w14:paraId="68E1B94F" w14:textId="613B046B" w:rsidR="00F2644C" w:rsidRPr="000E79B4" w:rsidRDefault="00000000">
      <w:pPr>
        <w:spacing w:before="38" w:line="552" w:lineRule="auto"/>
        <w:ind w:left="23" w:right="3120" w:firstLine="61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CAPAS</w:t>
      </w:r>
    </w:p>
    <w:p w14:paraId="368EE923" w14:textId="77777777" w:rsidR="00F2644C" w:rsidRPr="000E79B4" w:rsidRDefault="00000000">
      <w:pPr>
        <w:pStyle w:val="Prrafodelista"/>
        <w:numPr>
          <w:ilvl w:val="0"/>
          <w:numId w:val="8"/>
        </w:numPr>
        <w:tabs>
          <w:tab w:val="left" w:pos="265"/>
        </w:tabs>
        <w:spacing w:line="242" w:lineRule="exact"/>
        <w:ind w:left="265" w:hanging="242"/>
        <w:rPr>
          <w:rFonts w:ascii="Arial" w:hAnsi="Arial" w:cs="Arial"/>
          <w:b/>
        </w:rPr>
      </w:pPr>
      <w:bookmarkStart w:id="35" w:name="1._Estructura_General_"/>
      <w:bookmarkEnd w:id="35"/>
      <w:r w:rsidRPr="000E79B4">
        <w:rPr>
          <w:rFonts w:ascii="Arial" w:hAnsi="Arial" w:cs="Arial"/>
          <w:b/>
        </w:rPr>
        <w:t>Estructura</w:t>
      </w:r>
      <w:r w:rsidRPr="000E79B4">
        <w:rPr>
          <w:rFonts w:ascii="Arial" w:hAnsi="Arial" w:cs="Arial"/>
          <w:b/>
          <w:spacing w:val="-10"/>
        </w:rPr>
        <w:t xml:space="preserve"> </w:t>
      </w:r>
      <w:r w:rsidRPr="000E79B4">
        <w:rPr>
          <w:rFonts w:ascii="Arial" w:hAnsi="Arial" w:cs="Arial"/>
          <w:b/>
          <w:spacing w:val="-2"/>
        </w:rPr>
        <w:t>General</w:t>
      </w:r>
    </w:p>
    <w:p w14:paraId="2392AA99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4CA782FA" w14:textId="77777777" w:rsidR="00F2644C" w:rsidRPr="000E79B4" w:rsidRDefault="00000000">
      <w:pPr>
        <w:pStyle w:val="Textoindependiente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compone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capas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principales:</w:t>
      </w:r>
    </w:p>
    <w:p w14:paraId="51589107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4DC09C13" w14:textId="77777777" w:rsidR="00F2644C" w:rsidRPr="000E79B4" w:rsidRDefault="00000000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6"/>
        </w:rPr>
        <w:t xml:space="preserve"> </w:t>
      </w:r>
      <w:r w:rsidRPr="000E79B4">
        <w:t>de</w:t>
      </w:r>
      <w:r w:rsidRPr="000E79B4">
        <w:rPr>
          <w:spacing w:val="-6"/>
        </w:rPr>
        <w:t xml:space="preserve"> </w:t>
      </w:r>
      <w:r w:rsidRPr="000E79B4">
        <w:t>Presentación</w:t>
      </w:r>
      <w:r w:rsidRPr="000E79B4">
        <w:rPr>
          <w:spacing w:val="-6"/>
        </w:rPr>
        <w:t xml:space="preserve"> </w:t>
      </w:r>
      <w:r w:rsidRPr="000E79B4">
        <w:rPr>
          <w:spacing w:val="-2"/>
        </w:rPr>
        <w:t>(Frontend):</w:t>
      </w:r>
    </w:p>
    <w:p w14:paraId="71305945" w14:textId="77777777" w:rsidR="00F2644C" w:rsidRPr="000E79B4" w:rsidRDefault="00000000">
      <w:pPr>
        <w:pStyle w:val="Textoindependiente"/>
        <w:spacing w:before="38" w:line="276" w:lineRule="auto"/>
        <w:ind w:left="743" w:right="164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Desarrollada en React Native, esta capa se encarga de la interacción con el usuario.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Contiene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pantallas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inicio,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login,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productos,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perfil. El frontend consume los servicios del backend mediante peticiones HTTP (API REST) y muestra la información en tiempo real.</w:t>
      </w:r>
    </w:p>
    <w:p w14:paraId="66DD9A22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5E6F041C" w14:textId="77777777" w:rsidR="00F2644C" w:rsidRPr="000E79B4" w:rsidRDefault="00000000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4"/>
        </w:rPr>
        <w:t xml:space="preserve"> </w:t>
      </w:r>
      <w:r w:rsidRPr="000E79B4">
        <w:t>Lógica</w:t>
      </w:r>
      <w:r w:rsidRPr="000E79B4">
        <w:rPr>
          <w:spacing w:val="-4"/>
        </w:rPr>
        <w:t xml:space="preserve"> </w:t>
      </w:r>
      <w:r w:rsidRPr="000E79B4">
        <w:t>o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Negocio</w:t>
      </w:r>
      <w:r w:rsidRPr="000E79B4">
        <w:rPr>
          <w:spacing w:val="-4"/>
        </w:rPr>
        <w:t xml:space="preserve"> </w:t>
      </w:r>
      <w:r w:rsidRPr="000E79B4">
        <w:rPr>
          <w:spacing w:val="-2"/>
        </w:rPr>
        <w:t>(Backend):</w:t>
      </w:r>
    </w:p>
    <w:p w14:paraId="63FD8661" w14:textId="77777777" w:rsidR="00F2644C" w:rsidRPr="000E79B4" w:rsidRDefault="00000000">
      <w:pPr>
        <w:pStyle w:val="Textoindependiente"/>
        <w:spacing w:before="38"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Implementada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gestiona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lógica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validaciones,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control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 usuarios, pedidos y productos.</w:t>
      </w:r>
    </w:p>
    <w:p w14:paraId="101919C6" w14:textId="77777777" w:rsidR="00F2644C" w:rsidRPr="000E79B4" w:rsidRDefault="00000000">
      <w:pPr>
        <w:pStyle w:val="Textoindependiente"/>
        <w:spacing w:line="276" w:lineRule="auto"/>
        <w:ind w:left="74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Aquí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endpoints,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controladores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 procesan la información proveniente del frontend.</w:t>
      </w:r>
    </w:p>
    <w:p w14:paraId="2DFE6EF0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14F2B4E6" w14:textId="77777777" w:rsidR="00F2644C" w:rsidRPr="000E79B4" w:rsidRDefault="00000000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Datos</w:t>
      </w:r>
      <w:r w:rsidRPr="000E79B4">
        <w:rPr>
          <w:spacing w:val="-3"/>
        </w:rPr>
        <w:t xml:space="preserve"> </w:t>
      </w:r>
      <w:r w:rsidRPr="000E79B4">
        <w:t>(Base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Datos):</w:t>
      </w:r>
    </w:p>
    <w:p w14:paraId="3E128883" w14:textId="18679263" w:rsidR="00F2644C" w:rsidRPr="000E79B4" w:rsidRDefault="00000000">
      <w:pPr>
        <w:pStyle w:val="Textoindependiente"/>
        <w:spacing w:before="38"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Utiliza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SQLite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gestor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donde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almacenan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 registros de usuarios, productos, pedidos y pagos.</w:t>
      </w:r>
    </w:p>
    <w:p w14:paraId="680BE2D4" w14:textId="77777777" w:rsidR="00F2644C" w:rsidRPr="000E79B4" w:rsidRDefault="00000000">
      <w:pPr>
        <w:pStyle w:val="Textoindependiente"/>
        <w:spacing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conexión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realiza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ORM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(</w:t>
      </w:r>
      <w:proofErr w:type="spellStart"/>
      <w:r w:rsidRPr="000E79B4">
        <w:rPr>
          <w:rFonts w:ascii="Arial" w:hAnsi="Arial" w:cs="Arial"/>
        </w:rPr>
        <w:t>Object</w:t>
      </w:r>
      <w:proofErr w:type="spellEnd"/>
      <w:r w:rsidRPr="000E79B4">
        <w:rPr>
          <w:rFonts w:ascii="Arial" w:hAnsi="Arial" w:cs="Arial"/>
          <w:spacing w:val="-4"/>
        </w:rPr>
        <w:t xml:space="preserve"> </w:t>
      </w:r>
      <w:proofErr w:type="spellStart"/>
      <w:r w:rsidRPr="000E79B4">
        <w:rPr>
          <w:rFonts w:ascii="Arial" w:hAnsi="Arial" w:cs="Arial"/>
        </w:rPr>
        <w:t>Relational</w:t>
      </w:r>
      <w:proofErr w:type="spellEnd"/>
      <w:r w:rsidRPr="000E79B4">
        <w:rPr>
          <w:rFonts w:ascii="Arial" w:hAnsi="Arial" w:cs="Arial"/>
          <w:spacing w:val="-4"/>
        </w:rPr>
        <w:t xml:space="preserve"> </w:t>
      </w:r>
      <w:proofErr w:type="spellStart"/>
      <w:r w:rsidRPr="000E79B4">
        <w:rPr>
          <w:rFonts w:ascii="Arial" w:hAnsi="Arial" w:cs="Arial"/>
        </w:rPr>
        <w:t>Mapper</w:t>
      </w:r>
      <w:proofErr w:type="spellEnd"/>
      <w:r w:rsidRPr="000E79B4">
        <w:rPr>
          <w:rFonts w:ascii="Arial" w:hAnsi="Arial" w:cs="Arial"/>
        </w:rPr>
        <w:t>)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 que permite manipular los datos de manera sencilla y segura.</w:t>
      </w:r>
    </w:p>
    <w:p w14:paraId="2B09C5AB" w14:textId="77777777" w:rsidR="00F2644C" w:rsidRPr="000E79B4" w:rsidRDefault="00F2644C">
      <w:pPr>
        <w:pStyle w:val="Textoindependiente"/>
        <w:spacing w:before="27"/>
        <w:rPr>
          <w:rFonts w:ascii="Arial" w:hAnsi="Arial" w:cs="Arial"/>
        </w:rPr>
      </w:pPr>
    </w:p>
    <w:p w14:paraId="30F1051E" w14:textId="77777777" w:rsidR="00F2644C" w:rsidRPr="000E79B4" w:rsidRDefault="00000000">
      <w:pPr>
        <w:pStyle w:val="Ttulo4"/>
        <w:numPr>
          <w:ilvl w:val="0"/>
          <w:numId w:val="8"/>
        </w:numPr>
        <w:tabs>
          <w:tab w:val="left" w:pos="265"/>
        </w:tabs>
        <w:ind w:left="265" w:hanging="242"/>
        <w:rPr>
          <w:b w:val="0"/>
        </w:rPr>
      </w:pPr>
      <w:bookmarkStart w:id="36" w:name="2._Componentes_Principales_"/>
      <w:bookmarkEnd w:id="36"/>
      <w:r w:rsidRPr="000E79B4">
        <w:t>Componentes</w:t>
      </w:r>
      <w:r w:rsidRPr="000E79B4">
        <w:rPr>
          <w:spacing w:val="-11"/>
        </w:rPr>
        <w:t xml:space="preserve"> </w:t>
      </w:r>
      <w:r w:rsidRPr="000E79B4">
        <w:rPr>
          <w:spacing w:val="-2"/>
        </w:rPr>
        <w:t>Principales</w:t>
      </w:r>
    </w:p>
    <w:p w14:paraId="295E1B21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A43828E" w14:textId="77777777" w:rsidR="00F2644C" w:rsidRPr="000E79B4" w:rsidRDefault="00000000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68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API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  <w:b/>
        </w:rPr>
        <w:t>REST: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Permite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comunicación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entre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backend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aplicación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móvil.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Todas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 xml:space="preserve">las peticiones (registro, login, consulta de productos, creación de pedidos) se realizan mediante endpoints definidos en Django </w:t>
      </w:r>
      <w:proofErr w:type="spellStart"/>
      <w:r w:rsidRPr="000E79B4">
        <w:rPr>
          <w:rFonts w:ascii="Arial" w:hAnsi="Arial" w:cs="Arial"/>
        </w:rPr>
        <w:t>Rest</w:t>
      </w:r>
      <w:proofErr w:type="spellEnd"/>
      <w:r w:rsidRPr="000E79B4">
        <w:rPr>
          <w:rFonts w:ascii="Arial" w:hAnsi="Arial" w:cs="Arial"/>
        </w:rPr>
        <w:t xml:space="preserve"> Framework.</w:t>
      </w:r>
    </w:p>
    <w:p w14:paraId="2AF43297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75459CC0" w14:textId="77777777" w:rsidR="00F2644C" w:rsidRPr="000E79B4" w:rsidRDefault="00000000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8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Autenticación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  <w:b/>
        </w:rPr>
        <w:t>JWT: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utiliza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proteger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rutas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solo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usuarios autenticados accedan a las funciones privadas.</w:t>
      </w:r>
    </w:p>
    <w:p w14:paraId="0A9B600C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05C06E3A" w14:textId="77777777" w:rsidR="00F2644C" w:rsidRPr="000E79B4" w:rsidRDefault="00000000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619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Modelo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Datos: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</w:rPr>
        <w:t>Define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tablas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principales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(Usuarios,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Pedidos, Pagos) y sus relaciones.</w:t>
      </w:r>
    </w:p>
    <w:p w14:paraId="42514D95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441A34E8" w14:textId="77777777" w:rsidR="00F2644C" w:rsidRPr="000E79B4" w:rsidRDefault="00000000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47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Interfaz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Gráfica: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Implementada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Native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limpio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intuitivo, orientado a dispositivos móviles Android.</w:t>
      </w:r>
    </w:p>
    <w:p w14:paraId="3C6C71B6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27532D42" w14:textId="77777777" w:rsidR="00F2644C" w:rsidRPr="000E79B4" w:rsidRDefault="00000000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80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Servidor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Aplicaciones: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ejecuta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lógica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procesando solicitudes y respuestas del cliente.</w:t>
      </w:r>
    </w:p>
    <w:p w14:paraId="3CFC0429" w14:textId="77777777" w:rsidR="00F2644C" w:rsidRPr="000E79B4" w:rsidRDefault="00F2644C">
      <w:pPr>
        <w:pStyle w:val="Prrafodelista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740" w:right="1417" w:bottom="280" w:left="1417" w:header="720" w:footer="720" w:gutter="0"/>
          <w:cols w:space="720"/>
        </w:sectPr>
      </w:pPr>
    </w:p>
    <w:p w14:paraId="2B3861CD" w14:textId="77777777" w:rsidR="00F2644C" w:rsidRPr="000E79B4" w:rsidRDefault="00000000">
      <w:pPr>
        <w:pStyle w:val="Ttulo4"/>
        <w:numPr>
          <w:ilvl w:val="0"/>
          <w:numId w:val="8"/>
        </w:numPr>
        <w:tabs>
          <w:tab w:val="left" w:pos="265"/>
        </w:tabs>
        <w:spacing w:before="80"/>
        <w:ind w:left="265" w:hanging="242"/>
      </w:pPr>
      <w:bookmarkStart w:id="37" w:name="3._Flujo_de_Comunicación_"/>
      <w:bookmarkEnd w:id="37"/>
      <w:r w:rsidRPr="000E79B4">
        <w:lastRenderedPageBreak/>
        <w:t>Flujo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Comunicación</w:t>
      </w:r>
    </w:p>
    <w:p w14:paraId="2D0CC533" w14:textId="77777777" w:rsidR="00F2644C" w:rsidRPr="000E79B4" w:rsidRDefault="00F2644C">
      <w:pPr>
        <w:pStyle w:val="Textoindependiente"/>
        <w:spacing w:before="24"/>
        <w:rPr>
          <w:rFonts w:ascii="Arial" w:hAnsi="Arial" w:cs="Arial"/>
          <w:b/>
        </w:rPr>
      </w:pPr>
    </w:p>
    <w:p w14:paraId="0638EB48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Usuario</w:t>
      </w:r>
    </w:p>
    <w:p w14:paraId="50A6DB0F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</w:t>
      </w:r>
    </w:p>
    <w:p w14:paraId="2C2EA73E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Aplicación Móvil (React Native)</w:t>
      </w:r>
    </w:p>
    <w:p w14:paraId="2CA4DB3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14D2B25E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 1. Solicitud HTTP (login, ver productos, hacer pedido)</w:t>
      </w:r>
    </w:p>
    <w:p w14:paraId="5E448604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72118681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API REST (Django / DRF)</w:t>
      </w:r>
    </w:p>
    <w:p w14:paraId="037A43E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561F235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 2. Validación y lógica</w:t>
      </w:r>
    </w:p>
    <w:p w14:paraId="7994F13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3995B219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Modelos Django ↔ Base de Datos</w:t>
      </w:r>
    </w:p>
    <w:p w14:paraId="7EAAE6A2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3EDE3090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↑ 3. Respuesta procesada (JSON)</w:t>
      </w:r>
    </w:p>
    <w:p w14:paraId="39CA0FB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D5C388E" w14:textId="45F25E2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API REST</w:t>
      </w:r>
    </w:p>
    <w:p w14:paraId="76958BF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4A6FFCF5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↑ 4. Respuesta HTTP</w:t>
      </w:r>
    </w:p>
    <w:p w14:paraId="320FCC4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45482888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Aplicación Móvil</w:t>
      </w:r>
    </w:p>
    <w:p w14:paraId="7E780882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7BD77707" w14:textId="7C47C7F6" w:rsidR="00F2644C" w:rsidRPr="000E79B4" w:rsidRDefault="00843F04" w:rsidP="00843F04">
      <w:pPr>
        <w:pStyle w:val="Textoindependiente"/>
        <w:rPr>
          <w:rFonts w:ascii="Arial" w:hAnsi="Arial" w:cs="Arial"/>
        </w:rPr>
      </w:pPr>
      <w:r w:rsidRPr="00843F04">
        <w:rPr>
          <w:rFonts w:ascii="Arial" w:hAnsi="Arial" w:cs="Arial"/>
          <w:lang w:val="es-CO"/>
        </w:rPr>
        <w:t xml:space="preserve">   ↑ 5. Interfaz se actualiza (pantallas, mensajes, estados)</w:t>
      </w:r>
    </w:p>
    <w:p w14:paraId="13FE3A90" w14:textId="77777777" w:rsidR="00F2644C" w:rsidRPr="000E79B4" w:rsidRDefault="00F2644C">
      <w:pPr>
        <w:pStyle w:val="Textoindependiente"/>
        <w:spacing w:before="63"/>
        <w:rPr>
          <w:rFonts w:ascii="Arial" w:hAnsi="Arial" w:cs="Arial"/>
        </w:rPr>
      </w:pPr>
    </w:p>
    <w:p w14:paraId="1B1952E6" w14:textId="67EFD93A" w:rsidR="00F2644C" w:rsidRPr="000E79B4" w:rsidRDefault="00000000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modular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permite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futuras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ampliaciones,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como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integrar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notificaciones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 xml:space="preserve">push, geolocalización o pasarelas de pago reales sin alterar el núcleo de </w:t>
      </w:r>
      <w:r w:rsidR="003757B7">
        <w:rPr>
          <w:rFonts w:ascii="Arial" w:hAnsi="Arial" w:cs="Arial"/>
        </w:rPr>
        <w:t>este</w:t>
      </w:r>
      <w:r w:rsidRPr="000E79B4">
        <w:rPr>
          <w:rFonts w:ascii="Arial" w:hAnsi="Arial" w:cs="Arial"/>
        </w:rPr>
        <w:t xml:space="preserve"> sistema</w:t>
      </w:r>
      <w:r w:rsidR="003757B7">
        <w:rPr>
          <w:rFonts w:ascii="Arial" w:hAnsi="Arial" w:cs="Arial"/>
        </w:rPr>
        <w:t>.</w:t>
      </w:r>
    </w:p>
    <w:p w14:paraId="358DF7F4" w14:textId="77777777" w:rsidR="00F2644C" w:rsidRPr="000E79B4" w:rsidRDefault="00F2644C">
      <w:pPr>
        <w:pStyle w:val="Textoindependiente"/>
        <w:spacing w:before="107"/>
        <w:rPr>
          <w:rFonts w:ascii="Arial" w:hAnsi="Arial" w:cs="Arial"/>
        </w:rPr>
      </w:pPr>
    </w:p>
    <w:p w14:paraId="226E2089" w14:textId="77777777" w:rsidR="00F2644C" w:rsidRPr="000E79B4" w:rsidRDefault="00000000">
      <w:pPr>
        <w:pStyle w:val="Ttulo4"/>
      </w:pPr>
      <w:bookmarkStart w:id="38" w:name="Ciclo_de_Vida_del_Software_"/>
      <w:bookmarkEnd w:id="38"/>
      <w:r w:rsidRPr="000E79B4">
        <w:t>Ciclo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Vida</w:t>
      </w:r>
      <w:r w:rsidRPr="000E79B4">
        <w:rPr>
          <w:spacing w:val="-5"/>
        </w:rPr>
        <w:t xml:space="preserve"> </w:t>
      </w:r>
      <w:r w:rsidRPr="000E79B4">
        <w:t>del</w:t>
      </w:r>
      <w:r w:rsidRPr="000E79B4">
        <w:rPr>
          <w:spacing w:val="-4"/>
        </w:rPr>
        <w:t xml:space="preserve"> </w:t>
      </w:r>
      <w:r w:rsidRPr="000E79B4">
        <w:rPr>
          <w:spacing w:val="-2"/>
        </w:rPr>
        <w:t>Software</w:t>
      </w:r>
    </w:p>
    <w:p w14:paraId="75E2F9E3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F997CAB" w14:textId="77777777" w:rsidR="00F2644C" w:rsidRPr="000E79B4" w:rsidRDefault="00000000">
      <w:pPr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El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Ciclo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Vida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del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Software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(CVS)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describe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pasó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proyecto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desde su inicio hasta su finalización.</w:t>
      </w:r>
    </w:p>
    <w:p w14:paraId="195E25F2" w14:textId="3F240458" w:rsidR="00F2644C" w:rsidRPr="000E79B4" w:rsidRDefault="00000000" w:rsidP="003757B7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desarrollo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aplicó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enfoque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ágil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en Scrum, con iteraciones semanales que permitieron la entrega continua de avances y </w:t>
      </w:r>
      <w:r w:rsidRPr="000E79B4">
        <w:rPr>
          <w:rFonts w:ascii="Arial" w:hAnsi="Arial" w:cs="Arial"/>
          <w:spacing w:val="-2"/>
        </w:rPr>
        <w:t>mejoras.</w:t>
      </w:r>
    </w:p>
    <w:p w14:paraId="4BE26744" w14:textId="77777777" w:rsidR="00F2644C" w:rsidRPr="000E79B4" w:rsidRDefault="00F2644C">
      <w:pPr>
        <w:pStyle w:val="Textoindependiente"/>
        <w:spacing w:before="52"/>
        <w:rPr>
          <w:rFonts w:ascii="Arial" w:hAnsi="Arial" w:cs="Arial"/>
        </w:rPr>
      </w:pPr>
    </w:p>
    <w:p w14:paraId="47A077F1" w14:textId="77777777" w:rsidR="00F2644C" w:rsidRPr="000E79B4" w:rsidRDefault="00000000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39" w:name="1._Fase_de_Planificación_"/>
      <w:bookmarkEnd w:id="39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Planificación</w:t>
      </w:r>
    </w:p>
    <w:p w14:paraId="72262307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3C1AB283" w14:textId="03BD7A59" w:rsidR="00F2644C" w:rsidRPr="000E79B4" w:rsidRDefault="00000000">
      <w:pPr>
        <w:pStyle w:val="Textoindependiente"/>
        <w:spacing w:line="276" w:lineRule="auto"/>
        <w:ind w:left="23" w:right="281"/>
        <w:rPr>
          <w:rFonts w:ascii="Arial" w:hAnsi="Arial" w:cs="Arial"/>
        </w:rPr>
      </w:pPr>
      <w:r w:rsidRPr="000E79B4">
        <w:rPr>
          <w:rFonts w:ascii="Arial" w:hAnsi="Arial" w:cs="Arial"/>
        </w:rPr>
        <w:t>En esta fase se definieron los objetivos del proyecto, el alcance (login, registro, home y gestión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básica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pedidos)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herramientas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utilizar: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Native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="00843F04">
        <w:rPr>
          <w:rFonts w:ascii="Arial" w:hAnsi="Arial" w:cs="Arial"/>
        </w:rPr>
        <w:t xml:space="preserve"> SQLite</w:t>
      </w:r>
      <w:r w:rsidRPr="000E79B4">
        <w:rPr>
          <w:rFonts w:ascii="Arial" w:hAnsi="Arial" w:cs="Arial"/>
        </w:rPr>
        <w:t>. Se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identificaron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roles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equipo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(desarrollador,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diseñador,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tester)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estableció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un cronograma de cinco semanas con entregas semanales.</w:t>
      </w:r>
    </w:p>
    <w:p w14:paraId="673F25E0" w14:textId="77777777" w:rsidR="00F2644C" w:rsidRDefault="00F2644C">
      <w:pPr>
        <w:pStyle w:val="Textoindependiente"/>
        <w:spacing w:before="27"/>
        <w:rPr>
          <w:rFonts w:ascii="Arial" w:hAnsi="Arial" w:cs="Arial"/>
        </w:rPr>
      </w:pPr>
    </w:p>
    <w:p w14:paraId="0AD7D735" w14:textId="77777777" w:rsidR="003757B7" w:rsidRPr="000E79B4" w:rsidRDefault="003757B7">
      <w:pPr>
        <w:pStyle w:val="Textoindependiente"/>
        <w:spacing w:before="27"/>
        <w:rPr>
          <w:rFonts w:ascii="Arial" w:hAnsi="Arial" w:cs="Arial"/>
        </w:rPr>
      </w:pPr>
    </w:p>
    <w:p w14:paraId="7C9CFDDA" w14:textId="77777777" w:rsidR="00F2644C" w:rsidRPr="000E79B4" w:rsidRDefault="00000000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40" w:name="2._Fase_de_Análisis_"/>
      <w:bookmarkEnd w:id="40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Análisis</w:t>
      </w:r>
    </w:p>
    <w:p w14:paraId="2DC3A196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451AC80A" w14:textId="77777777" w:rsidR="00F2644C" w:rsidRPr="000E79B4" w:rsidRDefault="00000000">
      <w:pPr>
        <w:pStyle w:val="Textoindependiente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recopilaron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requerimientos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no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sistema.</w:t>
      </w:r>
    </w:p>
    <w:p w14:paraId="2F790B97" w14:textId="77777777" w:rsidR="00F2644C" w:rsidRPr="000E79B4" w:rsidRDefault="00000000">
      <w:pPr>
        <w:pStyle w:val="Textoindependiente"/>
        <w:spacing w:before="38"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analizaron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necesidades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cliente,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procesos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autenticación de usuarios, y se elaboró el modelo de datos.</w:t>
      </w:r>
    </w:p>
    <w:p w14:paraId="51BE5F2B" w14:textId="77777777" w:rsidR="00F2644C" w:rsidRDefault="00000000">
      <w:pPr>
        <w:pStyle w:val="Textoindependiente"/>
        <w:ind w:left="84"/>
        <w:rPr>
          <w:rFonts w:ascii="Arial" w:hAnsi="Arial" w:cs="Arial"/>
          <w:spacing w:val="-2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resultado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definición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detallada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cómo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debía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comportarse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sistema.</w:t>
      </w:r>
    </w:p>
    <w:p w14:paraId="28D990DE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70661D68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7609C0BE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3E0BFFDB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13288EBC" w14:textId="77777777" w:rsidR="00843F04" w:rsidRPr="000E79B4" w:rsidRDefault="00843F04">
      <w:pPr>
        <w:pStyle w:val="Textoindependiente"/>
        <w:ind w:left="84"/>
        <w:rPr>
          <w:rFonts w:ascii="Arial" w:hAnsi="Arial" w:cs="Arial"/>
        </w:rPr>
      </w:pPr>
    </w:p>
    <w:p w14:paraId="0F55E11F" w14:textId="77777777" w:rsidR="00F2644C" w:rsidRPr="000E79B4" w:rsidRDefault="00F2644C">
      <w:pPr>
        <w:pStyle w:val="Textoindependiente"/>
        <w:spacing w:before="65"/>
        <w:rPr>
          <w:rFonts w:ascii="Arial" w:hAnsi="Arial" w:cs="Arial"/>
        </w:rPr>
      </w:pPr>
    </w:p>
    <w:p w14:paraId="6CAA1656" w14:textId="77777777" w:rsidR="00F2644C" w:rsidRPr="000E79B4" w:rsidRDefault="00000000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41" w:name="3._Fase_de_Diseño_"/>
      <w:bookmarkEnd w:id="41"/>
      <w:r w:rsidRPr="000E79B4">
        <w:lastRenderedPageBreak/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Diseño</w:t>
      </w:r>
    </w:p>
    <w:p w14:paraId="5427C44C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4A2768C" w14:textId="77777777" w:rsidR="00F2644C" w:rsidRPr="000E79B4" w:rsidRDefault="00000000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definiendo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principales,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 entidades y las relaciones entre ellas.</w:t>
      </w:r>
    </w:p>
    <w:p w14:paraId="37AA91A8" w14:textId="77777777" w:rsidR="00F2644C" w:rsidRPr="000E79B4" w:rsidRDefault="00000000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elaboraron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diagramas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conceptuales,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estructura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carpetas,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pantallas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 para la aplicación móvil.</w:t>
      </w:r>
    </w:p>
    <w:p w14:paraId="4D7C0025" w14:textId="77777777" w:rsidR="00F2644C" w:rsidRDefault="00000000" w:rsidP="00843F04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UI/UX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enfocó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facilidad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organización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elementos.</w:t>
      </w:r>
    </w:p>
    <w:p w14:paraId="778D173F" w14:textId="77777777" w:rsidR="00843F04" w:rsidRDefault="00843F04" w:rsidP="00843F04">
      <w:pPr>
        <w:pStyle w:val="Textoindependiente"/>
        <w:rPr>
          <w:rFonts w:ascii="Arial" w:hAnsi="Arial" w:cs="Arial"/>
        </w:rPr>
      </w:pPr>
    </w:p>
    <w:p w14:paraId="594E4B72" w14:textId="77777777" w:rsidR="00843F04" w:rsidRPr="000E79B4" w:rsidRDefault="00843F04" w:rsidP="00843F04">
      <w:pPr>
        <w:pStyle w:val="Ttulo4"/>
        <w:tabs>
          <w:tab w:val="left" w:pos="265"/>
        </w:tabs>
        <w:spacing w:before="80"/>
        <w:ind w:left="0"/>
      </w:pPr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Implementación</w:t>
      </w:r>
    </w:p>
    <w:p w14:paraId="2BB12749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463CF150" w14:textId="77777777" w:rsidR="00843F04" w:rsidRPr="000E79B4" w:rsidRDefault="00843F04" w:rsidP="00843F04">
      <w:pPr>
        <w:pStyle w:val="Textoindependiente"/>
        <w:spacing w:before="1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Durante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etapa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desarrollaron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Native.</w:t>
      </w:r>
    </w:p>
    <w:p w14:paraId="2B026314" w14:textId="77777777" w:rsidR="00843F04" w:rsidRPr="000E79B4" w:rsidRDefault="00843F04" w:rsidP="00843F04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construyeron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vistas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controladores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backend,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junto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las pantallas de </w:t>
      </w:r>
      <w:proofErr w:type="spellStart"/>
      <w:r w:rsidRPr="000E79B4">
        <w:rPr>
          <w:rFonts w:ascii="Arial" w:hAnsi="Arial" w:cs="Arial"/>
        </w:rPr>
        <w:t>login</w:t>
      </w:r>
      <w:proofErr w:type="spellEnd"/>
      <w:r w:rsidRPr="000E79B4">
        <w:rPr>
          <w:rFonts w:ascii="Arial" w:hAnsi="Arial" w:cs="Arial"/>
        </w:rPr>
        <w:t>, registro y home en el frontend.</w:t>
      </w:r>
    </w:p>
    <w:p w14:paraId="126334E2" w14:textId="59956148" w:rsidR="00843F04" w:rsidRPr="000E79B4" w:rsidRDefault="00843F04" w:rsidP="00835516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integraron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ambas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REST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añadieron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básicas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 autenticación y gestión de pedidos.</w:t>
      </w:r>
    </w:p>
    <w:p w14:paraId="02F08E3C" w14:textId="77777777" w:rsidR="00843F04" w:rsidRPr="000E79B4" w:rsidRDefault="00843F04" w:rsidP="00843F04">
      <w:pPr>
        <w:pStyle w:val="Textoindependiente"/>
        <w:spacing w:before="51"/>
        <w:rPr>
          <w:rFonts w:ascii="Arial" w:hAnsi="Arial" w:cs="Arial"/>
        </w:rPr>
      </w:pPr>
    </w:p>
    <w:p w14:paraId="618D35E3" w14:textId="77777777" w:rsidR="00843F04" w:rsidRPr="000E79B4" w:rsidRDefault="00843F04" w:rsidP="00843F04">
      <w:pPr>
        <w:pStyle w:val="Ttulo4"/>
        <w:numPr>
          <w:ilvl w:val="0"/>
          <w:numId w:val="6"/>
        </w:numPr>
        <w:tabs>
          <w:tab w:val="left" w:pos="265"/>
        </w:tabs>
        <w:spacing w:before="1"/>
        <w:ind w:left="265" w:hanging="242"/>
      </w:pPr>
      <w:bookmarkStart w:id="42" w:name="5._Fase_de_Pruebas_"/>
      <w:bookmarkEnd w:id="42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Pruebas</w:t>
      </w:r>
    </w:p>
    <w:p w14:paraId="0159381D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56CA5134" w14:textId="77777777" w:rsidR="00843F04" w:rsidRPr="000E79B4" w:rsidRDefault="00843F04" w:rsidP="00843F04">
      <w:pPr>
        <w:pStyle w:val="Textoindependiente"/>
        <w:spacing w:before="1"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realizaron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pruebas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unitarias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verificar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correcto funcionamiento de cada módulo.</w:t>
      </w:r>
    </w:p>
    <w:p w14:paraId="2A9A193A" w14:textId="77777777" w:rsidR="00843F04" w:rsidRPr="000E79B4" w:rsidRDefault="00843F04" w:rsidP="00843F04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 validaron el registro e inicio de sesión de usuarios, la creación de pedidos, la comunicación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entre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frontend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backend,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persistencia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datos.</w:t>
      </w:r>
    </w:p>
    <w:p w14:paraId="1C0F49F4" w14:textId="222DFED1" w:rsidR="00843F04" w:rsidRPr="000E79B4" w:rsidRDefault="00843F04" w:rsidP="00835516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corrigieron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errores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menores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optimizaron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peticiones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mejorar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rendimiento </w:t>
      </w:r>
      <w:r w:rsidRPr="000E79B4">
        <w:rPr>
          <w:rFonts w:ascii="Arial" w:hAnsi="Arial" w:cs="Arial"/>
          <w:spacing w:val="-2"/>
        </w:rPr>
        <w:t>general</w:t>
      </w:r>
    </w:p>
    <w:p w14:paraId="1194D51C" w14:textId="77777777" w:rsidR="00843F04" w:rsidRPr="000E79B4" w:rsidRDefault="00843F04" w:rsidP="00843F04">
      <w:pPr>
        <w:pStyle w:val="Textoindependiente"/>
        <w:spacing w:before="51"/>
        <w:rPr>
          <w:rFonts w:ascii="Arial" w:hAnsi="Arial" w:cs="Arial"/>
        </w:rPr>
      </w:pPr>
    </w:p>
    <w:p w14:paraId="15C040E2" w14:textId="77777777" w:rsidR="00843F04" w:rsidRPr="000E79B4" w:rsidRDefault="00843F04" w:rsidP="00843F04">
      <w:pPr>
        <w:pStyle w:val="Ttulo4"/>
        <w:numPr>
          <w:ilvl w:val="0"/>
          <w:numId w:val="6"/>
        </w:numPr>
        <w:tabs>
          <w:tab w:val="left" w:pos="265"/>
        </w:tabs>
        <w:spacing w:before="1"/>
        <w:ind w:left="265" w:hanging="242"/>
      </w:pPr>
      <w:bookmarkStart w:id="43" w:name="6._Fase_de_Documentación_y_Entre_"/>
      <w:bookmarkEnd w:id="43"/>
      <w:r w:rsidRPr="000E79B4">
        <w:t>Fase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5"/>
        </w:rPr>
        <w:t xml:space="preserve"> </w:t>
      </w:r>
      <w:r w:rsidRPr="000E79B4">
        <w:t>Documentación</w:t>
      </w:r>
      <w:r w:rsidRPr="000E79B4">
        <w:rPr>
          <w:spacing w:val="-5"/>
        </w:rPr>
        <w:t xml:space="preserve"> </w:t>
      </w:r>
      <w:r w:rsidRPr="000E79B4">
        <w:t>y</w:t>
      </w:r>
      <w:r w:rsidRPr="000E79B4">
        <w:rPr>
          <w:spacing w:val="-5"/>
        </w:rPr>
        <w:t xml:space="preserve"> </w:t>
      </w:r>
      <w:r w:rsidRPr="000E79B4">
        <w:rPr>
          <w:spacing w:val="-2"/>
        </w:rPr>
        <w:t>Entre</w:t>
      </w:r>
    </w:p>
    <w:p w14:paraId="0B85C9F0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26A0B9A1" w14:textId="00646037" w:rsidR="00843F04" w:rsidRPr="000E79B4" w:rsidRDefault="00843F04" w:rsidP="00843F04">
      <w:pPr>
        <w:pStyle w:val="Textoindependiente"/>
        <w:spacing w:before="1"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Finalmente,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elaboró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documentación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técnica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</w:t>
      </w:r>
      <w:r w:rsidR="00BA2FB5">
        <w:rPr>
          <w:rFonts w:ascii="Arial" w:hAnsi="Arial" w:cs="Arial"/>
        </w:rPr>
        <w:t>t</w:t>
      </w:r>
      <w:r w:rsidRPr="000E79B4">
        <w:rPr>
          <w:rFonts w:ascii="Arial" w:hAnsi="Arial" w:cs="Arial"/>
        </w:rPr>
        <w:t>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detallando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 procesos, herramientas y resultados obtenidos.</w:t>
      </w:r>
    </w:p>
    <w:p w14:paraId="7EFE2D3A" w14:textId="77777777" w:rsidR="00843F04" w:rsidRPr="000E79B4" w:rsidRDefault="00843F04" w:rsidP="00843F04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garantiza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proyecto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pueda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mantenido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mejorado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futuro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 pérdida de información técnica.</w:t>
      </w:r>
    </w:p>
    <w:p w14:paraId="5647FFA1" w14:textId="77777777" w:rsidR="00843F04" w:rsidRDefault="00843F04" w:rsidP="00843F04">
      <w:pPr>
        <w:pStyle w:val="Textoindependiente"/>
        <w:spacing w:line="276" w:lineRule="auto"/>
        <w:rPr>
          <w:rFonts w:ascii="Arial" w:hAnsi="Arial" w:cs="Arial"/>
        </w:rPr>
      </w:pPr>
    </w:p>
    <w:p w14:paraId="23269922" w14:textId="77777777" w:rsidR="00835516" w:rsidRPr="000E79B4" w:rsidRDefault="00835516" w:rsidP="00835516">
      <w:pPr>
        <w:pStyle w:val="Ttulo3"/>
      </w:pPr>
      <w:r w:rsidRPr="000E79B4">
        <w:t>PLAN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ANÁLISIS</w:t>
      </w:r>
    </w:p>
    <w:p w14:paraId="1ACD786F" w14:textId="77777777" w:rsidR="00835516" w:rsidRPr="000E79B4" w:rsidRDefault="00835516" w:rsidP="00835516">
      <w:pPr>
        <w:pStyle w:val="Textoindependiente"/>
        <w:spacing w:before="75"/>
        <w:rPr>
          <w:rFonts w:ascii="Arial" w:hAnsi="Arial" w:cs="Arial"/>
          <w:b/>
        </w:rPr>
      </w:pPr>
    </w:p>
    <w:p w14:paraId="5791EDF3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457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Identificación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problema: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requieren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plataforma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realizar pedidos fácilmente y que el administrador pueda gestionarlos.</w:t>
      </w:r>
    </w:p>
    <w:p w14:paraId="146262E4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1D786F9D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164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Objetivo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optimice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comunicación entre clientes y administradores.</w:t>
      </w:r>
    </w:p>
    <w:p w14:paraId="305EA903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3A869CCD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213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Recolección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requisitos: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través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entrevistas,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encuestas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observación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proceso </w:t>
      </w:r>
      <w:r w:rsidRPr="000E79B4">
        <w:rPr>
          <w:rFonts w:ascii="Arial" w:hAnsi="Arial" w:cs="Arial"/>
          <w:spacing w:val="-2"/>
        </w:rPr>
        <w:t>actual.</w:t>
      </w:r>
    </w:p>
    <w:p w14:paraId="593A2D9A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27F45193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spacing w:before="1" w:line="276" w:lineRule="auto"/>
        <w:ind w:right="653" w:firstLine="61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Modelado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casos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diagramas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clases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flujos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de </w:t>
      </w:r>
      <w:r w:rsidRPr="000E79B4">
        <w:rPr>
          <w:rFonts w:ascii="Arial" w:hAnsi="Arial" w:cs="Arial"/>
          <w:spacing w:val="-2"/>
        </w:rPr>
        <w:t>datos.</w:t>
      </w:r>
    </w:p>
    <w:p w14:paraId="62EA4C11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517515F2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spacing w:line="276" w:lineRule="auto"/>
        <w:ind w:right="482" w:firstLine="61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estableció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cliente-servidor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React </w:t>
      </w:r>
      <w:r w:rsidRPr="000E79B4">
        <w:rPr>
          <w:rFonts w:ascii="Arial" w:hAnsi="Arial" w:cs="Arial"/>
          <w:spacing w:val="-2"/>
        </w:rPr>
        <w:t>Native.</w:t>
      </w:r>
    </w:p>
    <w:p w14:paraId="13D7C2BA" w14:textId="77777777" w:rsidR="00835516" w:rsidRPr="000E79B4" w:rsidRDefault="00835516" w:rsidP="00835516">
      <w:pPr>
        <w:pStyle w:val="Textoindependiente"/>
        <w:spacing w:before="38"/>
        <w:rPr>
          <w:rFonts w:ascii="Arial" w:hAnsi="Arial" w:cs="Arial"/>
        </w:rPr>
      </w:pPr>
    </w:p>
    <w:p w14:paraId="57561CEE" w14:textId="77777777" w:rsidR="00835516" w:rsidRPr="00BC6715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ind w:left="326" w:hanging="242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Análisis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riesgos: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Seguridad,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pérdida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conexión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validación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datos.</w:t>
      </w:r>
    </w:p>
    <w:p w14:paraId="1DA0BB9E" w14:textId="77777777" w:rsidR="00835516" w:rsidRPr="00BC6715" w:rsidRDefault="00835516" w:rsidP="00835516">
      <w:pPr>
        <w:pStyle w:val="Prrafodelista"/>
        <w:rPr>
          <w:rFonts w:ascii="Arial" w:hAnsi="Arial" w:cs="Arial"/>
        </w:rPr>
      </w:pPr>
    </w:p>
    <w:p w14:paraId="3A4A581E" w14:textId="77777777" w:rsidR="00835516" w:rsidRPr="00BC6715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ind w:left="326" w:hanging="242"/>
        <w:jc w:val="left"/>
        <w:rPr>
          <w:rFonts w:ascii="Arial" w:hAnsi="Arial" w:cs="Arial"/>
        </w:rPr>
      </w:pPr>
      <w:r w:rsidRPr="00BC6715">
        <w:rPr>
          <w:rFonts w:ascii="Arial" w:hAnsi="Arial" w:cs="Arial"/>
        </w:rPr>
        <w:t>Planificación: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Uso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de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metodología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Scrum,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con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entregas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semanales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y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 xml:space="preserve">pruebas </w:t>
      </w:r>
      <w:r w:rsidRPr="00BC6715">
        <w:rPr>
          <w:rFonts w:ascii="Arial" w:hAnsi="Arial" w:cs="Arial"/>
          <w:spacing w:val="-2"/>
        </w:rPr>
        <w:t>funcionales.</w:t>
      </w:r>
    </w:p>
    <w:p w14:paraId="512347D2" w14:textId="77777777" w:rsidR="00835516" w:rsidRDefault="00835516" w:rsidP="00835516">
      <w:pPr>
        <w:rPr>
          <w:rFonts w:ascii="Arial" w:hAnsi="Arial" w:cs="Arial"/>
        </w:rPr>
      </w:pPr>
    </w:p>
    <w:p w14:paraId="518723B9" w14:textId="77777777" w:rsidR="00835516" w:rsidRDefault="00835516" w:rsidP="00835516">
      <w:pPr>
        <w:rPr>
          <w:rFonts w:ascii="Arial" w:hAnsi="Arial" w:cs="Arial"/>
        </w:rPr>
      </w:pPr>
    </w:p>
    <w:p w14:paraId="1C5248F7" w14:textId="77777777" w:rsidR="00BF5868" w:rsidRDefault="00BF5868" w:rsidP="00BF5868">
      <w:pPr>
        <w:rPr>
          <w:rFonts w:ascii="Arial" w:hAnsi="Arial" w:cs="Arial"/>
          <w:b/>
          <w:bCs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Requerimientos de Hardware y Software</w:t>
      </w:r>
    </w:p>
    <w:p w14:paraId="1BC5E953" w14:textId="77777777" w:rsidR="00BF5868" w:rsidRPr="00BA2FB5" w:rsidRDefault="00BF5868" w:rsidP="00BF5868">
      <w:pPr>
        <w:rPr>
          <w:rFonts w:ascii="Arial" w:hAnsi="Arial" w:cs="Arial"/>
          <w:b/>
          <w:bCs/>
          <w:lang w:val="es-CO"/>
        </w:rPr>
      </w:pPr>
    </w:p>
    <w:p w14:paraId="1294D478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1</w:t>
      </w:r>
      <w:r w:rsidRPr="00BA2FB5">
        <w:rPr>
          <w:rFonts w:ascii="Arial" w:hAnsi="Arial" w:cs="Arial"/>
          <w:lang w:val="es-CO"/>
        </w:rPr>
        <w:t>. Requerimientos de Hardware</w:t>
      </w:r>
    </w:p>
    <w:p w14:paraId="72A7C5B9" w14:textId="77777777" w:rsidR="00BF5868" w:rsidRPr="00BA2FB5" w:rsidRDefault="00BF5868" w:rsidP="00BF5868">
      <w:pPr>
        <w:rPr>
          <w:rFonts w:ascii="Arial" w:hAnsi="Arial" w:cs="Arial"/>
          <w:lang w:val="en-US"/>
        </w:rPr>
      </w:pPr>
      <w:r w:rsidRPr="00BA2FB5">
        <w:rPr>
          <w:rFonts w:ascii="Arial" w:hAnsi="Arial" w:cs="Arial"/>
          <w:lang w:val="en-US"/>
        </w:rPr>
        <w:t xml:space="preserve">a. </w:t>
      </w:r>
      <w:proofErr w:type="spellStart"/>
      <w:r w:rsidRPr="00BA2FB5">
        <w:rPr>
          <w:rFonts w:ascii="Arial" w:hAnsi="Arial" w:cs="Arial"/>
          <w:lang w:val="en-US"/>
        </w:rPr>
        <w:t>Servidor</w:t>
      </w:r>
      <w:proofErr w:type="spellEnd"/>
      <w:r w:rsidRPr="00BA2FB5">
        <w:rPr>
          <w:rFonts w:ascii="Arial" w:hAnsi="Arial" w:cs="Arial"/>
          <w:lang w:val="en-US"/>
        </w:rPr>
        <w:t xml:space="preserve"> (Backend – Django / API 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763"/>
        <w:gridCol w:w="2998"/>
      </w:tblGrid>
      <w:tr w:rsidR="00BF5868" w:rsidRPr="00BA2FB5" w14:paraId="3041A32A" w14:textId="77777777" w:rsidTr="00856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94B0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9F6EDB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Mínimo</w:t>
            </w:r>
          </w:p>
        </w:tc>
        <w:tc>
          <w:tcPr>
            <w:tcW w:w="0" w:type="auto"/>
            <w:vAlign w:val="center"/>
            <w:hideMark/>
          </w:tcPr>
          <w:p w14:paraId="3C6CAD50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Recomendado</w:t>
            </w:r>
          </w:p>
        </w:tc>
      </w:tr>
      <w:tr w:rsidR="00BF5868" w:rsidRPr="00BA2FB5" w14:paraId="254BD68F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589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3DDBE2D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Intel Core i3 o equivalente</w:t>
            </w:r>
          </w:p>
        </w:tc>
        <w:tc>
          <w:tcPr>
            <w:tcW w:w="0" w:type="auto"/>
            <w:vAlign w:val="center"/>
            <w:hideMark/>
          </w:tcPr>
          <w:p w14:paraId="3799E0A4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Intel Core i5 o superior</w:t>
            </w:r>
          </w:p>
        </w:tc>
      </w:tr>
      <w:tr w:rsidR="00BF5868" w:rsidRPr="00BA2FB5" w14:paraId="2663B339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03C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7C644B8B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14:paraId="2EB30F6E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8 GB o más</w:t>
            </w:r>
          </w:p>
        </w:tc>
      </w:tr>
      <w:tr w:rsidR="00BF5868" w:rsidRPr="00BA2FB5" w14:paraId="60C36ECA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5764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68286E51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50 GB HDD</w:t>
            </w:r>
          </w:p>
        </w:tc>
        <w:tc>
          <w:tcPr>
            <w:tcW w:w="0" w:type="auto"/>
            <w:vAlign w:val="center"/>
            <w:hideMark/>
          </w:tcPr>
          <w:p w14:paraId="721D1534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100 GB SSD</w:t>
            </w:r>
          </w:p>
        </w:tc>
      </w:tr>
      <w:tr w:rsidR="00BF5868" w:rsidRPr="00BA2FB5" w14:paraId="0147CFC8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21CF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35E3E7A7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Internet 10 Mbps</w:t>
            </w:r>
          </w:p>
        </w:tc>
        <w:tc>
          <w:tcPr>
            <w:tcW w:w="0" w:type="auto"/>
            <w:vAlign w:val="center"/>
            <w:hideMark/>
          </w:tcPr>
          <w:p w14:paraId="033AC94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Internet 20 Mbps o superior</w:t>
            </w:r>
          </w:p>
        </w:tc>
      </w:tr>
      <w:tr w:rsidR="00BF5868" w:rsidRPr="00BA2FB5" w14:paraId="16723CCB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E73A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4685760E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Windows 10 / Ubuntu 20.04</w:t>
            </w:r>
          </w:p>
        </w:tc>
        <w:tc>
          <w:tcPr>
            <w:tcW w:w="0" w:type="auto"/>
            <w:vAlign w:val="center"/>
            <w:hideMark/>
          </w:tcPr>
          <w:p w14:paraId="090EC397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Ubuntu Server 22.04 LTS</w:t>
            </w:r>
          </w:p>
        </w:tc>
      </w:tr>
    </w:tbl>
    <w:p w14:paraId="3792EF6B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1AF7B424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>El servidor ejecuta el backend en Django, gestiona la base de datos y atiende las solicitudes de la aplicación móvil.</w:t>
      </w:r>
      <w:r w:rsidRPr="00BA2FB5">
        <w:rPr>
          <w:rFonts w:ascii="Arial" w:hAnsi="Arial" w:cs="Arial"/>
          <w:lang w:val="es-CO"/>
        </w:rPr>
        <w:br/>
        <w:t>Se recomienda el uso de Linux (Ubuntu Server) debido a su estabilidad, seguridad y rendimiento para aplicaciones web en producción.</w:t>
      </w:r>
    </w:p>
    <w:p w14:paraId="2BC67B82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787CE711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6AB963E5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 xml:space="preserve">b. Cliente (Aplicación Móvil – </w:t>
      </w: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Native)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274"/>
        <w:gridCol w:w="2998"/>
      </w:tblGrid>
      <w:tr w:rsidR="00BF5868" w:rsidRPr="00BA2FB5" w14:paraId="5D586027" w14:textId="77777777" w:rsidTr="00856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A379C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743956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Mínimo</w:t>
            </w:r>
          </w:p>
        </w:tc>
        <w:tc>
          <w:tcPr>
            <w:tcW w:w="0" w:type="auto"/>
            <w:vAlign w:val="center"/>
            <w:hideMark/>
          </w:tcPr>
          <w:p w14:paraId="56C84DAA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Recomendado</w:t>
            </w:r>
          </w:p>
        </w:tc>
      </w:tr>
      <w:tr w:rsidR="00BF5868" w:rsidRPr="00BA2FB5" w14:paraId="55D7F9EA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9980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61A69B77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Quad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-Core 1.8 GHz</w:t>
            </w:r>
          </w:p>
        </w:tc>
        <w:tc>
          <w:tcPr>
            <w:tcW w:w="0" w:type="auto"/>
            <w:vAlign w:val="center"/>
            <w:hideMark/>
          </w:tcPr>
          <w:p w14:paraId="4FA7078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Octa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-Core 2.0 GHz o superior</w:t>
            </w:r>
          </w:p>
        </w:tc>
      </w:tr>
      <w:tr w:rsidR="00BF5868" w:rsidRPr="00BA2FB5" w14:paraId="221B51E2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713B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3B53BB80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2 GB</w:t>
            </w:r>
          </w:p>
        </w:tc>
        <w:tc>
          <w:tcPr>
            <w:tcW w:w="0" w:type="auto"/>
            <w:vAlign w:val="center"/>
            <w:hideMark/>
          </w:tcPr>
          <w:p w14:paraId="164CF9E4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4 GB o más</w:t>
            </w:r>
          </w:p>
        </w:tc>
      </w:tr>
      <w:tr w:rsidR="00BF5868" w:rsidRPr="00BA2FB5" w14:paraId="59F7B75E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0B78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Almacenamiento Interno</w:t>
            </w:r>
          </w:p>
        </w:tc>
        <w:tc>
          <w:tcPr>
            <w:tcW w:w="0" w:type="auto"/>
            <w:vAlign w:val="center"/>
            <w:hideMark/>
          </w:tcPr>
          <w:p w14:paraId="47C1AF31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32 GB</w:t>
            </w:r>
          </w:p>
        </w:tc>
        <w:tc>
          <w:tcPr>
            <w:tcW w:w="0" w:type="auto"/>
            <w:vAlign w:val="center"/>
            <w:hideMark/>
          </w:tcPr>
          <w:p w14:paraId="6C6AD84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64 GB o más</w:t>
            </w:r>
          </w:p>
        </w:tc>
      </w:tr>
      <w:tr w:rsidR="00BF5868" w:rsidRPr="00BA2FB5" w14:paraId="08BCEA53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64FF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012947EF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Android 9 (Pie)</w:t>
            </w:r>
          </w:p>
        </w:tc>
        <w:tc>
          <w:tcPr>
            <w:tcW w:w="0" w:type="auto"/>
            <w:vAlign w:val="center"/>
            <w:hideMark/>
          </w:tcPr>
          <w:p w14:paraId="27B93F44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Android 12 o superior</w:t>
            </w:r>
          </w:p>
        </w:tc>
      </w:tr>
      <w:tr w:rsidR="00BF5868" w:rsidRPr="00BA2FB5" w14:paraId="6241A480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303B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1B2520DD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Wi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-Fi / Datos móviles</w:t>
            </w:r>
          </w:p>
        </w:tc>
        <w:tc>
          <w:tcPr>
            <w:tcW w:w="0" w:type="auto"/>
            <w:vAlign w:val="center"/>
            <w:hideMark/>
          </w:tcPr>
          <w:p w14:paraId="7A6A7CC6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Wi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-Fi estable (≥ 10 Mbps)</w:t>
            </w:r>
          </w:p>
        </w:tc>
      </w:tr>
    </w:tbl>
    <w:p w14:paraId="0B50A3FC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2FAFBA16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 xml:space="preserve">El cliente es la aplicación móvil usada por el usuario final. Debe ser capaz de ejecutar </w:t>
      </w: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Native de forma fluida para mostrar productos, pedidos y notificaciones sin retrasos.</w:t>
      </w:r>
    </w:p>
    <w:p w14:paraId="0382B909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490135FB" w14:textId="77777777" w:rsidR="00BF5868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2. Requerimientos de Software</w:t>
      </w:r>
    </w:p>
    <w:p w14:paraId="4E80C25D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3CAD3E01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a. Entorno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5755"/>
      </w:tblGrid>
      <w:tr w:rsidR="00BF5868" w:rsidRPr="00BA2FB5" w14:paraId="27E90E85" w14:textId="77777777" w:rsidTr="00856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08C7F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A8ABFB3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</w:t>
            </w:r>
          </w:p>
        </w:tc>
      </w:tr>
      <w:tr w:rsidR="00BF5868" w:rsidRPr="00BA2FB5" w14:paraId="72BC5749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CBA6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Lenguajes de Programación</w:t>
            </w:r>
          </w:p>
        </w:tc>
        <w:tc>
          <w:tcPr>
            <w:tcW w:w="0" w:type="auto"/>
            <w:vAlign w:val="center"/>
            <w:hideMark/>
          </w:tcPr>
          <w:p w14:paraId="28377626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Python 3.12, JavaScript (ES6)</w:t>
            </w:r>
          </w:p>
        </w:tc>
      </w:tr>
      <w:tr w:rsidR="00BF5868" w:rsidRPr="00BC6715" w14:paraId="6D5D5203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704C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Frameworks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F94A" w14:textId="77777777" w:rsidR="00BF5868" w:rsidRPr="00BA2FB5" w:rsidRDefault="00BF5868" w:rsidP="008567E4">
            <w:pPr>
              <w:rPr>
                <w:rFonts w:ascii="Arial" w:hAnsi="Arial" w:cs="Arial"/>
                <w:lang w:val="en-US"/>
              </w:rPr>
            </w:pPr>
            <w:r w:rsidRPr="00BA2FB5">
              <w:rPr>
                <w:rFonts w:ascii="Arial" w:hAnsi="Arial" w:cs="Arial"/>
                <w:lang w:val="en-US"/>
              </w:rPr>
              <w:t>Django 5.x, Django REST Framework, React Native 0.75+</w:t>
            </w:r>
          </w:p>
        </w:tc>
      </w:tr>
      <w:tr w:rsidR="00BF5868" w:rsidRPr="00BA2FB5" w14:paraId="10903AC2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3DE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Gestor de Base de Datos</w:t>
            </w:r>
          </w:p>
        </w:tc>
        <w:tc>
          <w:tcPr>
            <w:tcW w:w="0" w:type="auto"/>
            <w:vAlign w:val="center"/>
            <w:hideMark/>
          </w:tcPr>
          <w:p w14:paraId="5FF336F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SQLite3 (desarrollo) / MySQL o PostgreSQL (producción)</w:t>
            </w:r>
          </w:p>
        </w:tc>
      </w:tr>
      <w:tr w:rsidR="00BF5868" w:rsidRPr="00BA2FB5" w14:paraId="1604B610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19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Servidor Web</w:t>
            </w:r>
          </w:p>
        </w:tc>
        <w:tc>
          <w:tcPr>
            <w:tcW w:w="0" w:type="auto"/>
            <w:vAlign w:val="center"/>
            <w:hideMark/>
          </w:tcPr>
          <w:p w14:paraId="72829115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Gunicorn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 xml:space="preserve"> + </w:t>
            </w:r>
            <w:proofErr w:type="spellStart"/>
            <w:r w:rsidRPr="00BA2FB5">
              <w:rPr>
                <w:rFonts w:ascii="Arial" w:hAnsi="Arial" w:cs="Arial"/>
                <w:lang w:val="es-CO"/>
              </w:rPr>
              <w:t>Nginx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 xml:space="preserve"> (recomendado) / Apache (alternativa)</w:t>
            </w:r>
          </w:p>
        </w:tc>
      </w:tr>
      <w:tr w:rsidR="00BF5868" w:rsidRPr="00BA2FB5" w14:paraId="4658DDCA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38C9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B9460F8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Git y GitHub</w:t>
            </w:r>
          </w:p>
        </w:tc>
      </w:tr>
      <w:tr w:rsidR="00BF5868" w:rsidRPr="00BC6715" w14:paraId="2B87B6A5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6419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Entorno de Pruebas</w:t>
            </w:r>
          </w:p>
        </w:tc>
        <w:tc>
          <w:tcPr>
            <w:tcW w:w="0" w:type="auto"/>
            <w:vAlign w:val="center"/>
            <w:hideMark/>
          </w:tcPr>
          <w:p w14:paraId="19AA0B7F" w14:textId="77777777" w:rsidR="00BF5868" w:rsidRPr="00BA2FB5" w:rsidRDefault="00BF5868" w:rsidP="008567E4">
            <w:pPr>
              <w:rPr>
                <w:rFonts w:ascii="Arial" w:hAnsi="Arial" w:cs="Arial"/>
                <w:lang w:val="en-US"/>
              </w:rPr>
            </w:pPr>
            <w:r w:rsidRPr="00BA2FB5">
              <w:rPr>
                <w:rFonts w:ascii="Arial" w:hAnsi="Arial" w:cs="Arial"/>
                <w:lang w:val="en-US"/>
              </w:rPr>
              <w:t>Postman, VS Code, Android Studio</w:t>
            </w:r>
          </w:p>
        </w:tc>
      </w:tr>
      <w:tr w:rsidR="00BF5868" w:rsidRPr="00BA2FB5" w14:paraId="3638EDEC" w14:textId="77777777" w:rsidTr="00856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9191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 de Desarrollo</w:t>
            </w:r>
          </w:p>
        </w:tc>
        <w:tc>
          <w:tcPr>
            <w:tcW w:w="0" w:type="auto"/>
            <w:vAlign w:val="center"/>
            <w:hideMark/>
          </w:tcPr>
          <w:p w14:paraId="2FBB0EF1" w14:textId="77777777" w:rsidR="00BF5868" w:rsidRPr="00BA2FB5" w:rsidRDefault="00BF5868" w:rsidP="008567E4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Windows 10/11 o Ubuntu Desktop</w:t>
            </w:r>
          </w:p>
        </w:tc>
      </w:tr>
    </w:tbl>
    <w:p w14:paraId="410C3D51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0D992A50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>Estas herramientas permiten desarrollar, probar y depurar el sistema.</w:t>
      </w:r>
    </w:p>
    <w:p w14:paraId="47F90964" w14:textId="77777777" w:rsidR="00BF5868" w:rsidRPr="00BA2FB5" w:rsidRDefault="00BF5868" w:rsidP="00BF5868">
      <w:pPr>
        <w:numPr>
          <w:ilvl w:val="0"/>
          <w:numId w:val="28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Django maneja la lógica del backend y la generación de API REST.</w:t>
      </w:r>
    </w:p>
    <w:p w14:paraId="7819FECE" w14:textId="6442BB56" w:rsidR="00835516" w:rsidRPr="00BF5868" w:rsidRDefault="00BF5868" w:rsidP="00BF5868">
      <w:pPr>
        <w:numPr>
          <w:ilvl w:val="0"/>
          <w:numId w:val="28"/>
        </w:numPr>
        <w:rPr>
          <w:rFonts w:ascii="Arial" w:hAnsi="Arial" w:cs="Arial"/>
          <w:lang w:val="es-CO"/>
        </w:rPr>
        <w:sectPr w:rsidR="00835516" w:rsidRPr="00BF5868" w:rsidSect="00843F04">
          <w:pgSz w:w="11920" w:h="16840"/>
          <w:pgMar w:top="1360" w:right="1417" w:bottom="280" w:left="1417" w:header="720" w:footer="720" w:gutter="0"/>
          <w:cols w:space="720"/>
        </w:sectPr>
      </w:pP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Native proporciona la interfaz gráfica móvil multiplataforma.</w:t>
      </w:r>
    </w:p>
    <w:p w14:paraId="394E7865" w14:textId="77777777" w:rsidR="00BA2FB5" w:rsidRDefault="00BA2FB5" w:rsidP="00BA2FB5">
      <w:pPr>
        <w:rPr>
          <w:rFonts w:ascii="Arial" w:hAnsi="Arial" w:cs="Arial"/>
          <w:lang w:val="es-CO"/>
        </w:rPr>
      </w:pPr>
      <w:bookmarkStart w:id="44" w:name="Requerimientos_de_Hardware_"/>
      <w:bookmarkEnd w:id="44"/>
    </w:p>
    <w:p w14:paraId="2C5C9BC0" w14:textId="77777777" w:rsidR="00BA2FB5" w:rsidRDefault="00BA2FB5" w:rsidP="00BA2FB5">
      <w:pPr>
        <w:rPr>
          <w:rFonts w:ascii="Arial" w:hAnsi="Arial" w:cs="Arial"/>
          <w:lang w:val="es-CO"/>
        </w:rPr>
      </w:pPr>
    </w:p>
    <w:p w14:paraId="66EE61BD" w14:textId="5D76A9CA" w:rsidR="00BA2FB5" w:rsidRDefault="00BA2FB5" w:rsidP="00BA2FB5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b. Librerías y Dependencias Principales</w:t>
      </w:r>
    </w:p>
    <w:p w14:paraId="7DFB544B" w14:textId="77777777" w:rsidR="00BA2FB5" w:rsidRPr="00BA2FB5" w:rsidRDefault="00BA2FB5" w:rsidP="00BA2FB5">
      <w:pPr>
        <w:rPr>
          <w:rFonts w:ascii="Arial" w:hAnsi="Arial" w:cs="Arial"/>
          <w:lang w:val="es-CO"/>
        </w:rPr>
      </w:pPr>
    </w:p>
    <w:p w14:paraId="62288DB0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 xml:space="preserve">Django REST Framework: creación de </w:t>
      </w:r>
      <w:proofErr w:type="spellStart"/>
      <w:r w:rsidRPr="00BA2FB5">
        <w:rPr>
          <w:rFonts w:ascii="Arial" w:hAnsi="Arial" w:cs="Arial"/>
          <w:lang w:val="es-CO"/>
        </w:rPr>
        <w:t>APIs</w:t>
      </w:r>
      <w:proofErr w:type="spellEnd"/>
      <w:r w:rsidRPr="00BA2FB5">
        <w:rPr>
          <w:rFonts w:ascii="Arial" w:hAnsi="Arial" w:cs="Arial"/>
          <w:lang w:val="es-CO"/>
        </w:rPr>
        <w:t xml:space="preserve"> REST.</w:t>
      </w:r>
    </w:p>
    <w:p w14:paraId="48D086B5" w14:textId="79A5850E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</w:rPr>
        <w:t>Proxy Reverse</w:t>
      </w:r>
      <w:r w:rsidRPr="00BA2FB5">
        <w:rPr>
          <w:rFonts w:ascii="Arial" w:hAnsi="Arial" w:cs="Arial"/>
          <w:lang w:val="es-CO"/>
        </w:rPr>
        <w:t>: habilita la conexión entre backend y frontend.</w:t>
      </w:r>
    </w:p>
    <w:p w14:paraId="02CCAB91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Django Simple JWT: autenticación mediante tokens.</w:t>
      </w:r>
    </w:p>
    <w:p w14:paraId="00DE9D0A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Axios: consumo de API desde React Native.</w:t>
      </w:r>
    </w:p>
    <w:p w14:paraId="773B476C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</w:t>
      </w:r>
      <w:proofErr w:type="spellStart"/>
      <w:r w:rsidRPr="00BA2FB5">
        <w:rPr>
          <w:rFonts w:ascii="Arial" w:hAnsi="Arial" w:cs="Arial"/>
          <w:lang w:val="es-CO"/>
        </w:rPr>
        <w:t>Navigation</w:t>
      </w:r>
      <w:proofErr w:type="spellEnd"/>
      <w:r w:rsidRPr="00BA2FB5">
        <w:rPr>
          <w:rFonts w:ascii="Arial" w:hAnsi="Arial" w:cs="Arial"/>
          <w:lang w:val="es-CO"/>
        </w:rPr>
        <w:t>: manejo de pantallas, rutas y navegación interna.</w:t>
      </w:r>
    </w:p>
    <w:p w14:paraId="0AA97A04" w14:textId="2CBC6876" w:rsidR="00843F04" w:rsidRPr="00BA2FB5" w:rsidRDefault="00BA2FB5" w:rsidP="00843F04">
      <w:pPr>
        <w:numPr>
          <w:ilvl w:val="0"/>
          <w:numId w:val="29"/>
        </w:numPr>
        <w:rPr>
          <w:rFonts w:ascii="Arial" w:hAnsi="Arial" w:cs="Arial"/>
          <w:lang w:val="es-CO"/>
        </w:rPr>
        <w:sectPr w:rsidR="00843F04" w:rsidRPr="00BA2FB5" w:rsidSect="00843F04">
          <w:pgSz w:w="11920" w:h="16840"/>
          <w:pgMar w:top="1900" w:right="1417" w:bottom="280" w:left="1417" w:header="720" w:footer="720" w:gutter="0"/>
          <w:cols w:space="720"/>
        </w:sectPr>
      </w:pPr>
      <w:r w:rsidRPr="00BA2FB5">
        <w:rPr>
          <w:rFonts w:ascii="Arial" w:hAnsi="Arial" w:cs="Arial"/>
          <w:lang w:val="es-CO"/>
        </w:rPr>
        <w:t xml:space="preserve">Expo / Metro </w:t>
      </w:r>
      <w:proofErr w:type="spellStart"/>
      <w:r w:rsidRPr="00BA2FB5">
        <w:rPr>
          <w:rFonts w:ascii="Arial" w:hAnsi="Arial" w:cs="Arial"/>
          <w:lang w:val="es-CO"/>
        </w:rPr>
        <w:t>Bundler</w:t>
      </w:r>
      <w:proofErr w:type="spellEnd"/>
      <w:r w:rsidRPr="00BA2FB5">
        <w:rPr>
          <w:rFonts w:ascii="Arial" w:hAnsi="Arial" w:cs="Arial"/>
          <w:lang w:val="es-CO"/>
        </w:rPr>
        <w:t>: ejecución, depuración y pruebas en entornos móviles.</w:t>
      </w:r>
    </w:p>
    <w:p w14:paraId="22BA9F3B" w14:textId="77777777" w:rsidR="00843F04" w:rsidRPr="000E79B4" w:rsidRDefault="00843F04" w:rsidP="00843F04">
      <w:pPr>
        <w:pStyle w:val="Textoindependiente"/>
        <w:rPr>
          <w:rFonts w:ascii="Arial" w:hAnsi="Arial" w:cs="Arial"/>
        </w:rPr>
      </w:pPr>
    </w:p>
    <w:p w14:paraId="055719C9" w14:textId="77777777" w:rsidR="00BA2FB5" w:rsidRPr="00BA2FB5" w:rsidRDefault="00BA2FB5" w:rsidP="00BA2FB5">
      <w:pPr>
        <w:pStyle w:val="Textoindependiente"/>
        <w:spacing w:before="264"/>
        <w:rPr>
          <w:rFonts w:ascii="Arial" w:hAnsi="Arial" w:cs="Arial"/>
          <w:b/>
          <w:bCs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Consideraciones Técnicas</w:t>
      </w:r>
    </w:p>
    <w:p w14:paraId="7984F86C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Migración de Base de Datos:</w:t>
      </w:r>
      <w:r w:rsidRPr="00BA2FB5">
        <w:rPr>
          <w:rFonts w:ascii="Arial" w:hAnsi="Arial" w:cs="Arial"/>
          <w:lang w:val="es-CO"/>
        </w:rPr>
        <w:br/>
        <w:t xml:space="preserve">El sistema está diseñado para comenzar con </w:t>
      </w:r>
      <w:r w:rsidRPr="00BA2FB5">
        <w:rPr>
          <w:rFonts w:ascii="Arial" w:hAnsi="Arial" w:cs="Arial"/>
          <w:b/>
          <w:bCs/>
          <w:lang w:val="es-CO"/>
        </w:rPr>
        <w:t>SQLite</w:t>
      </w:r>
      <w:r w:rsidRPr="00BA2FB5">
        <w:rPr>
          <w:rFonts w:ascii="Arial" w:hAnsi="Arial" w:cs="Arial"/>
          <w:lang w:val="es-CO"/>
        </w:rPr>
        <w:t xml:space="preserve"> durante el desarrollo por simplicidad.</w:t>
      </w:r>
      <w:r w:rsidRPr="00BA2FB5">
        <w:rPr>
          <w:rFonts w:ascii="Arial" w:hAnsi="Arial" w:cs="Arial"/>
          <w:lang w:val="es-CO"/>
        </w:rPr>
        <w:br/>
        <w:t xml:space="preserve">Al pasar a producción, la base de datos puede migrarse a </w:t>
      </w:r>
      <w:r w:rsidRPr="00BA2FB5">
        <w:rPr>
          <w:rFonts w:ascii="Arial" w:hAnsi="Arial" w:cs="Arial"/>
          <w:b/>
          <w:bCs/>
          <w:lang w:val="es-CO"/>
        </w:rPr>
        <w:t>MySQL o PostgreSQL</w:t>
      </w:r>
      <w:r w:rsidRPr="00BA2FB5">
        <w:rPr>
          <w:rFonts w:ascii="Arial" w:hAnsi="Arial" w:cs="Arial"/>
          <w:lang w:val="es-CO"/>
        </w:rPr>
        <w:t xml:space="preserve"> sin pérdida de datos utilizando herramientas como dumpdata/loaddata o migrate y mysqldump.</w:t>
      </w:r>
    </w:p>
    <w:p w14:paraId="7D3B2E17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Conectividad y Sincronización:</w:t>
      </w:r>
      <w:r w:rsidRPr="00BA2FB5">
        <w:rPr>
          <w:rFonts w:ascii="Arial" w:hAnsi="Arial" w:cs="Arial"/>
          <w:lang w:val="es-CO"/>
        </w:rPr>
        <w:br/>
        <w:t xml:space="preserve">La aplicación móvil requiere </w:t>
      </w:r>
      <w:r w:rsidRPr="00BA2FB5">
        <w:rPr>
          <w:rFonts w:ascii="Arial" w:hAnsi="Arial" w:cs="Arial"/>
          <w:b/>
          <w:bCs/>
          <w:lang w:val="es-CO"/>
        </w:rPr>
        <w:t>conexión a internet estable</w:t>
      </w:r>
      <w:r w:rsidRPr="00BA2FB5">
        <w:rPr>
          <w:rFonts w:ascii="Arial" w:hAnsi="Arial" w:cs="Arial"/>
          <w:lang w:val="es-CO"/>
        </w:rPr>
        <w:t xml:space="preserve"> para enviar y recibir datos desde el servidor Django.</w:t>
      </w:r>
      <w:r w:rsidRPr="00BA2FB5">
        <w:rPr>
          <w:rFonts w:ascii="Arial" w:hAnsi="Arial" w:cs="Arial"/>
          <w:lang w:val="es-CO"/>
        </w:rPr>
        <w:br/>
        <w:t>Las operaciones críticas como pedidos, registro y autenticación dependen de la sincronización en tiempo real.</w:t>
      </w:r>
    </w:p>
    <w:p w14:paraId="6264191F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Gestión de Dependencias:</w:t>
      </w:r>
      <w:r w:rsidRPr="00BA2FB5">
        <w:rPr>
          <w:rFonts w:ascii="Arial" w:hAnsi="Arial" w:cs="Arial"/>
          <w:lang w:val="es-CO"/>
        </w:rPr>
        <w:br/>
        <w:t xml:space="preserve">Se recomienda el uso de </w:t>
      </w:r>
      <w:r w:rsidRPr="00BA2FB5">
        <w:rPr>
          <w:rFonts w:ascii="Arial" w:hAnsi="Arial" w:cs="Arial"/>
          <w:b/>
          <w:bCs/>
          <w:lang w:val="es-CO"/>
        </w:rPr>
        <w:t>entornos virtuales (venv o virtualenv)</w:t>
      </w:r>
      <w:r w:rsidRPr="00BA2FB5">
        <w:rPr>
          <w:rFonts w:ascii="Arial" w:hAnsi="Arial" w:cs="Arial"/>
          <w:lang w:val="es-CO"/>
        </w:rPr>
        <w:t xml:space="preserve"> para aislar las dependencias del backend y evitar conflictos con otras aplicaciones del sistema operativo.</w:t>
      </w:r>
    </w:p>
    <w:p w14:paraId="3524A257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Pruebas y Validación en Dispositivos Reales:</w:t>
      </w:r>
      <w:r w:rsidRPr="00BA2FB5">
        <w:rPr>
          <w:rFonts w:ascii="Arial" w:hAnsi="Arial" w:cs="Arial"/>
          <w:lang w:val="es-CO"/>
        </w:rPr>
        <w:br/>
        <w:t xml:space="preserve">Las pruebas deben realizarse tanto en </w:t>
      </w:r>
      <w:r w:rsidRPr="00BA2FB5">
        <w:rPr>
          <w:rFonts w:ascii="Arial" w:hAnsi="Arial" w:cs="Arial"/>
          <w:b/>
          <w:bCs/>
          <w:lang w:val="es-CO"/>
        </w:rPr>
        <w:t>emuladores (Android Studio)</w:t>
      </w:r>
      <w:r w:rsidRPr="00BA2FB5">
        <w:rPr>
          <w:rFonts w:ascii="Arial" w:hAnsi="Arial" w:cs="Arial"/>
          <w:lang w:val="es-CO"/>
        </w:rPr>
        <w:t xml:space="preserve"> para depuración, como en </w:t>
      </w:r>
      <w:r w:rsidRPr="00BA2FB5">
        <w:rPr>
          <w:rFonts w:ascii="Arial" w:hAnsi="Arial" w:cs="Arial"/>
          <w:b/>
          <w:bCs/>
          <w:lang w:val="es-CO"/>
        </w:rPr>
        <w:t>dispositivos físicos</w:t>
      </w:r>
      <w:r w:rsidRPr="00BA2FB5">
        <w:rPr>
          <w:rFonts w:ascii="Arial" w:hAnsi="Arial" w:cs="Arial"/>
          <w:lang w:val="es-CO"/>
        </w:rPr>
        <w:t xml:space="preserve"> para evaluar:</w:t>
      </w:r>
    </w:p>
    <w:p w14:paraId="5974A28B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rendimiento real,</w:t>
      </w:r>
    </w:p>
    <w:p w14:paraId="6A8C9E83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consumo de memoria,</w:t>
      </w:r>
    </w:p>
    <w:p w14:paraId="2FA9F6A3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calidad de la interfaz,</w:t>
      </w:r>
    </w:p>
    <w:p w14:paraId="26678609" w14:textId="77777777" w:rsid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manejo de red en escenarios reales.</w:t>
      </w:r>
    </w:p>
    <w:p w14:paraId="1A0CC286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745C427F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6E27D493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7F68A68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7EE6C5C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45CC053C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59B3D1CE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894EFD6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5D361A8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4E486A3E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F72A5C2" w14:textId="77777777" w:rsidR="00BA2FB5" w:rsidRP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5A2A0B1" w14:textId="77777777" w:rsidR="00843F04" w:rsidRPr="00835516" w:rsidRDefault="00843F04" w:rsidP="00843F04">
      <w:pPr>
        <w:pStyle w:val="Textoindependiente"/>
        <w:spacing w:before="264"/>
        <w:jc w:val="center"/>
        <w:rPr>
          <w:rFonts w:ascii="Arial" w:hAnsi="Arial" w:cs="Arial"/>
          <w:b/>
          <w:bCs/>
          <w:sz w:val="40"/>
          <w:szCs w:val="40"/>
        </w:rPr>
      </w:pPr>
      <w:r w:rsidRPr="00835516">
        <w:rPr>
          <w:rFonts w:ascii="Arial" w:hAnsi="Arial" w:cs="Arial"/>
          <w:b/>
          <w:bCs/>
          <w:sz w:val="40"/>
          <w:szCs w:val="40"/>
        </w:rPr>
        <w:lastRenderedPageBreak/>
        <w:t>Anexos</w:t>
      </w:r>
    </w:p>
    <w:p w14:paraId="1AFB5D57" w14:textId="77777777" w:rsidR="00843F04" w:rsidRPr="000E79B4" w:rsidRDefault="00843F04" w:rsidP="00843F04">
      <w:pPr>
        <w:pStyle w:val="Textoindependiente"/>
        <w:spacing w:before="264"/>
        <w:rPr>
          <w:rFonts w:ascii="Arial" w:hAnsi="Arial" w:cs="Arial"/>
        </w:rPr>
      </w:pPr>
    </w:p>
    <w:p w14:paraId="5F5A25E8" w14:textId="206D295A" w:rsidR="00BC6715" w:rsidRDefault="00843F04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 w:rsidRPr="000E79B4">
        <w:rPr>
          <w:sz w:val="22"/>
          <w:szCs w:val="22"/>
        </w:rPr>
        <w:t>CASOS DE USO</w:t>
      </w:r>
    </w:p>
    <w:p w14:paraId="27E2B893" w14:textId="77777777" w:rsidR="00835516" w:rsidRDefault="00BC6715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7E4CA3B" wp14:editId="41C6C262">
            <wp:extent cx="4144424" cy="3966660"/>
            <wp:effectExtent l="0" t="0" r="8890" b="0"/>
            <wp:docPr id="1146820256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0256" name="Imagen 3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382" cy="39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7178" w14:textId="011BF06A" w:rsidR="00BC6715" w:rsidRDefault="00BC6715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58CD9F3" wp14:editId="09190D60">
            <wp:extent cx="4107522" cy="3934379"/>
            <wp:effectExtent l="0" t="0" r="7620" b="9525"/>
            <wp:docPr id="155714390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3901" name="Imagen 2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188" cy="39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3B22" w14:textId="77777777" w:rsidR="00BC6715" w:rsidRPr="000E79B4" w:rsidRDefault="00BC6715" w:rsidP="00843F04">
      <w:pPr>
        <w:pStyle w:val="Textoindependiente"/>
        <w:spacing w:before="29"/>
        <w:rPr>
          <w:rFonts w:ascii="Arial" w:hAnsi="Arial" w:cs="Arial"/>
          <w:b/>
        </w:rPr>
      </w:pPr>
    </w:p>
    <w:p w14:paraId="3442FFC5" w14:textId="77777777" w:rsidR="00843F04" w:rsidRDefault="00843F04" w:rsidP="00843F04">
      <w:pPr>
        <w:pStyle w:val="Ttulo3"/>
        <w:jc w:val="center"/>
        <w:rPr>
          <w:spacing w:val="-2"/>
        </w:rPr>
      </w:pPr>
      <w:r w:rsidRPr="000E79B4">
        <w:t>DIAGRAMA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5"/>
        </w:rPr>
        <w:t xml:space="preserve"> </w:t>
      </w:r>
      <w:r w:rsidRPr="000E79B4">
        <w:rPr>
          <w:spacing w:val="-2"/>
        </w:rPr>
        <w:t>CLASES</w:t>
      </w:r>
    </w:p>
    <w:p w14:paraId="31281280" w14:textId="1B2073A4" w:rsidR="00BC6715" w:rsidRPr="000E79B4" w:rsidRDefault="00835516" w:rsidP="00843F04">
      <w:pPr>
        <w:pStyle w:val="Ttulo3"/>
        <w:jc w:val="center"/>
      </w:pPr>
      <w:r w:rsidRPr="000E79B4">
        <w:rPr>
          <w:b w:val="0"/>
          <w:noProof/>
        </w:rPr>
        <w:drawing>
          <wp:anchor distT="0" distB="0" distL="0" distR="0" simplePos="0" relativeHeight="251657216" behindDoc="1" locked="0" layoutInCell="1" allowOverlap="1" wp14:anchorId="5155BAC2" wp14:editId="0B870859">
            <wp:simplePos x="0" y="0"/>
            <wp:positionH relativeFrom="page">
              <wp:posOffset>998220</wp:posOffset>
            </wp:positionH>
            <wp:positionV relativeFrom="paragraph">
              <wp:posOffset>275590</wp:posOffset>
            </wp:positionV>
            <wp:extent cx="5669280" cy="4051300"/>
            <wp:effectExtent l="0" t="0" r="7620" b="635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E1CAC" w14:textId="77777777" w:rsidR="005704EA" w:rsidRPr="000E79B4" w:rsidRDefault="005704EA" w:rsidP="00843F04">
      <w:pPr>
        <w:pStyle w:val="Textoindependiente"/>
        <w:spacing w:before="216"/>
        <w:rPr>
          <w:rFonts w:ascii="Arial" w:hAnsi="Arial" w:cs="Arial"/>
          <w:b/>
        </w:rPr>
      </w:pPr>
    </w:p>
    <w:p w14:paraId="543480AF" w14:textId="68358FAE" w:rsidR="00843F04" w:rsidRDefault="00843F04" w:rsidP="00843F04">
      <w:pPr>
        <w:ind w:left="23"/>
        <w:jc w:val="center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DIAGRAMA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  <w:b/>
        </w:rPr>
        <w:t>ACTIVIDADES</w:t>
      </w:r>
    </w:p>
    <w:p w14:paraId="17DAC6BD" w14:textId="3F06FA21" w:rsidR="005704EA" w:rsidRDefault="005704EA" w:rsidP="00843F04">
      <w:pPr>
        <w:ind w:left="23"/>
        <w:jc w:val="center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(Flujo general</w:t>
      </w:r>
      <w:r>
        <w:rPr>
          <w:rFonts w:ascii="Arial" w:hAnsi="Arial" w:cs="Arial"/>
          <w:b/>
        </w:rPr>
        <w:t>)</w:t>
      </w:r>
    </w:p>
    <w:p w14:paraId="0E4003DD" w14:textId="77777777" w:rsidR="00835516" w:rsidRPr="000E79B4" w:rsidRDefault="00835516" w:rsidP="00843F04">
      <w:pPr>
        <w:ind w:left="23"/>
        <w:jc w:val="center"/>
        <w:rPr>
          <w:rFonts w:ascii="Arial" w:hAnsi="Arial" w:cs="Arial"/>
          <w:b/>
        </w:rPr>
      </w:pPr>
    </w:p>
    <w:p w14:paraId="7D399FED" w14:textId="7E75861F" w:rsidR="00843F04" w:rsidRPr="000E79B4" w:rsidRDefault="005704EA" w:rsidP="00843F04">
      <w:pPr>
        <w:jc w:val="center"/>
        <w:rPr>
          <w:rFonts w:ascii="Arial" w:hAnsi="Arial" w:cs="Arial"/>
          <w:b/>
        </w:rPr>
        <w:sectPr w:rsidR="00843F04" w:rsidRPr="000E79B4" w:rsidSect="00843F04">
          <w:pgSz w:w="11920" w:h="16840"/>
          <w:pgMar w:top="194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9737B7C" wp14:editId="1AD50CCF">
            <wp:extent cx="1856936" cy="3715907"/>
            <wp:effectExtent l="0" t="0" r="0" b="0"/>
            <wp:docPr id="355142458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2458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15" cy="373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FB1B" w14:textId="44F45293" w:rsidR="00843F04" w:rsidRPr="000E79B4" w:rsidRDefault="005704EA" w:rsidP="00835516">
      <w:pPr>
        <w:pStyle w:val="Ttulo3"/>
        <w:ind w:left="0"/>
        <w:jc w:val="center"/>
      </w:pPr>
      <w:r w:rsidRPr="000E79B4">
        <w:rPr>
          <w:b w:val="0"/>
          <w:noProof/>
        </w:rPr>
        <w:lastRenderedPageBreak/>
        <w:drawing>
          <wp:anchor distT="0" distB="0" distL="0" distR="0" simplePos="0" relativeHeight="251659264" behindDoc="1" locked="0" layoutInCell="1" allowOverlap="1" wp14:anchorId="4D8F7A64" wp14:editId="3ED6C651">
            <wp:simplePos x="0" y="0"/>
            <wp:positionH relativeFrom="page">
              <wp:posOffset>1814341</wp:posOffset>
            </wp:positionH>
            <wp:positionV relativeFrom="paragraph">
              <wp:posOffset>357309</wp:posOffset>
            </wp:positionV>
            <wp:extent cx="3938905" cy="3769995"/>
            <wp:effectExtent l="0" t="0" r="4445" b="190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F04" w:rsidRPr="000E79B4">
        <w:t>DIAGRAMA</w:t>
      </w:r>
      <w:r w:rsidR="00843F04" w:rsidRPr="000E79B4">
        <w:rPr>
          <w:spacing w:val="-5"/>
        </w:rPr>
        <w:t xml:space="preserve"> </w:t>
      </w:r>
      <w:r w:rsidR="00843F04" w:rsidRPr="000E79B4">
        <w:t>DE</w:t>
      </w:r>
      <w:r w:rsidR="00843F04" w:rsidRPr="000E79B4">
        <w:rPr>
          <w:spacing w:val="-5"/>
        </w:rPr>
        <w:t xml:space="preserve"> </w:t>
      </w:r>
      <w:r w:rsidR="00843F04" w:rsidRPr="000E79B4">
        <w:rPr>
          <w:spacing w:val="-2"/>
        </w:rPr>
        <w:t>DESPLIEGUE</w:t>
      </w:r>
    </w:p>
    <w:p w14:paraId="5D8F31CB" w14:textId="43C70414" w:rsidR="00843F04" w:rsidRPr="000E79B4" w:rsidRDefault="00843F04" w:rsidP="00843F04">
      <w:pPr>
        <w:pStyle w:val="Textoindependiente"/>
        <w:spacing w:before="105"/>
        <w:rPr>
          <w:rFonts w:ascii="Arial" w:hAnsi="Arial" w:cs="Arial"/>
          <w:b/>
        </w:rPr>
      </w:pPr>
    </w:p>
    <w:p w14:paraId="36211854" w14:textId="77777777" w:rsidR="00BC6715" w:rsidRDefault="00BC6715" w:rsidP="00843F04">
      <w:pPr>
        <w:pStyle w:val="Ttulo4"/>
        <w:spacing w:before="96"/>
        <w:ind w:left="84"/>
        <w:rPr>
          <w:spacing w:val="-2"/>
        </w:rPr>
      </w:pPr>
    </w:p>
    <w:p w14:paraId="120AACF5" w14:textId="77777777" w:rsidR="00BC6715" w:rsidRDefault="00BC6715" w:rsidP="00843F04">
      <w:pPr>
        <w:pStyle w:val="Ttulo4"/>
        <w:spacing w:before="96"/>
        <w:ind w:left="84"/>
        <w:rPr>
          <w:spacing w:val="-2"/>
        </w:rPr>
      </w:pPr>
    </w:p>
    <w:p w14:paraId="597623AB" w14:textId="2EAF317F" w:rsidR="00843F04" w:rsidRPr="000E79B4" w:rsidRDefault="00843F04" w:rsidP="00843F04">
      <w:pPr>
        <w:pStyle w:val="Ttulo4"/>
        <w:spacing w:before="96"/>
        <w:ind w:left="84"/>
      </w:pPr>
      <w:r w:rsidRPr="000E79B4">
        <w:rPr>
          <w:spacing w:val="-2"/>
        </w:rPr>
        <w:t>Conexiones:</w:t>
      </w:r>
    </w:p>
    <w:p w14:paraId="244338AE" w14:textId="77777777" w:rsidR="00843F04" w:rsidRPr="000E79B4" w:rsidRDefault="00843F04" w:rsidP="00843F04">
      <w:pPr>
        <w:pStyle w:val="Textoindependiente"/>
        <w:spacing w:before="76"/>
        <w:rPr>
          <w:rFonts w:ascii="Arial" w:hAnsi="Arial" w:cs="Arial"/>
          <w:b/>
        </w:rPr>
      </w:pPr>
    </w:p>
    <w:p w14:paraId="41E231B8" w14:textId="77777777" w:rsidR="00843F04" w:rsidRPr="000E79B4" w:rsidRDefault="00843F04" w:rsidP="00843F04">
      <w:pPr>
        <w:pStyle w:val="Prrafodelista"/>
        <w:numPr>
          <w:ilvl w:val="0"/>
          <w:numId w:val="2"/>
        </w:numPr>
        <w:tabs>
          <w:tab w:val="left" w:pos="156"/>
        </w:tabs>
        <w:ind w:left="156" w:hanging="133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app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comunica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vía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  <w:spacing w:val="-2"/>
        </w:rPr>
        <w:t>REST.</w:t>
      </w:r>
    </w:p>
    <w:p w14:paraId="25E61DB3" w14:textId="77777777" w:rsidR="00835516" w:rsidRPr="00835516" w:rsidRDefault="00843F04" w:rsidP="00843F04">
      <w:pPr>
        <w:pStyle w:val="Prrafodelista"/>
        <w:numPr>
          <w:ilvl w:val="0"/>
          <w:numId w:val="2"/>
        </w:numPr>
        <w:tabs>
          <w:tab w:val="left" w:pos="156"/>
        </w:tabs>
        <w:spacing w:before="38"/>
        <w:ind w:left="156" w:hanging="133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conecta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operaciones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CRU</w:t>
      </w:r>
      <w:r w:rsidR="00835516">
        <w:rPr>
          <w:rFonts w:ascii="Arial" w:hAnsi="Arial" w:cs="Arial"/>
          <w:spacing w:val="-2"/>
        </w:rPr>
        <w:t>D</w:t>
      </w:r>
    </w:p>
    <w:p w14:paraId="555F612A" w14:textId="77777777" w:rsidR="00835516" w:rsidRDefault="00835516" w:rsidP="00835516">
      <w:pPr>
        <w:tabs>
          <w:tab w:val="left" w:pos="156"/>
        </w:tabs>
        <w:spacing w:before="38"/>
        <w:rPr>
          <w:rFonts w:ascii="Arial" w:hAnsi="Arial" w:cs="Arial"/>
        </w:rPr>
      </w:pPr>
    </w:p>
    <w:p w14:paraId="315BFB8C" w14:textId="77777777" w:rsidR="00835516" w:rsidRPr="00835516" w:rsidRDefault="00835516" w:rsidP="00835516">
      <w:pPr>
        <w:tabs>
          <w:tab w:val="left" w:pos="156"/>
        </w:tabs>
        <w:spacing w:before="38"/>
        <w:rPr>
          <w:rFonts w:ascii="Arial" w:hAnsi="Arial" w:cs="Arial"/>
        </w:rPr>
      </w:pPr>
    </w:p>
    <w:p w14:paraId="080E1DE5" w14:textId="77777777" w:rsidR="00835516" w:rsidRPr="000E79B4" w:rsidRDefault="00835516" w:rsidP="00835516">
      <w:pPr>
        <w:pStyle w:val="Ttulo3"/>
        <w:jc w:val="center"/>
      </w:pPr>
      <w:r w:rsidRPr="000E79B4">
        <w:t>DIAGRAMA</w:t>
      </w:r>
      <w:r w:rsidRPr="000E79B4">
        <w:rPr>
          <w:spacing w:val="-8"/>
        </w:rPr>
        <w:t xml:space="preserve"> </w:t>
      </w:r>
      <w:r w:rsidRPr="000E79B4">
        <w:rPr>
          <w:spacing w:val="-4"/>
        </w:rPr>
        <w:t>BPMN</w:t>
      </w:r>
    </w:p>
    <w:p w14:paraId="1D9A36C3" w14:textId="6E4D4893" w:rsidR="00843F04" w:rsidRPr="000E79B4" w:rsidRDefault="00835516" w:rsidP="00843F04">
      <w:pPr>
        <w:pStyle w:val="Prrafodelista"/>
        <w:numPr>
          <w:ilvl w:val="0"/>
          <w:numId w:val="2"/>
        </w:numPr>
        <w:tabs>
          <w:tab w:val="left" w:pos="156"/>
        </w:tabs>
        <w:spacing w:before="38"/>
        <w:ind w:left="156" w:hanging="133"/>
        <w:rPr>
          <w:rFonts w:ascii="Arial" w:hAnsi="Arial" w:cs="Arial"/>
        </w:rPr>
        <w:sectPr w:rsidR="00843F04" w:rsidRPr="000E79B4" w:rsidSect="00843F04">
          <w:pgSz w:w="11920" w:h="16840"/>
          <w:pgMar w:top="1940" w:right="1417" w:bottom="280" w:left="1417" w:header="720" w:footer="720" w:gutter="0"/>
          <w:cols w:space="720"/>
        </w:sectPr>
      </w:pPr>
      <w:r>
        <w:rPr>
          <w:rFonts w:ascii="Arial" w:hAnsi="Arial" w:cs="Arial"/>
          <w:b/>
          <w:noProof/>
        </w:rPr>
        <w:drawing>
          <wp:inline distT="0" distB="0" distL="0" distR="0" wp14:anchorId="69BBAABC" wp14:editId="3FCF9D5F">
            <wp:extent cx="5683348" cy="1684649"/>
            <wp:effectExtent l="0" t="0" r="0" b="0"/>
            <wp:docPr id="1487770306" name="Imagen 5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0306" name="Imagen 5" descr="Diagrama, Esquemático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36" cy="168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AEAB" w14:textId="77777777" w:rsidR="00843F04" w:rsidRPr="000E79B4" w:rsidRDefault="00843F04" w:rsidP="00843F04">
      <w:pPr>
        <w:pStyle w:val="Textoindependiente"/>
        <w:spacing w:before="2"/>
        <w:rPr>
          <w:rFonts w:ascii="Arial" w:hAnsi="Arial" w:cs="Arial"/>
          <w:b/>
        </w:rPr>
      </w:pPr>
    </w:p>
    <w:p w14:paraId="0A829451" w14:textId="77777777" w:rsidR="00843F04" w:rsidRPr="000E79B4" w:rsidRDefault="00843F04" w:rsidP="00843F04">
      <w:pPr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HISTORIAS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</w:rPr>
        <w:t>USUARIO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  <w:spacing w:val="-4"/>
        </w:rPr>
        <w:t>HU1:</w:t>
      </w:r>
    </w:p>
    <w:p w14:paraId="4E8091C2" w14:textId="77777777" w:rsidR="00843F04" w:rsidRPr="000E79B4" w:rsidRDefault="00843F04" w:rsidP="00843F04">
      <w:pPr>
        <w:pStyle w:val="Textoindependiente"/>
        <w:spacing w:before="76"/>
        <w:rPr>
          <w:rFonts w:ascii="Arial" w:hAnsi="Arial" w:cs="Arial"/>
          <w:b/>
        </w:rPr>
      </w:pPr>
    </w:p>
    <w:tbl>
      <w:tblPr>
        <w:tblW w:w="10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18"/>
        <w:gridCol w:w="3494"/>
        <w:gridCol w:w="4271"/>
      </w:tblGrid>
      <w:tr w:rsidR="00BC6715" w:rsidRPr="00BC6715" w14:paraId="13E2EBF5" w14:textId="77777777" w:rsidTr="00BC6715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FD1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749D30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631FA42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5A5E5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Criterios de Aceptación</w:t>
            </w:r>
          </w:p>
        </w:tc>
      </w:tr>
      <w:tr w:rsidR="00BC6715" w:rsidRPr="00BC6715" w14:paraId="119A7DB8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0382C523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14:paraId="4AD18CD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4158FCA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Registrarse en la aplicación</w:t>
            </w:r>
            <w:r w:rsidRPr="00BC6715">
              <w:rPr>
                <w:rFonts w:ascii="Arial" w:hAnsi="Arial" w:cs="Arial"/>
                <w:lang w:val="es-CO"/>
              </w:rPr>
              <w:t xml:space="preserve"> para crear una cuenta personal.</w:t>
            </w:r>
          </w:p>
        </w:tc>
        <w:tc>
          <w:tcPr>
            <w:tcW w:w="0" w:type="auto"/>
            <w:vAlign w:val="center"/>
            <w:hideMark/>
          </w:tcPr>
          <w:p w14:paraId="2632AB52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debe ingresar nombre, correo y contraseña. - El sistema valida la información. </w:t>
            </w:r>
          </w:p>
          <w:p w14:paraId="2A3A173E" w14:textId="38A17C84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Se confirma el registro y se habilita el acceso.</w:t>
            </w:r>
          </w:p>
        </w:tc>
      </w:tr>
      <w:tr w:rsidR="00BC6715" w:rsidRPr="00BC6715" w14:paraId="029ED435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ED5A74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14:paraId="15801C4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ECA7C07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Iniciar sesión</w:t>
            </w:r>
            <w:r w:rsidRPr="00BC6715">
              <w:rPr>
                <w:rFonts w:ascii="Arial" w:hAnsi="Arial" w:cs="Arial"/>
                <w:lang w:val="es-CO"/>
              </w:rPr>
              <w:t xml:space="preserve"> para acceder a su cuenta previamente registrada.</w:t>
            </w:r>
          </w:p>
        </w:tc>
        <w:tc>
          <w:tcPr>
            <w:tcW w:w="0" w:type="auto"/>
            <w:vAlign w:val="center"/>
            <w:hideMark/>
          </w:tcPr>
          <w:p w14:paraId="284F39DF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ingresa correo y contraseña. </w:t>
            </w:r>
          </w:p>
          <w:p w14:paraId="7FC526C0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sistema verifica credenciales. </w:t>
            </w:r>
          </w:p>
          <w:p w14:paraId="63FDC13A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Si son válidas, se permite el acceso. </w:t>
            </w:r>
          </w:p>
          <w:p w14:paraId="69051260" w14:textId="496C8A2D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Si son incorrectas, se muestra error.</w:t>
            </w:r>
          </w:p>
        </w:tc>
      </w:tr>
      <w:tr w:rsidR="00BC6715" w:rsidRPr="00BC6715" w14:paraId="120537E4" w14:textId="77777777" w:rsidTr="00BC6715">
        <w:trPr>
          <w:trHeight w:val="1236"/>
          <w:tblCellSpacing w:w="15" w:type="dxa"/>
        </w:trPr>
        <w:tc>
          <w:tcPr>
            <w:tcW w:w="0" w:type="auto"/>
            <w:vAlign w:val="center"/>
            <w:hideMark/>
          </w:tcPr>
          <w:p w14:paraId="223F94E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14:paraId="7C3F21E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D0390AE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Visualizar el catálogo de productos</w:t>
            </w:r>
            <w:r w:rsidRPr="00BC6715">
              <w:rPr>
                <w:rFonts w:ascii="Arial" w:hAnsi="Arial" w:cs="Arial"/>
                <w:lang w:val="es-CO"/>
              </w:rPr>
              <w:t xml:space="preserve"> disponible en la aplicación.</w:t>
            </w:r>
          </w:p>
        </w:tc>
        <w:tc>
          <w:tcPr>
            <w:tcW w:w="0" w:type="auto"/>
            <w:vAlign w:val="center"/>
            <w:hideMark/>
          </w:tcPr>
          <w:p w14:paraId="022C0E4A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puede ver una lista con nombre, imagen, precio y descripción de los productos. </w:t>
            </w:r>
          </w:p>
          <w:p w14:paraId="2CD211E5" w14:textId="18EAC8F5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La información debe actualizarse en tiempo real desde el servidor.</w:t>
            </w:r>
          </w:p>
        </w:tc>
      </w:tr>
      <w:tr w:rsidR="00BC6715" w:rsidRPr="00BC6715" w14:paraId="0309156C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D3DD40E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14:paraId="77FD200F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4C3CCC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Realizar y confirmar un pedido</w:t>
            </w:r>
            <w:r w:rsidRPr="00BC6715">
              <w:rPr>
                <w:rFonts w:ascii="Arial" w:hAnsi="Arial" w:cs="Arial"/>
                <w:lang w:val="es-CO"/>
              </w:rPr>
              <w:t xml:space="preserve"> desde la aplicación.</w:t>
            </w:r>
          </w:p>
        </w:tc>
        <w:tc>
          <w:tcPr>
            <w:tcW w:w="0" w:type="auto"/>
            <w:vAlign w:val="center"/>
            <w:hideMark/>
          </w:tcPr>
          <w:p w14:paraId="2571B493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selecciona productos y cantidades. </w:t>
            </w:r>
          </w:p>
          <w:p w14:paraId="46E23DC0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Se muestra el valor total. </w:t>
            </w:r>
          </w:p>
          <w:p w14:paraId="26937C02" w14:textId="16293BA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El sistema registra el pedido y genera un número de seguimiento.</w:t>
            </w:r>
          </w:p>
        </w:tc>
      </w:tr>
      <w:tr w:rsidR="00BC6715" w:rsidRPr="00BC6715" w14:paraId="589D9E92" w14:textId="77777777" w:rsidTr="00BC6715">
        <w:trPr>
          <w:trHeight w:val="1236"/>
          <w:tblCellSpacing w:w="15" w:type="dxa"/>
        </w:trPr>
        <w:tc>
          <w:tcPr>
            <w:tcW w:w="0" w:type="auto"/>
            <w:vAlign w:val="center"/>
            <w:hideMark/>
          </w:tcPr>
          <w:p w14:paraId="0E8788A9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14:paraId="00926643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B69B89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Gestionar el catálogo de productos</w:t>
            </w:r>
            <w:r w:rsidRPr="00BC6715">
              <w:rPr>
                <w:rFonts w:ascii="Arial" w:hAnsi="Arial" w:cs="Arial"/>
                <w:lang w:val="es-CO"/>
              </w:rPr>
              <w:t xml:space="preserve"> (crear, editar, eliminar).</w:t>
            </w:r>
          </w:p>
        </w:tc>
        <w:tc>
          <w:tcPr>
            <w:tcW w:w="0" w:type="auto"/>
            <w:vAlign w:val="center"/>
            <w:hideMark/>
          </w:tcPr>
          <w:p w14:paraId="5705EBDB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administrador puede agregar nuevos productos. - Puede actualizar información existente. </w:t>
            </w:r>
          </w:p>
          <w:p w14:paraId="71DA23D5" w14:textId="7067BE8C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Puede desactivar productos cuando no estén disponibles.</w:t>
            </w:r>
          </w:p>
        </w:tc>
      </w:tr>
      <w:tr w:rsidR="00BC6715" w:rsidRPr="00BC6715" w14:paraId="62EB3514" w14:textId="77777777" w:rsidTr="00BC6715">
        <w:trPr>
          <w:trHeight w:val="1501"/>
          <w:tblCellSpacing w:w="15" w:type="dxa"/>
        </w:trPr>
        <w:tc>
          <w:tcPr>
            <w:tcW w:w="0" w:type="auto"/>
            <w:vAlign w:val="center"/>
            <w:hideMark/>
          </w:tcPr>
          <w:p w14:paraId="31D936C2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14:paraId="751683A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BC5429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Consultar y gestionar los pedidos recibidos</w:t>
            </w:r>
            <w:r w:rsidRPr="00BC6715">
              <w:rPr>
                <w:rFonts w:ascii="Arial" w:hAnsi="Arial" w:cs="Arial"/>
                <w:lang w:val="es-CO"/>
              </w:rPr>
              <w:t xml:space="preserve"> para organizar la entrega.</w:t>
            </w:r>
          </w:p>
        </w:tc>
        <w:tc>
          <w:tcPr>
            <w:tcW w:w="0" w:type="auto"/>
            <w:vAlign w:val="center"/>
            <w:hideMark/>
          </w:tcPr>
          <w:p w14:paraId="4B6D2361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administrador puede ver la lista de pedidos ordenados por estado. </w:t>
            </w:r>
          </w:p>
          <w:p w14:paraId="6CDA8755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Puede actualizar el estado (Recibido, En preparación, Enviado, Entregado). </w:t>
            </w:r>
          </w:p>
          <w:p w14:paraId="59992347" w14:textId="34F31788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El sistema notifica al cliente los cambios.</w:t>
            </w:r>
          </w:p>
        </w:tc>
      </w:tr>
    </w:tbl>
    <w:p w14:paraId="36C0200C" w14:textId="77777777" w:rsidR="00BC6715" w:rsidRPr="00BC6715" w:rsidRDefault="00BC6715" w:rsidP="00BC6715">
      <w:pPr>
        <w:rPr>
          <w:rFonts w:ascii="Arial" w:hAnsi="Arial" w:cs="Arial"/>
        </w:rPr>
        <w:sectPr w:rsidR="00BC6715" w:rsidRPr="00BC6715" w:rsidSect="00843F04">
          <w:pgSz w:w="11920" w:h="16840"/>
          <w:pgMar w:top="1940" w:right="1417" w:bottom="280" w:left="1417" w:header="720" w:footer="720" w:gutter="0"/>
          <w:cols w:space="720"/>
        </w:sectPr>
      </w:pPr>
    </w:p>
    <w:p w14:paraId="6C0998A2" w14:textId="15F8727B" w:rsidR="00843F04" w:rsidRPr="000E79B4" w:rsidRDefault="00843F04" w:rsidP="00843F04">
      <w:pPr>
        <w:pStyle w:val="Textoindependiente"/>
        <w:rPr>
          <w:rFonts w:ascii="Arial" w:hAnsi="Arial" w:cs="Arial"/>
        </w:rPr>
        <w:sectPr w:rsidR="00843F04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116D0B5C" w14:textId="3A26EF7F" w:rsidR="00F2644C" w:rsidRPr="000E79B4" w:rsidRDefault="00F2644C" w:rsidP="00835516">
      <w:pPr>
        <w:pStyle w:val="Ttulo4"/>
        <w:tabs>
          <w:tab w:val="left" w:pos="265"/>
        </w:tabs>
        <w:spacing w:before="80"/>
        <w:ind w:left="0"/>
      </w:pPr>
      <w:bookmarkStart w:id="45" w:name="4._Fase_de_Implementación_"/>
      <w:bookmarkEnd w:id="45"/>
    </w:p>
    <w:sectPr w:rsidR="00F2644C" w:rsidRPr="000E79B4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B08"/>
    <w:multiLevelType w:val="hybridMultilevel"/>
    <w:tmpl w:val="CC569EE8"/>
    <w:lvl w:ilvl="0" w:tplc="AF143720">
      <w:start w:val="1"/>
      <w:numFmt w:val="decimal"/>
      <w:lvlText w:val="%1."/>
      <w:lvlJc w:val="left"/>
      <w:pPr>
        <w:ind w:left="82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CEE992C">
      <w:numFmt w:val="bullet"/>
      <w:lvlText w:val="•"/>
      <w:lvlJc w:val="left"/>
      <w:pPr>
        <w:ind w:left="9066" w:hanging="360"/>
      </w:pPr>
      <w:rPr>
        <w:rFonts w:hint="default"/>
        <w:lang w:val="es-ES" w:eastAsia="en-US" w:bidi="ar-SA"/>
      </w:rPr>
    </w:lvl>
    <w:lvl w:ilvl="2" w:tplc="D82C9D14">
      <w:numFmt w:val="bullet"/>
      <w:lvlText w:val="•"/>
      <w:lvlJc w:val="left"/>
      <w:pPr>
        <w:ind w:left="9901" w:hanging="360"/>
      </w:pPr>
      <w:rPr>
        <w:rFonts w:hint="default"/>
        <w:lang w:val="es-ES" w:eastAsia="en-US" w:bidi="ar-SA"/>
      </w:rPr>
    </w:lvl>
    <w:lvl w:ilvl="3" w:tplc="B46E8916">
      <w:numFmt w:val="bullet"/>
      <w:lvlText w:val="•"/>
      <w:lvlJc w:val="left"/>
      <w:pPr>
        <w:ind w:left="10735" w:hanging="360"/>
      </w:pPr>
      <w:rPr>
        <w:rFonts w:hint="default"/>
        <w:lang w:val="es-ES" w:eastAsia="en-US" w:bidi="ar-SA"/>
      </w:rPr>
    </w:lvl>
    <w:lvl w:ilvl="4" w:tplc="833E689C">
      <w:numFmt w:val="bullet"/>
      <w:lvlText w:val="•"/>
      <w:lvlJc w:val="left"/>
      <w:pPr>
        <w:ind w:left="11570" w:hanging="360"/>
      </w:pPr>
      <w:rPr>
        <w:rFonts w:hint="default"/>
        <w:lang w:val="es-ES" w:eastAsia="en-US" w:bidi="ar-SA"/>
      </w:rPr>
    </w:lvl>
    <w:lvl w:ilvl="5" w:tplc="B364A61E">
      <w:numFmt w:val="bullet"/>
      <w:lvlText w:val="•"/>
      <w:lvlJc w:val="left"/>
      <w:pPr>
        <w:ind w:left="12405" w:hanging="360"/>
      </w:pPr>
      <w:rPr>
        <w:rFonts w:hint="default"/>
        <w:lang w:val="es-ES" w:eastAsia="en-US" w:bidi="ar-SA"/>
      </w:rPr>
    </w:lvl>
    <w:lvl w:ilvl="6" w:tplc="6F5CB2AC">
      <w:numFmt w:val="bullet"/>
      <w:lvlText w:val="•"/>
      <w:lvlJc w:val="left"/>
      <w:pPr>
        <w:ind w:left="13239" w:hanging="360"/>
      </w:pPr>
      <w:rPr>
        <w:rFonts w:hint="default"/>
        <w:lang w:val="es-ES" w:eastAsia="en-US" w:bidi="ar-SA"/>
      </w:rPr>
    </w:lvl>
    <w:lvl w:ilvl="7" w:tplc="FE68935E">
      <w:numFmt w:val="bullet"/>
      <w:lvlText w:val="•"/>
      <w:lvlJc w:val="left"/>
      <w:pPr>
        <w:ind w:left="14074" w:hanging="360"/>
      </w:pPr>
      <w:rPr>
        <w:rFonts w:hint="default"/>
        <w:lang w:val="es-ES" w:eastAsia="en-US" w:bidi="ar-SA"/>
      </w:rPr>
    </w:lvl>
    <w:lvl w:ilvl="8" w:tplc="EF982F08">
      <w:numFmt w:val="bullet"/>
      <w:lvlText w:val="•"/>
      <w:lvlJc w:val="left"/>
      <w:pPr>
        <w:ind w:left="149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817879"/>
    <w:multiLevelType w:val="multilevel"/>
    <w:tmpl w:val="27A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61F7"/>
    <w:multiLevelType w:val="hybridMultilevel"/>
    <w:tmpl w:val="26F86536"/>
    <w:lvl w:ilvl="0" w:tplc="7474164E">
      <w:start w:val="14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7B55"/>
    <w:multiLevelType w:val="multilevel"/>
    <w:tmpl w:val="A2F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F7F"/>
    <w:multiLevelType w:val="hybridMultilevel"/>
    <w:tmpl w:val="45705CB2"/>
    <w:lvl w:ilvl="0" w:tplc="6CAA54C0">
      <w:numFmt w:val="bullet"/>
      <w:lvlText w:val="-"/>
      <w:lvlJc w:val="left"/>
      <w:pPr>
        <w:ind w:left="15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B4F78C">
      <w:numFmt w:val="bullet"/>
      <w:lvlText w:val="•"/>
      <w:lvlJc w:val="left"/>
      <w:pPr>
        <w:ind w:left="1052" w:hanging="135"/>
      </w:pPr>
      <w:rPr>
        <w:rFonts w:hint="default"/>
        <w:lang w:val="es-ES" w:eastAsia="en-US" w:bidi="ar-SA"/>
      </w:rPr>
    </w:lvl>
    <w:lvl w:ilvl="2" w:tplc="5226CBA2">
      <w:numFmt w:val="bullet"/>
      <w:lvlText w:val="•"/>
      <w:lvlJc w:val="left"/>
      <w:pPr>
        <w:ind w:left="1945" w:hanging="135"/>
      </w:pPr>
      <w:rPr>
        <w:rFonts w:hint="default"/>
        <w:lang w:val="es-ES" w:eastAsia="en-US" w:bidi="ar-SA"/>
      </w:rPr>
    </w:lvl>
    <w:lvl w:ilvl="3" w:tplc="B038EDC4">
      <w:numFmt w:val="bullet"/>
      <w:lvlText w:val="•"/>
      <w:lvlJc w:val="left"/>
      <w:pPr>
        <w:ind w:left="2837" w:hanging="135"/>
      </w:pPr>
      <w:rPr>
        <w:rFonts w:hint="default"/>
        <w:lang w:val="es-ES" w:eastAsia="en-US" w:bidi="ar-SA"/>
      </w:rPr>
    </w:lvl>
    <w:lvl w:ilvl="4" w:tplc="33E2D6FE">
      <w:numFmt w:val="bullet"/>
      <w:lvlText w:val="•"/>
      <w:lvlJc w:val="left"/>
      <w:pPr>
        <w:ind w:left="3730" w:hanging="135"/>
      </w:pPr>
      <w:rPr>
        <w:rFonts w:hint="default"/>
        <w:lang w:val="es-ES" w:eastAsia="en-US" w:bidi="ar-SA"/>
      </w:rPr>
    </w:lvl>
    <w:lvl w:ilvl="5" w:tplc="7D303854">
      <w:numFmt w:val="bullet"/>
      <w:lvlText w:val="•"/>
      <w:lvlJc w:val="left"/>
      <w:pPr>
        <w:ind w:left="4623" w:hanging="135"/>
      </w:pPr>
      <w:rPr>
        <w:rFonts w:hint="default"/>
        <w:lang w:val="es-ES" w:eastAsia="en-US" w:bidi="ar-SA"/>
      </w:rPr>
    </w:lvl>
    <w:lvl w:ilvl="6" w:tplc="53927484">
      <w:numFmt w:val="bullet"/>
      <w:lvlText w:val="•"/>
      <w:lvlJc w:val="left"/>
      <w:pPr>
        <w:ind w:left="5515" w:hanging="135"/>
      </w:pPr>
      <w:rPr>
        <w:rFonts w:hint="default"/>
        <w:lang w:val="es-ES" w:eastAsia="en-US" w:bidi="ar-SA"/>
      </w:rPr>
    </w:lvl>
    <w:lvl w:ilvl="7" w:tplc="5E1A94C0">
      <w:numFmt w:val="bullet"/>
      <w:lvlText w:val="•"/>
      <w:lvlJc w:val="left"/>
      <w:pPr>
        <w:ind w:left="6408" w:hanging="135"/>
      </w:pPr>
      <w:rPr>
        <w:rFonts w:hint="default"/>
        <w:lang w:val="es-ES" w:eastAsia="en-US" w:bidi="ar-SA"/>
      </w:rPr>
    </w:lvl>
    <w:lvl w:ilvl="8" w:tplc="157A393E">
      <w:numFmt w:val="bullet"/>
      <w:lvlText w:val="•"/>
      <w:lvlJc w:val="left"/>
      <w:pPr>
        <w:ind w:left="7300" w:hanging="135"/>
      </w:pPr>
      <w:rPr>
        <w:rFonts w:hint="default"/>
        <w:lang w:val="es-ES" w:eastAsia="en-US" w:bidi="ar-SA"/>
      </w:rPr>
    </w:lvl>
  </w:abstractNum>
  <w:abstractNum w:abstractNumId="5" w15:restartNumberingAfterBreak="0">
    <w:nsid w:val="2232047A"/>
    <w:multiLevelType w:val="multilevel"/>
    <w:tmpl w:val="BD4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2C42"/>
    <w:multiLevelType w:val="hybridMultilevel"/>
    <w:tmpl w:val="3EDCEF64"/>
    <w:lvl w:ilvl="0" w:tplc="638EB0AE">
      <w:start w:val="1"/>
      <w:numFmt w:val="decimal"/>
      <w:lvlText w:val="%1."/>
      <w:lvlJc w:val="left"/>
      <w:pPr>
        <w:ind w:left="267" w:hanging="245"/>
      </w:pPr>
      <w:rPr>
        <w:rFonts w:hint="default"/>
        <w:spacing w:val="-1"/>
        <w:w w:val="100"/>
        <w:lang w:val="es-ES" w:eastAsia="en-US" w:bidi="ar-SA"/>
      </w:rPr>
    </w:lvl>
    <w:lvl w:ilvl="1" w:tplc="70B2EEB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3F0E4FDA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BA166CF8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CA280282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940AABE0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55948F4E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3DDA2C7A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D0CE1D00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3E23EC8"/>
    <w:multiLevelType w:val="hybridMultilevel"/>
    <w:tmpl w:val="92A8A61E"/>
    <w:lvl w:ilvl="0" w:tplc="4D922ED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477CB3D2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05DC4008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EDF2ED88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58477C4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3182C56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8E26E9EA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53622BB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E358342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9032124"/>
    <w:multiLevelType w:val="hybridMultilevel"/>
    <w:tmpl w:val="20AEF6F0"/>
    <w:lvl w:ilvl="0" w:tplc="EA20912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1750C4CE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C15C8946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BF76978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7FE4B52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5D2892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DD50BFBA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D21AE77C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13DAE52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D735995"/>
    <w:multiLevelType w:val="multilevel"/>
    <w:tmpl w:val="CCB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96CC7"/>
    <w:multiLevelType w:val="hybridMultilevel"/>
    <w:tmpl w:val="A3AA5FEC"/>
    <w:lvl w:ilvl="0" w:tplc="42D69632">
      <w:start w:val="1"/>
      <w:numFmt w:val="decimal"/>
      <w:lvlText w:val="%1."/>
      <w:lvlJc w:val="left"/>
      <w:pPr>
        <w:ind w:left="267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1A2CD7A">
      <w:numFmt w:val="bullet"/>
      <w:lvlText w:val="•"/>
      <w:lvlJc w:val="left"/>
      <w:pPr>
        <w:ind w:left="1142" w:hanging="245"/>
      </w:pPr>
      <w:rPr>
        <w:rFonts w:hint="default"/>
        <w:lang w:val="es-ES" w:eastAsia="en-US" w:bidi="ar-SA"/>
      </w:rPr>
    </w:lvl>
    <w:lvl w:ilvl="2" w:tplc="6AB29C88">
      <w:numFmt w:val="bullet"/>
      <w:lvlText w:val="•"/>
      <w:lvlJc w:val="left"/>
      <w:pPr>
        <w:ind w:left="2025" w:hanging="245"/>
      </w:pPr>
      <w:rPr>
        <w:rFonts w:hint="default"/>
        <w:lang w:val="es-ES" w:eastAsia="en-US" w:bidi="ar-SA"/>
      </w:rPr>
    </w:lvl>
    <w:lvl w:ilvl="3" w:tplc="8A4604D0">
      <w:numFmt w:val="bullet"/>
      <w:lvlText w:val="•"/>
      <w:lvlJc w:val="left"/>
      <w:pPr>
        <w:ind w:left="2907" w:hanging="245"/>
      </w:pPr>
      <w:rPr>
        <w:rFonts w:hint="default"/>
        <w:lang w:val="es-ES" w:eastAsia="en-US" w:bidi="ar-SA"/>
      </w:rPr>
    </w:lvl>
    <w:lvl w:ilvl="4" w:tplc="17883820">
      <w:numFmt w:val="bullet"/>
      <w:lvlText w:val="•"/>
      <w:lvlJc w:val="left"/>
      <w:pPr>
        <w:ind w:left="3790" w:hanging="245"/>
      </w:pPr>
      <w:rPr>
        <w:rFonts w:hint="default"/>
        <w:lang w:val="es-ES" w:eastAsia="en-US" w:bidi="ar-SA"/>
      </w:rPr>
    </w:lvl>
    <w:lvl w:ilvl="5" w:tplc="7124FB28">
      <w:numFmt w:val="bullet"/>
      <w:lvlText w:val="•"/>
      <w:lvlJc w:val="left"/>
      <w:pPr>
        <w:ind w:left="4673" w:hanging="245"/>
      </w:pPr>
      <w:rPr>
        <w:rFonts w:hint="default"/>
        <w:lang w:val="es-ES" w:eastAsia="en-US" w:bidi="ar-SA"/>
      </w:rPr>
    </w:lvl>
    <w:lvl w:ilvl="6" w:tplc="B666EB32">
      <w:numFmt w:val="bullet"/>
      <w:lvlText w:val="•"/>
      <w:lvlJc w:val="left"/>
      <w:pPr>
        <w:ind w:left="5555" w:hanging="245"/>
      </w:pPr>
      <w:rPr>
        <w:rFonts w:hint="default"/>
        <w:lang w:val="es-ES" w:eastAsia="en-US" w:bidi="ar-SA"/>
      </w:rPr>
    </w:lvl>
    <w:lvl w:ilvl="7" w:tplc="893E91B2">
      <w:numFmt w:val="bullet"/>
      <w:lvlText w:val="•"/>
      <w:lvlJc w:val="left"/>
      <w:pPr>
        <w:ind w:left="6438" w:hanging="245"/>
      </w:pPr>
      <w:rPr>
        <w:rFonts w:hint="default"/>
        <w:lang w:val="es-ES" w:eastAsia="en-US" w:bidi="ar-SA"/>
      </w:rPr>
    </w:lvl>
    <w:lvl w:ilvl="8" w:tplc="F154EB80">
      <w:numFmt w:val="bullet"/>
      <w:lvlText w:val="•"/>
      <w:lvlJc w:val="left"/>
      <w:pPr>
        <w:ind w:left="7320" w:hanging="245"/>
      </w:pPr>
      <w:rPr>
        <w:rFonts w:hint="default"/>
        <w:lang w:val="es-ES" w:eastAsia="en-US" w:bidi="ar-SA"/>
      </w:rPr>
    </w:lvl>
  </w:abstractNum>
  <w:abstractNum w:abstractNumId="11" w15:restartNumberingAfterBreak="0">
    <w:nsid w:val="35D02C39"/>
    <w:multiLevelType w:val="multilevel"/>
    <w:tmpl w:val="77F42A68"/>
    <w:lvl w:ilvl="0">
      <w:start w:val="4"/>
      <w:numFmt w:val="decimal"/>
      <w:lvlText w:val="%1"/>
      <w:lvlJc w:val="left"/>
      <w:pPr>
        <w:ind w:left="423" w:hanging="40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3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09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796" w:hanging="2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2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3" w:hanging="2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2" w:hanging="2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90" w:hanging="2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9" w:hanging="267"/>
      </w:pPr>
      <w:rPr>
        <w:rFonts w:hint="default"/>
        <w:lang w:val="es-ES" w:eastAsia="en-US" w:bidi="ar-SA"/>
      </w:rPr>
    </w:lvl>
  </w:abstractNum>
  <w:abstractNum w:abstractNumId="12" w15:restartNumberingAfterBreak="0">
    <w:nsid w:val="3C485DCE"/>
    <w:multiLevelType w:val="multilevel"/>
    <w:tmpl w:val="C1D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D596C"/>
    <w:multiLevelType w:val="multilevel"/>
    <w:tmpl w:val="851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E5E95"/>
    <w:multiLevelType w:val="hybridMultilevel"/>
    <w:tmpl w:val="704A35AE"/>
    <w:lvl w:ilvl="0" w:tplc="7474164E">
      <w:start w:val="14"/>
      <w:numFmt w:val="bullet"/>
      <w:lvlText w:val="-"/>
      <w:lvlJc w:val="left"/>
      <w:pPr>
        <w:ind w:left="1440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2932E5"/>
    <w:multiLevelType w:val="multilevel"/>
    <w:tmpl w:val="8BB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3346A"/>
    <w:multiLevelType w:val="multilevel"/>
    <w:tmpl w:val="19F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86356"/>
    <w:multiLevelType w:val="multilevel"/>
    <w:tmpl w:val="3180565E"/>
    <w:lvl w:ilvl="0">
      <w:start w:val="1"/>
      <w:numFmt w:val="decimal"/>
      <w:lvlText w:val="%1."/>
      <w:lvlJc w:val="left"/>
      <w:pPr>
        <w:ind w:left="378" w:hanging="35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3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43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783" w:hanging="24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26" w:hanging="24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69" w:hanging="24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13" w:hanging="24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56" w:hanging="24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9" w:hanging="245"/>
      </w:pPr>
      <w:rPr>
        <w:rFonts w:hint="default"/>
        <w:lang w:val="es-ES" w:eastAsia="en-US" w:bidi="ar-SA"/>
      </w:rPr>
    </w:lvl>
  </w:abstractNum>
  <w:abstractNum w:abstractNumId="18" w15:restartNumberingAfterBreak="0">
    <w:nsid w:val="483C6BD6"/>
    <w:multiLevelType w:val="hybridMultilevel"/>
    <w:tmpl w:val="6FF8DD16"/>
    <w:lvl w:ilvl="0" w:tplc="46AE078A">
      <w:start w:val="1"/>
      <w:numFmt w:val="lowerLetter"/>
      <w:lvlText w:val="%1."/>
      <w:lvlJc w:val="left"/>
      <w:pPr>
        <w:ind w:left="245" w:hanging="223"/>
      </w:pPr>
      <w:rPr>
        <w:rFonts w:hint="default"/>
        <w:spacing w:val="-1"/>
        <w:w w:val="100"/>
        <w:lang w:val="es-ES" w:eastAsia="en-US" w:bidi="ar-SA"/>
      </w:rPr>
    </w:lvl>
    <w:lvl w:ilvl="1" w:tplc="B554F094">
      <w:numFmt w:val="bullet"/>
      <w:lvlText w:val="•"/>
      <w:lvlJc w:val="left"/>
      <w:pPr>
        <w:ind w:left="1124" w:hanging="223"/>
      </w:pPr>
      <w:rPr>
        <w:rFonts w:hint="default"/>
        <w:lang w:val="es-ES" w:eastAsia="en-US" w:bidi="ar-SA"/>
      </w:rPr>
    </w:lvl>
    <w:lvl w:ilvl="2" w:tplc="2438CFA6">
      <w:numFmt w:val="bullet"/>
      <w:lvlText w:val="•"/>
      <w:lvlJc w:val="left"/>
      <w:pPr>
        <w:ind w:left="2009" w:hanging="223"/>
      </w:pPr>
      <w:rPr>
        <w:rFonts w:hint="default"/>
        <w:lang w:val="es-ES" w:eastAsia="en-US" w:bidi="ar-SA"/>
      </w:rPr>
    </w:lvl>
    <w:lvl w:ilvl="3" w:tplc="BE6CDE6E">
      <w:numFmt w:val="bullet"/>
      <w:lvlText w:val="•"/>
      <w:lvlJc w:val="left"/>
      <w:pPr>
        <w:ind w:left="2893" w:hanging="223"/>
      </w:pPr>
      <w:rPr>
        <w:rFonts w:hint="default"/>
        <w:lang w:val="es-ES" w:eastAsia="en-US" w:bidi="ar-SA"/>
      </w:rPr>
    </w:lvl>
    <w:lvl w:ilvl="4" w:tplc="D9C60A08">
      <w:numFmt w:val="bullet"/>
      <w:lvlText w:val="•"/>
      <w:lvlJc w:val="left"/>
      <w:pPr>
        <w:ind w:left="3778" w:hanging="223"/>
      </w:pPr>
      <w:rPr>
        <w:rFonts w:hint="default"/>
        <w:lang w:val="es-ES" w:eastAsia="en-US" w:bidi="ar-SA"/>
      </w:rPr>
    </w:lvl>
    <w:lvl w:ilvl="5" w:tplc="2B442582">
      <w:numFmt w:val="bullet"/>
      <w:lvlText w:val="•"/>
      <w:lvlJc w:val="left"/>
      <w:pPr>
        <w:ind w:left="4663" w:hanging="223"/>
      </w:pPr>
      <w:rPr>
        <w:rFonts w:hint="default"/>
        <w:lang w:val="es-ES" w:eastAsia="en-US" w:bidi="ar-SA"/>
      </w:rPr>
    </w:lvl>
    <w:lvl w:ilvl="6" w:tplc="36A8362E">
      <w:numFmt w:val="bullet"/>
      <w:lvlText w:val="•"/>
      <w:lvlJc w:val="left"/>
      <w:pPr>
        <w:ind w:left="5547" w:hanging="223"/>
      </w:pPr>
      <w:rPr>
        <w:rFonts w:hint="default"/>
        <w:lang w:val="es-ES" w:eastAsia="en-US" w:bidi="ar-SA"/>
      </w:rPr>
    </w:lvl>
    <w:lvl w:ilvl="7" w:tplc="0F7A1A16">
      <w:numFmt w:val="bullet"/>
      <w:lvlText w:val="•"/>
      <w:lvlJc w:val="left"/>
      <w:pPr>
        <w:ind w:left="6432" w:hanging="223"/>
      </w:pPr>
      <w:rPr>
        <w:rFonts w:hint="default"/>
        <w:lang w:val="es-ES" w:eastAsia="en-US" w:bidi="ar-SA"/>
      </w:rPr>
    </w:lvl>
    <w:lvl w:ilvl="8" w:tplc="2C40FCAA">
      <w:numFmt w:val="bullet"/>
      <w:lvlText w:val="•"/>
      <w:lvlJc w:val="left"/>
      <w:pPr>
        <w:ind w:left="7316" w:hanging="223"/>
      </w:pPr>
      <w:rPr>
        <w:rFonts w:hint="default"/>
        <w:lang w:val="es-ES" w:eastAsia="en-US" w:bidi="ar-SA"/>
      </w:rPr>
    </w:lvl>
  </w:abstractNum>
  <w:abstractNum w:abstractNumId="19" w15:restartNumberingAfterBreak="0">
    <w:nsid w:val="50D370DC"/>
    <w:multiLevelType w:val="multilevel"/>
    <w:tmpl w:val="06F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F4415"/>
    <w:multiLevelType w:val="multilevel"/>
    <w:tmpl w:val="2F0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34DA4"/>
    <w:multiLevelType w:val="multilevel"/>
    <w:tmpl w:val="AC5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87EA2"/>
    <w:multiLevelType w:val="multilevel"/>
    <w:tmpl w:val="D3A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23CAA"/>
    <w:multiLevelType w:val="multilevel"/>
    <w:tmpl w:val="1F2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E28C2"/>
    <w:multiLevelType w:val="multilevel"/>
    <w:tmpl w:val="C27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5182B"/>
    <w:multiLevelType w:val="hybridMultilevel"/>
    <w:tmpl w:val="DD98A6BC"/>
    <w:lvl w:ilvl="0" w:tplc="E4FAEE04">
      <w:start w:val="2"/>
      <w:numFmt w:val="decimal"/>
      <w:lvlText w:val="%1."/>
      <w:lvlJc w:val="left"/>
      <w:pPr>
        <w:ind w:left="328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264741A">
      <w:start w:val="1"/>
      <w:numFmt w:val="lowerLetter"/>
      <w:lvlText w:val="%2."/>
      <w:lvlJc w:val="left"/>
      <w:pPr>
        <w:ind w:left="223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7B46C72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3" w:tplc="D242D2CA">
      <w:numFmt w:val="bullet"/>
      <w:lvlText w:val="•"/>
      <w:lvlJc w:val="left"/>
      <w:pPr>
        <w:ind w:left="1783" w:hanging="360"/>
      </w:pPr>
      <w:rPr>
        <w:rFonts w:hint="default"/>
        <w:lang w:val="es-ES" w:eastAsia="en-US" w:bidi="ar-SA"/>
      </w:rPr>
    </w:lvl>
    <w:lvl w:ilvl="4" w:tplc="4E72EA8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5" w:tplc="FFDC4F8C">
      <w:numFmt w:val="bullet"/>
      <w:lvlText w:val="•"/>
      <w:lvlJc w:val="left"/>
      <w:pPr>
        <w:ind w:left="3869" w:hanging="360"/>
      </w:pPr>
      <w:rPr>
        <w:rFonts w:hint="default"/>
        <w:lang w:val="es-ES" w:eastAsia="en-US" w:bidi="ar-SA"/>
      </w:rPr>
    </w:lvl>
    <w:lvl w:ilvl="6" w:tplc="2DCC4458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7" w:tplc="623C32AA">
      <w:numFmt w:val="bullet"/>
      <w:lvlText w:val="•"/>
      <w:lvlJc w:val="left"/>
      <w:pPr>
        <w:ind w:left="5956" w:hanging="360"/>
      </w:pPr>
      <w:rPr>
        <w:rFonts w:hint="default"/>
        <w:lang w:val="es-ES" w:eastAsia="en-US" w:bidi="ar-SA"/>
      </w:rPr>
    </w:lvl>
    <w:lvl w:ilvl="8" w:tplc="0626443C">
      <w:numFmt w:val="bullet"/>
      <w:lvlText w:val="•"/>
      <w:lvlJc w:val="left"/>
      <w:pPr>
        <w:ind w:left="6999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E5E5316"/>
    <w:multiLevelType w:val="multilevel"/>
    <w:tmpl w:val="4DE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D624A"/>
    <w:multiLevelType w:val="hybridMultilevel"/>
    <w:tmpl w:val="18B2B6EA"/>
    <w:lvl w:ilvl="0" w:tplc="D7DE00C8">
      <w:start w:val="1"/>
      <w:numFmt w:val="decimal"/>
      <w:lvlText w:val="%1."/>
      <w:lvlJc w:val="left"/>
      <w:pPr>
        <w:ind w:left="2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6884432">
      <w:numFmt w:val="bullet"/>
      <w:lvlText w:val="•"/>
      <w:lvlJc w:val="left"/>
      <w:pPr>
        <w:ind w:left="926" w:hanging="245"/>
      </w:pPr>
      <w:rPr>
        <w:rFonts w:hint="default"/>
        <w:lang w:val="es-ES" w:eastAsia="en-US" w:bidi="ar-SA"/>
      </w:rPr>
    </w:lvl>
    <w:lvl w:ilvl="2" w:tplc="B4E41FC0">
      <w:numFmt w:val="bullet"/>
      <w:lvlText w:val="•"/>
      <w:lvlJc w:val="left"/>
      <w:pPr>
        <w:ind w:left="1833" w:hanging="245"/>
      </w:pPr>
      <w:rPr>
        <w:rFonts w:hint="default"/>
        <w:lang w:val="es-ES" w:eastAsia="en-US" w:bidi="ar-SA"/>
      </w:rPr>
    </w:lvl>
    <w:lvl w:ilvl="3" w:tplc="78FA9076">
      <w:numFmt w:val="bullet"/>
      <w:lvlText w:val="•"/>
      <w:lvlJc w:val="left"/>
      <w:pPr>
        <w:ind w:left="2739" w:hanging="245"/>
      </w:pPr>
      <w:rPr>
        <w:rFonts w:hint="default"/>
        <w:lang w:val="es-ES" w:eastAsia="en-US" w:bidi="ar-SA"/>
      </w:rPr>
    </w:lvl>
    <w:lvl w:ilvl="4" w:tplc="82522162">
      <w:numFmt w:val="bullet"/>
      <w:lvlText w:val="•"/>
      <w:lvlJc w:val="left"/>
      <w:pPr>
        <w:ind w:left="3646" w:hanging="245"/>
      </w:pPr>
      <w:rPr>
        <w:rFonts w:hint="default"/>
        <w:lang w:val="es-ES" w:eastAsia="en-US" w:bidi="ar-SA"/>
      </w:rPr>
    </w:lvl>
    <w:lvl w:ilvl="5" w:tplc="059ED670">
      <w:numFmt w:val="bullet"/>
      <w:lvlText w:val="•"/>
      <w:lvlJc w:val="left"/>
      <w:pPr>
        <w:ind w:left="4553" w:hanging="245"/>
      </w:pPr>
      <w:rPr>
        <w:rFonts w:hint="default"/>
        <w:lang w:val="es-ES" w:eastAsia="en-US" w:bidi="ar-SA"/>
      </w:rPr>
    </w:lvl>
    <w:lvl w:ilvl="6" w:tplc="265E71A2">
      <w:numFmt w:val="bullet"/>
      <w:lvlText w:val="•"/>
      <w:lvlJc w:val="left"/>
      <w:pPr>
        <w:ind w:left="5459" w:hanging="245"/>
      </w:pPr>
      <w:rPr>
        <w:rFonts w:hint="default"/>
        <w:lang w:val="es-ES" w:eastAsia="en-US" w:bidi="ar-SA"/>
      </w:rPr>
    </w:lvl>
    <w:lvl w:ilvl="7" w:tplc="F44C8794">
      <w:numFmt w:val="bullet"/>
      <w:lvlText w:val="•"/>
      <w:lvlJc w:val="left"/>
      <w:pPr>
        <w:ind w:left="6366" w:hanging="245"/>
      </w:pPr>
      <w:rPr>
        <w:rFonts w:hint="default"/>
        <w:lang w:val="es-ES" w:eastAsia="en-US" w:bidi="ar-SA"/>
      </w:rPr>
    </w:lvl>
    <w:lvl w:ilvl="8" w:tplc="D4BAA2AE">
      <w:numFmt w:val="bullet"/>
      <w:lvlText w:val="•"/>
      <w:lvlJc w:val="left"/>
      <w:pPr>
        <w:ind w:left="7272" w:hanging="245"/>
      </w:pPr>
      <w:rPr>
        <w:rFonts w:hint="default"/>
        <w:lang w:val="es-ES" w:eastAsia="en-US" w:bidi="ar-SA"/>
      </w:rPr>
    </w:lvl>
  </w:abstractNum>
  <w:abstractNum w:abstractNumId="28" w15:restartNumberingAfterBreak="0">
    <w:nsid w:val="76C66C70"/>
    <w:multiLevelType w:val="hybridMultilevel"/>
    <w:tmpl w:val="45B814C4"/>
    <w:lvl w:ilvl="0" w:tplc="1C3CA038">
      <w:start w:val="1"/>
      <w:numFmt w:val="decimal"/>
      <w:lvlText w:val="%1."/>
      <w:lvlJc w:val="left"/>
      <w:pPr>
        <w:ind w:left="378" w:hanging="35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1" w:tplc="B570280E">
      <w:numFmt w:val="bullet"/>
      <w:lvlText w:val="•"/>
      <w:lvlJc w:val="left"/>
      <w:pPr>
        <w:ind w:left="1250" w:hanging="356"/>
      </w:pPr>
      <w:rPr>
        <w:rFonts w:hint="default"/>
        <w:lang w:val="es-ES" w:eastAsia="en-US" w:bidi="ar-SA"/>
      </w:rPr>
    </w:lvl>
    <w:lvl w:ilvl="2" w:tplc="FAB6CF1C">
      <w:numFmt w:val="bullet"/>
      <w:lvlText w:val="•"/>
      <w:lvlJc w:val="left"/>
      <w:pPr>
        <w:ind w:left="2121" w:hanging="356"/>
      </w:pPr>
      <w:rPr>
        <w:rFonts w:hint="default"/>
        <w:lang w:val="es-ES" w:eastAsia="en-US" w:bidi="ar-SA"/>
      </w:rPr>
    </w:lvl>
    <w:lvl w:ilvl="3" w:tplc="FA36A67A">
      <w:numFmt w:val="bullet"/>
      <w:lvlText w:val="•"/>
      <w:lvlJc w:val="left"/>
      <w:pPr>
        <w:ind w:left="2991" w:hanging="356"/>
      </w:pPr>
      <w:rPr>
        <w:rFonts w:hint="default"/>
        <w:lang w:val="es-ES" w:eastAsia="en-US" w:bidi="ar-SA"/>
      </w:rPr>
    </w:lvl>
    <w:lvl w:ilvl="4" w:tplc="42460540">
      <w:numFmt w:val="bullet"/>
      <w:lvlText w:val="•"/>
      <w:lvlJc w:val="left"/>
      <w:pPr>
        <w:ind w:left="3862" w:hanging="356"/>
      </w:pPr>
      <w:rPr>
        <w:rFonts w:hint="default"/>
        <w:lang w:val="es-ES" w:eastAsia="en-US" w:bidi="ar-SA"/>
      </w:rPr>
    </w:lvl>
    <w:lvl w:ilvl="5" w:tplc="EB14E3DE">
      <w:numFmt w:val="bullet"/>
      <w:lvlText w:val="•"/>
      <w:lvlJc w:val="left"/>
      <w:pPr>
        <w:ind w:left="4733" w:hanging="356"/>
      </w:pPr>
      <w:rPr>
        <w:rFonts w:hint="default"/>
        <w:lang w:val="es-ES" w:eastAsia="en-US" w:bidi="ar-SA"/>
      </w:rPr>
    </w:lvl>
    <w:lvl w:ilvl="6" w:tplc="6A884A0A">
      <w:numFmt w:val="bullet"/>
      <w:lvlText w:val="•"/>
      <w:lvlJc w:val="left"/>
      <w:pPr>
        <w:ind w:left="5603" w:hanging="356"/>
      </w:pPr>
      <w:rPr>
        <w:rFonts w:hint="default"/>
        <w:lang w:val="es-ES" w:eastAsia="en-US" w:bidi="ar-SA"/>
      </w:rPr>
    </w:lvl>
    <w:lvl w:ilvl="7" w:tplc="C85AB1F6">
      <w:numFmt w:val="bullet"/>
      <w:lvlText w:val="•"/>
      <w:lvlJc w:val="left"/>
      <w:pPr>
        <w:ind w:left="6474" w:hanging="356"/>
      </w:pPr>
      <w:rPr>
        <w:rFonts w:hint="default"/>
        <w:lang w:val="es-ES" w:eastAsia="en-US" w:bidi="ar-SA"/>
      </w:rPr>
    </w:lvl>
    <w:lvl w:ilvl="8" w:tplc="A622053E">
      <w:numFmt w:val="bullet"/>
      <w:lvlText w:val="•"/>
      <w:lvlJc w:val="left"/>
      <w:pPr>
        <w:ind w:left="7344" w:hanging="356"/>
      </w:pPr>
      <w:rPr>
        <w:rFonts w:hint="default"/>
        <w:lang w:val="es-ES" w:eastAsia="en-US" w:bidi="ar-SA"/>
      </w:rPr>
    </w:lvl>
  </w:abstractNum>
  <w:abstractNum w:abstractNumId="29" w15:restartNumberingAfterBreak="0">
    <w:nsid w:val="76F72848"/>
    <w:multiLevelType w:val="hybridMultilevel"/>
    <w:tmpl w:val="12F0E9BE"/>
    <w:lvl w:ilvl="0" w:tplc="BFA806A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F6E2F2E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3FC2412C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7F7AE4C6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C46C584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2FE168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FF2D0C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0DA491CE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03CA9A8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 w16cid:durableId="969286904">
    <w:abstractNumId w:val="27"/>
  </w:num>
  <w:num w:numId="2" w16cid:durableId="599485158">
    <w:abstractNumId w:val="4"/>
  </w:num>
  <w:num w:numId="3" w16cid:durableId="1429078985">
    <w:abstractNumId w:val="8"/>
  </w:num>
  <w:num w:numId="4" w16cid:durableId="1511331633">
    <w:abstractNumId w:val="25"/>
  </w:num>
  <w:num w:numId="5" w16cid:durableId="1966963206">
    <w:abstractNumId w:val="18"/>
  </w:num>
  <w:num w:numId="6" w16cid:durableId="1681934365">
    <w:abstractNumId w:val="10"/>
  </w:num>
  <w:num w:numId="7" w16cid:durableId="479931094">
    <w:abstractNumId w:val="0"/>
  </w:num>
  <w:num w:numId="8" w16cid:durableId="134180821">
    <w:abstractNumId w:val="6"/>
  </w:num>
  <w:num w:numId="9" w16cid:durableId="247275786">
    <w:abstractNumId w:val="7"/>
  </w:num>
  <w:num w:numId="10" w16cid:durableId="649750349">
    <w:abstractNumId w:val="11"/>
  </w:num>
  <w:num w:numId="11" w16cid:durableId="1265725864">
    <w:abstractNumId w:val="29"/>
  </w:num>
  <w:num w:numId="12" w16cid:durableId="360980574">
    <w:abstractNumId w:val="17"/>
  </w:num>
  <w:num w:numId="13" w16cid:durableId="1307317347">
    <w:abstractNumId w:val="28"/>
  </w:num>
  <w:num w:numId="14" w16cid:durableId="1863281540">
    <w:abstractNumId w:val="5"/>
  </w:num>
  <w:num w:numId="15" w16cid:durableId="1746217579">
    <w:abstractNumId w:val="3"/>
  </w:num>
  <w:num w:numId="16" w16cid:durableId="736052740">
    <w:abstractNumId w:val="2"/>
  </w:num>
  <w:num w:numId="17" w16cid:durableId="865017795">
    <w:abstractNumId w:val="14"/>
  </w:num>
  <w:num w:numId="18" w16cid:durableId="544293523">
    <w:abstractNumId w:val="9"/>
  </w:num>
  <w:num w:numId="19" w16cid:durableId="1290162897">
    <w:abstractNumId w:val="19"/>
  </w:num>
  <w:num w:numId="20" w16cid:durableId="523711620">
    <w:abstractNumId w:val="26"/>
  </w:num>
  <w:num w:numId="21" w16cid:durableId="1909143509">
    <w:abstractNumId w:val="23"/>
  </w:num>
  <w:num w:numId="22" w16cid:durableId="1382166515">
    <w:abstractNumId w:val="15"/>
  </w:num>
  <w:num w:numId="23" w16cid:durableId="31661359">
    <w:abstractNumId w:val="13"/>
  </w:num>
  <w:num w:numId="24" w16cid:durableId="1486821802">
    <w:abstractNumId w:val="21"/>
  </w:num>
  <w:num w:numId="25" w16cid:durableId="1559902113">
    <w:abstractNumId w:val="16"/>
  </w:num>
  <w:num w:numId="26" w16cid:durableId="1413357089">
    <w:abstractNumId w:val="22"/>
  </w:num>
  <w:num w:numId="27" w16cid:durableId="1535845162">
    <w:abstractNumId w:val="1"/>
  </w:num>
  <w:num w:numId="28" w16cid:durableId="2002346589">
    <w:abstractNumId w:val="24"/>
  </w:num>
  <w:num w:numId="29" w16cid:durableId="486626791">
    <w:abstractNumId w:val="20"/>
  </w:num>
  <w:num w:numId="30" w16cid:durableId="1632438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644C"/>
    <w:rsid w:val="000E79B4"/>
    <w:rsid w:val="003757B7"/>
    <w:rsid w:val="003D4C4C"/>
    <w:rsid w:val="00416295"/>
    <w:rsid w:val="005704EA"/>
    <w:rsid w:val="005C03EE"/>
    <w:rsid w:val="00835516"/>
    <w:rsid w:val="00841863"/>
    <w:rsid w:val="00843F04"/>
    <w:rsid w:val="00854ADB"/>
    <w:rsid w:val="00977AFA"/>
    <w:rsid w:val="00BA2FB5"/>
    <w:rsid w:val="00BC6715"/>
    <w:rsid w:val="00BF5868"/>
    <w:rsid w:val="00EC1107"/>
    <w:rsid w:val="00F2644C"/>
    <w:rsid w:val="00F5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E46871"/>
  <w15:docId w15:val="{A44B12BE-FE6B-4E1B-9B06-62D4894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76" w:hanging="35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009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2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character" w:customStyle="1" w:styleId="Ttulo2Car">
    <w:name w:val="Título 2 Car"/>
    <w:basedOn w:val="Fuentedeprrafopredeter"/>
    <w:link w:val="Ttulo2"/>
    <w:uiPriority w:val="9"/>
    <w:rsid w:val="00EC1107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C1107"/>
    <w:rPr>
      <w:rFonts w:ascii="Arial" w:eastAsia="Arial" w:hAnsi="Arial" w:cs="Arial"/>
      <w:b/>
      <w:bCs/>
      <w:lang w:val="es-ES"/>
    </w:rPr>
  </w:style>
  <w:style w:type="paragraph" w:styleId="NormalWeb">
    <w:name w:val="Normal (Web)"/>
    <w:basedOn w:val="Normal"/>
    <w:uiPriority w:val="99"/>
    <w:semiHidden/>
    <w:unhideWhenUsed/>
    <w:rsid w:val="00EC110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E6A2-4663-4C5C-9BA6-24150426A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3212</Words>
  <Characters>18475</Characters>
  <Application>Microsoft Office Word</Application>
  <DocSecurity>0</DocSecurity>
  <Lines>710</Lines>
  <Paragraphs>409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DOCUMENTACION METODOLOGICA</vt:lpstr>
    </vt:vector>
  </TitlesOfParts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METODOLOGICA</dc:title>
  <cp:lastModifiedBy>89_92321023585</cp:lastModifiedBy>
  <cp:revision>2</cp:revision>
  <dcterms:created xsi:type="dcterms:W3CDTF">2025-11-11T02:04:00Z</dcterms:created>
  <dcterms:modified xsi:type="dcterms:W3CDTF">2025-11-11T02:04:00Z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2025-11-10T00:00:00Z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2025-11-10T23:35:38Z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03d30f82-4149-4be6-92ef-8599c078e433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