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8C4B" w14:textId="5CF6923A" w:rsidR="00514CBA" w:rsidRPr="004073B9" w:rsidRDefault="00514CBA" w:rsidP="00514CBA">
      <w:pPr>
        <w:jc w:val="center"/>
        <w:rPr>
          <w:b/>
          <w:bCs/>
          <w:sz w:val="32"/>
          <w:szCs w:val="32"/>
        </w:rPr>
      </w:pPr>
      <w:r w:rsidRPr="004073B9">
        <w:rPr>
          <w:b/>
          <w:bCs/>
          <w:sz w:val="32"/>
          <w:szCs w:val="32"/>
        </w:rPr>
        <w:t>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3E5" w14:paraId="37A74834" w14:textId="77777777" w:rsidTr="008203E5">
        <w:tc>
          <w:tcPr>
            <w:tcW w:w="4414" w:type="dxa"/>
          </w:tcPr>
          <w:p w14:paraId="71B4B706" w14:textId="506162FC" w:rsidR="008203E5" w:rsidRPr="009A715B" w:rsidRDefault="009A715B" w:rsidP="009A71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Condiciones</w:t>
            </w:r>
          </w:p>
        </w:tc>
        <w:tc>
          <w:tcPr>
            <w:tcW w:w="4414" w:type="dxa"/>
          </w:tcPr>
          <w:p w14:paraId="3CDE4FC7" w14:textId="00F4C640" w:rsidR="008203E5" w:rsidRPr="009A715B" w:rsidRDefault="009A715B" w:rsidP="009A71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</w:tr>
      <w:tr w:rsidR="008203E5" w14:paraId="3E92C938" w14:textId="77777777" w:rsidTr="008203E5">
        <w:tc>
          <w:tcPr>
            <w:tcW w:w="4414" w:type="dxa"/>
          </w:tcPr>
          <w:p w14:paraId="2789D499" w14:textId="68100D82" w:rsidR="008203E5" w:rsidRDefault="007A1ABA">
            <w:r>
              <w:t xml:space="preserve">Si el usuario desea </w:t>
            </w:r>
            <w:r w:rsidR="00514CBA">
              <w:t>reservar una habitación</w:t>
            </w:r>
          </w:p>
        </w:tc>
        <w:tc>
          <w:tcPr>
            <w:tcW w:w="4414" w:type="dxa"/>
          </w:tcPr>
          <w:p w14:paraId="6DADC606" w14:textId="2099A41F" w:rsidR="008203E5" w:rsidRDefault="00514CBA">
            <w:r>
              <w:t>Muestra una pagina de registro de usuario para poder hacer la respectiva reserva</w:t>
            </w:r>
          </w:p>
        </w:tc>
      </w:tr>
      <w:tr w:rsidR="009A715B" w14:paraId="16F7CA90" w14:textId="77777777" w:rsidTr="008203E5">
        <w:tc>
          <w:tcPr>
            <w:tcW w:w="4414" w:type="dxa"/>
          </w:tcPr>
          <w:p w14:paraId="69923DAC" w14:textId="0AE61F6F" w:rsidR="009A715B" w:rsidRDefault="00514CBA">
            <w:r>
              <w:t>Si el usuario desea mirar las habitaciones disponibles con sus respectivos filtros</w:t>
            </w:r>
          </w:p>
        </w:tc>
        <w:tc>
          <w:tcPr>
            <w:tcW w:w="4414" w:type="dxa"/>
          </w:tcPr>
          <w:p w14:paraId="2A54EC3E" w14:textId="4E797474" w:rsidR="009A715B" w:rsidRDefault="00514CBA">
            <w:r>
              <w:t>Muestra el listado de las habitaciones disponibles con respecto a los filtros requeridos por el usuario</w:t>
            </w:r>
          </w:p>
        </w:tc>
      </w:tr>
      <w:tr w:rsidR="009A715B" w14:paraId="7992E953" w14:textId="77777777" w:rsidTr="008203E5">
        <w:tc>
          <w:tcPr>
            <w:tcW w:w="4414" w:type="dxa"/>
          </w:tcPr>
          <w:p w14:paraId="79351A69" w14:textId="25BE474C" w:rsidR="009A715B" w:rsidRDefault="00514CBA">
            <w:r>
              <w:t>Si el usuario ya tiene elegida su habitación y tiene su información correcta.</w:t>
            </w:r>
          </w:p>
        </w:tc>
        <w:tc>
          <w:tcPr>
            <w:tcW w:w="4414" w:type="dxa"/>
          </w:tcPr>
          <w:p w14:paraId="05431540" w14:textId="1EF33F92" w:rsidR="009A715B" w:rsidRDefault="00514CBA">
            <w:r>
              <w:t>Muestra un mensaje con la respectiva reserva, el valor y un numero de contacto por si requiere de alguna ayuda</w:t>
            </w:r>
          </w:p>
        </w:tc>
      </w:tr>
      <w:tr w:rsidR="009A715B" w14:paraId="3BBECB57" w14:textId="77777777" w:rsidTr="008203E5">
        <w:tc>
          <w:tcPr>
            <w:tcW w:w="4414" w:type="dxa"/>
          </w:tcPr>
          <w:p w14:paraId="5B6B841A" w14:textId="77777777" w:rsidR="0035701A" w:rsidRDefault="0035701A" w:rsidP="0035701A">
            <w:pPr>
              <w:jc w:val="center"/>
            </w:pPr>
          </w:p>
          <w:p w14:paraId="151A3302" w14:textId="77777777" w:rsidR="0035701A" w:rsidRDefault="0035701A" w:rsidP="0035701A">
            <w:pPr>
              <w:jc w:val="center"/>
            </w:pPr>
          </w:p>
          <w:p w14:paraId="21140D63" w14:textId="77777777" w:rsidR="0035701A" w:rsidRDefault="0035701A" w:rsidP="0035701A">
            <w:pPr>
              <w:jc w:val="center"/>
            </w:pPr>
          </w:p>
          <w:p w14:paraId="16FEDF7D" w14:textId="04508BE9" w:rsidR="009A715B" w:rsidRDefault="008B0B22" w:rsidP="0035701A">
            <w:pPr>
              <w:jc w:val="center"/>
            </w:pPr>
            <w:r>
              <w:t>Si el usuario desea cancelar la reserva después de la fecha estipulada por el mismo usuario y antes de ella.</w:t>
            </w:r>
          </w:p>
        </w:tc>
        <w:tc>
          <w:tcPr>
            <w:tcW w:w="4414" w:type="dxa"/>
          </w:tcPr>
          <w:p w14:paraId="1994857D" w14:textId="3CD61F81" w:rsidR="008B0B22" w:rsidRDefault="008B0B22">
            <w:r>
              <w:t>Si el usuario desea cancelar la reserva debe hacerla como mínimo 24 horas antes de la fecha estipulada para poder hacer el reembolso correspondiente.</w:t>
            </w:r>
          </w:p>
          <w:p w14:paraId="7D836184" w14:textId="77777777" w:rsidR="008B0B22" w:rsidRDefault="008B0B22"/>
          <w:p w14:paraId="4AD07FAC" w14:textId="5991280F" w:rsidR="008B0B22" w:rsidRDefault="008B0B22">
            <w:r>
              <w:t>No se debe permitir ya que pasada la fecha estipulada por el usuario queda imposible hacer un reembolso y no se permite la cancelación de la reserva</w:t>
            </w:r>
          </w:p>
        </w:tc>
      </w:tr>
      <w:tr w:rsidR="008B0B22" w14:paraId="0100C2C2" w14:textId="77777777" w:rsidTr="008203E5">
        <w:tc>
          <w:tcPr>
            <w:tcW w:w="4414" w:type="dxa"/>
          </w:tcPr>
          <w:p w14:paraId="704EF032" w14:textId="7CDC7DAB" w:rsidR="008B0B22" w:rsidRDefault="008B0B22">
            <w:r>
              <w:t xml:space="preserve">Cuando el usuario va a hacer el pago de la reserva de la </w:t>
            </w:r>
            <w:r w:rsidR="0035701A">
              <w:t>habitación</w:t>
            </w:r>
          </w:p>
        </w:tc>
        <w:tc>
          <w:tcPr>
            <w:tcW w:w="4414" w:type="dxa"/>
          </w:tcPr>
          <w:p w14:paraId="1F61AB99" w14:textId="4671E04C" w:rsidR="008B0B22" w:rsidRDefault="008B0B22">
            <w:r>
              <w:t>Nos llevara a una pagina de pago ya existente, pero que tenga el menor costo</w:t>
            </w:r>
          </w:p>
        </w:tc>
      </w:tr>
    </w:tbl>
    <w:p w14:paraId="44B8F018" w14:textId="77777777" w:rsidR="006D67EC" w:rsidRDefault="006D67EC"/>
    <w:sectPr w:rsidR="006D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746D"/>
    <w:multiLevelType w:val="hybridMultilevel"/>
    <w:tmpl w:val="7FF2F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26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E5"/>
    <w:rsid w:val="0035701A"/>
    <w:rsid w:val="004073B9"/>
    <w:rsid w:val="00514CBA"/>
    <w:rsid w:val="006D67EC"/>
    <w:rsid w:val="006F7D96"/>
    <w:rsid w:val="00797B47"/>
    <w:rsid w:val="007A1ABA"/>
    <w:rsid w:val="008203E5"/>
    <w:rsid w:val="008B0B22"/>
    <w:rsid w:val="009A715B"/>
    <w:rsid w:val="00C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E9F6"/>
  <w15:chartTrackingRefBased/>
  <w15:docId w15:val="{95974A5A-5467-4F24-BFA5-2D2C1D02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FERNANDA PAEZ RUBIANO</dc:creator>
  <cp:keywords/>
  <dc:description/>
  <cp:lastModifiedBy>YANNIS FERNANDA PAEZ RUBIANO</cp:lastModifiedBy>
  <cp:revision>2</cp:revision>
  <dcterms:created xsi:type="dcterms:W3CDTF">2023-03-25T21:23:00Z</dcterms:created>
  <dcterms:modified xsi:type="dcterms:W3CDTF">2023-03-25T21:23:00Z</dcterms:modified>
</cp:coreProperties>
</file>