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4EEDA" w14:textId="43B6DBC9" w:rsidR="00A728E4" w:rsidRPr="00CD533A" w:rsidRDefault="00845319" w:rsidP="00CD533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M2. </w:t>
      </w:r>
      <w:proofErr w:type="spellStart"/>
      <w:r w:rsidR="0036522B" w:rsidRPr="00CD533A">
        <w:rPr>
          <w:b/>
          <w:bCs/>
          <w:sz w:val="32"/>
          <w:szCs w:val="32"/>
        </w:rPr>
        <w:t>Pre-entrega</w:t>
      </w:r>
      <w:proofErr w:type="spellEnd"/>
      <w:r w:rsidR="0036522B" w:rsidRPr="00CD533A">
        <w:rPr>
          <w:b/>
          <w:bCs/>
          <w:sz w:val="32"/>
          <w:szCs w:val="32"/>
        </w:rPr>
        <w:t xml:space="preserve">: Modelo de datos </w:t>
      </w:r>
      <w:proofErr w:type="spellStart"/>
      <w:r w:rsidR="0036522B" w:rsidRPr="00CD533A">
        <w:rPr>
          <w:b/>
          <w:bCs/>
          <w:sz w:val="32"/>
          <w:szCs w:val="32"/>
        </w:rPr>
        <w:t>RetailPro</w:t>
      </w:r>
      <w:proofErr w:type="spellEnd"/>
    </w:p>
    <w:p w14:paraId="4ECCA251" w14:textId="548599E3" w:rsidR="00CD533A" w:rsidRPr="00CD533A" w:rsidRDefault="00CD533A" w:rsidP="00CD533A">
      <w:pPr>
        <w:jc w:val="center"/>
        <w:rPr>
          <w:b/>
          <w:bCs/>
        </w:rPr>
      </w:pPr>
      <w:r w:rsidRPr="00CD533A">
        <w:rPr>
          <w:b/>
          <w:bCs/>
        </w:rPr>
        <w:t xml:space="preserve">Santiago </w:t>
      </w:r>
      <w:proofErr w:type="spellStart"/>
      <w:r w:rsidRPr="00CD533A">
        <w:rPr>
          <w:b/>
          <w:bCs/>
        </w:rPr>
        <w:t>Vazquez</w:t>
      </w:r>
      <w:proofErr w:type="spellEnd"/>
    </w:p>
    <w:p w14:paraId="791DCC1A" w14:textId="77777777" w:rsidR="0036522B" w:rsidRPr="00CD533A" w:rsidRDefault="0036522B">
      <w:pPr>
        <w:rPr>
          <w:b/>
          <w:bCs/>
        </w:rPr>
      </w:pPr>
    </w:p>
    <w:p w14:paraId="3EFA4709" w14:textId="0782A550" w:rsidR="0036522B" w:rsidRPr="00CD533A" w:rsidRDefault="0036522B" w:rsidP="0036522B">
      <w:pPr>
        <w:pStyle w:val="Prrafodelista"/>
        <w:numPr>
          <w:ilvl w:val="0"/>
          <w:numId w:val="1"/>
        </w:numPr>
        <w:rPr>
          <w:b/>
          <w:bCs/>
        </w:rPr>
      </w:pPr>
      <w:r w:rsidRPr="00CD533A">
        <w:rPr>
          <w:b/>
          <w:bCs/>
        </w:rPr>
        <w:t>Diagrama ER</w:t>
      </w:r>
    </w:p>
    <w:p w14:paraId="10C386A3" w14:textId="5E691019" w:rsidR="0036522B" w:rsidRPr="00CD533A" w:rsidRDefault="0036522B" w:rsidP="0036522B">
      <w:pPr>
        <w:ind w:left="360"/>
      </w:pPr>
      <w:r w:rsidRPr="00CD533A">
        <w:rPr>
          <w:noProof/>
        </w:rPr>
        <w:drawing>
          <wp:inline distT="0" distB="0" distL="0" distR="0" wp14:anchorId="7F9B7CD9" wp14:editId="6C0BB385">
            <wp:extent cx="5400040" cy="39636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306"/>
        <w:gridCol w:w="2025"/>
      </w:tblGrid>
      <w:tr w:rsidR="00723D7C" w:rsidRPr="00CD533A" w14:paraId="71F265B1" w14:textId="77777777" w:rsidTr="006B3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322F9" w14:textId="77777777" w:rsidR="00723D7C" w:rsidRPr="00CD533A" w:rsidRDefault="00723D7C" w:rsidP="00723D7C">
            <w:pPr>
              <w:ind w:left="360"/>
              <w:rPr>
                <w:b/>
                <w:bCs/>
              </w:rPr>
            </w:pPr>
            <w:r w:rsidRPr="00CD533A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10517311" w14:textId="77777777" w:rsidR="00723D7C" w:rsidRPr="00CD533A" w:rsidRDefault="00723D7C" w:rsidP="00723D7C">
            <w:pPr>
              <w:ind w:left="360"/>
              <w:rPr>
                <w:b/>
                <w:bCs/>
              </w:rPr>
            </w:pPr>
            <w:r w:rsidRPr="00CD533A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FB80707" w14:textId="77777777" w:rsidR="00723D7C" w:rsidRPr="00CD533A" w:rsidRDefault="00723D7C" w:rsidP="00723D7C">
            <w:pPr>
              <w:ind w:left="360"/>
              <w:rPr>
                <w:b/>
                <w:bCs/>
              </w:rPr>
            </w:pPr>
            <w:r w:rsidRPr="00CD533A">
              <w:rPr>
                <w:b/>
                <w:bCs/>
              </w:rPr>
              <w:t>Tipo</w:t>
            </w:r>
          </w:p>
        </w:tc>
      </w:tr>
      <w:tr w:rsidR="00723D7C" w:rsidRPr="00CD533A" w14:paraId="12ADC3CC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2272" w14:textId="77777777" w:rsidR="00723D7C" w:rsidRPr="00CD533A" w:rsidRDefault="00723D7C" w:rsidP="00723D7C">
            <w:pPr>
              <w:ind w:left="360"/>
            </w:pPr>
            <w:r w:rsidRPr="00CD533A">
              <w:t>Clientes</w:t>
            </w:r>
          </w:p>
        </w:tc>
        <w:tc>
          <w:tcPr>
            <w:tcW w:w="0" w:type="auto"/>
            <w:vAlign w:val="center"/>
            <w:hideMark/>
          </w:tcPr>
          <w:p w14:paraId="1A1A6607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8E2B4" w14:textId="77777777" w:rsidR="00723D7C" w:rsidRPr="00CD533A" w:rsidRDefault="00723D7C" w:rsidP="00723D7C">
            <w:pPr>
              <w:ind w:left="360"/>
            </w:pPr>
            <w:r w:rsidRPr="00CD533A">
              <w:t>INT</w:t>
            </w:r>
          </w:p>
        </w:tc>
      </w:tr>
      <w:tr w:rsidR="00723D7C" w:rsidRPr="00CD533A" w14:paraId="14A57A3F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29A0" w14:textId="77777777" w:rsidR="00723D7C" w:rsidRPr="00CD533A" w:rsidRDefault="00723D7C" w:rsidP="00723D7C">
            <w:pPr>
              <w:ind w:left="360"/>
            </w:pPr>
            <w:r w:rsidRPr="00CD533A">
              <w:t>Clientes</w:t>
            </w:r>
          </w:p>
        </w:tc>
        <w:tc>
          <w:tcPr>
            <w:tcW w:w="0" w:type="auto"/>
            <w:vAlign w:val="center"/>
            <w:hideMark/>
          </w:tcPr>
          <w:p w14:paraId="5872B8AA" w14:textId="77777777" w:rsidR="00723D7C" w:rsidRPr="00CD533A" w:rsidRDefault="00723D7C" w:rsidP="00723D7C">
            <w:pPr>
              <w:ind w:left="360"/>
            </w:pPr>
            <w:r w:rsidRPr="00CD533A">
              <w:t>nombre</w:t>
            </w:r>
          </w:p>
        </w:tc>
        <w:tc>
          <w:tcPr>
            <w:tcW w:w="0" w:type="auto"/>
            <w:vAlign w:val="center"/>
            <w:hideMark/>
          </w:tcPr>
          <w:p w14:paraId="44232DEB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054FC7C1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8F9D" w14:textId="77777777" w:rsidR="00723D7C" w:rsidRPr="00CD533A" w:rsidRDefault="00723D7C" w:rsidP="00723D7C">
            <w:pPr>
              <w:ind w:left="360"/>
            </w:pPr>
            <w:r w:rsidRPr="00CD533A">
              <w:t>Clientes</w:t>
            </w:r>
          </w:p>
        </w:tc>
        <w:tc>
          <w:tcPr>
            <w:tcW w:w="0" w:type="auto"/>
            <w:vAlign w:val="center"/>
            <w:hideMark/>
          </w:tcPr>
          <w:p w14:paraId="264553E0" w14:textId="77777777" w:rsidR="00723D7C" w:rsidRPr="00CD533A" w:rsidRDefault="00723D7C" w:rsidP="00723D7C">
            <w:pPr>
              <w:ind w:left="360"/>
            </w:pPr>
            <w:r w:rsidRPr="00CD533A">
              <w:t>email</w:t>
            </w:r>
          </w:p>
        </w:tc>
        <w:tc>
          <w:tcPr>
            <w:tcW w:w="0" w:type="auto"/>
            <w:vAlign w:val="center"/>
            <w:hideMark/>
          </w:tcPr>
          <w:p w14:paraId="4CAF8A0C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501E391F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DEF9" w14:textId="77777777" w:rsidR="00723D7C" w:rsidRPr="00CD533A" w:rsidRDefault="00723D7C" w:rsidP="00723D7C">
            <w:pPr>
              <w:ind w:left="360"/>
            </w:pPr>
            <w:r w:rsidRPr="00CD533A">
              <w:t>Clientes</w:t>
            </w:r>
          </w:p>
        </w:tc>
        <w:tc>
          <w:tcPr>
            <w:tcW w:w="0" w:type="auto"/>
            <w:vAlign w:val="center"/>
            <w:hideMark/>
          </w:tcPr>
          <w:p w14:paraId="2FACE893" w14:textId="77777777" w:rsidR="00723D7C" w:rsidRPr="00CD533A" w:rsidRDefault="00723D7C" w:rsidP="00723D7C">
            <w:pPr>
              <w:ind w:left="360"/>
            </w:pPr>
            <w:r w:rsidRPr="00CD533A">
              <w:t>ciudad</w:t>
            </w:r>
          </w:p>
        </w:tc>
        <w:tc>
          <w:tcPr>
            <w:tcW w:w="0" w:type="auto"/>
            <w:vAlign w:val="center"/>
            <w:hideMark/>
          </w:tcPr>
          <w:p w14:paraId="17631B62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4AB051B6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2EC8" w14:textId="77777777" w:rsidR="00723D7C" w:rsidRPr="00CD533A" w:rsidRDefault="00723D7C" w:rsidP="00723D7C">
            <w:pPr>
              <w:ind w:left="360"/>
            </w:pPr>
            <w:r w:rsidRPr="00CD533A">
              <w:t>Clientes</w:t>
            </w:r>
          </w:p>
        </w:tc>
        <w:tc>
          <w:tcPr>
            <w:tcW w:w="0" w:type="auto"/>
            <w:vAlign w:val="center"/>
            <w:hideMark/>
          </w:tcPr>
          <w:p w14:paraId="4749844D" w14:textId="77777777" w:rsidR="00723D7C" w:rsidRPr="00CD533A" w:rsidRDefault="00723D7C" w:rsidP="00723D7C">
            <w:pPr>
              <w:ind w:left="360"/>
            </w:pPr>
            <w:r w:rsidRPr="00CD533A">
              <w:t>segmento</w:t>
            </w:r>
          </w:p>
        </w:tc>
        <w:tc>
          <w:tcPr>
            <w:tcW w:w="0" w:type="auto"/>
            <w:vAlign w:val="center"/>
            <w:hideMark/>
          </w:tcPr>
          <w:p w14:paraId="6A65490C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12598400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92B9" w14:textId="77777777" w:rsidR="00723D7C" w:rsidRPr="00CD533A" w:rsidRDefault="00723D7C" w:rsidP="00723D7C">
            <w:pPr>
              <w:ind w:left="360"/>
            </w:pPr>
            <w:r w:rsidRPr="00CD533A">
              <w:t>Clientes</w:t>
            </w:r>
          </w:p>
        </w:tc>
        <w:tc>
          <w:tcPr>
            <w:tcW w:w="0" w:type="auto"/>
            <w:vAlign w:val="center"/>
            <w:hideMark/>
          </w:tcPr>
          <w:p w14:paraId="2D78BAB8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FF3D2" w14:textId="77777777" w:rsidR="00723D7C" w:rsidRPr="00CD533A" w:rsidRDefault="00723D7C" w:rsidP="00723D7C">
            <w:pPr>
              <w:ind w:left="360"/>
            </w:pPr>
            <w:r w:rsidRPr="00CD533A">
              <w:t>DATE</w:t>
            </w:r>
          </w:p>
        </w:tc>
      </w:tr>
      <w:tr w:rsidR="00723D7C" w:rsidRPr="00CD533A" w14:paraId="27895B96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BD22" w14:textId="77777777" w:rsidR="00723D7C" w:rsidRPr="00CD533A" w:rsidRDefault="00723D7C" w:rsidP="00723D7C">
            <w:pPr>
              <w:ind w:left="360"/>
            </w:pPr>
            <w:r w:rsidRPr="00CD533A">
              <w:t>Clientes</w:t>
            </w:r>
          </w:p>
        </w:tc>
        <w:tc>
          <w:tcPr>
            <w:tcW w:w="0" w:type="auto"/>
            <w:vAlign w:val="center"/>
            <w:hideMark/>
          </w:tcPr>
          <w:p w14:paraId="4F497F9E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id_territorio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1A810" w14:textId="77777777" w:rsidR="00723D7C" w:rsidRPr="00CD533A" w:rsidRDefault="00723D7C" w:rsidP="00723D7C">
            <w:pPr>
              <w:ind w:left="360"/>
            </w:pPr>
            <w:r w:rsidRPr="00CD533A">
              <w:t>INT (FK)</w:t>
            </w:r>
          </w:p>
        </w:tc>
      </w:tr>
      <w:tr w:rsidR="00723D7C" w:rsidRPr="00CD533A" w14:paraId="76BBC730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40F0" w14:textId="77777777" w:rsidR="00723D7C" w:rsidRPr="00CD533A" w:rsidRDefault="00723D7C" w:rsidP="00723D7C">
            <w:pPr>
              <w:ind w:left="360"/>
            </w:pPr>
            <w:r w:rsidRPr="00CD533A">
              <w:t>Productos</w:t>
            </w:r>
          </w:p>
        </w:tc>
        <w:tc>
          <w:tcPr>
            <w:tcW w:w="0" w:type="auto"/>
            <w:vAlign w:val="center"/>
            <w:hideMark/>
          </w:tcPr>
          <w:p w14:paraId="084720EA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66FCD" w14:textId="77777777" w:rsidR="00723D7C" w:rsidRPr="00CD533A" w:rsidRDefault="00723D7C" w:rsidP="00723D7C">
            <w:pPr>
              <w:ind w:left="360"/>
            </w:pPr>
            <w:r w:rsidRPr="00CD533A">
              <w:t>INT</w:t>
            </w:r>
          </w:p>
        </w:tc>
      </w:tr>
      <w:tr w:rsidR="00723D7C" w:rsidRPr="00CD533A" w14:paraId="126B82AD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73BA" w14:textId="77777777" w:rsidR="00723D7C" w:rsidRPr="00CD533A" w:rsidRDefault="00723D7C" w:rsidP="00723D7C">
            <w:pPr>
              <w:ind w:left="360"/>
            </w:pPr>
            <w:r w:rsidRPr="00CD533A">
              <w:lastRenderedPageBreak/>
              <w:t>Productos</w:t>
            </w:r>
          </w:p>
        </w:tc>
        <w:tc>
          <w:tcPr>
            <w:tcW w:w="0" w:type="auto"/>
            <w:vAlign w:val="center"/>
            <w:hideMark/>
          </w:tcPr>
          <w:p w14:paraId="43C560A4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nombre_producto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944A8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4AA0A102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EFAE" w14:textId="77777777" w:rsidR="00723D7C" w:rsidRPr="00CD533A" w:rsidRDefault="00723D7C" w:rsidP="00723D7C">
            <w:pPr>
              <w:ind w:left="360"/>
            </w:pPr>
            <w:r w:rsidRPr="00CD533A">
              <w:t>Productos</w:t>
            </w:r>
          </w:p>
        </w:tc>
        <w:tc>
          <w:tcPr>
            <w:tcW w:w="0" w:type="auto"/>
            <w:vAlign w:val="center"/>
            <w:hideMark/>
          </w:tcPr>
          <w:p w14:paraId="0A77AEF8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021E2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01D5364E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B5A0" w14:textId="77777777" w:rsidR="00723D7C" w:rsidRPr="00CD533A" w:rsidRDefault="00723D7C" w:rsidP="00723D7C">
            <w:pPr>
              <w:ind w:left="360"/>
            </w:pPr>
            <w:r w:rsidRPr="00CD533A">
              <w:t>Productos</w:t>
            </w:r>
          </w:p>
        </w:tc>
        <w:tc>
          <w:tcPr>
            <w:tcW w:w="0" w:type="auto"/>
            <w:vAlign w:val="center"/>
            <w:hideMark/>
          </w:tcPr>
          <w:p w14:paraId="333D842E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subcategoria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4B65F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3F7C9A11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EF01" w14:textId="77777777" w:rsidR="00723D7C" w:rsidRPr="00CD533A" w:rsidRDefault="00723D7C" w:rsidP="00723D7C">
            <w:pPr>
              <w:ind w:left="360"/>
            </w:pPr>
            <w:r w:rsidRPr="00CD533A">
              <w:t>Productos</w:t>
            </w:r>
          </w:p>
        </w:tc>
        <w:tc>
          <w:tcPr>
            <w:tcW w:w="0" w:type="auto"/>
            <w:vAlign w:val="center"/>
            <w:hideMark/>
          </w:tcPr>
          <w:p w14:paraId="322DDAB3" w14:textId="77777777" w:rsidR="00723D7C" w:rsidRPr="00CD533A" w:rsidRDefault="00723D7C" w:rsidP="00723D7C">
            <w:pPr>
              <w:ind w:left="360"/>
            </w:pPr>
            <w:r w:rsidRPr="00CD533A">
              <w:t>precio</w:t>
            </w:r>
          </w:p>
        </w:tc>
        <w:tc>
          <w:tcPr>
            <w:tcW w:w="0" w:type="auto"/>
            <w:vAlign w:val="center"/>
            <w:hideMark/>
          </w:tcPr>
          <w:p w14:paraId="242BCDA3" w14:textId="77777777" w:rsidR="00723D7C" w:rsidRPr="00CD533A" w:rsidRDefault="00723D7C" w:rsidP="00723D7C">
            <w:pPr>
              <w:ind w:left="360"/>
            </w:pPr>
            <w:proofErr w:type="gramStart"/>
            <w:r w:rsidRPr="00CD533A">
              <w:t>DECIMAL(</w:t>
            </w:r>
            <w:proofErr w:type="gramEnd"/>
            <w:r w:rsidRPr="00CD533A">
              <w:t>10,2)</w:t>
            </w:r>
          </w:p>
        </w:tc>
      </w:tr>
      <w:tr w:rsidR="00723D7C" w:rsidRPr="00CD533A" w14:paraId="5EA8341F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4C54" w14:textId="77777777" w:rsidR="00723D7C" w:rsidRPr="00CD533A" w:rsidRDefault="00723D7C" w:rsidP="00723D7C">
            <w:pPr>
              <w:ind w:left="360"/>
            </w:pPr>
            <w:r w:rsidRPr="00CD533A">
              <w:t>Productos</w:t>
            </w:r>
          </w:p>
        </w:tc>
        <w:tc>
          <w:tcPr>
            <w:tcW w:w="0" w:type="auto"/>
            <w:vAlign w:val="center"/>
            <w:hideMark/>
          </w:tcPr>
          <w:p w14:paraId="738FF74C" w14:textId="77777777" w:rsidR="00723D7C" w:rsidRPr="00CD533A" w:rsidRDefault="00723D7C" w:rsidP="00723D7C">
            <w:pPr>
              <w:ind w:left="360"/>
            </w:pPr>
            <w:r w:rsidRPr="00CD533A">
              <w:t>costo</w:t>
            </w:r>
          </w:p>
        </w:tc>
        <w:tc>
          <w:tcPr>
            <w:tcW w:w="0" w:type="auto"/>
            <w:vAlign w:val="center"/>
            <w:hideMark/>
          </w:tcPr>
          <w:p w14:paraId="750F1511" w14:textId="77777777" w:rsidR="00723D7C" w:rsidRPr="00CD533A" w:rsidRDefault="00723D7C" w:rsidP="00723D7C">
            <w:pPr>
              <w:ind w:left="360"/>
            </w:pPr>
            <w:proofErr w:type="gramStart"/>
            <w:r w:rsidRPr="00CD533A">
              <w:t>DECIMAL(</w:t>
            </w:r>
            <w:proofErr w:type="gramEnd"/>
            <w:r w:rsidRPr="00CD533A">
              <w:t>10,2)</w:t>
            </w:r>
          </w:p>
        </w:tc>
      </w:tr>
      <w:tr w:rsidR="00723D7C" w:rsidRPr="00CD533A" w14:paraId="5E5B694D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6858" w14:textId="77777777" w:rsidR="00723D7C" w:rsidRPr="00CD533A" w:rsidRDefault="00723D7C" w:rsidP="00723D7C">
            <w:pPr>
              <w:ind w:left="360"/>
            </w:pPr>
            <w:r w:rsidRPr="00CD533A">
              <w:t>Ventas</w:t>
            </w:r>
          </w:p>
        </w:tc>
        <w:tc>
          <w:tcPr>
            <w:tcW w:w="0" w:type="auto"/>
            <w:vAlign w:val="center"/>
            <w:hideMark/>
          </w:tcPr>
          <w:p w14:paraId="5683E510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782A3" w14:textId="77777777" w:rsidR="00723D7C" w:rsidRPr="00CD533A" w:rsidRDefault="00723D7C" w:rsidP="00723D7C">
            <w:pPr>
              <w:ind w:left="360"/>
            </w:pPr>
            <w:r w:rsidRPr="00CD533A">
              <w:t>INT</w:t>
            </w:r>
          </w:p>
        </w:tc>
      </w:tr>
      <w:tr w:rsidR="00723D7C" w:rsidRPr="00CD533A" w14:paraId="3D8A9D3B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90C0" w14:textId="77777777" w:rsidR="00723D7C" w:rsidRPr="00CD533A" w:rsidRDefault="00723D7C" w:rsidP="00723D7C">
            <w:pPr>
              <w:ind w:left="360"/>
            </w:pPr>
            <w:r w:rsidRPr="00CD533A">
              <w:t>Ventas</w:t>
            </w:r>
          </w:p>
        </w:tc>
        <w:tc>
          <w:tcPr>
            <w:tcW w:w="0" w:type="auto"/>
            <w:vAlign w:val="center"/>
            <w:hideMark/>
          </w:tcPr>
          <w:p w14:paraId="7C351786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fecha_venta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46099" w14:textId="77777777" w:rsidR="00723D7C" w:rsidRPr="00CD533A" w:rsidRDefault="00723D7C" w:rsidP="00723D7C">
            <w:pPr>
              <w:ind w:left="360"/>
            </w:pPr>
            <w:r w:rsidRPr="00CD533A">
              <w:t>DATE</w:t>
            </w:r>
          </w:p>
        </w:tc>
      </w:tr>
      <w:tr w:rsidR="00723D7C" w:rsidRPr="00CD533A" w14:paraId="65F107AF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BD80" w14:textId="77777777" w:rsidR="00723D7C" w:rsidRPr="00CD533A" w:rsidRDefault="00723D7C" w:rsidP="00723D7C">
            <w:pPr>
              <w:ind w:left="360"/>
            </w:pPr>
            <w:r w:rsidRPr="00CD533A">
              <w:t>Ventas</w:t>
            </w:r>
          </w:p>
        </w:tc>
        <w:tc>
          <w:tcPr>
            <w:tcW w:w="0" w:type="auto"/>
            <w:vAlign w:val="center"/>
            <w:hideMark/>
          </w:tcPr>
          <w:p w14:paraId="75787B8A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84523" w14:textId="77777777" w:rsidR="00723D7C" w:rsidRPr="00CD533A" w:rsidRDefault="00723D7C" w:rsidP="00723D7C">
            <w:pPr>
              <w:ind w:left="360"/>
            </w:pPr>
            <w:r w:rsidRPr="00CD533A">
              <w:t>INT (FK)</w:t>
            </w:r>
          </w:p>
        </w:tc>
      </w:tr>
      <w:tr w:rsidR="00723D7C" w:rsidRPr="00CD533A" w14:paraId="76B31AD7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B8B6" w14:textId="77777777" w:rsidR="00723D7C" w:rsidRPr="00CD533A" w:rsidRDefault="00723D7C" w:rsidP="00723D7C">
            <w:pPr>
              <w:ind w:left="360"/>
            </w:pPr>
            <w:r w:rsidRPr="00CD533A">
              <w:t>Ventas</w:t>
            </w:r>
          </w:p>
        </w:tc>
        <w:tc>
          <w:tcPr>
            <w:tcW w:w="0" w:type="auto"/>
            <w:vAlign w:val="center"/>
            <w:hideMark/>
          </w:tcPr>
          <w:p w14:paraId="7E7B0CC8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65FB9" w14:textId="77777777" w:rsidR="00723D7C" w:rsidRPr="00CD533A" w:rsidRDefault="00723D7C" w:rsidP="00723D7C">
            <w:pPr>
              <w:ind w:left="360"/>
            </w:pPr>
            <w:r w:rsidRPr="00CD533A">
              <w:t>INT (FK)</w:t>
            </w:r>
          </w:p>
        </w:tc>
      </w:tr>
      <w:tr w:rsidR="00723D7C" w:rsidRPr="00CD533A" w14:paraId="02AACDE6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93C1" w14:textId="77777777" w:rsidR="00723D7C" w:rsidRPr="00CD533A" w:rsidRDefault="00723D7C" w:rsidP="00723D7C">
            <w:pPr>
              <w:ind w:left="360"/>
            </w:pPr>
            <w:r w:rsidRPr="00CD533A">
              <w:t>Ventas</w:t>
            </w:r>
          </w:p>
        </w:tc>
        <w:tc>
          <w:tcPr>
            <w:tcW w:w="0" w:type="auto"/>
            <w:vAlign w:val="center"/>
            <w:hideMark/>
          </w:tcPr>
          <w:p w14:paraId="00463174" w14:textId="77777777" w:rsidR="00723D7C" w:rsidRPr="00CD533A" w:rsidRDefault="00723D7C" w:rsidP="00723D7C">
            <w:pPr>
              <w:ind w:left="360"/>
            </w:pPr>
            <w:r w:rsidRPr="00CD533A">
              <w:t>cantidad</w:t>
            </w:r>
          </w:p>
        </w:tc>
        <w:tc>
          <w:tcPr>
            <w:tcW w:w="0" w:type="auto"/>
            <w:vAlign w:val="center"/>
            <w:hideMark/>
          </w:tcPr>
          <w:p w14:paraId="1FE3D68E" w14:textId="77777777" w:rsidR="00723D7C" w:rsidRPr="00CD533A" w:rsidRDefault="00723D7C" w:rsidP="00723D7C">
            <w:pPr>
              <w:ind w:left="360"/>
            </w:pPr>
            <w:r w:rsidRPr="00CD533A">
              <w:t>INT</w:t>
            </w:r>
          </w:p>
        </w:tc>
      </w:tr>
      <w:tr w:rsidR="00723D7C" w:rsidRPr="00CD533A" w14:paraId="57835491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96EA" w14:textId="77777777" w:rsidR="00723D7C" w:rsidRPr="00CD533A" w:rsidRDefault="00723D7C" w:rsidP="00723D7C">
            <w:pPr>
              <w:ind w:left="360"/>
            </w:pPr>
            <w:r w:rsidRPr="00CD533A">
              <w:t>Ventas</w:t>
            </w:r>
          </w:p>
        </w:tc>
        <w:tc>
          <w:tcPr>
            <w:tcW w:w="0" w:type="auto"/>
            <w:vAlign w:val="center"/>
            <w:hideMark/>
          </w:tcPr>
          <w:p w14:paraId="1E0F8F37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total_venta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5F34A" w14:textId="77777777" w:rsidR="00723D7C" w:rsidRPr="00CD533A" w:rsidRDefault="00723D7C" w:rsidP="00723D7C">
            <w:pPr>
              <w:ind w:left="360"/>
            </w:pPr>
            <w:proofErr w:type="gramStart"/>
            <w:r w:rsidRPr="00CD533A">
              <w:t>DECIMAL(</w:t>
            </w:r>
            <w:proofErr w:type="gramEnd"/>
            <w:r w:rsidRPr="00CD533A">
              <w:t>10,2)</w:t>
            </w:r>
          </w:p>
        </w:tc>
      </w:tr>
      <w:tr w:rsidR="00723D7C" w:rsidRPr="00CD533A" w14:paraId="016420E0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3416" w14:textId="77777777" w:rsidR="00723D7C" w:rsidRPr="00CD533A" w:rsidRDefault="00723D7C" w:rsidP="00723D7C">
            <w:pPr>
              <w:ind w:left="360"/>
            </w:pPr>
            <w:r w:rsidRPr="00CD533A">
              <w:t>Ventas</w:t>
            </w:r>
          </w:p>
        </w:tc>
        <w:tc>
          <w:tcPr>
            <w:tcW w:w="0" w:type="auto"/>
            <w:vAlign w:val="center"/>
            <w:hideMark/>
          </w:tcPr>
          <w:p w14:paraId="73EB2208" w14:textId="77777777" w:rsidR="00723D7C" w:rsidRPr="00CD533A" w:rsidRDefault="00723D7C" w:rsidP="00723D7C">
            <w:pPr>
              <w:ind w:left="360"/>
            </w:pPr>
            <w:r w:rsidRPr="00CD533A">
              <w:t>canal</w:t>
            </w:r>
          </w:p>
        </w:tc>
        <w:tc>
          <w:tcPr>
            <w:tcW w:w="0" w:type="auto"/>
            <w:vAlign w:val="center"/>
            <w:hideMark/>
          </w:tcPr>
          <w:p w14:paraId="1E857848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20F9E343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E61F" w14:textId="77777777" w:rsidR="00723D7C" w:rsidRPr="00CD533A" w:rsidRDefault="00723D7C" w:rsidP="00723D7C">
            <w:pPr>
              <w:ind w:left="360"/>
            </w:pPr>
            <w:r w:rsidRPr="00CD533A">
              <w:t>Territorios</w:t>
            </w:r>
          </w:p>
        </w:tc>
        <w:tc>
          <w:tcPr>
            <w:tcW w:w="0" w:type="auto"/>
            <w:vAlign w:val="center"/>
            <w:hideMark/>
          </w:tcPr>
          <w:p w14:paraId="3C822EAC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id_territorio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541CA" w14:textId="77777777" w:rsidR="00723D7C" w:rsidRPr="00CD533A" w:rsidRDefault="00723D7C" w:rsidP="00723D7C">
            <w:pPr>
              <w:ind w:left="360"/>
            </w:pPr>
            <w:r w:rsidRPr="00CD533A">
              <w:t>INT</w:t>
            </w:r>
          </w:p>
        </w:tc>
      </w:tr>
      <w:tr w:rsidR="00723D7C" w:rsidRPr="00CD533A" w14:paraId="7FE8377A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4500" w14:textId="77777777" w:rsidR="00723D7C" w:rsidRPr="00CD533A" w:rsidRDefault="00723D7C" w:rsidP="00723D7C">
            <w:pPr>
              <w:ind w:left="360"/>
            </w:pPr>
            <w:r w:rsidRPr="00CD533A">
              <w:t>Territorios</w:t>
            </w:r>
          </w:p>
        </w:tc>
        <w:tc>
          <w:tcPr>
            <w:tcW w:w="0" w:type="auto"/>
            <w:vAlign w:val="center"/>
            <w:hideMark/>
          </w:tcPr>
          <w:p w14:paraId="12B3EBAB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AA5B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3C1152FB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3C09" w14:textId="77777777" w:rsidR="00723D7C" w:rsidRPr="00CD533A" w:rsidRDefault="00723D7C" w:rsidP="00723D7C">
            <w:pPr>
              <w:ind w:left="360"/>
            </w:pPr>
            <w:r w:rsidRPr="00CD533A">
              <w:t>Territorios</w:t>
            </w:r>
          </w:p>
        </w:tc>
        <w:tc>
          <w:tcPr>
            <w:tcW w:w="0" w:type="auto"/>
            <w:vAlign w:val="center"/>
            <w:hideMark/>
          </w:tcPr>
          <w:p w14:paraId="7FFCCA5B" w14:textId="77777777" w:rsidR="00723D7C" w:rsidRPr="00CD533A" w:rsidRDefault="00723D7C" w:rsidP="00723D7C">
            <w:pPr>
              <w:ind w:left="360"/>
            </w:pPr>
            <w:proofErr w:type="spellStart"/>
            <w:r w:rsidRPr="00CD533A">
              <w:t>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C01E4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  <w:tr w:rsidR="00723D7C" w:rsidRPr="00CD533A" w14:paraId="288ED3DA" w14:textId="77777777" w:rsidTr="006B3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4823" w14:textId="77777777" w:rsidR="00723D7C" w:rsidRPr="00CD533A" w:rsidRDefault="00723D7C" w:rsidP="00723D7C">
            <w:pPr>
              <w:ind w:left="360"/>
            </w:pPr>
            <w:r w:rsidRPr="00CD533A">
              <w:t>Territorios</w:t>
            </w:r>
          </w:p>
        </w:tc>
        <w:tc>
          <w:tcPr>
            <w:tcW w:w="0" w:type="auto"/>
            <w:vAlign w:val="center"/>
            <w:hideMark/>
          </w:tcPr>
          <w:p w14:paraId="1C416891" w14:textId="77777777" w:rsidR="00723D7C" w:rsidRPr="00CD533A" w:rsidRDefault="00723D7C" w:rsidP="00723D7C">
            <w:pPr>
              <w:ind w:left="360"/>
            </w:pPr>
            <w:r w:rsidRPr="00CD533A">
              <w:t>zona</w:t>
            </w:r>
          </w:p>
        </w:tc>
        <w:tc>
          <w:tcPr>
            <w:tcW w:w="0" w:type="auto"/>
            <w:vAlign w:val="center"/>
            <w:hideMark/>
          </w:tcPr>
          <w:p w14:paraId="14555447" w14:textId="77777777" w:rsidR="00723D7C" w:rsidRPr="00CD533A" w:rsidRDefault="00723D7C" w:rsidP="00723D7C">
            <w:pPr>
              <w:ind w:left="360"/>
            </w:pPr>
            <w:r w:rsidRPr="00CD533A">
              <w:t>VARCHAR</w:t>
            </w:r>
          </w:p>
        </w:tc>
      </w:tr>
    </w:tbl>
    <w:p w14:paraId="201352DF" w14:textId="77777777" w:rsidR="00723D7C" w:rsidRPr="00CD533A" w:rsidRDefault="00723D7C" w:rsidP="0036522B">
      <w:pPr>
        <w:ind w:left="360"/>
      </w:pPr>
    </w:p>
    <w:p w14:paraId="1805E219" w14:textId="77777777" w:rsidR="002E591C" w:rsidRPr="00CD533A" w:rsidRDefault="002E591C" w:rsidP="0036522B">
      <w:pPr>
        <w:ind w:left="360"/>
      </w:pPr>
    </w:p>
    <w:p w14:paraId="3776CDF8" w14:textId="247EA2D0" w:rsidR="002E591C" w:rsidRPr="00CD533A" w:rsidRDefault="002E591C" w:rsidP="002E591C">
      <w:pPr>
        <w:pStyle w:val="Prrafodelista"/>
        <w:numPr>
          <w:ilvl w:val="0"/>
          <w:numId w:val="1"/>
        </w:numPr>
        <w:rPr>
          <w:b/>
          <w:bCs/>
        </w:rPr>
      </w:pPr>
      <w:r w:rsidRPr="00CD533A">
        <w:rPr>
          <w:b/>
          <w:bCs/>
        </w:rPr>
        <w:t>Justificación de normalización</w:t>
      </w:r>
    </w:p>
    <w:p w14:paraId="1A7B584A" w14:textId="4DD1519C" w:rsidR="002E591C" w:rsidRPr="00CD533A" w:rsidRDefault="002E591C" w:rsidP="002E591C">
      <w:pPr>
        <w:ind w:left="360"/>
      </w:pPr>
      <w:r w:rsidRPr="00CD533A">
        <w:t>El modelo cumple con la 3FN porque la información está separada en distintas tablas según lo que representa cada una. Hay una tabla para clientes, otra para productos, otra para ventas y otra para territorios.</w:t>
      </w:r>
    </w:p>
    <w:p w14:paraId="08F6DDF0" w14:textId="6A9A7939" w:rsidR="002E591C" w:rsidRPr="00CD533A" w:rsidRDefault="002E591C" w:rsidP="002E591C">
      <w:pPr>
        <w:ind w:left="360"/>
      </w:pPr>
      <w:r w:rsidRPr="00CD533A">
        <w:t>Las dependencias parciales se eliminaron al evitar guardar información de clientes o productos dentro de la tabla de ventas. En lugar de repetir esos datos en cada venta, se relacionan mediante las claves foráneas</w:t>
      </w:r>
      <w:r w:rsidR="00D22982" w:rsidRPr="00CD533A">
        <w:t>.</w:t>
      </w:r>
    </w:p>
    <w:p w14:paraId="01ACE582" w14:textId="77777777" w:rsidR="002E591C" w:rsidRPr="00CD533A" w:rsidRDefault="002E591C" w:rsidP="002E591C">
      <w:pPr>
        <w:ind w:left="360"/>
      </w:pPr>
      <w:r w:rsidRPr="00CD533A">
        <w:lastRenderedPageBreak/>
        <w:t>También se evitaron las dependencias transitivas, ya que la información de los territorios se almacena únicamente en la tabla Territorios y no se repite en las demás tablas. Lo mismo ocurre con los datos de los clientes y de los productos, que se guardan una sola vez.</w:t>
      </w:r>
    </w:p>
    <w:p w14:paraId="60ED4ADF" w14:textId="77777777" w:rsidR="002E591C" w:rsidRPr="00CD533A" w:rsidRDefault="002E591C" w:rsidP="002E591C">
      <w:pPr>
        <w:ind w:left="360"/>
      </w:pPr>
      <w:r w:rsidRPr="00CD533A">
        <w:t>De esta forma, no hay información duplicada entre las tablas, se reduce la posibilidad de errores al actualizar los datos y la base queda organizada para realizar consultas y análisis de forma más eficiente.</w:t>
      </w:r>
    </w:p>
    <w:p w14:paraId="1DD249F9" w14:textId="77777777" w:rsidR="002E591C" w:rsidRPr="00CD533A" w:rsidRDefault="002E591C" w:rsidP="0036522B">
      <w:pPr>
        <w:ind w:left="360"/>
      </w:pPr>
    </w:p>
    <w:p w14:paraId="2A0E7FF7" w14:textId="0BA525AD" w:rsidR="00D22982" w:rsidRPr="00CD533A" w:rsidRDefault="00A63A7C" w:rsidP="00A63A7C">
      <w:pPr>
        <w:pStyle w:val="Prrafodelista"/>
        <w:numPr>
          <w:ilvl w:val="0"/>
          <w:numId w:val="1"/>
        </w:numPr>
        <w:rPr>
          <w:b/>
          <w:bCs/>
        </w:rPr>
      </w:pPr>
      <w:r w:rsidRPr="00CD533A">
        <w:rPr>
          <w:b/>
          <w:bCs/>
        </w:rPr>
        <w:t xml:space="preserve">Conexión con el </w:t>
      </w:r>
      <w:proofErr w:type="spellStart"/>
      <w:r w:rsidRPr="00CD533A">
        <w:rPr>
          <w:b/>
          <w:bCs/>
        </w:rPr>
        <w:t>brief</w:t>
      </w:r>
      <w:proofErr w:type="spellEnd"/>
      <w:r w:rsidRPr="00CD533A">
        <w:rPr>
          <w:b/>
          <w:bCs/>
        </w:rPr>
        <w:t xml:space="preserve"> del M1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4274"/>
        <w:gridCol w:w="2643"/>
      </w:tblGrid>
      <w:tr w:rsidR="004C1679" w:rsidRPr="00CD533A" w14:paraId="39E49C7B" w14:textId="77777777" w:rsidTr="004C1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9543E" w14:textId="77777777" w:rsidR="004C1679" w:rsidRPr="00CD533A" w:rsidRDefault="004C1679" w:rsidP="004C1679">
            <w:pPr>
              <w:ind w:left="360"/>
              <w:rPr>
                <w:b/>
                <w:bCs/>
              </w:rPr>
            </w:pPr>
            <w:r w:rsidRPr="00CD533A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43F196D4" w14:textId="77777777" w:rsidR="004C1679" w:rsidRPr="00CD533A" w:rsidRDefault="004C1679" w:rsidP="004C1679">
            <w:pPr>
              <w:ind w:left="360"/>
              <w:rPr>
                <w:b/>
                <w:bCs/>
              </w:rPr>
            </w:pPr>
            <w:r w:rsidRPr="00CD533A">
              <w:rPr>
                <w:b/>
                <w:bCs/>
              </w:rPr>
              <w:t>Pregunta del M1 que ayuda a responder</w:t>
            </w:r>
          </w:p>
        </w:tc>
        <w:tc>
          <w:tcPr>
            <w:tcW w:w="0" w:type="auto"/>
            <w:vAlign w:val="center"/>
            <w:hideMark/>
          </w:tcPr>
          <w:p w14:paraId="263427B9" w14:textId="77777777" w:rsidR="004C1679" w:rsidRPr="00CD533A" w:rsidRDefault="004C1679" w:rsidP="004C1679">
            <w:pPr>
              <w:ind w:left="360"/>
              <w:rPr>
                <w:b/>
                <w:bCs/>
              </w:rPr>
            </w:pPr>
            <w:r w:rsidRPr="00CD533A">
              <w:rPr>
                <w:b/>
                <w:bCs/>
              </w:rPr>
              <w:t>Columna utilizada</w:t>
            </w:r>
          </w:p>
        </w:tc>
      </w:tr>
      <w:tr w:rsidR="004C1679" w:rsidRPr="00CD533A" w14:paraId="3A91652F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DDF9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36775148" w14:textId="77777777" w:rsidR="004C1679" w:rsidRPr="00CD533A" w:rsidRDefault="004C1679" w:rsidP="004C1679">
            <w:pPr>
              <w:ind w:left="360"/>
            </w:pPr>
            <w:r w:rsidRPr="00CD533A">
              <w:t>¿Qué segmentos de clientes generan mayores ingresos?</w:t>
            </w:r>
          </w:p>
        </w:tc>
        <w:tc>
          <w:tcPr>
            <w:tcW w:w="0" w:type="auto"/>
            <w:vAlign w:val="center"/>
            <w:hideMark/>
          </w:tcPr>
          <w:p w14:paraId="1A75F6FF" w14:textId="77777777" w:rsidR="004C1679" w:rsidRPr="00CD533A" w:rsidRDefault="004C1679" w:rsidP="004C1679">
            <w:pPr>
              <w:ind w:left="360"/>
            </w:pPr>
            <w:r w:rsidRPr="00CD533A">
              <w:t>segmento</w:t>
            </w:r>
          </w:p>
        </w:tc>
      </w:tr>
      <w:tr w:rsidR="004C1679" w:rsidRPr="00CD533A" w14:paraId="3ADD246A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A007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157F1239" w14:textId="77777777" w:rsidR="004C1679" w:rsidRPr="00CD533A" w:rsidRDefault="004C1679" w:rsidP="004C1679">
            <w:pPr>
              <w:ind w:left="360"/>
            </w:pPr>
            <w:r w:rsidRPr="00CD533A">
              <w:t>¿Qué territorio concentra la mayor caída de ventas?</w:t>
            </w:r>
          </w:p>
        </w:tc>
        <w:tc>
          <w:tcPr>
            <w:tcW w:w="0" w:type="auto"/>
            <w:vAlign w:val="center"/>
            <w:hideMark/>
          </w:tcPr>
          <w:p w14:paraId="46EADAEA" w14:textId="77777777" w:rsidR="004C1679" w:rsidRPr="00CD533A" w:rsidRDefault="004C1679" w:rsidP="004C1679">
            <w:pPr>
              <w:ind w:left="360"/>
            </w:pPr>
            <w:proofErr w:type="spellStart"/>
            <w:r w:rsidRPr="00CD533A">
              <w:t>id_territorio</w:t>
            </w:r>
            <w:proofErr w:type="spellEnd"/>
          </w:p>
        </w:tc>
      </w:tr>
      <w:tr w:rsidR="004C1679" w:rsidRPr="00CD533A" w14:paraId="22892321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D571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106B2F37" w14:textId="77777777" w:rsidR="004C1679" w:rsidRPr="00CD533A" w:rsidRDefault="004C1679" w:rsidP="004C1679">
            <w:pPr>
              <w:ind w:left="360"/>
            </w:pPr>
            <w:r w:rsidRPr="00CD533A">
              <w:t>¿Cuáles son los productos con mayor y menor nivel de ventas?</w:t>
            </w:r>
          </w:p>
        </w:tc>
        <w:tc>
          <w:tcPr>
            <w:tcW w:w="0" w:type="auto"/>
            <w:vAlign w:val="center"/>
            <w:hideMark/>
          </w:tcPr>
          <w:p w14:paraId="7AFEF851" w14:textId="77777777" w:rsidR="004C1679" w:rsidRPr="00CD533A" w:rsidRDefault="004C1679" w:rsidP="004C1679">
            <w:pPr>
              <w:ind w:left="360"/>
            </w:pPr>
            <w:proofErr w:type="spellStart"/>
            <w:r w:rsidRPr="00CD533A">
              <w:t>nombre_producto</w:t>
            </w:r>
            <w:proofErr w:type="spellEnd"/>
          </w:p>
        </w:tc>
      </w:tr>
      <w:tr w:rsidR="004C1679" w:rsidRPr="00CD533A" w14:paraId="6E88C178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6B74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0AC7F90A" w14:textId="77777777" w:rsidR="004C1679" w:rsidRPr="00CD533A" w:rsidRDefault="004C1679" w:rsidP="004C1679">
            <w:pPr>
              <w:ind w:left="360"/>
            </w:pPr>
            <w:r w:rsidRPr="00CD533A">
              <w:t>¿Qué categoría de producto explica la caída de ventas?</w:t>
            </w:r>
          </w:p>
        </w:tc>
        <w:tc>
          <w:tcPr>
            <w:tcW w:w="0" w:type="auto"/>
            <w:vAlign w:val="center"/>
            <w:hideMark/>
          </w:tcPr>
          <w:p w14:paraId="34A9BB72" w14:textId="77777777" w:rsidR="004C1679" w:rsidRPr="00CD533A" w:rsidRDefault="004C1679" w:rsidP="004C1679">
            <w:pPr>
              <w:ind w:left="360"/>
            </w:pPr>
            <w:proofErr w:type="spellStart"/>
            <w:r w:rsidRPr="00CD533A">
              <w:t>categoria</w:t>
            </w:r>
            <w:proofErr w:type="spellEnd"/>
          </w:p>
        </w:tc>
      </w:tr>
      <w:tr w:rsidR="004C1679" w:rsidRPr="00CD533A" w14:paraId="13D9E903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0AFA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4B78C3C1" w14:textId="77777777" w:rsidR="004C1679" w:rsidRPr="00CD533A" w:rsidRDefault="004C1679" w:rsidP="004C1679">
            <w:pPr>
              <w:ind w:left="360"/>
            </w:pPr>
            <w:r w:rsidRPr="00CD533A">
              <w:t>¿Cómo evolucionaron las ventas mes a mes durante el último año?</w:t>
            </w:r>
          </w:p>
        </w:tc>
        <w:tc>
          <w:tcPr>
            <w:tcW w:w="0" w:type="auto"/>
            <w:vAlign w:val="center"/>
            <w:hideMark/>
          </w:tcPr>
          <w:p w14:paraId="72FAA006" w14:textId="77777777" w:rsidR="004C1679" w:rsidRPr="00CD533A" w:rsidRDefault="004C1679" w:rsidP="004C1679">
            <w:pPr>
              <w:ind w:left="360"/>
            </w:pPr>
            <w:proofErr w:type="spellStart"/>
            <w:r w:rsidRPr="00CD533A">
              <w:t>fecha_venta</w:t>
            </w:r>
            <w:proofErr w:type="spellEnd"/>
          </w:p>
        </w:tc>
      </w:tr>
      <w:tr w:rsidR="004C1679" w:rsidRPr="00CD533A" w14:paraId="18277A44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E20C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3408A48D" w14:textId="77777777" w:rsidR="004C1679" w:rsidRPr="00CD533A" w:rsidRDefault="004C1679" w:rsidP="004C1679">
            <w:pPr>
              <w:ind w:left="360"/>
            </w:pPr>
            <w:r w:rsidRPr="00CD533A">
              <w:t>¿En qué meses se registraron las mayores caídas o picos de ventas?</w:t>
            </w:r>
          </w:p>
        </w:tc>
        <w:tc>
          <w:tcPr>
            <w:tcW w:w="0" w:type="auto"/>
            <w:vAlign w:val="center"/>
            <w:hideMark/>
          </w:tcPr>
          <w:p w14:paraId="4A9D85EC" w14:textId="77777777" w:rsidR="004C1679" w:rsidRPr="00CD533A" w:rsidRDefault="004C1679" w:rsidP="004C1679">
            <w:pPr>
              <w:ind w:left="360"/>
            </w:pPr>
            <w:proofErr w:type="spellStart"/>
            <w:r w:rsidRPr="00CD533A">
              <w:t>fecha_venta</w:t>
            </w:r>
            <w:proofErr w:type="spellEnd"/>
            <w:r w:rsidRPr="00CD533A">
              <w:t xml:space="preserve"> y </w:t>
            </w:r>
            <w:proofErr w:type="spellStart"/>
            <w:r w:rsidRPr="00CD533A">
              <w:t>total_venta</w:t>
            </w:r>
            <w:proofErr w:type="spellEnd"/>
          </w:p>
        </w:tc>
      </w:tr>
      <w:tr w:rsidR="004C1679" w:rsidRPr="00CD533A" w14:paraId="726D444E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39C7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7AD74E2C" w14:textId="77777777" w:rsidR="004C1679" w:rsidRPr="00CD533A" w:rsidRDefault="004C1679" w:rsidP="004C1679">
            <w:pPr>
              <w:ind w:left="360"/>
            </w:pPr>
            <w:r w:rsidRPr="00CD533A">
              <w:t>¿Qué segmentos de clientes generan mayores ingresos?</w:t>
            </w:r>
          </w:p>
        </w:tc>
        <w:tc>
          <w:tcPr>
            <w:tcW w:w="0" w:type="auto"/>
            <w:vAlign w:val="center"/>
            <w:hideMark/>
          </w:tcPr>
          <w:p w14:paraId="30DEE7BE" w14:textId="77777777" w:rsidR="004C1679" w:rsidRPr="00CD533A" w:rsidRDefault="004C1679" w:rsidP="004C1679">
            <w:pPr>
              <w:ind w:left="360"/>
            </w:pPr>
            <w:proofErr w:type="spellStart"/>
            <w:r w:rsidRPr="00CD533A">
              <w:t>total_venta</w:t>
            </w:r>
            <w:proofErr w:type="spellEnd"/>
          </w:p>
        </w:tc>
      </w:tr>
      <w:tr w:rsidR="004C1679" w:rsidRPr="00CD533A" w14:paraId="1B9014DC" w14:textId="77777777" w:rsidTr="004C1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4DD5" w14:textId="77777777" w:rsidR="004C1679" w:rsidRPr="00CD533A" w:rsidRDefault="004C1679" w:rsidP="004C1679">
            <w:pPr>
              <w:ind w:left="360"/>
            </w:pPr>
            <w:r w:rsidRPr="00CD533A">
              <w:rPr>
                <w:b/>
                <w:bCs/>
              </w:rPr>
              <w:t>Territorios</w:t>
            </w:r>
          </w:p>
        </w:tc>
        <w:tc>
          <w:tcPr>
            <w:tcW w:w="0" w:type="auto"/>
            <w:vAlign w:val="center"/>
            <w:hideMark/>
          </w:tcPr>
          <w:p w14:paraId="58D0DAFD" w14:textId="77777777" w:rsidR="004C1679" w:rsidRPr="00CD533A" w:rsidRDefault="004C1679" w:rsidP="004C1679">
            <w:pPr>
              <w:ind w:left="360"/>
            </w:pPr>
            <w:r w:rsidRPr="00CD533A">
              <w:t>¿Qué territorio concentra la mayor caída de ventas?</w:t>
            </w:r>
          </w:p>
        </w:tc>
        <w:tc>
          <w:tcPr>
            <w:tcW w:w="0" w:type="auto"/>
            <w:vAlign w:val="center"/>
            <w:hideMark/>
          </w:tcPr>
          <w:p w14:paraId="5F6E0A5A" w14:textId="77777777" w:rsidR="004C1679" w:rsidRPr="00CD533A" w:rsidRDefault="004C1679" w:rsidP="004C1679">
            <w:pPr>
              <w:ind w:left="360"/>
            </w:pPr>
            <w:proofErr w:type="spellStart"/>
            <w:r w:rsidRPr="00CD533A">
              <w:t>region</w:t>
            </w:r>
            <w:proofErr w:type="spellEnd"/>
          </w:p>
        </w:tc>
      </w:tr>
    </w:tbl>
    <w:p w14:paraId="5DB487A7" w14:textId="77777777" w:rsidR="00A63A7C" w:rsidRPr="00CD533A" w:rsidRDefault="00A63A7C" w:rsidP="00A63A7C">
      <w:pPr>
        <w:ind w:left="360"/>
      </w:pPr>
    </w:p>
    <w:sectPr w:rsidR="00A63A7C" w:rsidRPr="00CD5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05BCF"/>
    <w:multiLevelType w:val="hybridMultilevel"/>
    <w:tmpl w:val="10E20F94"/>
    <w:lvl w:ilvl="0" w:tplc="67DA915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79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90"/>
    <w:rsid w:val="002E591C"/>
    <w:rsid w:val="0036522B"/>
    <w:rsid w:val="004C1679"/>
    <w:rsid w:val="006B3001"/>
    <w:rsid w:val="00723D7C"/>
    <w:rsid w:val="00757625"/>
    <w:rsid w:val="00845319"/>
    <w:rsid w:val="00A0661B"/>
    <w:rsid w:val="00A63A7C"/>
    <w:rsid w:val="00A728E4"/>
    <w:rsid w:val="00AF035F"/>
    <w:rsid w:val="00B049BA"/>
    <w:rsid w:val="00CD533A"/>
    <w:rsid w:val="00D22982"/>
    <w:rsid w:val="00EB5AAE"/>
    <w:rsid w:val="00FB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301D"/>
  <w15:chartTrackingRefBased/>
  <w15:docId w15:val="{F6089348-3695-4045-9FA1-697DBA3C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374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VAZQUEZ SANTIAGO</dc:creator>
  <cp:keywords/>
  <dc:description/>
  <cp:lastModifiedBy>VAZQUEZ SANTIAGO</cp:lastModifiedBy>
  <cp:revision>15</cp:revision>
  <dcterms:created xsi:type="dcterms:W3CDTF">2026-07-23T00:41:00Z</dcterms:created>
  <dcterms:modified xsi:type="dcterms:W3CDTF">2026-07-23T00:52:00Z</dcterms:modified>
</cp:coreProperties>
</file>