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34515F" w:rsidR="0034515F" w:rsidP="0034515F" w:rsidRDefault="0034515F" w14:paraId="3AB9DA08" w14:textId="137EF51D">
      <w:r w:rsidRPr="257B7378" w:rsidR="257B7378">
        <w:rPr>
          <w:b w:val="1"/>
          <w:bCs w:val="1"/>
        </w:rPr>
        <w:t>QUESTIONS:</w:t>
      </w:r>
      <w:hyperlink w:anchor="4.-QUESTIONS:" r:id="R8f3771209e884db0">
        <w:r w:rsidRPr="257B7378" w:rsidR="257B7378">
          <w:rPr>
            <w:rStyle w:val="Hyperlink"/>
          </w:rPr>
          <w:t>¶</w:t>
        </w:r>
      </w:hyperlink>
    </w:p>
    <w:p w:rsidRPr="0034515F" w:rsidR="0034515F" w:rsidP="0034515F" w:rsidRDefault="0034515F" w14:paraId="06EE4079" w14:textId="77777777">
      <w:r w:rsidRPr="0034515F">
        <w:t>Certainly! Here are 20 to 25 potential questions you can explore using the Shopping trends dataset:</w:t>
      </w:r>
    </w:p>
    <w:p w:rsidRPr="0034515F" w:rsidR="0034515F" w:rsidP="0034515F" w:rsidRDefault="0034515F" w14:paraId="7D2C1415" w14:textId="77777777">
      <w:pPr>
        <w:numPr>
          <w:ilvl w:val="0"/>
          <w:numId w:val="1"/>
        </w:numPr>
      </w:pPr>
      <w:r w:rsidRPr="0034515F">
        <w:rPr>
          <w:b/>
          <w:bCs/>
        </w:rPr>
        <w:t>What is the overall distribution of customer ages in the dataset?</w:t>
      </w:r>
    </w:p>
    <w:p w:rsidRPr="0034515F" w:rsidR="0034515F" w:rsidP="0034515F" w:rsidRDefault="0034515F" w14:paraId="1F0B5754" w14:textId="77777777">
      <w:pPr>
        <w:numPr>
          <w:ilvl w:val="0"/>
          <w:numId w:val="1"/>
        </w:numPr>
      </w:pPr>
      <w:r w:rsidRPr="0034515F">
        <w:rPr>
          <w:b/>
          <w:bCs/>
        </w:rPr>
        <w:t>How does the average purchase amount vary across different product categories?</w:t>
      </w:r>
    </w:p>
    <w:p w:rsidRPr="0034515F" w:rsidR="0034515F" w:rsidP="0034515F" w:rsidRDefault="0034515F" w14:paraId="1121E1FF" w14:textId="77777777">
      <w:pPr>
        <w:numPr>
          <w:ilvl w:val="0"/>
          <w:numId w:val="1"/>
        </w:numPr>
      </w:pPr>
      <w:r w:rsidRPr="0034515F">
        <w:rPr>
          <w:b/>
          <w:bCs/>
        </w:rPr>
        <w:t>Which gender has the highest number of purchases?</w:t>
      </w:r>
    </w:p>
    <w:p w:rsidRPr="0034515F" w:rsidR="0034515F" w:rsidP="0034515F" w:rsidRDefault="0034515F" w14:paraId="5BE7BB1E" w14:textId="77777777">
      <w:pPr>
        <w:numPr>
          <w:ilvl w:val="0"/>
          <w:numId w:val="1"/>
        </w:numPr>
      </w:pPr>
      <w:r w:rsidRPr="0034515F">
        <w:rPr>
          <w:b/>
          <w:bCs/>
        </w:rPr>
        <w:t>What are the most commonly purchased items in each category?</w:t>
      </w:r>
    </w:p>
    <w:p w:rsidRPr="0034515F" w:rsidR="0034515F" w:rsidP="0034515F" w:rsidRDefault="0034515F" w14:paraId="640252AD" w14:textId="77777777">
      <w:pPr>
        <w:numPr>
          <w:ilvl w:val="0"/>
          <w:numId w:val="1"/>
        </w:numPr>
      </w:pPr>
      <w:r w:rsidRPr="0034515F">
        <w:rPr>
          <w:b/>
          <w:bCs/>
        </w:rPr>
        <w:t>Are there any specific seasons or months where customer spending is significantly higher?</w:t>
      </w:r>
    </w:p>
    <w:p w:rsidRPr="0034515F" w:rsidR="0034515F" w:rsidP="0034515F" w:rsidRDefault="0034515F" w14:paraId="482A9C73" w14:textId="77777777">
      <w:pPr>
        <w:numPr>
          <w:ilvl w:val="0"/>
          <w:numId w:val="1"/>
        </w:numPr>
      </w:pPr>
      <w:r w:rsidRPr="0034515F">
        <w:rPr>
          <w:b/>
          <w:bCs/>
        </w:rPr>
        <w:t>What is the average rating given by customers for each product category?</w:t>
      </w:r>
    </w:p>
    <w:p w:rsidRPr="0034515F" w:rsidR="0034515F" w:rsidP="0034515F" w:rsidRDefault="0034515F" w14:paraId="25C0CD4F" w14:textId="77777777">
      <w:pPr>
        <w:numPr>
          <w:ilvl w:val="0"/>
          <w:numId w:val="1"/>
        </w:numPr>
      </w:pPr>
      <w:r w:rsidRPr="0034515F">
        <w:rPr>
          <w:b/>
          <w:bCs/>
        </w:rPr>
        <w:t>Are there any notable differences in purchase behavior between subscribed and non-subscribed customers?</w:t>
      </w:r>
    </w:p>
    <w:p w:rsidRPr="0034515F" w:rsidR="0034515F" w:rsidP="0034515F" w:rsidRDefault="0034515F" w14:paraId="709107E5" w14:textId="77777777">
      <w:pPr>
        <w:numPr>
          <w:ilvl w:val="0"/>
          <w:numId w:val="1"/>
        </w:numPr>
      </w:pPr>
      <w:r w:rsidRPr="0034515F">
        <w:rPr>
          <w:b/>
          <w:bCs/>
        </w:rPr>
        <w:t>Which payment method is the most popular among customers?</w:t>
      </w:r>
    </w:p>
    <w:p w:rsidRPr="0034515F" w:rsidR="0034515F" w:rsidP="0034515F" w:rsidRDefault="0034515F" w14:paraId="06E8BEE0" w14:textId="77777777">
      <w:pPr>
        <w:numPr>
          <w:ilvl w:val="0"/>
          <w:numId w:val="1"/>
        </w:numPr>
      </w:pPr>
      <w:r w:rsidRPr="0034515F">
        <w:rPr>
          <w:b/>
          <w:bCs/>
        </w:rPr>
        <w:t>Do customers who use promo codes tend to spend more than those who don't?</w:t>
      </w:r>
    </w:p>
    <w:p w:rsidRPr="0034515F" w:rsidR="0034515F" w:rsidP="0034515F" w:rsidRDefault="0034515F" w14:paraId="29EF5365" w14:textId="77777777">
      <w:pPr>
        <w:numPr>
          <w:ilvl w:val="0"/>
          <w:numId w:val="1"/>
        </w:numPr>
      </w:pPr>
      <w:r w:rsidRPr="0034515F">
        <w:rPr>
          <w:b/>
          <w:bCs/>
        </w:rPr>
        <w:t>How does the frequency of purchases vary across different age groups?</w:t>
      </w:r>
    </w:p>
    <w:p w:rsidRPr="0034515F" w:rsidR="0034515F" w:rsidP="0034515F" w:rsidRDefault="0034515F" w14:paraId="5D5F101F" w14:textId="77777777">
      <w:pPr>
        <w:numPr>
          <w:ilvl w:val="0"/>
          <w:numId w:val="1"/>
        </w:numPr>
      </w:pPr>
      <w:r w:rsidRPr="0034515F">
        <w:rPr>
          <w:b/>
          <w:bCs/>
        </w:rPr>
        <w:t>Are there any correlations between the size of the product and the purchase amount?</w:t>
      </w:r>
    </w:p>
    <w:p w:rsidRPr="0034515F" w:rsidR="0034515F" w:rsidP="0034515F" w:rsidRDefault="0034515F" w14:paraId="22FA6B93" w14:textId="77777777">
      <w:pPr>
        <w:numPr>
          <w:ilvl w:val="0"/>
          <w:numId w:val="1"/>
        </w:numPr>
      </w:pPr>
      <w:r w:rsidRPr="0034515F">
        <w:rPr>
          <w:b/>
          <w:bCs/>
        </w:rPr>
        <w:t>Which shipping type is preferred by customers for different product categories?</w:t>
      </w:r>
    </w:p>
    <w:p w:rsidRPr="0034515F" w:rsidR="0034515F" w:rsidP="0034515F" w:rsidRDefault="0034515F" w14:paraId="7BFDB8F8" w14:textId="77777777">
      <w:pPr>
        <w:numPr>
          <w:ilvl w:val="0"/>
          <w:numId w:val="1"/>
        </w:numPr>
      </w:pPr>
      <w:r w:rsidRPr="0034515F">
        <w:rPr>
          <w:b/>
          <w:bCs/>
        </w:rPr>
        <w:t>How does the presence of a discount affect the purchase decision of customers?</w:t>
      </w:r>
    </w:p>
    <w:p w:rsidRPr="0034515F" w:rsidR="0034515F" w:rsidP="0034515F" w:rsidRDefault="0034515F" w14:paraId="4FAE08BD" w14:textId="77777777">
      <w:pPr>
        <w:numPr>
          <w:ilvl w:val="0"/>
          <w:numId w:val="1"/>
        </w:numPr>
      </w:pPr>
      <w:r w:rsidRPr="0034515F">
        <w:rPr>
          <w:b/>
          <w:bCs/>
        </w:rPr>
        <w:t>Are there any specific colors that are more popular among customers?</w:t>
      </w:r>
    </w:p>
    <w:p w:rsidRPr="0034515F" w:rsidR="0034515F" w:rsidP="0034515F" w:rsidRDefault="0034515F" w14:paraId="6292243B" w14:textId="77777777">
      <w:pPr>
        <w:numPr>
          <w:ilvl w:val="0"/>
          <w:numId w:val="1"/>
        </w:numPr>
      </w:pPr>
      <w:r w:rsidRPr="0034515F">
        <w:rPr>
          <w:b/>
          <w:bCs/>
        </w:rPr>
        <w:t>What is the average number of previous purchases made by customers?</w:t>
      </w:r>
    </w:p>
    <w:p w:rsidRPr="0034515F" w:rsidR="0034515F" w:rsidP="0034515F" w:rsidRDefault="0034515F" w14:paraId="1B84E904" w14:textId="77777777">
      <w:pPr>
        <w:numPr>
          <w:ilvl w:val="0"/>
          <w:numId w:val="1"/>
        </w:numPr>
      </w:pPr>
      <w:r w:rsidRPr="0034515F">
        <w:rPr>
          <w:b/>
          <w:bCs/>
        </w:rPr>
        <w:t>How does the purchase amount differ based on the review ratings given by customers?</w:t>
      </w:r>
    </w:p>
    <w:p w:rsidRPr="0034515F" w:rsidR="0034515F" w:rsidP="0034515F" w:rsidRDefault="0034515F" w14:paraId="54EC026A" w14:textId="77777777">
      <w:pPr>
        <w:numPr>
          <w:ilvl w:val="0"/>
          <w:numId w:val="1"/>
        </w:numPr>
      </w:pPr>
      <w:r w:rsidRPr="0034515F">
        <w:rPr>
          <w:b/>
          <w:bCs/>
        </w:rPr>
        <w:t>Are there any noticeable differences in purchase behavior between different locations?</w:t>
      </w:r>
    </w:p>
    <w:p w:rsidRPr="0034515F" w:rsidR="0034515F" w:rsidP="0034515F" w:rsidRDefault="0034515F" w14:paraId="7D256CAD" w14:textId="77777777">
      <w:pPr>
        <w:numPr>
          <w:ilvl w:val="0"/>
          <w:numId w:val="1"/>
        </w:numPr>
      </w:pPr>
      <w:r w:rsidRPr="0034515F">
        <w:rPr>
          <w:b/>
          <w:bCs/>
        </w:rPr>
        <w:t>Is there a relationship between customer age and the category of products they purchase?</w:t>
      </w:r>
    </w:p>
    <w:p w:rsidRPr="0034515F" w:rsidR="0034515F" w:rsidP="0034515F" w:rsidRDefault="0034515F" w14:paraId="1FC736B0" w14:textId="77777777">
      <w:pPr>
        <w:numPr>
          <w:ilvl w:val="0"/>
          <w:numId w:val="1"/>
        </w:numPr>
      </w:pPr>
      <w:r w:rsidRPr="0034515F">
        <w:rPr>
          <w:b/>
          <w:bCs/>
        </w:rPr>
        <w:t>How does the average purchase amount differ between male and female customers?</w:t>
      </w:r>
    </w:p>
    <w:p w:rsidRPr="0034515F" w:rsidR="0034515F" w:rsidP="0034515F" w:rsidRDefault="0034515F" w14:paraId="3889D1EF" w14:textId="77777777">
      <w:r w:rsidRPr="0034515F">
        <w:t>These questions should give me a starting point to explore various aspects of the Shopping trends dataset. I can further refine and expand upon these questions based on my specific analysis goals and the insights I want to uncover.</w:t>
      </w:r>
    </w:p>
    <w:p w:rsidR="005D5405" w:rsidRDefault="005D5405" w14:paraId="1F85D630" w14:textId="77777777"/>
    <w:sectPr w:rsidR="005D540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626D"/>
    <w:multiLevelType w:val="multilevel"/>
    <w:tmpl w:val="866C4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2695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15F"/>
    <w:rsid w:val="0034515F"/>
    <w:rsid w:val="005D5405"/>
    <w:rsid w:val="0067151C"/>
    <w:rsid w:val="00E64EDF"/>
    <w:rsid w:val="00F5428D"/>
    <w:rsid w:val="00FB01C5"/>
    <w:rsid w:val="257B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6069B"/>
  <w15:chartTrackingRefBased/>
  <w15:docId w15:val="{57C28F02-ADCE-49AA-A0CB-4DAD610E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51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1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96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4812">
          <w:blockQuote w:val="1"/>
          <w:marLeft w:val="30"/>
          <w:marRight w:val="30"/>
          <w:marTop w:val="240"/>
          <w:marBottom w:val="240"/>
          <w:divBdr>
            <w:top w:val="none" w:sz="0" w:space="0" w:color="auto"/>
            <w:left w:val="single" w:sz="12" w:space="18" w:color="DEDFE0"/>
            <w:bottom w:val="none" w:sz="0" w:space="0" w:color="auto"/>
            <w:right w:val="none" w:sz="0" w:space="18" w:color="auto"/>
          </w:divBdr>
        </w:div>
      </w:divsChild>
    </w:div>
    <w:div w:id="16324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637">
          <w:blockQuote w:val="1"/>
          <w:marLeft w:val="30"/>
          <w:marRight w:val="30"/>
          <w:marTop w:val="240"/>
          <w:marBottom w:val="240"/>
          <w:divBdr>
            <w:top w:val="none" w:sz="0" w:space="0" w:color="auto"/>
            <w:left w:val="single" w:sz="12" w:space="18" w:color="DEDFE0"/>
            <w:bottom w:val="none" w:sz="0" w:space="0" w:color="auto"/>
            <w:right w:val="none" w:sz="0" w:space="18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https://www.kaggle.com/code/hasaankhan175/shopping-trends-eda-analysis" TargetMode="External" Id="R8f3771209e884d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 Raja</dc:creator>
  <keywords/>
  <dc:description/>
  <lastModifiedBy>Guest User</lastModifiedBy>
  <revision>2</revision>
  <dcterms:created xsi:type="dcterms:W3CDTF">2024-12-18T10:36:00.0000000Z</dcterms:created>
  <dcterms:modified xsi:type="dcterms:W3CDTF">2024-12-18T13:09:11.3459938Z</dcterms:modified>
</coreProperties>
</file>