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D91E9" w14:textId="23E1E57F" w:rsidR="005F62DB" w:rsidRPr="00461B37" w:rsidRDefault="005F62DB" w:rsidP="005F62DB">
      <w:pPr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61B37">
        <w:rPr>
          <w:rFonts w:cstheme="minorHAnsi"/>
          <w:b/>
          <w:bCs/>
          <w:sz w:val="28"/>
          <w:szCs w:val="28"/>
          <w:u w:val="single"/>
          <w:lang w:val="en-US"/>
        </w:rPr>
        <w:t>Working with GIT Commands</w:t>
      </w:r>
    </w:p>
    <w:p w14:paraId="58E066DE" w14:textId="2B60EE95" w:rsidR="00314CD8" w:rsidRPr="00461B37" w:rsidRDefault="00703DE0">
      <w:p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sz w:val="20"/>
          <w:szCs w:val="20"/>
          <w:lang w:val="en-US"/>
        </w:rPr>
        <w:t xml:space="preserve">Login on </w:t>
      </w:r>
      <w:hyperlink r:id="rId5" w:history="1">
        <w:r w:rsidRPr="00461B37">
          <w:rPr>
            <w:rStyle w:val="Hyperlink"/>
            <w:rFonts w:cstheme="minorHAnsi"/>
            <w:sz w:val="20"/>
            <w:szCs w:val="20"/>
            <w:lang w:val="en-US"/>
          </w:rPr>
          <w:t>https://gitlab.com</w:t>
        </w:r>
      </w:hyperlink>
      <w:r w:rsidRPr="00461B37">
        <w:rPr>
          <w:rFonts w:cstheme="minorHAnsi"/>
          <w:sz w:val="20"/>
          <w:szCs w:val="20"/>
          <w:lang w:val="en-US"/>
        </w:rPr>
        <w:t xml:space="preserve"> using Gmail credentials.</w:t>
      </w:r>
      <w:r w:rsidRPr="00461B37">
        <w:rPr>
          <w:rFonts w:cstheme="minorHAnsi"/>
          <w:sz w:val="20"/>
          <w:szCs w:val="20"/>
          <w:lang w:val="en-US"/>
        </w:rPr>
        <w:tab/>
      </w:r>
    </w:p>
    <w:p w14:paraId="65A369E2" w14:textId="47D610CD" w:rsidR="00703DE0" w:rsidRPr="00461B37" w:rsidRDefault="00703DE0">
      <w:p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sz w:val="20"/>
          <w:szCs w:val="20"/>
          <w:lang w:val="en-US"/>
        </w:rPr>
        <w:t>Create new project</w:t>
      </w:r>
      <w:r w:rsidR="000D0BF8" w:rsidRPr="00461B37">
        <w:rPr>
          <w:rFonts w:cstheme="minorHAnsi"/>
          <w:sz w:val="20"/>
          <w:szCs w:val="20"/>
          <w:lang w:val="en-US"/>
        </w:rPr>
        <w:t xml:space="preserve"> – </w:t>
      </w:r>
      <w:r w:rsidR="000D0BF8" w:rsidRPr="00461B37">
        <w:rPr>
          <w:rFonts w:cstheme="minorHAnsi"/>
          <w:b/>
          <w:bCs/>
          <w:sz w:val="20"/>
          <w:szCs w:val="20"/>
          <w:lang w:val="en-US"/>
        </w:rPr>
        <w:t>the-awesome-project</w:t>
      </w:r>
    </w:p>
    <w:p w14:paraId="7A4F5EC9" w14:textId="28EE124F" w:rsidR="000D0BF8" w:rsidRPr="00461B37" w:rsidRDefault="000D0BF8">
      <w:p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sz w:val="20"/>
          <w:szCs w:val="20"/>
          <w:lang w:val="en-US"/>
        </w:rPr>
        <w:t>Set the visibility level to private</w:t>
      </w:r>
    </w:p>
    <w:p w14:paraId="5041179F" w14:textId="22C61E13" w:rsidR="000D0BF8" w:rsidRPr="00461B37" w:rsidRDefault="0003599C">
      <w:p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sz w:val="20"/>
          <w:szCs w:val="20"/>
          <w:lang w:val="en-US"/>
        </w:rPr>
        <w:t xml:space="preserve">Configure Git global setup </w:t>
      </w:r>
      <w:r w:rsidR="00FD4916" w:rsidRPr="00461B37">
        <w:rPr>
          <w:rFonts w:cstheme="minorHAnsi"/>
          <w:sz w:val="20"/>
          <w:szCs w:val="20"/>
          <w:lang w:val="en-US"/>
        </w:rPr>
        <w:t>–</w:t>
      </w:r>
    </w:p>
    <w:p w14:paraId="0B9A9260" w14:textId="71605E85" w:rsidR="00FD4916" w:rsidRPr="00461B37" w:rsidRDefault="00FD4916">
      <w:p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3CAD0759" wp14:editId="6C1C596A">
            <wp:extent cx="3727450" cy="457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035D" w14:textId="3721AE4A" w:rsidR="00FD4916" w:rsidRPr="00461B37" w:rsidRDefault="00FD4916">
      <w:pPr>
        <w:rPr>
          <w:rFonts w:cstheme="minorHAnsi"/>
          <w:sz w:val="20"/>
          <w:szCs w:val="20"/>
          <w:lang w:val="en-US"/>
        </w:rPr>
      </w:pPr>
    </w:p>
    <w:p w14:paraId="22281437" w14:textId="6DA7EB56" w:rsidR="001468CC" w:rsidRPr="00461B37" w:rsidRDefault="001468CC">
      <w:p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sz w:val="20"/>
          <w:szCs w:val="20"/>
          <w:lang w:val="en-US"/>
        </w:rPr>
        <w:t xml:space="preserve">Create the new repo – </w:t>
      </w:r>
    </w:p>
    <w:p w14:paraId="48BE4038" w14:textId="01CFCC65" w:rsidR="001468CC" w:rsidRPr="00461B37" w:rsidRDefault="001468CC">
      <w:p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71B93310" wp14:editId="51FAF1A8">
            <wp:extent cx="4286250" cy="1193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EEDF" w14:textId="1F38B2FD" w:rsidR="00E07688" w:rsidRPr="00461B37" w:rsidRDefault="00E07688">
      <w:pPr>
        <w:rPr>
          <w:rFonts w:cstheme="minorHAnsi"/>
          <w:sz w:val="20"/>
          <w:szCs w:val="20"/>
          <w:lang w:val="en-US"/>
        </w:rPr>
      </w:pPr>
    </w:p>
    <w:p w14:paraId="5D375373" w14:textId="4ABE07D3" w:rsidR="00E07688" w:rsidRPr="00461B37" w:rsidRDefault="00E07688">
      <w:p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sz w:val="20"/>
          <w:szCs w:val="20"/>
          <w:lang w:val="en-US"/>
        </w:rPr>
        <w:t>Try to push an existing folder –</w:t>
      </w:r>
    </w:p>
    <w:p w14:paraId="2A3693D8" w14:textId="19D47C2E" w:rsidR="00E07688" w:rsidRPr="00461B37" w:rsidRDefault="00E07688">
      <w:p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507408DB" wp14:editId="546BC96C">
            <wp:extent cx="5118100" cy="1155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BF64" w14:textId="0937082B" w:rsidR="00AA111C" w:rsidRPr="00461B37" w:rsidRDefault="00AA111C">
      <w:pPr>
        <w:rPr>
          <w:rFonts w:cstheme="minorHAnsi"/>
          <w:sz w:val="20"/>
          <w:szCs w:val="20"/>
          <w:lang w:val="en-US"/>
        </w:rPr>
      </w:pPr>
    </w:p>
    <w:p w14:paraId="1F410CE0" w14:textId="55D6C1F4" w:rsidR="00AA111C" w:rsidRPr="00461B37" w:rsidRDefault="00A07574">
      <w:p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sz w:val="20"/>
          <w:szCs w:val="20"/>
          <w:lang w:val="en-US"/>
        </w:rPr>
        <w:t>Now your code is pushed to gitlab</w:t>
      </w:r>
      <w:r w:rsidRPr="00461B37">
        <w:rPr>
          <w:rFonts w:cstheme="minorHAnsi"/>
          <w:sz w:val="20"/>
          <w:szCs w:val="20"/>
          <w:lang w:val="en-US"/>
        </w:rPr>
        <w:t>.</w:t>
      </w:r>
    </w:p>
    <w:p w14:paraId="2ADB8A2E" w14:textId="7909B8CA" w:rsidR="00A07574" w:rsidRPr="00461B37" w:rsidRDefault="00A07574">
      <w:p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sz w:val="20"/>
          <w:szCs w:val="20"/>
          <w:lang w:val="en-US"/>
        </w:rPr>
        <w:t>Now go to your gitlab project and refresh to see the readme file.</w:t>
      </w:r>
    </w:p>
    <w:p w14:paraId="0503259B" w14:textId="64C66779" w:rsidR="00FC5004" w:rsidRPr="00461B37" w:rsidRDefault="00FC5004">
      <w:pPr>
        <w:rPr>
          <w:rFonts w:cstheme="minorHAnsi"/>
          <w:sz w:val="20"/>
          <w:szCs w:val="20"/>
          <w:lang w:val="en-US"/>
        </w:rPr>
      </w:pPr>
    </w:p>
    <w:p w14:paraId="2A7C87B1" w14:textId="5CC8429C" w:rsidR="00FC5004" w:rsidRPr="00461B37" w:rsidRDefault="00FC5004">
      <w:pPr>
        <w:rPr>
          <w:rFonts w:cstheme="minorHAnsi"/>
          <w:b/>
          <w:bCs/>
          <w:sz w:val="20"/>
          <w:szCs w:val="20"/>
          <w:u w:val="single"/>
          <w:lang w:val="en-US"/>
        </w:rPr>
      </w:pPr>
      <w:r w:rsidRPr="00461B37">
        <w:rPr>
          <w:rFonts w:cstheme="minorHAnsi"/>
          <w:b/>
          <w:bCs/>
          <w:sz w:val="20"/>
          <w:szCs w:val="20"/>
          <w:u w:val="single"/>
          <w:lang w:val="en-US"/>
        </w:rPr>
        <w:t>Git Commands</w:t>
      </w:r>
    </w:p>
    <w:p w14:paraId="0F82AB64" w14:textId="14C800A0" w:rsidR="006C0C01" w:rsidRPr="00461B37" w:rsidRDefault="00A47427" w:rsidP="006C0C0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b/>
          <w:bCs/>
          <w:sz w:val="20"/>
          <w:szCs w:val="20"/>
          <w:lang w:val="en-US"/>
        </w:rPr>
        <w:t>Clone</w:t>
      </w:r>
      <w:r w:rsidRPr="00461B37">
        <w:rPr>
          <w:rFonts w:cstheme="minorHAnsi"/>
          <w:sz w:val="20"/>
          <w:szCs w:val="20"/>
          <w:lang w:val="en-US"/>
        </w:rPr>
        <w:t>:</w:t>
      </w:r>
      <w:r w:rsidR="00FC5004" w:rsidRPr="00461B37">
        <w:rPr>
          <w:rFonts w:cstheme="minorHAnsi"/>
          <w:sz w:val="20"/>
          <w:szCs w:val="20"/>
          <w:lang w:val="en-US"/>
        </w:rPr>
        <w:t xml:space="preserve"> </w:t>
      </w:r>
      <w:r w:rsidR="00FC5004" w:rsidRPr="00461B37">
        <w:rPr>
          <w:rFonts w:cstheme="minorHAnsi"/>
          <w:sz w:val="20"/>
          <w:szCs w:val="20"/>
          <w:lang w:val="en-US"/>
        </w:rPr>
        <w:t>To clone an existing project copy the ssh code given on top of your project.</w:t>
      </w:r>
      <w:r w:rsidR="006C0C01" w:rsidRPr="00461B37">
        <w:rPr>
          <w:rFonts w:cstheme="minorHAnsi"/>
          <w:sz w:val="20"/>
          <w:szCs w:val="20"/>
          <w:lang w:val="en-US"/>
        </w:rPr>
        <w:t xml:space="preserve"> Clone </w:t>
      </w:r>
      <w:r w:rsidR="006C0C01" w:rsidRPr="00461B37">
        <w:rPr>
          <w:rFonts w:cstheme="minorHAnsi"/>
          <w:sz w:val="20"/>
          <w:szCs w:val="20"/>
          <w:lang w:val="en-US"/>
        </w:rPr>
        <w:t>the project on gitlab in your local system.</w:t>
      </w:r>
    </w:p>
    <w:p w14:paraId="6F6DA63E" w14:textId="4C1946F9" w:rsidR="00D1421E" w:rsidRPr="00461B37" w:rsidRDefault="00A47427" w:rsidP="006C0C0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b/>
          <w:bCs/>
          <w:sz w:val="20"/>
          <w:szCs w:val="20"/>
          <w:lang w:val="en-US"/>
        </w:rPr>
        <w:t>Add</w:t>
      </w:r>
      <w:r w:rsidRPr="00461B37">
        <w:rPr>
          <w:rFonts w:cstheme="minorHAnsi"/>
          <w:sz w:val="20"/>
          <w:szCs w:val="20"/>
          <w:lang w:val="en-US"/>
        </w:rPr>
        <w:t>:</w:t>
      </w:r>
      <w:r w:rsidR="00D1421E" w:rsidRPr="00461B37">
        <w:rPr>
          <w:rFonts w:cstheme="minorHAnsi"/>
          <w:sz w:val="20"/>
          <w:szCs w:val="20"/>
          <w:lang w:val="en-US"/>
        </w:rPr>
        <w:t xml:space="preserve"> </w:t>
      </w:r>
      <w:r w:rsidR="00D1421E" w:rsidRPr="00461B37">
        <w:rPr>
          <w:rFonts w:cstheme="minorHAnsi"/>
          <w:sz w:val="20"/>
          <w:szCs w:val="20"/>
          <w:lang w:val="en-US"/>
        </w:rPr>
        <w:t>After cloning the project if you make some changes and now you want to make the same changes reflect on git project</w:t>
      </w:r>
    </w:p>
    <w:p w14:paraId="1A21F13F" w14:textId="70E6B28A" w:rsidR="00230B7B" w:rsidRPr="00461B37" w:rsidRDefault="00230B7B" w:rsidP="00230B7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sz w:val="20"/>
          <w:szCs w:val="20"/>
          <w:lang w:val="en-US"/>
        </w:rPr>
        <w:t xml:space="preserve"> “</w:t>
      </w:r>
      <w:r w:rsidRPr="00A47427">
        <w:rPr>
          <w:rFonts w:cstheme="minorHAnsi"/>
          <w:i/>
          <w:iCs/>
          <w:sz w:val="20"/>
          <w:szCs w:val="20"/>
          <w:lang w:val="en-US"/>
        </w:rPr>
        <w:t>git add filename</w:t>
      </w:r>
      <w:r w:rsidRPr="00461B37">
        <w:rPr>
          <w:rFonts w:cstheme="minorHAnsi"/>
          <w:sz w:val="20"/>
          <w:szCs w:val="20"/>
          <w:lang w:val="en-US"/>
        </w:rPr>
        <w:t>” to add a specific file.</w:t>
      </w:r>
    </w:p>
    <w:p w14:paraId="3437731D" w14:textId="1FB1074D" w:rsidR="00230B7B" w:rsidRPr="00461B37" w:rsidRDefault="00230B7B" w:rsidP="00230B7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sz w:val="20"/>
          <w:szCs w:val="20"/>
          <w:lang w:val="en-US"/>
        </w:rPr>
        <w:t>“</w:t>
      </w:r>
      <w:r w:rsidRPr="00A47427">
        <w:rPr>
          <w:rFonts w:cstheme="minorHAnsi"/>
          <w:i/>
          <w:iCs/>
          <w:sz w:val="20"/>
          <w:szCs w:val="20"/>
          <w:lang w:val="en-US"/>
        </w:rPr>
        <w:t>git add .”</w:t>
      </w:r>
      <w:r w:rsidRPr="00461B37">
        <w:rPr>
          <w:rFonts w:cstheme="minorHAnsi"/>
          <w:sz w:val="20"/>
          <w:szCs w:val="20"/>
          <w:lang w:val="en-US"/>
        </w:rPr>
        <w:t xml:space="preserve"> to add all the files.</w:t>
      </w:r>
    </w:p>
    <w:p w14:paraId="6571DD20" w14:textId="66048A72" w:rsidR="00A47144" w:rsidRPr="00461B37" w:rsidRDefault="00A47427" w:rsidP="00A4714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b/>
          <w:bCs/>
          <w:sz w:val="20"/>
          <w:szCs w:val="20"/>
          <w:lang w:val="en-US"/>
        </w:rPr>
        <w:t>Commit</w:t>
      </w:r>
      <w:r w:rsidRPr="00461B37">
        <w:rPr>
          <w:rFonts w:cstheme="minorHAnsi"/>
          <w:sz w:val="20"/>
          <w:szCs w:val="20"/>
          <w:lang w:val="en-US"/>
        </w:rPr>
        <w:t>:</w:t>
      </w:r>
      <w:r w:rsidR="00A47144" w:rsidRPr="00461B37">
        <w:rPr>
          <w:rFonts w:cstheme="minorHAnsi"/>
          <w:sz w:val="20"/>
          <w:szCs w:val="20"/>
          <w:lang w:val="en-US"/>
        </w:rPr>
        <w:t xml:space="preserve"> </w:t>
      </w:r>
      <w:r w:rsidR="00A47144" w:rsidRPr="00461B37">
        <w:rPr>
          <w:rFonts w:cstheme="minorHAnsi"/>
          <w:sz w:val="20"/>
          <w:szCs w:val="20"/>
          <w:lang w:val="en-US"/>
        </w:rPr>
        <w:t>This command stores the current content on index in a new commit along with a commit message from the user.</w:t>
      </w:r>
    </w:p>
    <w:p w14:paraId="50DC9BDF" w14:textId="2E4D803B" w:rsidR="00357095" w:rsidRPr="00461B37" w:rsidRDefault="00357095" w:rsidP="0035709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sz w:val="20"/>
          <w:szCs w:val="20"/>
        </w:rPr>
        <w:t xml:space="preserve">With the commit user can specify a message using the option </w:t>
      </w:r>
      <w:r w:rsidRPr="00A47427">
        <w:rPr>
          <w:rFonts w:cstheme="minorHAnsi"/>
          <w:b/>
          <w:bCs/>
          <w:sz w:val="20"/>
          <w:szCs w:val="20"/>
        </w:rPr>
        <w:t>–m</w:t>
      </w:r>
      <w:r w:rsidRPr="00461B37">
        <w:rPr>
          <w:rFonts w:cstheme="minorHAnsi"/>
          <w:sz w:val="20"/>
          <w:szCs w:val="20"/>
        </w:rPr>
        <w:t xml:space="preserve"> or </w:t>
      </w:r>
      <w:r w:rsidRPr="00A47427">
        <w:rPr>
          <w:rFonts w:cstheme="minorHAnsi"/>
          <w:b/>
          <w:bCs/>
          <w:sz w:val="20"/>
          <w:szCs w:val="20"/>
        </w:rPr>
        <w:t>–am</w:t>
      </w:r>
      <w:r w:rsidRPr="00461B37">
        <w:rPr>
          <w:rFonts w:cstheme="minorHAnsi"/>
          <w:sz w:val="20"/>
          <w:szCs w:val="20"/>
        </w:rPr>
        <w:t>.</w:t>
      </w:r>
    </w:p>
    <w:p w14:paraId="6E3D2D86" w14:textId="683E6527" w:rsidR="00950112" w:rsidRPr="00461B37" w:rsidRDefault="00950112" w:rsidP="0035709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sz w:val="20"/>
          <w:szCs w:val="20"/>
        </w:rPr>
        <w:t>If the user selects –m option then only the files he made changes will reflect the message in git repository.</w:t>
      </w:r>
    </w:p>
    <w:p w14:paraId="3CBB7F7B" w14:textId="496D8919" w:rsidR="00E36BC6" w:rsidRPr="00461B37" w:rsidRDefault="00E36BC6" w:rsidP="0035709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sz w:val="20"/>
          <w:szCs w:val="20"/>
        </w:rPr>
        <w:lastRenderedPageBreak/>
        <w:t>And if the user chooses to use –am option then all the files will show the given message in git repository.</w:t>
      </w:r>
    </w:p>
    <w:p w14:paraId="527EE816" w14:textId="77777777" w:rsidR="00BF2B79" w:rsidRPr="00BF2B79" w:rsidRDefault="00BF2B79" w:rsidP="00BF2B79">
      <w:pPr>
        <w:pStyle w:val="ListParagraph"/>
        <w:rPr>
          <w:rFonts w:cstheme="minorHAnsi"/>
          <w:sz w:val="20"/>
          <w:szCs w:val="20"/>
          <w:lang w:val="en-US"/>
        </w:rPr>
      </w:pPr>
    </w:p>
    <w:p w14:paraId="5B06FD30" w14:textId="7CE4041E" w:rsidR="00C35804" w:rsidRPr="00461B37" w:rsidRDefault="00C35804" w:rsidP="00C3580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7B7308">
        <w:rPr>
          <w:rFonts w:cstheme="minorHAnsi"/>
          <w:b/>
          <w:bCs/>
          <w:sz w:val="20"/>
          <w:szCs w:val="20"/>
        </w:rPr>
        <w:t>Push</w:t>
      </w:r>
      <w:r w:rsidRPr="00461B37">
        <w:rPr>
          <w:rFonts w:cstheme="minorHAnsi"/>
          <w:sz w:val="20"/>
          <w:szCs w:val="20"/>
        </w:rPr>
        <w:t xml:space="preserve"> : </w:t>
      </w:r>
      <w:r w:rsidRPr="00461B37">
        <w:rPr>
          <w:rFonts w:cstheme="minorHAnsi"/>
          <w:sz w:val="20"/>
          <w:szCs w:val="20"/>
        </w:rPr>
        <w:t>After the commit the changes has to pushed to git for that we use “git push” command.</w:t>
      </w:r>
    </w:p>
    <w:p w14:paraId="51BBC640" w14:textId="349EFDE2" w:rsidR="00C35804" w:rsidRPr="00461B37" w:rsidRDefault="00C35804" w:rsidP="00C3580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sz w:val="20"/>
          <w:szCs w:val="20"/>
        </w:rPr>
        <w:t>EX: for example lets add a file names “kalinga.txt” to our local project now use the 3 commands to push the changes to git repository.</w:t>
      </w:r>
    </w:p>
    <w:p w14:paraId="527E8F2F" w14:textId="45FD8945" w:rsidR="002D4BAB" w:rsidRPr="00461B37" w:rsidRDefault="002D4BAB" w:rsidP="00C3580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sz w:val="20"/>
          <w:szCs w:val="20"/>
        </w:rPr>
        <w:t>Now if we go the git and refresh we will find the change with the commit message.</w:t>
      </w:r>
    </w:p>
    <w:p w14:paraId="64F2D05C" w14:textId="77777777" w:rsidR="00BF2B79" w:rsidRPr="00BF2B79" w:rsidRDefault="00BF2B79" w:rsidP="00BF2B79">
      <w:pPr>
        <w:pStyle w:val="ListParagraph"/>
        <w:rPr>
          <w:rFonts w:cstheme="minorHAnsi"/>
          <w:sz w:val="20"/>
          <w:szCs w:val="20"/>
          <w:lang w:val="en-US"/>
        </w:rPr>
      </w:pPr>
    </w:p>
    <w:p w14:paraId="2A87FFCC" w14:textId="699A7120" w:rsidR="00E953F3" w:rsidRPr="00461B37" w:rsidRDefault="00E953F3" w:rsidP="00E953F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7B7308">
        <w:rPr>
          <w:rFonts w:cstheme="minorHAnsi"/>
          <w:b/>
          <w:bCs/>
          <w:sz w:val="20"/>
          <w:szCs w:val="20"/>
        </w:rPr>
        <w:t>Revert</w:t>
      </w:r>
      <w:r w:rsidRPr="00461B37">
        <w:rPr>
          <w:rFonts w:cstheme="minorHAnsi"/>
          <w:sz w:val="20"/>
          <w:szCs w:val="20"/>
        </w:rPr>
        <w:t xml:space="preserve"> : </w:t>
      </w:r>
      <w:r w:rsidRPr="00461B37">
        <w:rPr>
          <w:rFonts w:cstheme="minorHAnsi"/>
          <w:sz w:val="20"/>
          <w:szCs w:val="20"/>
        </w:rPr>
        <w:t>If we push some unwanted change into git there is always a way to go back to any previous version using revert. We can revert any change directly from git repository.</w:t>
      </w:r>
    </w:p>
    <w:p w14:paraId="0884701F" w14:textId="56BA5157" w:rsidR="00E953F3" w:rsidRPr="00461B37" w:rsidRDefault="00E953F3" w:rsidP="00E953F3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sz w:val="20"/>
          <w:szCs w:val="20"/>
        </w:rPr>
        <w:t>Go to commits -&gt; click on the commit you want to revert -&gt; choose revert option from options drop down -&gt; uncheck the new marge request check box. -&gt; click on revert.</w:t>
      </w:r>
    </w:p>
    <w:p w14:paraId="44CF5085" w14:textId="4E3B7950" w:rsidR="007700B2" w:rsidRPr="00461B37" w:rsidRDefault="007700B2" w:rsidP="00E953F3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sz w:val="20"/>
          <w:szCs w:val="20"/>
        </w:rPr>
        <w:t>Git treats revert as a commit too.</w:t>
      </w:r>
    </w:p>
    <w:p w14:paraId="1FAC91AF" w14:textId="77777777" w:rsidR="00BF2B79" w:rsidRPr="00BF2B79" w:rsidRDefault="00BF2B79" w:rsidP="00BF2B79">
      <w:pPr>
        <w:pStyle w:val="ListParagraph"/>
        <w:rPr>
          <w:rFonts w:cstheme="minorHAnsi"/>
          <w:sz w:val="20"/>
          <w:szCs w:val="20"/>
          <w:lang w:val="en-US"/>
        </w:rPr>
      </w:pPr>
    </w:p>
    <w:p w14:paraId="5AA9CB27" w14:textId="52303D4D" w:rsidR="005F38DA" w:rsidRPr="00461B37" w:rsidRDefault="005F38DA" w:rsidP="005F38D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7B7308">
        <w:rPr>
          <w:rFonts w:cstheme="minorHAnsi"/>
          <w:b/>
          <w:bCs/>
          <w:sz w:val="20"/>
          <w:szCs w:val="20"/>
        </w:rPr>
        <w:t>Move Rename Delete :</w:t>
      </w:r>
      <w:r w:rsidRPr="00461B37">
        <w:rPr>
          <w:rFonts w:cstheme="minorHAnsi"/>
          <w:sz w:val="20"/>
          <w:szCs w:val="20"/>
        </w:rPr>
        <w:t xml:space="preserve"> </w:t>
      </w:r>
      <w:r w:rsidRPr="00461B37">
        <w:rPr>
          <w:rFonts w:cstheme="minorHAnsi"/>
          <w:sz w:val="20"/>
          <w:szCs w:val="20"/>
        </w:rPr>
        <w:t>Locally if we move delete or rename a file and push to git then all the changes will reflect to git.</w:t>
      </w:r>
    </w:p>
    <w:p w14:paraId="37558F15" w14:textId="77777777" w:rsidR="00BF2B79" w:rsidRPr="00BF2B79" w:rsidRDefault="00BF2B79" w:rsidP="00BF2B79">
      <w:pPr>
        <w:pStyle w:val="ListParagraph"/>
        <w:rPr>
          <w:rFonts w:cstheme="minorHAnsi"/>
          <w:sz w:val="20"/>
          <w:szCs w:val="20"/>
          <w:lang w:val="en-US"/>
        </w:rPr>
      </w:pPr>
    </w:p>
    <w:p w14:paraId="1F80FDE1" w14:textId="3A5DB0D4" w:rsidR="00F560B9" w:rsidRPr="00461B37" w:rsidRDefault="00F560B9" w:rsidP="005F38D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7B7308">
        <w:rPr>
          <w:rFonts w:cstheme="minorHAnsi"/>
          <w:b/>
          <w:bCs/>
          <w:sz w:val="20"/>
          <w:szCs w:val="20"/>
        </w:rPr>
        <w:t>Create Branches</w:t>
      </w:r>
      <w:r w:rsidRPr="00461B37">
        <w:rPr>
          <w:rFonts w:cstheme="minorHAnsi"/>
          <w:sz w:val="20"/>
          <w:szCs w:val="20"/>
        </w:rPr>
        <w:t xml:space="preserve"> : </w:t>
      </w:r>
      <w:r w:rsidRPr="00461B37">
        <w:rPr>
          <w:rFonts w:cstheme="minorHAnsi"/>
          <w:sz w:val="20"/>
          <w:szCs w:val="20"/>
        </w:rPr>
        <w:t xml:space="preserve">Branches makes work in a very big group very easy. In a big project there are a </w:t>
      </w:r>
      <w:r w:rsidR="007B7308" w:rsidRPr="00461B37">
        <w:rPr>
          <w:rFonts w:cstheme="minorHAnsi"/>
          <w:sz w:val="20"/>
          <w:szCs w:val="20"/>
        </w:rPr>
        <w:t>lot of different works</w:t>
      </w:r>
      <w:r w:rsidRPr="00461B37">
        <w:rPr>
          <w:rFonts w:cstheme="minorHAnsi"/>
          <w:sz w:val="20"/>
          <w:szCs w:val="20"/>
        </w:rPr>
        <w:t xml:space="preserve"> which are completely independent or separate from each</w:t>
      </w:r>
      <w:r w:rsidRPr="00461B37">
        <w:rPr>
          <w:rFonts w:cstheme="minorHAnsi"/>
          <w:sz w:val="20"/>
          <w:szCs w:val="20"/>
        </w:rPr>
        <w:t xml:space="preserve"> </w:t>
      </w:r>
      <w:r w:rsidRPr="00461B37">
        <w:rPr>
          <w:rFonts w:cstheme="minorHAnsi"/>
          <w:sz w:val="20"/>
          <w:szCs w:val="20"/>
        </w:rPr>
        <w:t>other so different work can be done in different branches simultaneously without effecting others work.</w:t>
      </w:r>
    </w:p>
    <w:p w14:paraId="6AB34FEE" w14:textId="36DDBCD6" w:rsidR="00F560B9" w:rsidRPr="00461B37" w:rsidRDefault="00F560B9" w:rsidP="00F560B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sz w:val="20"/>
          <w:szCs w:val="20"/>
        </w:rPr>
        <w:t xml:space="preserve">Lets take an example: Suppose in a project there is development, research, bug fixing and testing going parallel which are not dependent on each other. </w:t>
      </w:r>
      <w:r w:rsidR="007B7308" w:rsidRPr="00461B37">
        <w:rPr>
          <w:rFonts w:cstheme="minorHAnsi"/>
          <w:sz w:val="20"/>
          <w:szCs w:val="20"/>
        </w:rPr>
        <w:t>So,</w:t>
      </w:r>
      <w:r w:rsidRPr="00461B37">
        <w:rPr>
          <w:rFonts w:cstheme="minorHAnsi"/>
          <w:sz w:val="20"/>
          <w:szCs w:val="20"/>
        </w:rPr>
        <w:t xml:space="preserve"> we can have different branches for all these works and the assigned team can work without being dependent on other work.</w:t>
      </w:r>
    </w:p>
    <w:p w14:paraId="2917388C" w14:textId="0F77A9D3" w:rsidR="00CD3176" w:rsidRPr="00461B37" w:rsidRDefault="00CD3176" w:rsidP="00F560B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sz w:val="20"/>
          <w:szCs w:val="20"/>
        </w:rPr>
        <w:t xml:space="preserve">To create a new </w:t>
      </w:r>
      <w:r w:rsidR="007B7308" w:rsidRPr="00461B37">
        <w:rPr>
          <w:rFonts w:cstheme="minorHAnsi"/>
          <w:sz w:val="20"/>
          <w:szCs w:val="20"/>
        </w:rPr>
        <w:t>branch,</w:t>
      </w:r>
      <w:r w:rsidRPr="00461B37">
        <w:rPr>
          <w:rFonts w:cstheme="minorHAnsi"/>
          <w:sz w:val="20"/>
          <w:szCs w:val="20"/>
        </w:rPr>
        <w:t xml:space="preserve"> follow the steps:</w:t>
      </w:r>
    </w:p>
    <w:p w14:paraId="53F8EA6E" w14:textId="63EFF18E" w:rsidR="00CD3176" w:rsidRPr="00461B37" w:rsidRDefault="00CD3176" w:rsidP="00CD317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sz w:val="20"/>
          <w:szCs w:val="20"/>
        </w:rPr>
        <w:t>Go to branches -&gt; click on new branch -&gt; give a name to the branch -&gt; click on Create branch -&gt; your branch is created with given name.</w:t>
      </w:r>
    </w:p>
    <w:p w14:paraId="0712D29E" w14:textId="088767B9" w:rsidR="00CD3176" w:rsidRPr="00876059" w:rsidRDefault="00CD3176" w:rsidP="00CD317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sz w:val="20"/>
          <w:szCs w:val="20"/>
        </w:rPr>
        <w:t>Newly created branch will hold the content of the branch which you select in the field create from.</w:t>
      </w:r>
    </w:p>
    <w:p w14:paraId="2C648663" w14:textId="216F6A1E" w:rsidR="00C43EDE" w:rsidRPr="00461B37" w:rsidRDefault="00D50A21" w:rsidP="00C43EDE">
      <w:pPr>
        <w:ind w:left="1980"/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07F9479C" wp14:editId="181D7A8C">
            <wp:simplePos x="0" y="0"/>
            <wp:positionH relativeFrom="column">
              <wp:posOffset>-31750</wp:posOffset>
            </wp:positionH>
            <wp:positionV relativeFrom="page">
              <wp:posOffset>914400</wp:posOffset>
            </wp:positionV>
            <wp:extent cx="5727700" cy="243840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1B39" w:rsidRPr="00461B37">
        <w:rPr>
          <w:rFonts w:cstheme="minorHAnsi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62F531B7" wp14:editId="22F22866">
            <wp:simplePos x="0" y="0"/>
            <wp:positionH relativeFrom="margin">
              <wp:align>right</wp:align>
            </wp:positionH>
            <wp:positionV relativeFrom="paragraph">
              <wp:posOffset>2813050</wp:posOffset>
            </wp:positionV>
            <wp:extent cx="5727700" cy="2032000"/>
            <wp:effectExtent l="0" t="0" r="6350" b="6350"/>
            <wp:wrapTight wrapText="bothSides">
              <wp:wrapPolygon edited="0">
                <wp:start x="0" y="0"/>
                <wp:lineTo x="0" y="21465"/>
                <wp:lineTo x="21552" y="21465"/>
                <wp:lineTo x="215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A1866E" w14:textId="5795B8FE" w:rsidR="00821B39" w:rsidRPr="00461B37" w:rsidRDefault="00846590" w:rsidP="00821B39">
      <w:pPr>
        <w:rPr>
          <w:rFonts w:cstheme="minorHAnsi"/>
          <w:sz w:val="20"/>
          <w:szCs w:val="20"/>
        </w:rPr>
      </w:pPr>
      <w:r w:rsidRPr="00461B37">
        <w:rPr>
          <w:rFonts w:cstheme="minorHAnsi"/>
          <w:sz w:val="20"/>
          <w:szCs w:val="20"/>
        </w:rPr>
        <w:t>Now in the branches dropdown the dev branch is visible.</w:t>
      </w:r>
    </w:p>
    <w:p w14:paraId="25E6D1ED" w14:textId="231028EC" w:rsidR="00846590" w:rsidRPr="00461B37" w:rsidRDefault="00846590" w:rsidP="00821B39">
      <w:pPr>
        <w:rPr>
          <w:rFonts w:cstheme="minorHAnsi"/>
          <w:sz w:val="20"/>
          <w:szCs w:val="20"/>
        </w:rPr>
      </w:pPr>
    </w:p>
    <w:p w14:paraId="3DFEA593" w14:textId="2F063BF3" w:rsidR="00846590" w:rsidRPr="00461B37" w:rsidRDefault="00846590" w:rsidP="0084659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D50A21">
        <w:rPr>
          <w:rFonts w:cstheme="minorHAnsi"/>
          <w:b/>
          <w:bCs/>
          <w:sz w:val="20"/>
          <w:szCs w:val="20"/>
          <w:lang w:val="en-US"/>
        </w:rPr>
        <w:t>Merge, Conflict and Resolve :</w:t>
      </w:r>
      <w:r w:rsidRPr="00461B37">
        <w:rPr>
          <w:rFonts w:cstheme="minorHAnsi"/>
          <w:sz w:val="20"/>
          <w:szCs w:val="20"/>
          <w:lang w:val="en-US"/>
        </w:rPr>
        <w:t xml:space="preserve"> </w:t>
      </w:r>
      <w:r w:rsidR="00E35738" w:rsidRPr="00461B37">
        <w:rPr>
          <w:rFonts w:cstheme="minorHAnsi"/>
          <w:sz w:val="20"/>
          <w:szCs w:val="20"/>
        </w:rPr>
        <w:t>Merge conflict occurs when someone tries to push into a change into git without having the latest content.</w:t>
      </w:r>
    </w:p>
    <w:p w14:paraId="01291262" w14:textId="7986D278" w:rsidR="00E35738" w:rsidRPr="00461B37" w:rsidRDefault="00E35738" w:rsidP="00E35738">
      <w:pPr>
        <w:pStyle w:val="ListParagraph"/>
        <w:rPr>
          <w:rFonts w:cstheme="minorHAnsi"/>
          <w:sz w:val="20"/>
          <w:szCs w:val="20"/>
        </w:rPr>
      </w:pPr>
      <w:r w:rsidRPr="00461B37">
        <w:rPr>
          <w:rFonts w:cstheme="minorHAnsi"/>
          <w:sz w:val="20"/>
          <w:szCs w:val="20"/>
        </w:rPr>
        <w:t>Let’s say two people made changes into a same file and the second one tries to push his/her code. As he/she does not have the updated content it will generate a marge conflict. And git bash will prompt to pull the latest code. At the time of pulling the code it will generate a marge conflict locally.</w:t>
      </w:r>
    </w:p>
    <w:p w14:paraId="5B8FDCD3" w14:textId="15671F03" w:rsidR="00E35738" w:rsidRPr="00461B37" w:rsidRDefault="00E35738" w:rsidP="00E35738">
      <w:pPr>
        <w:pStyle w:val="ListParagraph"/>
        <w:rPr>
          <w:rFonts w:cstheme="minorHAnsi"/>
          <w:sz w:val="20"/>
          <w:szCs w:val="20"/>
        </w:rPr>
      </w:pPr>
      <w:r w:rsidRPr="00461B37">
        <w:rPr>
          <w:rFonts w:cstheme="minorHAnsi"/>
          <w:sz w:val="20"/>
          <w:szCs w:val="20"/>
        </w:rPr>
        <w:t>Let’s create a text file named “kalinga” and generate a marge conflict.</w:t>
      </w:r>
    </w:p>
    <w:p w14:paraId="301D7F99" w14:textId="2CC0114A" w:rsidR="000D1CEB" w:rsidRPr="00461B37" w:rsidRDefault="000D1CEB" w:rsidP="00E35738">
      <w:pPr>
        <w:pStyle w:val="ListParagraph"/>
        <w:rPr>
          <w:rFonts w:cstheme="minorHAnsi"/>
          <w:sz w:val="20"/>
          <w:szCs w:val="20"/>
        </w:rPr>
      </w:pPr>
    </w:p>
    <w:p w14:paraId="2FA8F68F" w14:textId="4FF00217" w:rsidR="00117561" w:rsidRPr="00D91E6A" w:rsidRDefault="000D1CEB" w:rsidP="00D91E6A">
      <w:pPr>
        <w:pStyle w:val="ListParagraph"/>
        <w:rPr>
          <w:rFonts w:cstheme="minorHAnsi"/>
          <w:sz w:val="20"/>
          <w:szCs w:val="20"/>
        </w:rPr>
      </w:pPr>
      <w:r w:rsidRPr="00461B37">
        <w:rPr>
          <w:rFonts w:cstheme="minorHAnsi"/>
          <w:sz w:val="20"/>
          <w:szCs w:val="20"/>
        </w:rPr>
        <w:t xml:space="preserve">To resolve marge </w:t>
      </w:r>
      <w:r w:rsidR="00D91E6A" w:rsidRPr="00461B37">
        <w:rPr>
          <w:rFonts w:cstheme="minorHAnsi"/>
          <w:sz w:val="20"/>
          <w:szCs w:val="20"/>
        </w:rPr>
        <w:t>conflict,</w:t>
      </w:r>
      <w:r w:rsidRPr="00461B37">
        <w:rPr>
          <w:rFonts w:cstheme="minorHAnsi"/>
          <w:sz w:val="20"/>
          <w:szCs w:val="20"/>
        </w:rPr>
        <w:t xml:space="preserve"> we need to choose which changes to keep or both to keep and remove the head and other symbols and then push it back to the git repository.</w:t>
      </w:r>
      <w:r w:rsidR="00D91E6A">
        <w:rPr>
          <w:rFonts w:cstheme="minorHAnsi"/>
          <w:sz w:val="20"/>
          <w:szCs w:val="20"/>
        </w:rPr>
        <w:t xml:space="preserve"> Then, </w:t>
      </w:r>
      <w:r w:rsidR="00117561" w:rsidRPr="00D91E6A">
        <w:rPr>
          <w:rFonts w:cstheme="minorHAnsi"/>
          <w:sz w:val="20"/>
          <w:szCs w:val="20"/>
        </w:rPr>
        <w:t>we can push the file with the current changes.</w:t>
      </w:r>
    </w:p>
    <w:p w14:paraId="74635EAD" w14:textId="77777777" w:rsidR="00D50A21" w:rsidRPr="00461B37" w:rsidRDefault="00D50A21" w:rsidP="00E35738">
      <w:pPr>
        <w:pStyle w:val="ListParagraph"/>
        <w:rPr>
          <w:rFonts w:cstheme="minorHAnsi"/>
          <w:sz w:val="20"/>
          <w:szCs w:val="20"/>
        </w:rPr>
      </w:pPr>
    </w:p>
    <w:p w14:paraId="5FB11620" w14:textId="69BDA49C" w:rsidR="00117561" w:rsidRPr="00461B37" w:rsidRDefault="00117561" w:rsidP="0011756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D50A21">
        <w:rPr>
          <w:rFonts w:cstheme="minorHAnsi"/>
          <w:b/>
          <w:bCs/>
          <w:sz w:val="20"/>
          <w:szCs w:val="20"/>
        </w:rPr>
        <w:t xml:space="preserve">Forking a </w:t>
      </w:r>
      <w:r w:rsidR="005F62DB" w:rsidRPr="00D50A21">
        <w:rPr>
          <w:rFonts w:cstheme="minorHAnsi"/>
          <w:b/>
          <w:bCs/>
          <w:sz w:val="20"/>
          <w:szCs w:val="20"/>
        </w:rPr>
        <w:t>project:</w:t>
      </w:r>
      <w:r w:rsidRPr="00461B37">
        <w:rPr>
          <w:rFonts w:cstheme="minorHAnsi"/>
          <w:sz w:val="20"/>
          <w:szCs w:val="20"/>
        </w:rPr>
        <w:t xml:space="preserve"> </w:t>
      </w:r>
      <w:r w:rsidR="009F0230" w:rsidRPr="00461B37">
        <w:rPr>
          <w:rFonts w:cstheme="minorHAnsi"/>
          <w:sz w:val="20"/>
          <w:szCs w:val="20"/>
        </w:rPr>
        <w:t>Fork creates a copy of the project. By forking we can work on a project without disturbing the original project.</w:t>
      </w:r>
    </w:p>
    <w:p w14:paraId="6D1CDEC3" w14:textId="59A10F2E" w:rsidR="009F0230" w:rsidRPr="00461B37" w:rsidRDefault="009F0230" w:rsidP="009F023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 w:rsidRPr="00461B37">
        <w:rPr>
          <w:rFonts w:cstheme="minorHAnsi"/>
          <w:sz w:val="20"/>
          <w:szCs w:val="20"/>
        </w:rPr>
        <w:t xml:space="preserve">To fork a </w:t>
      </w:r>
      <w:r w:rsidR="00D50A21" w:rsidRPr="00461B37">
        <w:rPr>
          <w:rFonts w:cstheme="minorHAnsi"/>
          <w:sz w:val="20"/>
          <w:szCs w:val="20"/>
        </w:rPr>
        <w:t>project,</w:t>
      </w:r>
      <w:r w:rsidRPr="00461B37">
        <w:rPr>
          <w:rFonts w:cstheme="minorHAnsi"/>
          <w:sz w:val="20"/>
          <w:szCs w:val="20"/>
        </w:rPr>
        <w:t xml:space="preserve"> go to the </w:t>
      </w:r>
      <w:r w:rsidRPr="00D50A21">
        <w:rPr>
          <w:rFonts w:cstheme="minorHAnsi"/>
          <w:i/>
          <w:iCs/>
          <w:sz w:val="20"/>
          <w:szCs w:val="20"/>
        </w:rPr>
        <w:t>project</w:t>
      </w:r>
      <w:r w:rsidRPr="00461B37">
        <w:rPr>
          <w:rFonts w:cstheme="minorHAnsi"/>
          <w:sz w:val="20"/>
          <w:szCs w:val="20"/>
        </w:rPr>
        <w:t xml:space="preserve"> and click on </w:t>
      </w:r>
      <w:r w:rsidRPr="00D50A21">
        <w:rPr>
          <w:rFonts w:cstheme="minorHAnsi"/>
          <w:b/>
          <w:bCs/>
          <w:sz w:val="20"/>
          <w:szCs w:val="20"/>
        </w:rPr>
        <w:t>fork</w:t>
      </w:r>
      <w:r w:rsidRPr="00461B37">
        <w:rPr>
          <w:rFonts w:cstheme="minorHAnsi"/>
          <w:sz w:val="20"/>
          <w:szCs w:val="20"/>
        </w:rPr>
        <w:t>.</w:t>
      </w:r>
    </w:p>
    <w:sectPr w:rsidR="009F0230" w:rsidRPr="00461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0141A"/>
    <w:multiLevelType w:val="hybridMultilevel"/>
    <w:tmpl w:val="EA4AD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B5"/>
    <w:rsid w:val="00001F97"/>
    <w:rsid w:val="0003599C"/>
    <w:rsid w:val="000D0BF8"/>
    <w:rsid w:val="000D1CEB"/>
    <w:rsid w:val="00117561"/>
    <w:rsid w:val="001468CC"/>
    <w:rsid w:val="00230B7B"/>
    <w:rsid w:val="00240968"/>
    <w:rsid w:val="002D4BAB"/>
    <w:rsid w:val="00314CD8"/>
    <w:rsid w:val="00355EC1"/>
    <w:rsid w:val="00357095"/>
    <w:rsid w:val="00461B37"/>
    <w:rsid w:val="005B5921"/>
    <w:rsid w:val="005C5FC9"/>
    <w:rsid w:val="005F38DA"/>
    <w:rsid w:val="005F62DB"/>
    <w:rsid w:val="006C0C01"/>
    <w:rsid w:val="00703DE0"/>
    <w:rsid w:val="007700B2"/>
    <w:rsid w:val="007B7308"/>
    <w:rsid w:val="00821B39"/>
    <w:rsid w:val="00846590"/>
    <w:rsid w:val="00876059"/>
    <w:rsid w:val="00880A08"/>
    <w:rsid w:val="00937CB5"/>
    <w:rsid w:val="00950112"/>
    <w:rsid w:val="009F0230"/>
    <w:rsid w:val="00A07574"/>
    <w:rsid w:val="00A47144"/>
    <w:rsid w:val="00A47427"/>
    <w:rsid w:val="00AA111C"/>
    <w:rsid w:val="00BF2B79"/>
    <w:rsid w:val="00C35804"/>
    <w:rsid w:val="00C43EDE"/>
    <w:rsid w:val="00CD3176"/>
    <w:rsid w:val="00D1421E"/>
    <w:rsid w:val="00D50A21"/>
    <w:rsid w:val="00D91E6A"/>
    <w:rsid w:val="00E07688"/>
    <w:rsid w:val="00E35738"/>
    <w:rsid w:val="00E36BC6"/>
    <w:rsid w:val="00E953F3"/>
    <w:rsid w:val="00F560B9"/>
    <w:rsid w:val="00FC5004"/>
    <w:rsid w:val="00FD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98B6"/>
  <w15:chartTrackingRefBased/>
  <w15:docId w15:val="{2956ED8F-0843-4A97-97C7-6A17F63F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D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5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lab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45</cp:revision>
  <dcterms:created xsi:type="dcterms:W3CDTF">2021-04-23T10:22:00Z</dcterms:created>
  <dcterms:modified xsi:type="dcterms:W3CDTF">2021-04-23T11:57:00Z</dcterms:modified>
</cp:coreProperties>
</file>