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123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610"/>
        <w:gridCol w:w="3838"/>
        <w:gridCol w:w="563"/>
        <w:gridCol w:w="3866"/>
      </w:tblGrid>
      <w:tr w:rsidR="007E1F8B" w:rsidRPr="005F3383" w14:paraId="6679D1AD" w14:textId="77777777" w:rsidTr="00322351">
        <w:trPr>
          <w:trHeight w:val="713"/>
        </w:trPr>
        <w:tc>
          <w:tcPr>
            <w:tcW w:w="9123" w:type="dxa"/>
            <w:gridSpan w:val="4"/>
            <w:vAlign w:val="center"/>
          </w:tcPr>
          <w:p w14:paraId="4623CCEF" w14:textId="77777777" w:rsidR="007E1F8B" w:rsidRPr="00D355A3" w:rsidRDefault="007E1F8B" w:rsidP="006C68DB">
            <w:pPr>
              <w:rPr>
                <w:rFonts w:eastAsia="Calibri"/>
                <w:noProof/>
                <w:lang w:eastAsia="en-US"/>
              </w:rPr>
            </w:pPr>
            <w:r w:rsidRPr="00D355A3">
              <w:rPr>
                <w:rFonts w:eastAsia="Calibri"/>
                <w:noProof/>
                <w:lang w:eastAsia="en-US"/>
              </w:rPr>
              <w:t>DISTRIBUSI KE :</w:t>
            </w:r>
          </w:p>
        </w:tc>
      </w:tr>
      <w:tr w:rsidR="007E1F8B" w:rsidRPr="005F3383" w14:paraId="7F3C3B0B" w14:textId="77777777" w:rsidTr="00322351">
        <w:tc>
          <w:tcPr>
            <w:tcW w:w="614" w:type="dxa"/>
            <w:vAlign w:val="center"/>
          </w:tcPr>
          <w:p w14:paraId="6A6DC66B" w14:textId="77777777" w:rsidR="007E1F8B" w:rsidRPr="005F3383" w:rsidRDefault="007E1F8B" w:rsidP="00322351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  <w:r w:rsidRPr="005F3383"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  <w:t>NO</w:t>
            </w:r>
          </w:p>
        </w:tc>
        <w:tc>
          <w:tcPr>
            <w:tcW w:w="3947" w:type="dxa"/>
            <w:vAlign w:val="center"/>
          </w:tcPr>
          <w:p w14:paraId="1061D848" w14:textId="77777777" w:rsidR="007E1F8B" w:rsidRPr="00D355A3" w:rsidRDefault="007E1F8B" w:rsidP="00322351">
            <w:pPr>
              <w:jc w:val="center"/>
              <w:rPr>
                <w:rFonts w:eastAsia="Calibri"/>
                <w:noProof/>
                <w:lang w:eastAsia="en-US"/>
              </w:rPr>
            </w:pPr>
          </w:p>
          <w:p w14:paraId="14B2FABB" w14:textId="77777777" w:rsidR="007E1F8B" w:rsidRPr="00D355A3" w:rsidRDefault="007E1F8B" w:rsidP="00322351">
            <w:pPr>
              <w:jc w:val="center"/>
              <w:rPr>
                <w:rFonts w:eastAsia="Calibri"/>
                <w:noProof/>
                <w:lang w:eastAsia="en-US"/>
              </w:rPr>
            </w:pPr>
            <w:r w:rsidRPr="00D355A3">
              <w:rPr>
                <w:rFonts w:eastAsia="Calibri"/>
                <w:noProof/>
                <w:lang w:eastAsia="en-US"/>
              </w:rPr>
              <w:t>Bagian</w:t>
            </w:r>
          </w:p>
          <w:p w14:paraId="314990BB" w14:textId="77777777" w:rsidR="007E1F8B" w:rsidRPr="00D355A3" w:rsidRDefault="007E1F8B" w:rsidP="00322351">
            <w:pPr>
              <w:jc w:val="center"/>
              <w:rPr>
                <w:rFonts w:eastAsia="Calibri"/>
                <w:noProof/>
                <w:lang w:eastAsia="en-US"/>
              </w:rPr>
            </w:pPr>
          </w:p>
        </w:tc>
        <w:tc>
          <w:tcPr>
            <w:tcW w:w="563" w:type="dxa"/>
            <w:vAlign w:val="center"/>
          </w:tcPr>
          <w:p w14:paraId="6E4223A2" w14:textId="77777777" w:rsidR="007E1F8B" w:rsidRPr="00D355A3" w:rsidRDefault="007E1F8B" w:rsidP="00322351">
            <w:pPr>
              <w:jc w:val="center"/>
              <w:rPr>
                <w:rFonts w:eastAsia="Calibri"/>
                <w:noProof/>
                <w:lang w:eastAsia="en-US"/>
              </w:rPr>
            </w:pPr>
            <w:r w:rsidRPr="00D355A3">
              <w:rPr>
                <w:rFonts w:eastAsia="Calibri"/>
                <w:noProof/>
                <w:lang w:eastAsia="en-US"/>
              </w:rPr>
              <w:t>NO</w:t>
            </w:r>
          </w:p>
        </w:tc>
        <w:tc>
          <w:tcPr>
            <w:tcW w:w="3999" w:type="dxa"/>
            <w:vAlign w:val="center"/>
          </w:tcPr>
          <w:p w14:paraId="7A5DE58D" w14:textId="77777777" w:rsidR="007E1F8B" w:rsidRPr="00D355A3" w:rsidRDefault="007E1F8B" w:rsidP="00322351">
            <w:pPr>
              <w:jc w:val="center"/>
              <w:rPr>
                <w:rFonts w:eastAsia="Calibri"/>
                <w:noProof/>
                <w:lang w:eastAsia="en-US"/>
              </w:rPr>
            </w:pPr>
            <w:r w:rsidRPr="00D355A3">
              <w:rPr>
                <w:rFonts w:eastAsia="Calibri"/>
                <w:noProof/>
                <w:lang w:eastAsia="en-US"/>
              </w:rPr>
              <w:t>Bagian</w:t>
            </w:r>
          </w:p>
        </w:tc>
      </w:tr>
      <w:tr w:rsidR="007E1F8B" w:rsidRPr="005F3383" w14:paraId="7523AC6A" w14:textId="77777777" w:rsidTr="00322351">
        <w:tc>
          <w:tcPr>
            <w:tcW w:w="614" w:type="dxa"/>
            <w:vAlign w:val="center"/>
          </w:tcPr>
          <w:p w14:paraId="44B219B2" w14:textId="77777777" w:rsidR="007E1F8B" w:rsidRPr="005F3383" w:rsidRDefault="007E1F8B" w:rsidP="00322351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  <w:r w:rsidRPr="005F3383"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  <w:t>1.</w:t>
            </w:r>
          </w:p>
        </w:tc>
        <w:tc>
          <w:tcPr>
            <w:tcW w:w="3947" w:type="dxa"/>
            <w:vAlign w:val="center"/>
          </w:tcPr>
          <w:p w14:paraId="7F908F83" w14:textId="0ADADE36" w:rsidR="007E1F8B" w:rsidRPr="0037159E" w:rsidRDefault="006B50B2" w:rsidP="00322351">
            <w:pPr>
              <w:spacing w:line="360" w:lineRule="auto"/>
            </w:pPr>
            <w:r>
              <w:t>Finish</w:t>
            </w:r>
            <w:r w:rsidR="00D91382">
              <w:t>g</w:t>
            </w:r>
            <w:r>
              <w:t>ood</w:t>
            </w:r>
            <w:r w:rsidR="00D91382">
              <w:t>s</w:t>
            </w:r>
          </w:p>
        </w:tc>
        <w:tc>
          <w:tcPr>
            <w:tcW w:w="563" w:type="dxa"/>
            <w:vAlign w:val="center"/>
          </w:tcPr>
          <w:p w14:paraId="67DE8A3A" w14:textId="77777777" w:rsidR="007E1F8B" w:rsidRPr="0037159E" w:rsidRDefault="007E1F8B" w:rsidP="00322351">
            <w:pPr>
              <w:jc w:val="center"/>
              <w:rPr>
                <w:rFonts w:eastAsia="Calibri"/>
                <w:noProof/>
                <w:lang w:eastAsia="en-US"/>
              </w:rPr>
            </w:pPr>
          </w:p>
        </w:tc>
        <w:tc>
          <w:tcPr>
            <w:tcW w:w="3999" w:type="dxa"/>
            <w:vAlign w:val="center"/>
          </w:tcPr>
          <w:p w14:paraId="5F69B3CD" w14:textId="77777777" w:rsidR="007E1F8B" w:rsidRPr="0037159E" w:rsidRDefault="007E1F8B" w:rsidP="00322351">
            <w:pPr>
              <w:jc w:val="both"/>
              <w:rPr>
                <w:rFonts w:eastAsia="Calibri"/>
                <w:noProof/>
                <w:lang w:eastAsia="en-US"/>
              </w:rPr>
            </w:pPr>
          </w:p>
        </w:tc>
      </w:tr>
    </w:tbl>
    <w:p w14:paraId="749A62C1" w14:textId="77777777" w:rsidR="003013EA" w:rsidRDefault="003013EA" w:rsidP="00215F7A">
      <w:pPr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61CB76E1" w14:textId="77777777" w:rsidR="003013EA" w:rsidRDefault="003013EA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559C7DD0" w14:textId="77777777" w:rsidR="003013EA" w:rsidRDefault="003013EA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6F9379DD" w14:textId="77777777" w:rsidR="003013EA" w:rsidRDefault="003013EA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07B7034F" w14:textId="77777777" w:rsidR="003013EA" w:rsidRDefault="003013EA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13069018" w14:textId="77777777" w:rsidR="003013EA" w:rsidRDefault="003013EA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7DD2AA81" w14:textId="77777777" w:rsidR="003013EA" w:rsidRDefault="003013EA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15E40323" w14:textId="77777777" w:rsidR="003013EA" w:rsidRDefault="003013EA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67591B52" w14:textId="77777777" w:rsidR="003013EA" w:rsidRDefault="003013EA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607A0F2D" w14:textId="77777777" w:rsidR="007E1F8B" w:rsidRDefault="007E1F8B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45A50AE3" w14:textId="77777777" w:rsidR="007E1F8B" w:rsidRDefault="007E1F8B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679F82A0" w14:textId="77777777" w:rsidR="007E1F8B" w:rsidRDefault="007E1F8B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6D631DFF" w14:textId="77777777" w:rsidR="007E1F8B" w:rsidRDefault="007E1F8B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0E82B2BB" w14:textId="77777777" w:rsidR="007E1F8B" w:rsidRDefault="007E1F8B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470F6369" w14:textId="77777777" w:rsidR="007E1F8B" w:rsidRDefault="007E1F8B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346584D1" w14:textId="77777777" w:rsidR="007E1F8B" w:rsidRDefault="007E1F8B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35A51F51" w14:textId="77777777" w:rsidR="007E1F8B" w:rsidRDefault="007E1F8B" w:rsidP="003013EA">
      <w:pPr>
        <w:jc w:val="center"/>
        <w:rPr>
          <w:rFonts w:ascii="Verdana" w:eastAsia="Calibri" w:hAnsi="Verdana"/>
          <w:noProof/>
          <w:sz w:val="20"/>
          <w:szCs w:val="20"/>
          <w:lang w:eastAsia="en-US"/>
        </w:rPr>
      </w:pPr>
    </w:p>
    <w:p w14:paraId="2B204631" w14:textId="77777777" w:rsidR="00DB0957" w:rsidRDefault="00DB0957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585F03ED" w14:textId="77777777" w:rsidR="00DB0957" w:rsidRDefault="00DB0957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6E3E6E69" w14:textId="77777777" w:rsidR="00DB0957" w:rsidRDefault="00DB0957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6EA60D7F" w14:textId="77777777" w:rsidR="006B50B2" w:rsidRDefault="006B50B2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7360BC04" w14:textId="77777777" w:rsidR="006B50B2" w:rsidRDefault="006B50B2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006"/>
        <w:gridCol w:w="2934"/>
        <w:gridCol w:w="2937"/>
      </w:tblGrid>
      <w:tr w:rsidR="007A6FDA" w:rsidRPr="005F3383" w14:paraId="5626D66B" w14:textId="77777777" w:rsidTr="00B23630">
        <w:trPr>
          <w:trHeight w:val="384"/>
        </w:trPr>
        <w:tc>
          <w:tcPr>
            <w:tcW w:w="3144" w:type="dxa"/>
            <w:vAlign w:val="center"/>
          </w:tcPr>
          <w:p w14:paraId="6119E175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  <w:r w:rsidRPr="005F3383"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  <w:t>Dibuat</w:t>
            </w:r>
            <w:r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3049" w:type="dxa"/>
          </w:tcPr>
          <w:p w14:paraId="38EB3705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  <w:r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  <w:t>Diperiksa</w:t>
            </w:r>
          </w:p>
        </w:tc>
        <w:tc>
          <w:tcPr>
            <w:tcW w:w="3050" w:type="dxa"/>
            <w:vAlign w:val="center"/>
          </w:tcPr>
          <w:p w14:paraId="32AA9BC6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  <w:r w:rsidRPr="005F3383"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  <w:t>Disetujui</w:t>
            </w:r>
          </w:p>
        </w:tc>
      </w:tr>
      <w:tr w:rsidR="007A6FDA" w:rsidRPr="005F3383" w14:paraId="4B786BBE" w14:textId="77777777" w:rsidTr="00B23630">
        <w:trPr>
          <w:trHeight w:val="1466"/>
        </w:trPr>
        <w:tc>
          <w:tcPr>
            <w:tcW w:w="3144" w:type="dxa"/>
          </w:tcPr>
          <w:p w14:paraId="2AFC9865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</w:p>
          <w:p w14:paraId="376F2625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</w:p>
          <w:p w14:paraId="3E172FE9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</w:p>
          <w:p w14:paraId="1A95C8A6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</w:p>
          <w:p w14:paraId="7F3F5B52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3049" w:type="dxa"/>
          </w:tcPr>
          <w:p w14:paraId="3C9F62E2" w14:textId="77777777" w:rsidR="007A6FDA" w:rsidRPr="005F3383" w:rsidRDefault="007A6FDA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</w:p>
        </w:tc>
        <w:tc>
          <w:tcPr>
            <w:tcW w:w="3050" w:type="dxa"/>
          </w:tcPr>
          <w:p w14:paraId="49A148F3" w14:textId="2402D30A" w:rsidR="007A6FDA" w:rsidRPr="005F3383" w:rsidRDefault="006B3EC4" w:rsidP="00B23630">
            <w:pPr>
              <w:jc w:val="center"/>
              <w:rPr>
                <w:rFonts w:ascii="Verdana" w:eastAsia="Calibri" w:hAnsi="Verdana"/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800" behindDoc="1" locked="0" layoutInCell="1" allowOverlap="1" wp14:anchorId="64222BBC" wp14:editId="64DF3A26">
                  <wp:simplePos x="0" y="0"/>
                  <wp:positionH relativeFrom="column">
                    <wp:posOffset>525780</wp:posOffset>
                  </wp:positionH>
                  <wp:positionV relativeFrom="paragraph">
                    <wp:align>top</wp:align>
                  </wp:positionV>
                  <wp:extent cx="866775" cy="895350"/>
                  <wp:effectExtent l="0" t="0" r="9525" b="0"/>
                  <wp:wrapNone/>
                  <wp:docPr id="6" name="Picture 6" descr="C:\Users\CMPL-2\Pictures\mem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CMPL-2\Pictures\meme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A6FDA" w:rsidRPr="005F3383" w14:paraId="72C07058" w14:textId="77777777" w:rsidTr="00B23630">
        <w:trPr>
          <w:trHeight w:val="305"/>
        </w:trPr>
        <w:tc>
          <w:tcPr>
            <w:tcW w:w="3144" w:type="dxa"/>
            <w:vAlign w:val="center"/>
          </w:tcPr>
          <w:p w14:paraId="65CA2D37" w14:textId="7D085F5B" w:rsidR="007A6FDA" w:rsidRPr="005F3383" w:rsidRDefault="00C569D8" w:rsidP="00B23630">
            <w:pPr>
              <w:jc w:val="center"/>
              <w:rPr>
                <w:rFonts w:ascii="Verdana" w:eastAsia="Calibri" w:hAnsi="Verdana"/>
                <w:b/>
                <w:noProof/>
                <w:sz w:val="20"/>
                <w:szCs w:val="20"/>
                <w:lang w:eastAsia="en-US"/>
              </w:rPr>
            </w:pPr>
            <w:r>
              <w:rPr>
                <w:rFonts w:ascii="Verdana" w:eastAsia="Calibri" w:hAnsi="Verdana"/>
                <w:b/>
                <w:noProof/>
                <w:sz w:val="20"/>
                <w:szCs w:val="20"/>
                <w:lang w:eastAsia="en-US"/>
              </w:rPr>
              <w:t>Yoga N</w:t>
            </w:r>
          </w:p>
        </w:tc>
        <w:tc>
          <w:tcPr>
            <w:tcW w:w="3049" w:type="dxa"/>
          </w:tcPr>
          <w:p w14:paraId="183584FA" w14:textId="4412226D" w:rsidR="007A6FDA" w:rsidRDefault="00C569D8" w:rsidP="00B23630">
            <w:pPr>
              <w:jc w:val="center"/>
              <w:rPr>
                <w:rFonts w:ascii="Verdana" w:eastAsia="Calibri" w:hAnsi="Verdana"/>
                <w:b/>
                <w:noProof/>
                <w:sz w:val="20"/>
                <w:szCs w:val="20"/>
                <w:lang w:eastAsia="en-US"/>
              </w:rPr>
            </w:pPr>
            <w:r>
              <w:rPr>
                <w:rFonts w:ascii="Verdana" w:eastAsia="Calibri" w:hAnsi="Verdana"/>
                <w:b/>
                <w:noProof/>
                <w:sz w:val="20"/>
                <w:szCs w:val="20"/>
                <w:lang w:eastAsia="en-US"/>
              </w:rPr>
              <w:t>Iim Mulyati</w:t>
            </w:r>
          </w:p>
        </w:tc>
        <w:tc>
          <w:tcPr>
            <w:tcW w:w="3050" w:type="dxa"/>
            <w:vAlign w:val="center"/>
          </w:tcPr>
          <w:p w14:paraId="583B372C" w14:textId="77777777" w:rsidR="007A6FDA" w:rsidRPr="005F3383" w:rsidRDefault="00B83C24" w:rsidP="00B23630">
            <w:pPr>
              <w:jc w:val="center"/>
              <w:rPr>
                <w:rFonts w:ascii="Verdana" w:eastAsia="Calibri" w:hAnsi="Verdana"/>
                <w:b/>
                <w:noProof/>
                <w:sz w:val="20"/>
                <w:szCs w:val="20"/>
                <w:lang w:eastAsia="en-US"/>
              </w:rPr>
            </w:pPr>
            <w:r>
              <w:rPr>
                <w:rFonts w:ascii="Verdana" w:eastAsia="Calibri" w:hAnsi="Verdana"/>
                <w:b/>
                <w:noProof/>
                <w:sz w:val="20"/>
                <w:szCs w:val="20"/>
                <w:lang w:eastAsia="en-US"/>
              </w:rPr>
              <w:t>Matthew Kim</w:t>
            </w:r>
          </w:p>
        </w:tc>
      </w:tr>
    </w:tbl>
    <w:p w14:paraId="5BA2C63F" w14:textId="77777777" w:rsidR="006B50B2" w:rsidRDefault="006B50B2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0E9C367B" w14:textId="77777777" w:rsidR="006B50B2" w:rsidRDefault="006B50B2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19E2CD20" w14:textId="77777777" w:rsidR="006B50B2" w:rsidRDefault="006B50B2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2CE40032" w14:textId="77777777" w:rsidR="006B50B2" w:rsidRDefault="006B50B2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41E84126" w14:textId="77777777" w:rsidR="007A6FDA" w:rsidRDefault="007A6FDA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4515DFD6" w14:textId="77777777" w:rsidR="003F5D2E" w:rsidRDefault="003F5D2E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0618377C" w14:textId="77777777" w:rsidR="004E0124" w:rsidRPr="00862C97" w:rsidRDefault="004E0124" w:rsidP="00944419">
      <w:pPr>
        <w:pStyle w:val="Header1"/>
        <w:numPr>
          <w:ilvl w:val="0"/>
          <w:numId w:val="2"/>
        </w:numPr>
        <w:spacing w:before="80"/>
        <w:ind w:left="284" w:right="0" w:hanging="284"/>
        <w:jc w:val="both"/>
        <w:rPr>
          <w:rFonts w:ascii="Trebuchet MS" w:hAnsi="Trebuchet MS"/>
          <w:b w:val="0"/>
          <w:color w:val="auto"/>
          <w:sz w:val="22"/>
          <w:szCs w:val="22"/>
        </w:rPr>
      </w:pPr>
      <w:r w:rsidRPr="007016DC">
        <w:rPr>
          <w:rFonts w:ascii="Trebuchet MS" w:hAnsi="Trebuchet MS"/>
          <w:b w:val="0"/>
          <w:color w:val="auto"/>
          <w:sz w:val="22"/>
          <w:szCs w:val="22"/>
        </w:rPr>
        <w:lastRenderedPageBreak/>
        <w:t>Tujuan</w:t>
      </w:r>
    </w:p>
    <w:p w14:paraId="6A153A01" w14:textId="77777777" w:rsidR="00862C97" w:rsidRDefault="002A2282" w:rsidP="00862C97">
      <w:pPr>
        <w:pStyle w:val="Header1"/>
        <w:spacing w:before="80"/>
        <w:ind w:left="284"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  <w:r>
        <w:rPr>
          <w:rFonts w:ascii="Trebuchet MS" w:hAnsi="Trebuchet MS"/>
          <w:b w:val="0"/>
          <w:color w:val="auto"/>
          <w:sz w:val="22"/>
          <w:szCs w:val="22"/>
          <w:lang w:val="en-GB"/>
        </w:rPr>
        <w:t>Untuk memastikan</w:t>
      </w:r>
      <w:r w:rsidR="00064997">
        <w:rPr>
          <w:rFonts w:ascii="Trebuchet MS" w:hAnsi="Trebuchet MS"/>
          <w:b w:val="0"/>
          <w:color w:val="auto"/>
          <w:sz w:val="22"/>
          <w:szCs w:val="22"/>
          <w:lang w:val="en-GB"/>
        </w:rPr>
        <w:t xml:space="preserve"> produk yang akan di</w:t>
      </w:r>
      <w:r w:rsidR="00862C97">
        <w:rPr>
          <w:rFonts w:ascii="Trebuchet MS" w:hAnsi="Trebuchet MS"/>
          <w:b w:val="0"/>
          <w:color w:val="auto"/>
          <w:sz w:val="22"/>
          <w:szCs w:val="22"/>
          <w:lang w:val="en-GB"/>
        </w:rPr>
        <w:t>kiri</w:t>
      </w:r>
      <w:r w:rsidR="000C21F5">
        <w:rPr>
          <w:rFonts w:ascii="Trebuchet MS" w:hAnsi="Trebuchet MS"/>
          <w:b w:val="0"/>
          <w:color w:val="auto"/>
          <w:sz w:val="22"/>
          <w:szCs w:val="22"/>
          <w:lang w:val="en-GB"/>
        </w:rPr>
        <w:t>m telah memenuhi S</w:t>
      </w:r>
      <w:r w:rsidR="009464F6">
        <w:rPr>
          <w:rFonts w:ascii="Trebuchet MS" w:hAnsi="Trebuchet MS"/>
          <w:b w:val="0"/>
          <w:color w:val="auto"/>
          <w:sz w:val="22"/>
          <w:szCs w:val="22"/>
          <w:lang w:val="en-GB"/>
        </w:rPr>
        <w:t>tandar Sistem Manajemen Mutu</w:t>
      </w:r>
    </w:p>
    <w:p w14:paraId="4B5F2DC7" w14:textId="77777777" w:rsidR="00487E99" w:rsidRPr="007016DC" w:rsidRDefault="00487E99" w:rsidP="00487E99">
      <w:pPr>
        <w:pStyle w:val="Header1"/>
        <w:spacing w:before="80"/>
        <w:ind w:left="720" w:right="0"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1D6BF6F9" w14:textId="77777777" w:rsidR="0033419F" w:rsidRPr="007016DC" w:rsidRDefault="003013EA" w:rsidP="003013EA">
      <w:pPr>
        <w:pStyle w:val="Header1"/>
        <w:spacing w:before="80"/>
        <w:ind w:right="0"/>
        <w:jc w:val="both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2  </w:t>
      </w:r>
      <w:r w:rsidR="004E0124" w:rsidRPr="007016DC">
        <w:rPr>
          <w:rFonts w:ascii="Trebuchet MS" w:hAnsi="Trebuchet MS"/>
          <w:b w:val="0"/>
          <w:sz w:val="22"/>
          <w:szCs w:val="22"/>
        </w:rPr>
        <w:t>Ruang</w:t>
      </w:r>
      <w:r w:rsidR="003B5ACD" w:rsidRPr="007016DC">
        <w:rPr>
          <w:rFonts w:ascii="Trebuchet MS" w:hAnsi="Trebuchet MS"/>
          <w:b w:val="0"/>
          <w:sz w:val="22"/>
          <w:szCs w:val="22"/>
        </w:rPr>
        <w:t xml:space="preserve"> </w:t>
      </w:r>
      <w:r w:rsidR="004E0124" w:rsidRPr="007016DC">
        <w:rPr>
          <w:rFonts w:ascii="Trebuchet MS" w:hAnsi="Trebuchet MS"/>
          <w:b w:val="0"/>
          <w:sz w:val="22"/>
          <w:szCs w:val="22"/>
        </w:rPr>
        <w:t>Lingkup</w:t>
      </w:r>
    </w:p>
    <w:p w14:paraId="51EE7377" w14:textId="77777777" w:rsidR="00AF2885" w:rsidRPr="00AE26F8" w:rsidRDefault="00866F98" w:rsidP="0029447E">
      <w:pPr>
        <w:pStyle w:val="Header1"/>
        <w:tabs>
          <w:tab w:val="num" w:pos="284"/>
        </w:tabs>
        <w:spacing w:before="80"/>
        <w:ind w:right="0" w:firstLine="284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 w:rsidRPr="007016DC">
        <w:rPr>
          <w:rFonts w:ascii="Trebuchet MS" w:hAnsi="Trebuchet MS"/>
          <w:b w:val="0"/>
          <w:sz w:val="22"/>
          <w:szCs w:val="22"/>
        </w:rPr>
        <w:t>Prosedur</w:t>
      </w:r>
      <w:r w:rsidR="009E5E61" w:rsidRPr="007016DC">
        <w:rPr>
          <w:rFonts w:ascii="Trebuchet MS" w:hAnsi="Trebuchet MS"/>
          <w:b w:val="0"/>
          <w:sz w:val="22"/>
          <w:szCs w:val="22"/>
        </w:rPr>
        <w:t xml:space="preserve"> </w:t>
      </w:r>
      <w:r w:rsidRPr="007016DC">
        <w:rPr>
          <w:rFonts w:ascii="Trebuchet MS" w:hAnsi="Trebuchet MS"/>
          <w:b w:val="0"/>
          <w:sz w:val="22"/>
          <w:szCs w:val="22"/>
        </w:rPr>
        <w:t>ini</w:t>
      </w:r>
      <w:r w:rsidR="009E5E61" w:rsidRPr="007016DC">
        <w:rPr>
          <w:rFonts w:ascii="Trebuchet MS" w:hAnsi="Trebuchet MS"/>
          <w:b w:val="0"/>
          <w:sz w:val="22"/>
          <w:szCs w:val="22"/>
        </w:rPr>
        <w:t xml:space="preserve"> </w:t>
      </w:r>
      <w:r w:rsidRPr="007016DC">
        <w:rPr>
          <w:rFonts w:ascii="Trebuchet MS" w:hAnsi="Trebuchet MS"/>
          <w:b w:val="0"/>
          <w:sz w:val="22"/>
          <w:szCs w:val="22"/>
        </w:rPr>
        <w:t>meliputi</w:t>
      </w:r>
      <w:r w:rsidR="009E5E61" w:rsidRPr="007016DC">
        <w:rPr>
          <w:rFonts w:ascii="Trebuchet MS" w:hAnsi="Trebuchet MS"/>
          <w:b w:val="0"/>
          <w:sz w:val="22"/>
          <w:szCs w:val="22"/>
        </w:rPr>
        <w:t xml:space="preserve"> </w:t>
      </w:r>
      <w:r w:rsidR="00F3099A" w:rsidRPr="007016DC">
        <w:rPr>
          <w:rFonts w:ascii="Trebuchet MS" w:hAnsi="Trebuchet MS"/>
          <w:b w:val="0"/>
          <w:sz w:val="22"/>
          <w:szCs w:val="22"/>
        </w:rPr>
        <w:t xml:space="preserve">proses </w:t>
      </w:r>
      <w:r w:rsidR="00AE26F8">
        <w:rPr>
          <w:rFonts w:ascii="Trebuchet MS" w:hAnsi="Trebuchet MS"/>
          <w:b w:val="0"/>
          <w:sz w:val="22"/>
          <w:szCs w:val="22"/>
          <w:lang w:val="en-US"/>
        </w:rPr>
        <w:t>di lingkungan kerja PT. Quty Karunia</w:t>
      </w:r>
    </w:p>
    <w:p w14:paraId="43D0813C" w14:textId="77777777" w:rsidR="0033419F" w:rsidRPr="00BB788D" w:rsidRDefault="0033419F" w:rsidP="00277D6C">
      <w:pPr>
        <w:pStyle w:val="Header1"/>
        <w:tabs>
          <w:tab w:val="num" w:pos="284"/>
        </w:tabs>
        <w:spacing w:before="0"/>
        <w:ind w:right="0"/>
        <w:jc w:val="both"/>
        <w:rPr>
          <w:rFonts w:ascii="Trebuchet MS" w:hAnsi="Trebuchet MS"/>
          <w:b w:val="0"/>
          <w:sz w:val="16"/>
          <w:szCs w:val="16"/>
        </w:rPr>
      </w:pPr>
    </w:p>
    <w:p w14:paraId="30FAAEF1" w14:textId="77777777" w:rsidR="0033419F" w:rsidRDefault="006C43E4" w:rsidP="00944419">
      <w:pPr>
        <w:pStyle w:val="Header1"/>
        <w:numPr>
          <w:ilvl w:val="0"/>
          <w:numId w:val="1"/>
        </w:numPr>
        <w:spacing w:before="80" w:after="80" w:line="276" w:lineRule="auto"/>
        <w:ind w:left="284" w:right="102" w:hanging="284"/>
        <w:jc w:val="both"/>
        <w:rPr>
          <w:rFonts w:ascii="Trebuchet MS" w:hAnsi="Trebuchet MS"/>
          <w:b w:val="0"/>
          <w:sz w:val="22"/>
          <w:szCs w:val="22"/>
        </w:rPr>
      </w:pPr>
      <w:r w:rsidRPr="007016DC">
        <w:rPr>
          <w:rFonts w:ascii="Trebuchet MS" w:hAnsi="Trebuchet MS"/>
          <w:b w:val="0"/>
          <w:sz w:val="22"/>
          <w:szCs w:val="22"/>
        </w:rPr>
        <w:t>Referens</w:t>
      </w:r>
      <w:r w:rsidR="00277D6C" w:rsidRPr="007016DC">
        <w:rPr>
          <w:rFonts w:ascii="Trebuchet MS" w:hAnsi="Trebuchet MS"/>
          <w:b w:val="0"/>
          <w:sz w:val="22"/>
          <w:szCs w:val="22"/>
        </w:rPr>
        <w:t>i</w:t>
      </w:r>
    </w:p>
    <w:p w14:paraId="1C162CB8" w14:textId="77777777" w:rsidR="00BB788D" w:rsidRDefault="002E7F99" w:rsidP="00915F8B">
      <w:pPr>
        <w:pStyle w:val="Header1"/>
        <w:numPr>
          <w:ilvl w:val="0"/>
          <w:numId w:val="12"/>
        </w:numPr>
        <w:spacing w:before="80" w:after="80" w:line="276" w:lineRule="auto"/>
        <w:ind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Manual Sistem Manajemen Mutu PT.Quty Karunia</w:t>
      </w:r>
    </w:p>
    <w:p w14:paraId="19BE482B" w14:textId="77777777" w:rsidR="00915F8B" w:rsidRPr="002E7F99" w:rsidRDefault="00915F8B" w:rsidP="00915F8B">
      <w:pPr>
        <w:pStyle w:val="Header1"/>
        <w:numPr>
          <w:ilvl w:val="0"/>
          <w:numId w:val="12"/>
        </w:numPr>
        <w:spacing w:before="80" w:after="80" w:line="276" w:lineRule="auto"/>
        <w:ind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ISO 9001 : 2015</w:t>
      </w:r>
    </w:p>
    <w:p w14:paraId="33E34B60" w14:textId="77777777" w:rsidR="00BB788D" w:rsidRPr="00BB788D" w:rsidRDefault="00BB788D" w:rsidP="00BB788D">
      <w:pPr>
        <w:pStyle w:val="Header1"/>
        <w:spacing w:before="40" w:after="40"/>
        <w:ind w:left="284" w:right="102"/>
        <w:jc w:val="both"/>
        <w:rPr>
          <w:rFonts w:ascii="Trebuchet MS" w:hAnsi="Trebuchet MS"/>
          <w:b w:val="0"/>
          <w:sz w:val="16"/>
          <w:szCs w:val="16"/>
        </w:rPr>
      </w:pPr>
    </w:p>
    <w:p w14:paraId="31CF6CBB" w14:textId="77777777" w:rsidR="00BB788D" w:rsidRPr="00BB788D" w:rsidRDefault="00BB788D" w:rsidP="00944419">
      <w:pPr>
        <w:pStyle w:val="Header1"/>
        <w:numPr>
          <w:ilvl w:val="0"/>
          <w:numId w:val="1"/>
        </w:numPr>
        <w:spacing w:before="80" w:after="80"/>
        <w:ind w:left="284" w:right="102" w:hanging="284"/>
        <w:jc w:val="both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Definisi</w:t>
      </w:r>
    </w:p>
    <w:p w14:paraId="7D8B0704" w14:textId="77777777" w:rsidR="00BB788D" w:rsidRDefault="002A2282" w:rsidP="00862C97">
      <w:pPr>
        <w:pStyle w:val="Header1"/>
        <w:spacing w:before="80" w:after="80"/>
        <w:ind w:left="284" w:right="102"/>
        <w:jc w:val="both"/>
        <w:rPr>
          <w:rFonts w:ascii="Trebuchet MS" w:hAnsi="Trebuchet MS"/>
          <w:b w:val="0"/>
          <w:sz w:val="22"/>
          <w:szCs w:val="22"/>
          <w:lang w:val="en-GB"/>
        </w:rPr>
      </w:pPr>
      <w:r>
        <w:rPr>
          <w:rFonts w:ascii="Trebuchet MS" w:hAnsi="Trebuchet MS"/>
          <w:b w:val="0"/>
          <w:sz w:val="22"/>
          <w:szCs w:val="22"/>
          <w:lang w:val="en-GB"/>
        </w:rPr>
        <w:t>Tempat penyimpanan produk jadi yang siap dikirim</w:t>
      </w:r>
    </w:p>
    <w:p w14:paraId="5999106C" w14:textId="77777777" w:rsidR="00862C97" w:rsidRPr="00862C97" w:rsidRDefault="00862C97" w:rsidP="00862C97">
      <w:pPr>
        <w:pStyle w:val="Header1"/>
        <w:spacing w:before="80" w:after="80"/>
        <w:ind w:left="284" w:right="102"/>
        <w:jc w:val="both"/>
        <w:rPr>
          <w:rFonts w:ascii="Trebuchet MS" w:hAnsi="Trebuchet MS"/>
          <w:b w:val="0"/>
          <w:sz w:val="22"/>
          <w:szCs w:val="22"/>
          <w:lang w:val="en-GB"/>
        </w:rPr>
      </w:pPr>
    </w:p>
    <w:p w14:paraId="6017F5B2" w14:textId="77777777" w:rsidR="00BA6FC3" w:rsidRPr="00BB788D" w:rsidRDefault="003013EA" w:rsidP="00944419">
      <w:pPr>
        <w:pStyle w:val="Header1"/>
        <w:numPr>
          <w:ilvl w:val="0"/>
          <w:numId w:val="1"/>
        </w:numPr>
        <w:spacing w:before="80" w:after="80"/>
        <w:ind w:left="142" w:right="102" w:hanging="142"/>
        <w:jc w:val="both"/>
        <w:rPr>
          <w:rFonts w:ascii="Trebuchet MS" w:hAnsi="Trebuchet MS"/>
          <w:b w:val="0"/>
          <w:sz w:val="22"/>
          <w:szCs w:val="22"/>
        </w:rPr>
      </w:pPr>
      <w:r w:rsidRPr="00BB788D">
        <w:rPr>
          <w:rFonts w:ascii="Trebuchet MS" w:hAnsi="Trebuchet MS"/>
          <w:b w:val="0"/>
          <w:sz w:val="22"/>
          <w:szCs w:val="22"/>
          <w:lang w:val="en-US"/>
        </w:rPr>
        <w:t xml:space="preserve">  </w:t>
      </w:r>
      <w:r w:rsidR="00BB788D" w:rsidRPr="00BB788D">
        <w:rPr>
          <w:rFonts w:ascii="Trebuchet MS" w:hAnsi="Trebuchet MS"/>
          <w:b w:val="0"/>
          <w:sz w:val="22"/>
          <w:szCs w:val="22"/>
          <w:lang w:val="en-US"/>
        </w:rPr>
        <w:t>Tanggung Jawab</w:t>
      </w:r>
    </w:p>
    <w:p w14:paraId="12398E2D" w14:textId="19BA2A9B" w:rsidR="00862C97" w:rsidRDefault="002A2282" w:rsidP="00555EAA">
      <w:pPr>
        <w:pStyle w:val="Header1"/>
        <w:spacing w:before="80" w:after="80"/>
        <w:ind w:left="709" w:right="102" w:hanging="425"/>
        <w:jc w:val="both"/>
        <w:rPr>
          <w:rFonts w:ascii="Trebuchet MS" w:hAnsi="Trebuchet MS"/>
          <w:b w:val="0"/>
          <w:sz w:val="22"/>
          <w:szCs w:val="22"/>
          <w:lang w:val="en-GB"/>
        </w:rPr>
      </w:pPr>
      <w:r>
        <w:rPr>
          <w:rFonts w:ascii="Trebuchet MS" w:hAnsi="Trebuchet MS"/>
          <w:b w:val="0"/>
          <w:sz w:val="22"/>
          <w:szCs w:val="22"/>
          <w:lang w:val="en-GB"/>
        </w:rPr>
        <w:t>5.1</w:t>
      </w:r>
      <w:r>
        <w:rPr>
          <w:rFonts w:ascii="Trebuchet MS" w:hAnsi="Trebuchet MS"/>
          <w:b w:val="0"/>
          <w:sz w:val="22"/>
          <w:szCs w:val="22"/>
          <w:lang w:val="en-GB"/>
        </w:rPr>
        <w:tab/>
      </w:r>
      <w:r w:rsidR="00786235">
        <w:rPr>
          <w:rFonts w:ascii="Trebuchet MS" w:hAnsi="Trebuchet MS"/>
          <w:b w:val="0"/>
          <w:sz w:val="22"/>
          <w:szCs w:val="22"/>
          <w:lang w:val="en-GB"/>
        </w:rPr>
        <w:t xml:space="preserve">Supervisor </w:t>
      </w:r>
      <w:r w:rsidR="00844C6A">
        <w:rPr>
          <w:rFonts w:ascii="Trebuchet MS" w:hAnsi="Trebuchet MS"/>
          <w:b w:val="0"/>
          <w:sz w:val="22"/>
          <w:szCs w:val="22"/>
          <w:lang w:val="en-GB"/>
        </w:rPr>
        <w:t>serta</w:t>
      </w:r>
      <w:r w:rsidR="00786235">
        <w:rPr>
          <w:rFonts w:ascii="Trebuchet MS" w:hAnsi="Trebuchet MS"/>
          <w:b w:val="0"/>
          <w:sz w:val="22"/>
          <w:szCs w:val="22"/>
          <w:lang w:val="en-GB"/>
        </w:rPr>
        <w:t xml:space="preserve"> Leader </w:t>
      </w:r>
      <w:r>
        <w:rPr>
          <w:rFonts w:ascii="Trebuchet MS" w:hAnsi="Trebuchet MS"/>
          <w:b w:val="0"/>
          <w:sz w:val="22"/>
          <w:szCs w:val="22"/>
          <w:lang w:val="en-GB"/>
        </w:rPr>
        <w:t>Finis</w:t>
      </w:r>
      <w:r w:rsidR="00367250">
        <w:rPr>
          <w:rFonts w:ascii="Trebuchet MS" w:hAnsi="Trebuchet MS"/>
          <w:b w:val="0"/>
          <w:sz w:val="22"/>
          <w:szCs w:val="22"/>
          <w:lang w:val="en-GB"/>
        </w:rPr>
        <w:t>hg</w:t>
      </w:r>
      <w:r>
        <w:rPr>
          <w:rFonts w:ascii="Trebuchet MS" w:hAnsi="Trebuchet MS"/>
          <w:b w:val="0"/>
          <w:sz w:val="22"/>
          <w:szCs w:val="22"/>
          <w:lang w:val="en-GB"/>
        </w:rPr>
        <w:t>ood</w:t>
      </w:r>
      <w:r w:rsidR="00367250">
        <w:rPr>
          <w:rFonts w:ascii="Trebuchet MS" w:hAnsi="Trebuchet MS"/>
          <w:b w:val="0"/>
          <w:sz w:val="22"/>
          <w:szCs w:val="22"/>
          <w:lang w:val="en-GB"/>
        </w:rPr>
        <w:t>s</w:t>
      </w:r>
      <w:r>
        <w:rPr>
          <w:rFonts w:ascii="Trebuchet MS" w:hAnsi="Trebuchet MS"/>
          <w:b w:val="0"/>
          <w:sz w:val="22"/>
          <w:szCs w:val="22"/>
          <w:lang w:val="en-GB"/>
        </w:rPr>
        <w:t xml:space="preserve"> bertanggung jawab secara keseluruhan atas proses kerja yang terdapat di </w:t>
      </w:r>
      <w:r w:rsidR="00367250">
        <w:rPr>
          <w:rFonts w:ascii="Trebuchet MS" w:hAnsi="Trebuchet MS"/>
          <w:b w:val="0"/>
          <w:sz w:val="22"/>
          <w:szCs w:val="22"/>
          <w:lang w:val="en-GB"/>
        </w:rPr>
        <w:t xml:space="preserve">area </w:t>
      </w:r>
      <w:r>
        <w:rPr>
          <w:rFonts w:ascii="Trebuchet MS" w:hAnsi="Trebuchet MS"/>
          <w:b w:val="0"/>
          <w:sz w:val="22"/>
          <w:szCs w:val="22"/>
          <w:lang w:val="en-GB"/>
        </w:rPr>
        <w:t>Finish</w:t>
      </w:r>
      <w:r w:rsidR="00367250">
        <w:rPr>
          <w:rFonts w:ascii="Trebuchet MS" w:hAnsi="Trebuchet MS"/>
          <w:b w:val="0"/>
          <w:sz w:val="22"/>
          <w:szCs w:val="22"/>
          <w:lang w:val="en-GB"/>
        </w:rPr>
        <w:t>goods</w:t>
      </w:r>
    </w:p>
    <w:p w14:paraId="45100606" w14:textId="77777777" w:rsidR="00E77675" w:rsidRDefault="00E77675" w:rsidP="00555EAA">
      <w:pPr>
        <w:pStyle w:val="Header1"/>
        <w:spacing w:before="80" w:after="80"/>
        <w:ind w:left="567" w:right="102" w:hanging="283"/>
        <w:jc w:val="both"/>
        <w:rPr>
          <w:rFonts w:ascii="Trebuchet MS" w:hAnsi="Trebuchet MS"/>
          <w:b w:val="0"/>
          <w:sz w:val="22"/>
          <w:szCs w:val="22"/>
          <w:lang w:val="en-GB"/>
        </w:rPr>
      </w:pPr>
      <w:r>
        <w:rPr>
          <w:rFonts w:ascii="Trebuchet MS" w:hAnsi="Trebuchet MS"/>
          <w:b w:val="0"/>
          <w:sz w:val="22"/>
          <w:szCs w:val="22"/>
          <w:lang w:val="en-GB"/>
        </w:rPr>
        <w:t>5.2</w:t>
      </w:r>
      <w:r>
        <w:rPr>
          <w:rFonts w:ascii="Trebuchet MS" w:hAnsi="Trebuchet MS"/>
          <w:b w:val="0"/>
          <w:sz w:val="22"/>
          <w:szCs w:val="22"/>
          <w:lang w:val="en-GB"/>
        </w:rPr>
        <w:tab/>
      </w:r>
      <w:r w:rsidR="00314791">
        <w:rPr>
          <w:rFonts w:ascii="Trebuchet MS" w:hAnsi="Trebuchet MS"/>
          <w:b w:val="0"/>
          <w:sz w:val="22"/>
          <w:szCs w:val="22"/>
          <w:lang w:val="en-GB"/>
        </w:rPr>
        <w:t>Export Manager bertanggung jawab atas pengiriman produk</w:t>
      </w:r>
    </w:p>
    <w:p w14:paraId="12C3FE6E" w14:textId="77777777" w:rsidR="00314791" w:rsidRDefault="00314791" w:rsidP="00555EAA">
      <w:pPr>
        <w:pStyle w:val="Header1"/>
        <w:spacing w:before="80" w:after="80"/>
        <w:ind w:left="567" w:right="102" w:hanging="283"/>
        <w:jc w:val="both"/>
        <w:rPr>
          <w:rFonts w:ascii="Trebuchet MS" w:hAnsi="Trebuchet MS"/>
          <w:b w:val="0"/>
          <w:sz w:val="22"/>
          <w:szCs w:val="22"/>
          <w:lang w:val="en-GB"/>
        </w:rPr>
      </w:pPr>
      <w:r>
        <w:rPr>
          <w:rFonts w:ascii="Trebuchet MS" w:hAnsi="Trebuchet MS"/>
          <w:b w:val="0"/>
          <w:sz w:val="22"/>
          <w:szCs w:val="22"/>
          <w:lang w:val="en-GB"/>
        </w:rPr>
        <w:t>5.3</w:t>
      </w:r>
      <w:r>
        <w:rPr>
          <w:rFonts w:ascii="Trebuchet MS" w:hAnsi="Trebuchet MS"/>
          <w:b w:val="0"/>
          <w:sz w:val="22"/>
          <w:szCs w:val="22"/>
          <w:lang w:val="en-GB"/>
        </w:rPr>
        <w:tab/>
        <w:t>Quality Manager bertanggung jawab atas kualitas produk</w:t>
      </w:r>
    </w:p>
    <w:p w14:paraId="04048B2B" w14:textId="77777777" w:rsidR="00BB788D" w:rsidRPr="00862C97" w:rsidRDefault="00862C97" w:rsidP="00862C97">
      <w:pPr>
        <w:pStyle w:val="Header1"/>
        <w:spacing w:before="80" w:after="80"/>
        <w:ind w:left="284" w:right="102"/>
        <w:jc w:val="both"/>
        <w:rPr>
          <w:rFonts w:ascii="Trebuchet MS" w:hAnsi="Trebuchet MS"/>
          <w:b w:val="0"/>
          <w:sz w:val="22"/>
          <w:szCs w:val="22"/>
          <w:lang w:val="en-GB"/>
        </w:rPr>
      </w:pPr>
      <w:r>
        <w:rPr>
          <w:rFonts w:ascii="Trebuchet MS" w:hAnsi="Trebuchet MS"/>
          <w:b w:val="0"/>
          <w:sz w:val="22"/>
          <w:szCs w:val="22"/>
          <w:lang w:val="en-GB"/>
        </w:rPr>
        <w:t xml:space="preserve">  </w:t>
      </w:r>
    </w:p>
    <w:p w14:paraId="3D5BB5DB" w14:textId="77777777" w:rsidR="00BB788D" w:rsidRPr="0083231D" w:rsidRDefault="00BB788D" w:rsidP="00944419">
      <w:pPr>
        <w:pStyle w:val="Header1"/>
        <w:numPr>
          <w:ilvl w:val="0"/>
          <w:numId w:val="1"/>
        </w:numPr>
        <w:spacing w:before="80" w:after="80"/>
        <w:ind w:left="142" w:right="102" w:hanging="142"/>
        <w:jc w:val="both"/>
        <w:rPr>
          <w:rFonts w:ascii="Trebuchet MS" w:hAnsi="Trebuchet MS"/>
          <w:sz w:val="22"/>
          <w:szCs w:val="22"/>
        </w:rPr>
      </w:pPr>
      <w:r w:rsidRPr="00BB788D">
        <w:rPr>
          <w:rFonts w:ascii="Trebuchet MS" w:hAnsi="Trebuchet MS"/>
          <w:sz w:val="22"/>
          <w:szCs w:val="22"/>
          <w:lang w:val="en-US"/>
        </w:rPr>
        <w:t xml:space="preserve">  Prosedur</w:t>
      </w:r>
    </w:p>
    <w:p w14:paraId="025C661C" w14:textId="77777777" w:rsidR="0083231D" w:rsidRPr="0083231D" w:rsidRDefault="0083231D" w:rsidP="0083231D">
      <w:pPr>
        <w:pStyle w:val="Header1"/>
        <w:spacing w:before="80" w:after="80"/>
        <w:ind w:left="142" w:right="102"/>
        <w:jc w:val="both"/>
        <w:rPr>
          <w:rFonts w:ascii="Trebuchet MS" w:hAnsi="Trebuchet MS"/>
          <w:sz w:val="8"/>
          <w:szCs w:val="8"/>
          <w:lang w:val="en-US"/>
        </w:rPr>
      </w:pPr>
    </w:p>
    <w:p w14:paraId="2DC5E197" w14:textId="03569E0B" w:rsidR="0083231D" w:rsidRDefault="0083231D" w:rsidP="0083231D">
      <w:pPr>
        <w:pStyle w:val="Header1"/>
        <w:spacing w:before="80" w:after="80"/>
        <w:ind w:left="284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Pada saat </w:t>
      </w:r>
      <w:r w:rsidR="00D56681">
        <w:rPr>
          <w:rFonts w:ascii="Trebuchet MS" w:hAnsi="Trebuchet MS"/>
          <w:b w:val="0"/>
          <w:sz w:val="22"/>
          <w:szCs w:val="22"/>
          <w:lang w:val="en-US"/>
        </w:rPr>
        <w:t>menerima dan mengirim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barang yang harus diperhatikan adalah sistem FIFO (First In First Out)</w:t>
      </w:r>
    </w:p>
    <w:p w14:paraId="1B6C3826" w14:textId="063A8763" w:rsidR="0083231D" w:rsidRDefault="0083231D" w:rsidP="005138E0">
      <w:pPr>
        <w:pStyle w:val="Header1"/>
        <w:spacing w:before="80" w:after="80" w:line="276" w:lineRule="auto"/>
        <w:ind w:left="284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Tahapan proses ini meliputi</w:t>
      </w:r>
      <w:r w:rsidR="001B79A0">
        <w:rPr>
          <w:rFonts w:ascii="Trebuchet MS" w:hAnsi="Trebuchet MS"/>
          <w:b w:val="0"/>
          <w:sz w:val="22"/>
          <w:szCs w:val="22"/>
          <w:lang w:val="en-US"/>
        </w:rPr>
        <w:t xml:space="preserve"> :</w:t>
      </w:r>
    </w:p>
    <w:p w14:paraId="5A95616F" w14:textId="77777777" w:rsidR="001B79A0" w:rsidRDefault="001B79A0" w:rsidP="005138E0">
      <w:pPr>
        <w:pStyle w:val="Header1"/>
        <w:spacing w:before="80" w:after="80" w:line="276" w:lineRule="auto"/>
        <w:ind w:left="284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</w:p>
    <w:p w14:paraId="21B2CF91" w14:textId="3994043B" w:rsidR="0083231D" w:rsidRDefault="00A51C25" w:rsidP="00993631">
      <w:pPr>
        <w:pStyle w:val="Header1"/>
        <w:numPr>
          <w:ilvl w:val="1"/>
          <w:numId w:val="6"/>
        </w:numPr>
        <w:spacing w:before="80" w:after="80" w:line="276" w:lineRule="auto"/>
        <w:ind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83231D">
        <w:rPr>
          <w:rFonts w:ascii="Trebuchet MS" w:hAnsi="Trebuchet MS"/>
          <w:b w:val="0"/>
          <w:sz w:val="22"/>
          <w:szCs w:val="22"/>
          <w:lang w:val="en-US"/>
        </w:rPr>
        <w:t>P</w:t>
      </w:r>
      <w:r w:rsidR="00E658A4">
        <w:rPr>
          <w:rFonts w:ascii="Trebuchet MS" w:hAnsi="Trebuchet MS"/>
          <w:b w:val="0"/>
          <w:sz w:val="22"/>
          <w:szCs w:val="22"/>
          <w:lang w:val="en-US"/>
        </w:rPr>
        <w:t>roses</w:t>
      </w:r>
      <w:r w:rsidR="0083231D">
        <w:rPr>
          <w:rFonts w:ascii="Trebuchet MS" w:hAnsi="Trebuchet MS"/>
          <w:b w:val="0"/>
          <w:sz w:val="22"/>
          <w:szCs w:val="22"/>
          <w:lang w:val="en-US"/>
        </w:rPr>
        <w:t xml:space="preserve"> barang masuk</w:t>
      </w:r>
      <w:r w:rsidR="00D56681">
        <w:rPr>
          <w:rFonts w:ascii="Trebuchet MS" w:hAnsi="Trebuchet MS"/>
          <w:b w:val="0"/>
          <w:sz w:val="22"/>
          <w:szCs w:val="22"/>
          <w:lang w:val="en-US"/>
        </w:rPr>
        <w:t xml:space="preserve"> (incoming / stock)</w:t>
      </w:r>
    </w:p>
    <w:p w14:paraId="63D1A545" w14:textId="3A6E239B" w:rsidR="00A51C25" w:rsidRDefault="00993631" w:rsidP="005138E0">
      <w:pPr>
        <w:pStyle w:val="Header1"/>
        <w:spacing w:before="80" w:after="80" w:line="276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</w:t>
      </w:r>
      <w:r w:rsidR="00BE0837">
        <w:rPr>
          <w:rFonts w:ascii="Trebuchet MS" w:hAnsi="Trebuchet MS"/>
          <w:b w:val="0"/>
          <w:sz w:val="22"/>
          <w:szCs w:val="22"/>
          <w:lang w:val="en-US"/>
        </w:rPr>
        <w:t>.1.1</w:t>
      </w:r>
      <w:r w:rsidR="00A51C25">
        <w:rPr>
          <w:rFonts w:ascii="Trebuchet MS" w:hAnsi="Trebuchet MS"/>
          <w:b w:val="0"/>
          <w:sz w:val="22"/>
          <w:szCs w:val="22"/>
          <w:lang w:val="en-US"/>
        </w:rPr>
        <w:t xml:space="preserve">  Cek </w:t>
      </w:r>
      <w:r w:rsidR="00844C6A">
        <w:rPr>
          <w:rFonts w:ascii="Trebuchet MS" w:hAnsi="Trebuchet MS"/>
          <w:b w:val="0"/>
          <w:sz w:val="22"/>
          <w:szCs w:val="22"/>
          <w:lang w:val="en-US"/>
        </w:rPr>
        <w:t>MIA</w:t>
      </w:r>
      <w:r w:rsidR="00A51C25">
        <w:rPr>
          <w:rFonts w:ascii="Trebuchet MS" w:hAnsi="Trebuchet MS"/>
          <w:b w:val="0"/>
          <w:sz w:val="22"/>
          <w:szCs w:val="22"/>
          <w:lang w:val="en-US"/>
        </w:rPr>
        <w:t xml:space="preserve"> Sticker pada</w:t>
      </w:r>
      <w:r w:rsidR="00E658A4">
        <w:rPr>
          <w:rFonts w:ascii="Trebuchet MS" w:hAnsi="Trebuchet MS"/>
          <w:b w:val="0"/>
          <w:sz w:val="22"/>
          <w:szCs w:val="22"/>
          <w:lang w:val="en-US"/>
        </w:rPr>
        <w:t xml:space="preserve"> pallet</w:t>
      </w:r>
      <w:r w:rsidR="00A51C25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1B79A0">
        <w:rPr>
          <w:rFonts w:ascii="Trebuchet MS" w:hAnsi="Trebuchet MS"/>
          <w:b w:val="0"/>
          <w:sz w:val="22"/>
          <w:szCs w:val="22"/>
          <w:lang w:val="en-US"/>
        </w:rPr>
        <w:t>c</w:t>
      </w:r>
      <w:r w:rsidR="00A51C25">
        <w:rPr>
          <w:rFonts w:ascii="Trebuchet MS" w:hAnsi="Trebuchet MS"/>
          <w:b w:val="0"/>
          <w:sz w:val="22"/>
          <w:szCs w:val="22"/>
          <w:lang w:val="en-US"/>
        </w:rPr>
        <w:t>arton</w:t>
      </w:r>
    </w:p>
    <w:p w14:paraId="7CBE3FB9" w14:textId="7CAD99D3" w:rsidR="00A51C25" w:rsidRDefault="00A51C25" w:rsidP="00944419">
      <w:pPr>
        <w:pStyle w:val="Header1"/>
        <w:numPr>
          <w:ilvl w:val="0"/>
          <w:numId w:val="5"/>
        </w:numPr>
        <w:spacing w:before="80" w:after="80" w:line="276" w:lineRule="auto"/>
        <w:ind w:right="102" w:hanging="11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No.</w:t>
      </w:r>
      <w:r w:rsidR="00844C6A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>artikel</w:t>
      </w:r>
    </w:p>
    <w:p w14:paraId="299F9F7C" w14:textId="4B0FFB34" w:rsidR="00A51C25" w:rsidRDefault="00A51C25" w:rsidP="00944419">
      <w:pPr>
        <w:pStyle w:val="Header1"/>
        <w:numPr>
          <w:ilvl w:val="0"/>
          <w:numId w:val="5"/>
        </w:numPr>
        <w:spacing w:before="80" w:after="80" w:line="276" w:lineRule="auto"/>
        <w:ind w:right="102" w:hanging="11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>Nama artikel</w:t>
      </w:r>
    </w:p>
    <w:p w14:paraId="6BB61483" w14:textId="161765F5" w:rsidR="00A51C25" w:rsidRDefault="00A51C25" w:rsidP="00944419">
      <w:pPr>
        <w:pStyle w:val="Header1"/>
        <w:numPr>
          <w:ilvl w:val="0"/>
          <w:numId w:val="5"/>
        </w:numPr>
        <w:spacing w:before="80" w:after="80" w:line="276" w:lineRule="auto"/>
        <w:ind w:right="102" w:hanging="11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Tujuan pengiriman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 xml:space="preserve"> / destinasi</w:t>
      </w:r>
    </w:p>
    <w:p w14:paraId="32C1BF1B" w14:textId="2A5B8FD0" w:rsidR="00367250" w:rsidRPr="00367250" w:rsidRDefault="00A51C25" w:rsidP="00367250">
      <w:pPr>
        <w:pStyle w:val="Header1"/>
        <w:numPr>
          <w:ilvl w:val="0"/>
          <w:numId w:val="5"/>
        </w:numPr>
        <w:spacing w:before="80" w:after="80" w:line="276" w:lineRule="auto"/>
        <w:ind w:right="102" w:hanging="11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Week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 xml:space="preserve"> / date stamp</w:t>
      </w:r>
    </w:p>
    <w:p w14:paraId="36412A1D" w14:textId="77777777" w:rsidR="00A51C25" w:rsidRDefault="00A51C25" w:rsidP="00944419">
      <w:pPr>
        <w:pStyle w:val="Header1"/>
        <w:numPr>
          <w:ilvl w:val="0"/>
          <w:numId w:val="5"/>
        </w:numPr>
        <w:spacing w:before="80" w:after="80" w:line="276" w:lineRule="auto"/>
        <w:ind w:right="102" w:hanging="11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Jumlah pallet</w:t>
      </w:r>
      <w:r w:rsidR="00844C6A">
        <w:rPr>
          <w:rFonts w:ascii="Trebuchet MS" w:hAnsi="Trebuchet MS"/>
          <w:b w:val="0"/>
          <w:sz w:val="22"/>
          <w:szCs w:val="22"/>
          <w:lang w:val="en-US"/>
        </w:rPr>
        <w:t xml:space="preserve"> /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844C6A">
        <w:rPr>
          <w:rFonts w:ascii="Trebuchet MS" w:hAnsi="Trebuchet MS"/>
          <w:b w:val="0"/>
          <w:sz w:val="22"/>
          <w:szCs w:val="22"/>
          <w:lang w:val="en-US"/>
        </w:rPr>
        <w:t>c</w:t>
      </w:r>
      <w:r>
        <w:rPr>
          <w:rFonts w:ascii="Trebuchet MS" w:hAnsi="Trebuchet MS"/>
          <w:b w:val="0"/>
          <w:sz w:val="22"/>
          <w:szCs w:val="22"/>
          <w:lang w:val="en-US"/>
        </w:rPr>
        <w:t>arton</w:t>
      </w:r>
    </w:p>
    <w:p w14:paraId="7CF97D4A" w14:textId="48111A2B" w:rsidR="005138E0" w:rsidRDefault="00993631" w:rsidP="001406E5">
      <w:pPr>
        <w:pStyle w:val="Header1"/>
        <w:spacing w:before="80" w:after="80" w:line="360" w:lineRule="auto"/>
        <w:ind w:left="1276" w:right="102" w:hanging="709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 xml:space="preserve">.1.2 </w:t>
      </w:r>
      <w:r w:rsidR="00E658A4">
        <w:rPr>
          <w:rFonts w:ascii="Trebuchet MS" w:hAnsi="Trebuchet MS"/>
          <w:b w:val="0"/>
          <w:sz w:val="22"/>
          <w:szCs w:val="22"/>
          <w:lang w:val="en-US"/>
        </w:rPr>
        <w:t>P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>en</w:t>
      </w:r>
      <w:r w:rsidR="00844C6A">
        <w:rPr>
          <w:rFonts w:ascii="Trebuchet MS" w:hAnsi="Trebuchet MS"/>
          <w:b w:val="0"/>
          <w:sz w:val="22"/>
          <w:szCs w:val="22"/>
          <w:lang w:val="en-US"/>
        </w:rPr>
        <w:t>dataan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647E63">
        <w:rPr>
          <w:rFonts w:ascii="Trebuchet MS" w:hAnsi="Trebuchet MS"/>
          <w:b w:val="0"/>
          <w:sz w:val="22"/>
          <w:szCs w:val="22"/>
          <w:lang w:val="en-US"/>
        </w:rPr>
        <w:t xml:space="preserve">dilakukan 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>secara manual kemudian dibuatkan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 xml:space="preserve"> laporan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 xml:space="preserve"> “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>Daily</w:t>
      </w:r>
      <w:r w:rsidR="001406E5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>Incoming</w:t>
      </w:r>
      <w:r w:rsidR="00E658A4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>Finishgoods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 xml:space="preserve">” dalam </w:t>
      </w:r>
      <w:r w:rsidR="00367250">
        <w:rPr>
          <w:rFonts w:ascii="Trebuchet MS" w:hAnsi="Trebuchet MS"/>
          <w:b w:val="0"/>
          <w:sz w:val="22"/>
          <w:szCs w:val="22"/>
          <w:lang w:val="en-US"/>
        </w:rPr>
        <w:t>format Ms. Excel</w:t>
      </w:r>
    </w:p>
    <w:p w14:paraId="207227DD" w14:textId="0D75E866" w:rsidR="00E658A4" w:rsidRDefault="00E658A4" w:rsidP="001406E5">
      <w:pPr>
        <w:pStyle w:val="Header1"/>
        <w:spacing w:before="80" w:after="80" w:line="360" w:lineRule="auto"/>
        <w:ind w:left="1276" w:right="102" w:hanging="709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6.1.3 Item ditempatkan pada area simpan sementara </w:t>
      </w:r>
      <w:r w:rsidR="00D66FDB">
        <w:rPr>
          <w:rFonts w:ascii="Trebuchet MS" w:hAnsi="Trebuchet MS"/>
          <w:b w:val="0"/>
          <w:sz w:val="22"/>
          <w:szCs w:val="22"/>
          <w:lang w:val="en-US"/>
        </w:rPr>
        <w:t>untuk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selanjutnya akan di</w:t>
      </w:r>
      <w:r w:rsidR="00D66FDB">
        <w:rPr>
          <w:rFonts w:ascii="Trebuchet MS" w:hAnsi="Trebuchet MS"/>
          <w:b w:val="0"/>
          <w:sz w:val="22"/>
          <w:szCs w:val="22"/>
          <w:lang w:val="en-US"/>
        </w:rPr>
        <w:t>pindahkan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D66FDB">
        <w:rPr>
          <w:rFonts w:ascii="Trebuchet MS" w:hAnsi="Trebuchet MS"/>
          <w:b w:val="0"/>
          <w:sz w:val="22"/>
          <w:szCs w:val="22"/>
          <w:lang w:val="en-US"/>
        </w:rPr>
        <w:t>ke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masing-masing area </w:t>
      </w:r>
      <w:r w:rsidR="00D66FDB">
        <w:rPr>
          <w:rFonts w:ascii="Trebuchet MS" w:hAnsi="Trebuchet MS"/>
          <w:b w:val="0"/>
          <w:sz w:val="22"/>
          <w:szCs w:val="22"/>
          <w:lang w:val="en-US"/>
        </w:rPr>
        <w:t xml:space="preserve">simpan </w:t>
      </w:r>
      <w:r>
        <w:rPr>
          <w:rFonts w:ascii="Trebuchet MS" w:hAnsi="Trebuchet MS"/>
          <w:b w:val="0"/>
          <w:sz w:val="22"/>
          <w:szCs w:val="22"/>
          <w:lang w:val="en-US"/>
        </w:rPr>
        <w:t>yang sudah ditentukan</w:t>
      </w:r>
    </w:p>
    <w:p w14:paraId="7DDAA500" w14:textId="77777777" w:rsidR="001B79A0" w:rsidRDefault="001B79A0" w:rsidP="001406E5">
      <w:pPr>
        <w:pStyle w:val="Header1"/>
        <w:spacing w:before="80" w:after="80" w:line="360" w:lineRule="auto"/>
        <w:ind w:left="1276" w:right="102" w:hanging="709"/>
        <w:jc w:val="both"/>
        <w:rPr>
          <w:rFonts w:ascii="Trebuchet MS" w:hAnsi="Trebuchet MS"/>
          <w:b w:val="0"/>
          <w:sz w:val="22"/>
          <w:szCs w:val="22"/>
          <w:lang w:val="en-US"/>
        </w:rPr>
      </w:pPr>
    </w:p>
    <w:p w14:paraId="0A486929" w14:textId="0DFCF5EE" w:rsidR="00BB3998" w:rsidRDefault="00993631" w:rsidP="00525C8E">
      <w:pPr>
        <w:pStyle w:val="Header1"/>
        <w:spacing w:before="80" w:after="80" w:line="360" w:lineRule="auto"/>
        <w:ind w:left="284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</w:t>
      </w:r>
      <w:r w:rsidR="00525C8E">
        <w:rPr>
          <w:rFonts w:ascii="Trebuchet MS" w:hAnsi="Trebuchet MS"/>
          <w:b w:val="0"/>
          <w:sz w:val="22"/>
          <w:szCs w:val="22"/>
          <w:lang w:val="en-US"/>
        </w:rPr>
        <w:t>.2</w:t>
      </w:r>
      <w:r w:rsidR="00525C8E">
        <w:rPr>
          <w:rFonts w:ascii="Trebuchet MS" w:hAnsi="Trebuchet MS"/>
          <w:b w:val="0"/>
          <w:sz w:val="22"/>
          <w:szCs w:val="22"/>
          <w:lang w:val="en-US"/>
        </w:rPr>
        <w:tab/>
      </w:r>
      <w:r w:rsidR="00E658A4">
        <w:rPr>
          <w:rFonts w:ascii="Trebuchet MS" w:hAnsi="Trebuchet MS"/>
          <w:b w:val="0"/>
          <w:sz w:val="22"/>
          <w:szCs w:val="22"/>
          <w:lang w:val="en-US"/>
        </w:rPr>
        <w:t>Proses</w:t>
      </w:r>
      <w:r w:rsidR="00D56681">
        <w:rPr>
          <w:rFonts w:ascii="Trebuchet MS" w:hAnsi="Trebuchet MS"/>
          <w:b w:val="0"/>
          <w:sz w:val="22"/>
          <w:szCs w:val="22"/>
          <w:lang w:val="en-US"/>
        </w:rPr>
        <w:t xml:space="preserve"> barang keluar (outgoing / export)</w:t>
      </w:r>
    </w:p>
    <w:p w14:paraId="1689B657" w14:textId="24D34519" w:rsidR="00D56681" w:rsidRDefault="00993631" w:rsidP="00D56681">
      <w:pPr>
        <w:pStyle w:val="Header1"/>
        <w:tabs>
          <w:tab w:val="left" w:pos="567"/>
        </w:tabs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 xml:space="preserve">.2.1 </w:t>
      </w:r>
      <w:r w:rsidR="0094597F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1406E5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D56681">
        <w:rPr>
          <w:rFonts w:ascii="Trebuchet MS" w:hAnsi="Trebuchet MS"/>
          <w:b w:val="0"/>
          <w:sz w:val="22"/>
          <w:szCs w:val="22"/>
          <w:lang w:val="en-US"/>
        </w:rPr>
        <w:t>Memastikan barang yang akan dikirim sudah dalam status inspected (PASS)</w:t>
      </w:r>
    </w:p>
    <w:p w14:paraId="289BEBDF" w14:textId="126DCD4E" w:rsidR="00D56681" w:rsidRDefault="00D56681" w:rsidP="00D56681">
      <w:pPr>
        <w:pStyle w:val="Header1"/>
        <w:tabs>
          <w:tab w:val="left" w:pos="567"/>
        </w:tabs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6.2.</w:t>
      </w:r>
      <w:r w:rsidR="001B79A0">
        <w:rPr>
          <w:rFonts w:ascii="Trebuchet MS" w:hAnsi="Trebuchet MS"/>
          <w:b w:val="0"/>
          <w:sz w:val="22"/>
          <w:szCs w:val="22"/>
          <w:lang w:val="en-US"/>
        </w:rPr>
        <w:t>2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  Menerima packing list dari Dept. Logistic</w:t>
      </w:r>
    </w:p>
    <w:p w14:paraId="363FA910" w14:textId="77777777" w:rsidR="008E1B4A" w:rsidRDefault="00993631" w:rsidP="008E1B4A">
      <w:pPr>
        <w:pStyle w:val="Header1"/>
        <w:spacing w:before="80" w:after="80" w:line="360" w:lineRule="auto"/>
        <w:ind w:left="567" w:right="102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</w:t>
      </w:r>
      <w:r w:rsidR="00A843AF">
        <w:rPr>
          <w:rFonts w:ascii="Trebuchet MS" w:hAnsi="Trebuchet MS"/>
          <w:b w:val="0"/>
          <w:sz w:val="22"/>
          <w:szCs w:val="22"/>
          <w:lang w:val="en-US"/>
        </w:rPr>
        <w:t>.2.3</w:t>
      </w:r>
      <w:r w:rsidR="00525C8E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94597F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525C8E">
        <w:rPr>
          <w:rFonts w:ascii="Trebuchet MS" w:hAnsi="Trebuchet MS"/>
          <w:b w:val="0"/>
          <w:sz w:val="22"/>
          <w:szCs w:val="22"/>
          <w:lang w:val="en-US"/>
        </w:rPr>
        <w:t xml:space="preserve"> M</w:t>
      </w:r>
      <w:r w:rsidR="00D56681">
        <w:rPr>
          <w:rFonts w:ascii="Trebuchet MS" w:hAnsi="Trebuchet MS"/>
          <w:b w:val="0"/>
          <w:sz w:val="22"/>
          <w:szCs w:val="22"/>
          <w:lang w:val="en-US"/>
        </w:rPr>
        <w:t>enentukan</w:t>
      </w:r>
      <w:r w:rsidR="00525C8E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1B79A0">
        <w:rPr>
          <w:rFonts w:ascii="Trebuchet MS" w:hAnsi="Trebuchet MS"/>
          <w:b w:val="0"/>
          <w:sz w:val="22"/>
          <w:szCs w:val="22"/>
          <w:lang w:val="en-US"/>
        </w:rPr>
        <w:t xml:space="preserve">week / </w:t>
      </w:r>
      <w:r w:rsidR="00525C8E">
        <w:rPr>
          <w:rFonts w:ascii="Trebuchet MS" w:hAnsi="Trebuchet MS"/>
          <w:b w:val="0"/>
          <w:sz w:val="22"/>
          <w:szCs w:val="22"/>
          <w:lang w:val="en-US"/>
        </w:rPr>
        <w:t>date st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>amp</w:t>
      </w:r>
      <w:r w:rsidR="001B79A0">
        <w:rPr>
          <w:rFonts w:ascii="Trebuchet MS" w:hAnsi="Trebuchet MS"/>
          <w:b w:val="0"/>
          <w:sz w:val="22"/>
          <w:szCs w:val="22"/>
          <w:lang w:val="en-US"/>
        </w:rPr>
        <w:t xml:space="preserve"> untuk setiap </w:t>
      </w:r>
      <w:r w:rsidR="000A6AD8">
        <w:rPr>
          <w:rFonts w:ascii="Trebuchet MS" w:hAnsi="Trebuchet MS"/>
          <w:b w:val="0"/>
          <w:sz w:val="22"/>
          <w:szCs w:val="22"/>
          <w:lang w:val="en-US"/>
        </w:rPr>
        <w:t>item</w:t>
      </w:r>
      <w:r w:rsidR="0073619C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1406E5">
        <w:rPr>
          <w:rFonts w:ascii="Trebuchet MS" w:hAnsi="Trebuchet MS"/>
          <w:b w:val="0"/>
          <w:sz w:val="22"/>
          <w:szCs w:val="22"/>
          <w:lang w:val="en-US"/>
        </w:rPr>
        <w:t>yang akan dikirim</w:t>
      </w:r>
    </w:p>
    <w:p w14:paraId="65D89BF2" w14:textId="0C01A5BB" w:rsidR="00B3654C" w:rsidRDefault="001B79A0" w:rsidP="008E1B4A">
      <w:pPr>
        <w:pStyle w:val="Header1"/>
        <w:spacing w:before="80" w:after="80" w:line="360" w:lineRule="auto"/>
        <w:ind w:left="567" w:right="102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          </w:t>
      </w:r>
      <w:r w:rsidR="001406E5">
        <w:rPr>
          <w:rFonts w:ascii="Trebuchet MS" w:hAnsi="Trebuchet MS"/>
          <w:b w:val="0"/>
          <w:sz w:val="22"/>
          <w:szCs w:val="22"/>
          <w:lang w:val="en-US"/>
        </w:rPr>
        <w:t>(disesuaikan dengan ketersediaan stock yang ada di Finishgoods)</w:t>
      </w:r>
    </w:p>
    <w:p w14:paraId="4B3CEC0D" w14:textId="394F157E" w:rsidR="001B79A0" w:rsidRDefault="001B79A0" w:rsidP="001B79A0">
      <w:pPr>
        <w:pStyle w:val="Header1"/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6.2.6   Menentukan item untuk Top Filler</w:t>
      </w:r>
    </w:p>
    <w:p w14:paraId="5F046C48" w14:textId="77777777" w:rsidR="008E1B4A" w:rsidRDefault="00D55EA9" w:rsidP="008E1B4A">
      <w:pPr>
        <w:pStyle w:val="Header1"/>
        <w:spacing w:before="80" w:after="80" w:line="360" w:lineRule="auto"/>
        <w:ind w:left="567" w:right="102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6.2.7   Seluruh item yang sudah ditentukan untuk pengiriman diambil dari masin</w:t>
      </w:r>
      <w:r w:rsidR="008E1B4A">
        <w:rPr>
          <w:rFonts w:ascii="Trebuchet MS" w:hAnsi="Trebuchet MS"/>
          <w:b w:val="0"/>
          <w:sz w:val="22"/>
          <w:szCs w:val="22"/>
          <w:lang w:val="en-US"/>
        </w:rPr>
        <w:t>g-</w:t>
      </w:r>
    </w:p>
    <w:p w14:paraId="33FF872E" w14:textId="79918EE5" w:rsidR="00D55EA9" w:rsidRDefault="008E1B4A" w:rsidP="00E22D9E">
      <w:pPr>
        <w:pStyle w:val="Header1"/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          </w:t>
      </w:r>
      <w:r w:rsidR="00D55EA9">
        <w:rPr>
          <w:rFonts w:ascii="Trebuchet MS" w:hAnsi="Trebuchet MS"/>
          <w:b w:val="0"/>
          <w:sz w:val="22"/>
          <w:szCs w:val="22"/>
          <w:lang w:val="en-US"/>
        </w:rPr>
        <w:t xml:space="preserve">masing area simpan untuk kemudian ditempatkan di area persiapan export </w:t>
      </w:r>
    </w:p>
    <w:p w14:paraId="286B9096" w14:textId="3BC20833" w:rsidR="00D55EA9" w:rsidRDefault="000A6AD8" w:rsidP="001B79A0">
      <w:pPr>
        <w:pStyle w:val="Header1"/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6.2.7   Menyiapkan form Talysheet untuk setiap pengiriman</w:t>
      </w:r>
      <w:r w:rsidR="008E1B4A">
        <w:rPr>
          <w:rFonts w:ascii="Trebuchet MS" w:hAnsi="Trebuchet MS"/>
          <w:b w:val="0"/>
          <w:sz w:val="22"/>
          <w:szCs w:val="22"/>
          <w:lang w:val="en-US"/>
        </w:rPr>
        <w:t>, yang akan di isi oleh Qc</w:t>
      </w:r>
    </w:p>
    <w:p w14:paraId="1E8F0DF5" w14:textId="43144566" w:rsidR="008E1B4A" w:rsidRDefault="00D55EA9" w:rsidP="00E22D9E">
      <w:pPr>
        <w:pStyle w:val="Header1"/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6.2.8 </w:t>
      </w:r>
      <w:r w:rsidR="00E22D9E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Menyiapkan </w:t>
      </w:r>
      <w:r w:rsidR="008E1B4A">
        <w:rPr>
          <w:rFonts w:ascii="Trebuchet MS" w:hAnsi="Trebuchet MS"/>
          <w:b w:val="0"/>
          <w:sz w:val="22"/>
          <w:szCs w:val="22"/>
          <w:lang w:val="en-US"/>
        </w:rPr>
        <w:t xml:space="preserve">dan memasang 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ULL Sticker untuk setiap pallet item yang akan </w:t>
      </w:r>
    </w:p>
    <w:p w14:paraId="25C8D2FA" w14:textId="52BBAE98" w:rsidR="008E1B4A" w:rsidRDefault="008E1B4A" w:rsidP="008E1B4A">
      <w:pPr>
        <w:pStyle w:val="Header1"/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     </w:t>
      </w:r>
      <w:r w:rsidR="00E22D9E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   </w:t>
      </w:r>
      <w:r w:rsidR="00D55EA9">
        <w:rPr>
          <w:rFonts w:ascii="Trebuchet MS" w:hAnsi="Trebuchet MS"/>
          <w:b w:val="0"/>
          <w:sz w:val="22"/>
          <w:szCs w:val="22"/>
          <w:lang w:val="en-US"/>
        </w:rPr>
        <w:t>dikiri</w:t>
      </w:r>
      <w:r>
        <w:rPr>
          <w:rFonts w:ascii="Trebuchet MS" w:hAnsi="Trebuchet MS"/>
          <w:b w:val="0"/>
          <w:sz w:val="22"/>
          <w:szCs w:val="22"/>
          <w:lang w:val="en-US"/>
        </w:rPr>
        <w:t>m setelah itu dilakukan proses pemindaian barcode untuk kepentingan</w:t>
      </w:r>
    </w:p>
    <w:p w14:paraId="7C62D4F2" w14:textId="336C5AAE" w:rsidR="008A57C8" w:rsidRDefault="008E1B4A" w:rsidP="00D66FDB">
      <w:pPr>
        <w:pStyle w:val="Header1"/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     </w:t>
      </w:r>
      <w:r w:rsidR="00E22D9E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   dept. Export/Import dan Logistic</w:t>
      </w:r>
    </w:p>
    <w:p w14:paraId="51FFFE09" w14:textId="5EDF972E" w:rsidR="00B3654C" w:rsidRDefault="007A6FDA" w:rsidP="001B79A0">
      <w:pPr>
        <w:pStyle w:val="Header1"/>
        <w:spacing w:before="80" w:after="80" w:line="360" w:lineRule="auto"/>
        <w:ind w:left="1276" w:right="102" w:hanging="992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   </w:t>
      </w:r>
      <w:r w:rsidR="00A843AF">
        <w:rPr>
          <w:rFonts w:ascii="Trebuchet MS" w:hAnsi="Trebuchet MS"/>
          <w:b w:val="0"/>
          <w:sz w:val="22"/>
          <w:szCs w:val="22"/>
          <w:lang w:val="en-US"/>
        </w:rPr>
        <w:t>6.2.</w:t>
      </w:r>
      <w:r w:rsidR="001B79A0">
        <w:rPr>
          <w:rFonts w:ascii="Trebuchet MS" w:hAnsi="Trebuchet MS"/>
          <w:b w:val="0"/>
          <w:sz w:val="22"/>
          <w:szCs w:val="22"/>
          <w:lang w:val="en-US"/>
        </w:rPr>
        <w:t>4</w:t>
      </w:r>
      <w:r w:rsidR="00842DD6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842DD6">
        <w:rPr>
          <w:rFonts w:ascii="Trebuchet MS" w:hAnsi="Trebuchet MS"/>
          <w:b w:val="0"/>
          <w:sz w:val="22"/>
          <w:szCs w:val="22"/>
          <w:lang w:val="en-US"/>
        </w:rPr>
        <w:tab/>
      </w:r>
      <w:r w:rsidR="00D66FDB">
        <w:rPr>
          <w:rFonts w:ascii="Trebuchet MS" w:hAnsi="Trebuchet MS"/>
          <w:b w:val="0"/>
          <w:sz w:val="22"/>
          <w:szCs w:val="22"/>
          <w:lang w:val="en-US"/>
        </w:rPr>
        <w:t xml:space="preserve">Proses Loading dilakukan sesuai </w:t>
      </w:r>
      <w:r w:rsidR="001B79A0">
        <w:rPr>
          <w:rFonts w:ascii="Trebuchet MS" w:hAnsi="Trebuchet MS"/>
          <w:b w:val="0"/>
          <w:sz w:val="22"/>
          <w:szCs w:val="22"/>
          <w:lang w:val="en-US"/>
        </w:rPr>
        <w:t>dengan</w:t>
      </w:r>
      <w:r w:rsidR="00D66FDB">
        <w:rPr>
          <w:rFonts w:ascii="Trebuchet MS" w:hAnsi="Trebuchet MS"/>
          <w:b w:val="0"/>
          <w:sz w:val="22"/>
          <w:szCs w:val="22"/>
          <w:lang w:val="en-US"/>
        </w:rPr>
        <w:t xml:space="preserve"> waktu</w:t>
      </w:r>
      <w:r w:rsidR="001B79A0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>
        <w:rPr>
          <w:rFonts w:ascii="Trebuchet MS" w:hAnsi="Trebuchet MS"/>
          <w:b w:val="0"/>
          <w:sz w:val="22"/>
          <w:szCs w:val="22"/>
          <w:lang w:val="en-US"/>
        </w:rPr>
        <w:t>yang telah disusun sehingga tidak mengganggu pasokan produk jadi kepada konsumen</w:t>
      </w:r>
    </w:p>
    <w:p w14:paraId="33AD5BC4" w14:textId="77777777" w:rsidR="00D66FDB" w:rsidRDefault="00D66FDB" w:rsidP="001B79A0">
      <w:pPr>
        <w:pStyle w:val="Header1"/>
        <w:spacing w:before="80" w:after="80" w:line="360" w:lineRule="auto"/>
        <w:ind w:left="1276" w:right="102" w:hanging="992"/>
        <w:rPr>
          <w:rFonts w:ascii="Trebuchet MS" w:hAnsi="Trebuchet MS"/>
          <w:b w:val="0"/>
          <w:sz w:val="22"/>
          <w:szCs w:val="22"/>
          <w:lang w:val="en-US"/>
        </w:rPr>
      </w:pPr>
    </w:p>
    <w:p w14:paraId="3615DDC0" w14:textId="3E648B03" w:rsidR="00D66FDB" w:rsidRDefault="00E22D9E" w:rsidP="00E22D9E">
      <w:pPr>
        <w:pStyle w:val="Header1"/>
        <w:spacing w:before="80" w:after="80" w:line="360" w:lineRule="auto"/>
        <w:ind w:left="284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6.3</w:t>
      </w:r>
      <w:r>
        <w:rPr>
          <w:rFonts w:ascii="Trebuchet MS" w:hAnsi="Trebuchet MS"/>
          <w:b w:val="0"/>
          <w:sz w:val="22"/>
          <w:szCs w:val="22"/>
          <w:lang w:val="en-US"/>
        </w:rPr>
        <w:tab/>
        <w:t>Penyimpanan barang di area Finishgoods</w:t>
      </w:r>
    </w:p>
    <w:p w14:paraId="297D2657" w14:textId="42B7B4F9" w:rsidR="00E22D9E" w:rsidRDefault="00EF3D3B" w:rsidP="00E22D9E">
      <w:pPr>
        <w:pStyle w:val="Header1"/>
        <w:tabs>
          <w:tab w:val="left" w:pos="1276"/>
        </w:tabs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 w:rsidRPr="003C549A">
        <w:rPr>
          <w:rFonts w:ascii="Trebuchet MS" w:hAnsi="Trebuchet MS"/>
          <w:b w:val="0"/>
          <w:sz w:val="22"/>
          <w:szCs w:val="22"/>
          <w:lang w:val="en-US"/>
        </w:rPr>
        <w:t>6.</w:t>
      </w:r>
      <w:r w:rsidR="00E22D9E">
        <w:rPr>
          <w:rFonts w:ascii="Trebuchet MS" w:hAnsi="Trebuchet MS"/>
          <w:b w:val="0"/>
          <w:sz w:val="22"/>
          <w:szCs w:val="22"/>
          <w:lang w:val="en-US"/>
        </w:rPr>
        <w:t>3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>.</w:t>
      </w:r>
      <w:r w:rsidR="00E22D9E">
        <w:rPr>
          <w:rFonts w:ascii="Trebuchet MS" w:hAnsi="Trebuchet MS"/>
          <w:b w:val="0"/>
          <w:sz w:val="22"/>
          <w:szCs w:val="22"/>
          <w:lang w:val="en-US"/>
        </w:rPr>
        <w:t>1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ab/>
        <w:t>Untuk unit load yang</w:t>
      </w:r>
      <w:r w:rsidR="00CD55EF" w:rsidRPr="003C549A">
        <w:rPr>
          <w:rFonts w:ascii="Trebuchet MS" w:hAnsi="Trebuchet MS"/>
          <w:b w:val="0"/>
          <w:sz w:val="22"/>
          <w:szCs w:val="22"/>
          <w:lang w:val="en-US"/>
        </w:rPr>
        <w:t xml:space="preserve"> memiliki beban</w:t>
      </w:r>
      <w:r w:rsidR="00844C6A"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 xml:space="preserve">pallet &lt;45 kg bisa ditumpuk max 4 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ab/>
        <w:t xml:space="preserve">pallet, sedangkan untuk unit load yang memiliki beban pallet &gt;45 kg hanya 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ab/>
        <w:t>bisa ditumpuk max 3 pallet</w:t>
      </w:r>
    </w:p>
    <w:p w14:paraId="53B89A4F" w14:textId="77777777" w:rsidR="009D7248" w:rsidRDefault="00E22D9E" w:rsidP="009D7248">
      <w:pPr>
        <w:pStyle w:val="Header1"/>
        <w:tabs>
          <w:tab w:val="left" w:pos="1276"/>
        </w:tabs>
        <w:spacing w:before="80" w:after="80" w:line="360" w:lineRule="auto"/>
        <w:ind w:left="567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 w:rsidRPr="003C549A">
        <w:rPr>
          <w:rFonts w:ascii="Trebuchet MS" w:hAnsi="Trebuchet MS"/>
          <w:b w:val="0"/>
          <w:sz w:val="22"/>
          <w:szCs w:val="22"/>
          <w:lang w:val="en-US"/>
        </w:rPr>
        <w:t>6.</w:t>
      </w:r>
      <w:r>
        <w:rPr>
          <w:rFonts w:ascii="Trebuchet MS" w:hAnsi="Trebuchet MS"/>
          <w:b w:val="0"/>
          <w:sz w:val="22"/>
          <w:szCs w:val="22"/>
          <w:lang w:val="en-US"/>
        </w:rPr>
        <w:t>3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>.</w:t>
      </w:r>
      <w:r>
        <w:rPr>
          <w:rFonts w:ascii="Trebuchet MS" w:hAnsi="Trebuchet MS"/>
          <w:b w:val="0"/>
          <w:sz w:val="22"/>
          <w:szCs w:val="22"/>
          <w:lang w:val="en-US"/>
        </w:rPr>
        <w:t>2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ab/>
      </w:r>
      <w:r>
        <w:rPr>
          <w:rFonts w:ascii="Trebuchet MS" w:hAnsi="Trebuchet MS"/>
          <w:b w:val="0"/>
          <w:sz w:val="22"/>
          <w:szCs w:val="22"/>
          <w:lang w:val="en-US"/>
        </w:rPr>
        <w:t>Area simpan dibagi berdasarkan destinasi tujuan</w:t>
      </w:r>
      <w:r w:rsidR="009D7248">
        <w:rPr>
          <w:rFonts w:ascii="Trebuchet MS" w:hAnsi="Trebuchet MS"/>
          <w:b w:val="0"/>
          <w:sz w:val="22"/>
          <w:szCs w:val="22"/>
          <w:lang w:val="en-US"/>
        </w:rPr>
        <w:t xml:space="preserve"> dan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</w:t>
      </w:r>
      <w:r w:rsidR="009D7248">
        <w:rPr>
          <w:rFonts w:ascii="Trebuchet MS" w:hAnsi="Trebuchet MS"/>
          <w:b w:val="0"/>
          <w:sz w:val="22"/>
          <w:szCs w:val="22"/>
          <w:lang w:val="en-US"/>
        </w:rPr>
        <w:t xml:space="preserve">dipisahkan sesuai </w:t>
      </w:r>
      <w:r>
        <w:rPr>
          <w:rFonts w:ascii="Trebuchet MS" w:hAnsi="Trebuchet MS"/>
          <w:b w:val="0"/>
          <w:sz w:val="22"/>
          <w:szCs w:val="22"/>
          <w:lang w:val="en-US"/>
        </w:rPr>
        <w:t>nama</w:t>
      </w:r>
    </w:p>
    <w:p w14:paraId="163D328B" w14:textId="1CA69890" w:rsidR="00E22D9E" w:rsidRDefault="00E22D9E" w:rsidP="000C6038">
      <w:pPr>
        <w:pStyle w:val="Header1"/>
        <w:tabs>
          <w:tab w:val="left" w:pos="1276"/>
        </w:tabs>
        <w:spacing w:before="80" w:after="80" w:line="360" w:lineRule="auto"/>
        <w:ind w:left="1276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artikel</w:t>
      </w:r>
    </w:p>
    <w:p w14:paraId="16B348ED" w14:textId="77777777" w:rsidR="00647E63" w:rsidRDefault="009D7248" w:rsidP="00647E63">
      <w:pPr>
        <w:pStyle w:val="Header1"/>
        <w:spacing w:before="80" w:after="80" w:line="360" w:lineRule="auto"/>
        <w:ind w:left="284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>6.4</w:t>
      </w:r>
      <w:r>
        <w:rPr>
          <w:rFonts w:ascii="Trebuchet MS" w:hAnsi="Trebuchet MS"/>
          <w:b w:val="0"/>
          <w:sz w:val="22"/>
          <w:szCs w:val="22"/>
          <w:lang w:val="en-US"/>
        </w:rPr>
        <w:tab/>
        <w:t>Pendataan barang di area Finishgoods</w:t>
      </w:r>
    </w:p>
    <w:p w14:paraId="238D0BA6" w14:textId="77777777" w:rsidR="00647E63" w:rsidRDefault="00647E63" w:rsidP="00647E63">
      <w:pPr>
        <w:pStyle w:val="Header1"/>
        <w:spacing w:before="80" w:after="80" w:line="360" w:lineRule="auto"/>
        <w:ind w:left="360" w:right="102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  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>6.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4.1  </w:t>
      </w:r>
      <w:r w:rsidR="00172E03" w:rsidRPr="00D66FDB">
        <w:rPr>
          <w:rFonts w:ascii="Trebuchet MS" w:hAnsi="Trebuchet MS"/>
          <w:b w:val="0"/>
          <w:sz w:val="22"/>
          <w:szCs w:val="22"/>
          <w:lang w:val="en-US"/>
        </w:rPr>
        <w:t>S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tock </w:t>
      </w:r>
      <w:r w:rsidR="00172E03" w:rsidRPr="00D66FDB">
        <w:rPr>
          <w:rFonts w:ascii="Trebuchet MS" w:hAnsi="Trebuchet MS"/>
          <w:b w:val="0"/>
          <w:sz w:val="22"/>
          <w:szCs w:val="22"/>
          <w:lang w:val="en-US"/>
        </w:rPr>
        <w:t>ditambahkan dari barang masuk dan dikurangi</w:t>
      </w:r>
      <w:r w:rsidR="001A7F44" w:rsidRPr="00D66FDB">
        <w:rPr>
          <w:rFonts w:ascii="Trebuchet MS" w:hAnsi="Trebuchet MS"/>
          <w:b w:val="0"/>
          <w:sz w:val="22"/>
          <w:szCs w:val="22"/>
          <w:lang w:val="en-US"/>
        </w:rPr>
        <w:t xml:space="preserve"> sesuai dat</w:t>
      </w:r>
      <w:r w:rsidR="00172E03" w:rsidRPr="00D66FDB">
        <w:rPr>
          <w:rFonts w:ascii="Trebuchet MS" w:hAnsi="Trebuchet MS"/>
          <w:b w:val="0"/>
          <w:sz w:val="22"/>
          <w:szCs w:val="22"/>
          <w:lang w:val="en-US"/>
        </w:rPr>
        <w:t>a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export</w:t>
      </w:r>
      <w:r w:rsidR="00172E03" w:rsidRPr="00D66FDB">
        <w:rPr>
          <w:rFonts w:ascii="Trebuchet MS" w:hAnsi="Trebuchet MS"/>
          <w:b w:val="0"/>
          <w:sz w:val="22"/>
          <w:szCs w:val="22"/>
          <w:lang w:val="en-US"/>
        </w:rPr>
        <w:t xml:space="preserve"> ya</w:t>
      </w:r>
      <w:r>
        <w:rPr>
          <w:rFonts w:ascii="Trebuchet MS" w:hAnsi="Trebuchet MS"/>
          <w:b w:val="0"/>
          <w:sz w:val="22"/>
          <w:szCs w:val="22"/>
          <w:lang w:val="en-US"/>
        </w:rPr>
        <w:t>ng</w:t>
      </w:r>
    </w:p>
    <w:p w14:paraId="6A9A2143" w14:textId="0FCF6CC9" w:rsidR="00647E63" w:rsidRDefault="00172E03" w:rsidP="00647E63">
      <w:pPr>
        <w:pStyle w:val="Header1"/>
        <w:spacing w:before="80" w:after="80" w:line="360" w:lineRule="auto"/>
        <w:ind w:left="360" w:right="102"/>
        <w:jc w:val="center"/>
        <w:rPr>
          <w:rFonts w:ascii="Trebuchet MS" w:hAnsi="Trebuchet MS"/>
          <w:b w:val="0"/>
          <w:sz w:val="22"/>
          <w:szCs w:val="22"/>
          <w:lang w:val="en-US"/>
        </w:rPr>
      </w:pPr>
      <w:r w:rsidRPr="00D66FDB">
        <w:rPr>
          <w:rFonts w:ascii="Trebuchet MS" w:hAnsi="Trebuchet MS"/>
          <w:b w:val="0"/>
          <w:sz w:val="22"/>
          <w:szCs w:val="22"/>
          <w:lang w:val="en-US"/>
        </w:rPr>
        <w:t>ada di packing list, maka dibuatkan</w:t>
      </w:r>
      <w:r w:rsidR="001A7F44" w:rsidRPr="00D66FDB">
        <w:rPr>
          <w:rFonts w:ascii="Trebuchet MS" w:hAnsi="Trebuchet MS"/>
          <w:b w:val="0"/>
          <w:sz w:val="22"/>
          <w:szCs w:val="22"/>
          <w:lang w:val="en-US"/>
        </w:rPr>
        <w:t xml:space="preserve"> “Daily Report Stock Finish</w:t>
      </w:r>
      <w:r w:rsidR="00647E63">
        <w:rPr>
          <w:rFonts w:ascii="Trebuchet MS" w:hAnsi="Trebuchet MS"/>
          <w:b w:val="0"/>
          <w:sz w:val="22"/>
          <w:szCs w:val="22"/>
          <w:lang w:val="en-US"/>
        </w:rPr>
        <w:t>g</w:t>
      </w:r>
      <w:r w:rsidR="001A7F44" w:rsidRPr="00D66FDB">
        <w:rPr>
          <w:rFonts w:ascii="Trebuchet MS" w:hAnsi="Trebuchet MS"/>
          <w:b w:val="0"/>
          <w:sz w:val="22"/>
          <w:szCs w:val="22"/>
          <w:lang w:val="en-US"/>
        </w:rPr>
        <w:t>ood</w:t>
      </w:r>
      <w:r w:rsidR="00647E63">
        <w:rPr>
          <w:rFonts w:ascii="Trebuchet MS" w:hAnsi="Trebuchet MS"/>
          <w:b w:val="0"/>
          <w:sz w:val="22"/>
          <w:szCs w:val="22"/>
          <w:lang w:val="en-US"/>
        </w:rPr>
        <w:t>s</w:t>
      </w:r>
      <w:r w:rsidR="001A7F44" w:rsidRPr="00D66FDB">
        <w:rPr>
          <w:rFonts w:ascii="Trebuchet MS" w:hAnsi="Trebuchet MS"/>
          <w:b w:val="0"/>
          <w:sz w:val="22"/>
          <w:szCs w:val="22"/>
          <w:lang w:val="en-US"/>
        </w:rPr>
        <w:t>”</w:t>
      </w:r>
    </w:p>
    <w:p w14:paraId="563495F7" w14:textId="2C05B032" w:rsidR="000C6038" w:rsidRDefault="00647E63" w:rsidP="000C6038">
      <w:pPr>
        <w:pStyle w:val="Header1"/>
        <w:spacing w:before="80" w:after="80" w:line="360" w:lineRule="auto"/>
        <w:ind w:left="360" w:right="102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  </w:t>
      </w:r>
      <w:r w:rsidRPr="003C549A">
        <w:rPr>
          <w:rFonts w:ascii="Trebuchet MS" w:hAnsi="Trebuchet MS"/>
          <w:b w:val="0"/>
          <w:sz w:val="22"/>
          <w:szCs w:val="22"/>
          <w:lang w:val="en-US"/>
        </w:rPr>
        <w:t>6.</w:t>
      </w:r>
      <w:r>
        <w:rPr>
          <w:rFonts w:ascii="Trebuchet MS" w:hAnsi="Trebuchet MS"/>
          <w:b w:val="0"/>
          <w:sz w:val="22"/>
          <w:szCs w:val="22"/>
          <w:lang w:val="en-US"/>
        </w:rPr>
        <w:t>4.</w:t>
      </w:r>
      <w:r w:rsidR="000C6038">
        <w:rPr>
          <w:rFonts w:ascii="Trebuchet MS" w:hAnsi="Trebuchet MS"/>
          <w:b w:val="0"/>
          <w:sz w:val="22"/>
          <w:szCs w:val="22"/>
          <w:lang w:val="en-US"/>
        </w:rPr>
        <w:t>2</w:t>
      </w:r>
      <w:r>
        <w:rPr>
          <w:rFonts w:ascii="Trebuchet MS" w:hAnsi="Trebuchet MS"/>
          <w:b w:val="0"/>
          <w:sz w:val="22"/>
          <w:szCs w:val="22"/>
          <w:lang w:val="en-US"/>
        </w:rPr>
        <w:t xml:space="preserve">  </w:t>
      </w:r>
      <w:r w:rsidR="000C6038">
        <w:rPr>
          <w:rFonts w:ascii="Trebuchet MS" w:hAnsi="Trebuchet MS"/>
          <w:b w:val="0"/>
          <w:sz w:val="22"/>
          <w:szCs w:val="22"/>
          <w:lang w:val="en-US"/>
        </w:rPr>
        <w:t>Untuk validasi antara data dan aktual barang maka dilakukan</w:t>
      </w:r>
    </w:p>
    <w:p w14:paraId="26022007" w14:textId="5750A9B1" w:rsidR="00647E63" w:rsidRDefault="000C6038" w:rsidP="000C6038">
      <w:pPr>
        <w:pStyle w:val="Header1"/>
        <w:spacing w:before="80" w:after="80" w:line="360" w:lineRule="auto"/>
        <w:ind w:left="720" w:right="102"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t xml:space="preserve">       Stock Opname satu kali dalam 1 bulan</w:t>
      </w:r>
    </w:p>
    <w:p w14:paraId="31769C4D" w14:textId="77777777" w:rsidR="00647E63" w:rsidRDefault="00647E63" w:rsidP="00647E63">
      <w:pPr>
        <w:pStyle w:val="Header1"/>
        <w:spacing w:before="80" w:after="80" w:line="360" w:lineRule="auto"/>
        <w:ind w:left="360" w:right="102"/>
        <w:rPr>
          <w:rFonts w:ascii="Trebuchet MS" w:hAnsi="Trebuchet MS"/>
          <w:b w:val="0"/>
          <w:sz w:val="22"/>
          <w:szCs w:val="22"/>
          <w:lang w:val="en-US"/>
        </w:rPr>
      </w:pPr>
    </w:p>
    <w:p w14:paraId="3DEAD038" w14:textId="77777777" w:rsidR="009D7248" w:rsidRPr="009D7248" w:rsidRDefault="009D7248" w:rsidP="009D7248">
      <w:pPr>
        <w:pStyle w:val="Header1"/>
        <w:spacing w:before="80" w:after="80" w:line="360" w:lineRule="auto"/>
        <w:ind w:left="720" w:right="102"/>
        <w:rPr>
          <w:rFonts w:ascii="Trebuchet MS" w:hAnsi="Trebuchet MS"/>
          <w:b w:val="0"/>
          <w:sz w:val="22"/>
          <w:szCs w:val="22"/>
          <w:lang w:val="en-US"/>
        </w:rPr>
      </w:pPr>
    </w:p>
    <w:p w14:paraId="15C9E942" w14:textId="4B26E785" w:rsidR="00F86DBE" w:rsidRPr="000C6038" w:rsidRDefault="00F86DBE" w:rsidP="000C6038">
      <w:pPr>
        <w:numPr>
          <w:ilvl w:val="0"/>
          <w:numId w:val="6"/>
        </w:numPr>
        <w:tabs>
          <w:tab w:val="left" w:pos="90"/>
        </w:tabs>
        <w:spacing w:line="360" w:lineRule="auto"/>
        <w:ind w:right="-58"/>
        <w:rPr>
          <w:rFonts w:ascii="Trebuchet MS" w:hAnsi="Trebuchet MS"/>
          <w:b/>
          <w:bCs/>
          <w:sz w:val="22"/>
          <w:szCs w:val="22"/>
        </w:rPr>
      </w:pPr>
      <w:r w:rsidRPr="000C6038">
        <w:rPr>
          <w:rFonts w:ascii="Trebuchet MS" w:hAnsi="Trebuchet MS"/>
          <w:b/>
          <w:bCs/>
          <w:sz w:val="22"/>
          <w:szCs w:val="22"/>
        </w:rPr>
        <w:t>Dokumen Terkait</w:t>
      </w:r>
    </w:p>
    <w:p w14:paraId="7E06346E" w14:textId="4A91A9B0" w:rsidR="00986A72" w:rsidRPr="00610A88" w:rsidRDefault="006C68DB" w:rsidP="000C6038">
      <w:pPr>
        <w:pStyle w:val="ListParagraph"/>
        <w:numPr>
          <w:ilvl w:val="1"/>
          <w:numId w:val="6"/>
        </w:numPr>
        <w:tabs>
          <w:tab w:val="left" w:pos="567"/>
          <w:tab w:val="left" w:pos="709"/>
          <w:tab w:val="left" w:pos="2552"/>
        </w:tabs>
        <w:spacing w:line="360" w:lineRule="auto"/>
        <w:ind w:right="-58"/>
        <w:jc w:val="both"/>
        <w:rPr>
          <w:rFonts w:ascii="Trebuchet MS" w:hAnsi="Trebuchet MS"/>
          <w:lang w:val="it-IT"/>
        </w:rPr>
      </w:pPr>
      <w:r>
        <w:rPr>
          <w:rFonts w:ascii="Trebuchet MS" w:hAnsi="Trebuchet MS"/>
          <w:lang w:val="it-IT"/>
        </w:rPr>
        <w:t xml:space="preserve"> </w:t>
      </w:r>
      <w:r w:rsidR="00EE286A" w:rsidRPr="00610A88">
        <w:rPr>
          <w:rFonts w:ascii="Trebuchet MS" w:hAnsi="Trebuchet MS"/>
          <w:lang w:val="it-IT"/>
        </w:rPr>
        <w:t>QT-11</w:t>
      </w:r>
      <w:r w:rsidR="00927B51" w:rsidRPr="00610A88">
        <w:rPr>
          <w:rFonts w:ascii="Trebuchet MS" w:hAnsi="Trebuchet MS"/>
          <w:lang w:val="it-IT"/>
        </w:rPr>
        <w:t>-</w:t>
      </w:r>
      <w:r w:rsidR="00EE286A" w:rsidRPr="00610A88">
        <w:rPr>
          <w:rFonts w:ascii="Trebuchet MS" w:hAnsi="Trebuchet MS"/>
          <w:lang w:val="it-IT"/>
        </w:rPr>
        <w:t>TCK01-1</w:t>
      </w:r>
      <w:r w:rsidR="00DA194D" w:rsidRPr="00610A88">
        <w:rPr>
          <w:rFonts w:ascii="Trebuchet MS" w:hAnsi="Trebuchet MS"/>
          <w:lang w:val="it-IT"/>
        </w:rPr>
        <w:tab/>
      </w:r>
      <w:r w:rsidR="00EE286A" w:rsidRPr="00610A88">
        <w:rPr>
          <w:rFonts w:ascii="Trebuchet MS" w:hAnsi="Trebuchet MS"/>
          <w:lang w:val="it-IT"/>
        </w:rPr>
        <w:t xml:space="preserve">   </w:t>
      </w:r>
      <w:r w:rsidR="00541033" w:rsidRPr="00610A88">
        <w:rPr>
          <w:rFonts w:ascii="Trebuchet MS" w:hAnsi="Trebuchet MS"/>
          <w:lang w:val="it-IT"/>
        </w:rPr>
        <w:t>:</w:t>
      </w:r>
      <w:r w:rsidR="00986A72" w:rsidRPr="00610A88">
        <w:rPr>
          <w:rFonts w:ascii="Trebuchet MS" w:hAnsi="Trebuchet MS"/>
          <w:lang w:val="it-IT"/>
        </w:rPr>
        <w:t xml:space="preserve"> </w:t>
      </w:r>
      <w:r w:rsidR="000C6038">
        <w:rPr>
          <w:rFonts w:ascii="Trebuchet MS" w:hAnsi="Trebuchet MS"/>
          <w:lang w:val="it-IT"/>
        </w:rPr>
        <w:t>Incoming Report Finishgoods</w:t>
      </w:r>
    </w:p>
    <w:p w14:paraId="4F166DA6" w14:textId="71FB0560" w:rsidR="00195991" w:rsidRPr="00610A88" w:rsidRDefault="00CC6B5B" w:rsidP="00144F6A">
      <w:pPr>
        <w:pStyle w:val="ListParagraph"/>
        <w:tabs>
          <w:tab w:val="left" w:pos="567"/>
          <w:tab w:val="left" w:pos="709"/>
          <w:tab w:val="left" w:pos="3119"/>
        </w:tabs>
        <w:spacing w:line="360" w:lineRule="auto"/>
        <w:ind w:left="284" w:right="-58"/>
        <w:jc w:val="both"/>
        <w:rPr>
          <w:rFonts w:ascii="Trebuchet MS" w:hAnsi="Trebuchet MS"/>
          <w:lang w:val="it-IT"/>
        </w:rPr>
      </w:pPr>
      <w:r w:rsidRPr="00610A88">
        <w:rPr>
          <w:rFonts w:ascii="Trebuchet MS" w:hAnsi="Trebuchet MS"/>
          <w:lang w:val="it-IT"/>
        </w:rPr>
        <w:t xml:space="preserve">7.2 </w:t>
      </w:r>
      <w:r w:rsidR="00EE286A" w:rsidRPr="00610A88">
        <w:rPr>
          <w:rFonts w:ascii="Trebuchet MS" w:hAnsi="Trebuchet MS"/>
          <w:lang w:val="it-IT"/>
        </w:rPr>
        <w:t xml:space="preserve"> QT-11</w:t>
      </w:r>
      <w:r w:rsidR="004E58D4" w:rsidRPr="00610A88">
        <w:rPr>
          <w:rFonts w:ascii="Trebuchet MS" w:hAnsi="Trebuchet MS"/>
          <w:lang w:val="it-IT"/>
        </w:rPr>
        <w:t xml:space="preserve">-TCK01-2  </w:t>
      </w:r>
      <w:r w:rsidR="00555EAA" w:rsidRPr="00610A88">
        <w:rPr>
          <w:rFonts w:ascii="Trebuchet MS" w:hAnsi="Trebuchet MS"/>
          <w:lang w:val="it-IT"/>
        </w:rPr>
        <w:t xml:space="preserve">  </w:t>
      </w:r>
      <w:r w:rsidR="00EE286A" w:rsidRPr="00610A88">
        <w:rPr>
          <w:rFonts w:ascii="Trebuchet MS" w:hAnsi="Trebuchet MS"/>
          <w:lang w:val="it-IT"/>
        </w:rPr>
        <w:t xml:space="preserve">   </w:t>
      </w:r>
      <w:r w:rsidR="00555EAA" w:rsidRPr="00610A88">
        <w:rPr>
          <w:rFonts w:ascii="Trebuchet MS" w:hAnsi="Trebuchet MS"/>
          <w:lang w:val="it-IT"/>
        </w:rPr>
        <w:t xml:space="preserve"> </w:t>
      </w:r>
      <w:r w:rsidR="004E58D4" w:rsidRPr="00610A88">
        <w:rPr>
          <w:rFonts w:ascii="Trebuchet MS" w:hAnsi="Trebuchet MS"/>
          <w:lang w:val="it-IT"/>
        </w:rPr>
        <w:t xml:space="preserve">: </w:t>
      </w:r>
      <w:r w:rsidR="000C21F5" w:rsidRPr="00610A88">
        <w:rPr>
          <w:rFonts w:ascii="Trebuchet MS" w:hAnsi="Trebuchet MS"/>
          <w:lang w:val="it-IT"/>
        </w:rPr>
        <w:t>Daily Report Stock Finish</w:t>
      </w:r>
      <w:r w:rsidR="000C6038">
        <w:rPr>
          <w:rFonts w:ascii="Trebuchet MS" w:hAnsi="Trebuchet MS"/>
          <w:lang w:val="it-IT"/>
        </w:rPr>
        <w:t>g</w:t>
      </w:r>
      <w:r w:rsidR="000C21F5" w:rsidRPr="00610A88">
        <w:rPr>
          <w:rFonts w:ascii="Trebuchet MS" w:hAnsi="Trebuchet MS"/>
          <w:lang w:val="it-IT"/>
        </w:rPr>
        <w:t>ood</w:t>
      </w:r>
      <w:r w:rsidR="000C6038">
        <w:rPr>
          <w:rFonts w:ascii="Trebuchet MS" w:hAnsi="Trebuchet MS"/>
          <w:lang w:val="it-IT"/>
        </w:rPr>
        <w:t>s</w:t>
      </w:r>
    </w:p>
    <w:p w14:paraId="2A7965BA" w14:textId="77777777" w:rsidR="00CC6B5B" w:rsidRDefault="00CC6B5B" w:rsidP="00144F6A">
      <w:pPr>
        <w:pStyle w:val="ListParagraph"/>
        <w:tabs>
          <w:tab w:val="left" w:pos="567"/>
          <w:tab w:val="left" w:pos="709"/>
          <w:tab w:val="left" w:pos="3119"/>
        </w:tabs>
        <w:spacing w:line="360" w:lineRule="auto"/>
        <w:ind w:left="284" w:right="-58"/>
        <w:jc w:val="both"/>
        <w:rPr>
          <w:rFonts w:ascii="Trebuchet MS" w:hAnsi="Trebuchet MS"/>
          <w:lang w:val="it-IT"/>
        </w:rPr>
      </w:pPr>
      <w:r w:rsidRPr="00610A88">
        <w:rPr>
          <w:rFonts w:ascii="Trebuchet MS" w:hAnsi="Trebuchet MS"/>
          <w:lang w:val="it-IT"/>
        </w:rPr>
        <w:t xml:space="preserve">7.3 </w:t>
      </w:r>
      <w:r w:rsidR="00EE286A" w:rsidRPr="00610A88">
        <w:rPr>
          <w:rFonts w:ascii="Trebuchet MS" w:hAnsi="Trebuchet MS"/>
          <w:lang w:val="it-IT"/>
        </w:rPr>
        <w:t xml:space="preserve"> </w:t>
      </w:r>
      <w:r w:rsidR="008B0BF8" w:rsidRPr="00610A88">
        <w:rPr>
          <w:rFonts w:ascii="Trebuchet MS" w:hAnsi="Trebuchet MS"/>
          <w:lang w:val="it-IT"/>
        </w:rPr>
        <w:t>QT-</w:t>
      </w:r>
      <w:r w:rsidR="00EE286A" w:rsidRPr="00610A88">
        <w:rPr>
          <w:rFonts w:ascii="Trebuchet MS" w:hAnsi="Trebuchet MS"/>
          <w:lang w:val="it-IT"/>
        </w:rPr>
        <w:t>11-TCK01-3</w:t>
      </w:r>
      <w:r w:rsidR="00EE286A">
        <w:rPr>
          <w:rFonts w:ascii="Trebuchet MS" w:hAnsi="Trebuchet MS"/>
          <w:lang w:val="it-IT"/>
        </w:rPr>
        <w:t xml:space="preserve">     </w:t>
      </w:r>
      <w:r w:rsidR="008B0BF8">
        <w:rPr>
          <w:rFonts w:ascii="Trebuchet MS" w:hAnsi="Trebuchet MS"/>
          <w:lang w:val="it-IT"/>
        </w:rPr>
        <w:t xml:space="preserve"> </w:t>
      </w:r>
      <w:r w:rsidR="0080000B">
        <w:rPr>
          <w:rFonts w:ascii="Trebuchet MS" w:hAnsi="Trebuchet MS"/>
          <w:lang w:val="it-IT"/>
        </w:rPr>
        <w:t xml:space="preserve">  </w:t>
      </w:r>
      <w:r>
        <w:rPr>
          <w:rFonts w:ascii="Trebuchet MS" w:hAnsi="Trebuchet MS"/>
          <w:lang w:val="it-IT"/>
        </w:rPr>
        <w:t xml:space="preserve">: Laporan </w:t>
      </w:r>
      <w:r w:rsidR="00844C6A">
        <w:rPr>
          <w:rFonts w:ascii="Trebuchet MS" w:hAnsi="Trebuchet MS"/>
          <w:lang w:val="it-IT"/>
        </w:rPr>
        <w:t>L</w:t>
      </w:r>
      <w:r>
        <w:rPr>
          <w:rFonts w:ascii="Trebuchet MS" w:hAnsi="Trebuchet MS"/>
          <w:lang w:val="it-IT"/>
        </w:rPr>
        <w:t>oading Container</w:t>
      </w:r>
    </w:p>
    <w:p w14:paraId="0E40640B" w14:textId="77777777" w:rsidR="008B0BF8" w:rsidRDefault="008B0BF8" w:rsidP="00144F6A">
      <w:pPr>
        <w:pStyle w:val="ListParagraph"/>
        <w:tabs>
          <w:tab w:val="left" w:pos="567"/>
          <w:tab w:val="left" w:pos="709"/>
          <w:tab w:val="left" w:pos="3119"/>
        </w:tabs>
        <w:spacing w:line="360" w:lineRule="auto"/>
        <w:ind w:left="284" w:right="-58"/>
        <w:jc w:val="both"/>
        <w:rPr>
          <w:rFonts w:ascii="Trebuchet MS" w:hAnsi="Trebuchet MS"/>
          <w:lang w:val="it-IT"/>
        </w:rPr>
      </w:pPr>
      <w:r>
        <w:rPr>
          <w:rFonts w:ascii="Trebuchet MS" w:hAnsi="Trebuchet MS"/>
          <w:lang w:val="it-IT"/>
        </w:rPr>
        <w:t>7.4  QT-11-TCK01-4        : Outgoing Container List</w:t>
      </w:r>
    </w:p>
    <w:p w14:paraId="574ABACF" w14:textId="25EC8B5A" w:rsidR="008B0BF8" w:rsidRDefault="008B0BF8" w:rsidP="00144F6A">
      <w:pPr>
        <w:pStyle w:val="ListParagraph"/>
        <w:tabs>
          <w:tab w:val="left" w:pos="567"/>
          <w:tab w:val="left" w:pos="709"/>
          <w:tab w:val="left" w:pos="3119"/>
        </w:tabs>
        <w:spacing w:line="360" w:lineRule="auto"/>
        <w:ind w:left="284" w:right="-58"/>
        <w:jc w:val="both"/>
        <w:rPr>
          <w:rFonts w:ascii="Trebuchet MS" w:hAnsi="Trebuchet MS"/>
          <w:lang w:val="it-IT"/>
        </w:rPr>
      </w:pPr>
      <w:r>
        <w:rPr>
          <w:rFonts w:ascii="Trebuchet MS" w:hAnsi="Trebuchet MS"/>
          <w:lang w:val="it-IT"/>
        </w:rPr>
        <w:t xml:space="preserve">7.5  QT-11-TCK01-5        : </w:t>
      </w:r>
      <w:r w:rsidR="000C6038">
        <w:rPr>
          <w:rFonts w:ascii="Trebuchet MS" w:hAnsi="Trebuchet MS"/>
          <w:lang w:val="it-IT"/>
        </w:rPr>
        <w:t>Daily</w:t>
      </w:r>
      <w:r>
        <w:rPr>
          <w:rFonts w:ascii="Trebuchet MS" w:hAnsi="Trebuchet MS"/>
          <w:lang w:val="it-IT"/>
        </w:rPr>
        <w:t xml:space="preserve"> Export Finish</w:t>
      </w:r>
      <w:r w:rsidR="000C6038">
        <w:rPr>
          <w:rFonts w:ascii="Trebuchet MS" w:hAnsi="Trebuchet MS"/>
          <w:lang w:val="it-IT"/>
        </w:rPr>
        <w:t>goods</w:t>
      </w:r>
      <w:r>
        <w:rPr>
          <w:rFonts w:ascii="Trebuchet MS" w:hAnsi="Trebuchet MS"/>
          <w:lang w:val="it-IT"/>
        </w:rPr>
        <w:t xml:space="preserve">  </w:t>
      </w:r>
    </w:p>
    <w:p w14:paraId="43F264E8" w14:textId="2C66A4F0" w:rsidR="003F5D2E" w:rsidRDefault="008508E0" w:rsidP="006C68DB">
      <w:pPr>
        <w:pStyle w:val="ListParagraph"/>
        <w:tabs>
          <w:tab w:val="left" w:pos="567"/>
          <w:tab w:val="left" w:pos="709"/>
          <w:tab w:val="left" w:pos="2694"/>
        </w:tabs>
        <w:spacing w:line="360" w:lineRule="auto"/>
        <w:ind w:left="284" w:right="-58"/>
        <w:jc w:val="both"/>
        <w:rPr>
          <w:rFonts w:ascii="Trebuchet MS" w:hAnsi="Trebuchet MS"/>
          <w:lang w:val="it-IT"/>
        </w:rPr>
      </w:pPr>
      <w:r w:rsidRPr="003C549A">
        <w:rPr>
          <w:rFonts w:ascii="Trebuchet MS" w:hAnsi="Trebuchet MS"/>
          <w:lang w:val="it-IT"/>
        </w:rPr>
        <w:t>7.6</w:t>
      </w:r>
      <w:r w:rsidRPr="003C549A">
        <w:rPr>
          <w:rFonts w:ascii="Trebuchet MS" w:hAnsi="Trebuchet MS"/>
          <w:lang w:val="it-IT"/>
        </w:rPr>
        <w:tab/>
        <w:t>QT-11-TCK01-6</w:t>
      </w:r>
      <w:r w:rsidRPr="003C549A">
        <w:rPr>
          <w:rFonts w:ascii="Trebuchet MS" w:hAnsi="Trebuchet MS"/>
          <w:lang w:val="it-IT"/>
        </w:rPr>
        <w:tab/>
        <w:t xml:space="preserve"> : </w:t>
      </w:r>
      <w:r w:rsidR="009A279F" w:rsidRPr="003C549A">
        <w:rPr>
          <w:rFonts w:ascii="Trebuchet MS" w:hAnsi="Trebuchet MS"/>
          <w:lang w:val="it-IT"/>
        </w:rPr>
        <w:t>Dimension Weight Packaging List</w:t>
      </w:r>
    </w:p>
    <w:p w14:paraId="34094023" w14:textId="5C533149" w:rsidR="005555CC" w:rsidRPr="005555CC" w:rsidRDefault="005555CC" w:rsidP="005555CC">
      <w:pPr>
        <w:pStyle w:val="ListParagraph"/>
        <w:tabs>
          <w:tab w:val="left" w:pos="567"/>
          <w:tab w:val="left" w:pos="709"/>
          <w:tab w:val="left" w:pos="2694"/>
        </w:tabs>
        <w:spacing w:line="360" w:lineRule="auto"/>
        <w:ind w:left="284" w:right="-58"/>
        <w:jc w:val="both"/>
        <w:rPr>
          <w:rFonts w:ascii="Trebuchet MS" w:hAnsi="Trebuchet MS"/>
          <w:lang w:val="it-IT"/>
        </w:rPr>
      </w:pPr>
      <w:r w:rsidRPr="003C549A">
        <w:rPr>
          <w:rFonts w:ascii="Trebuchet MS" w:hAnsi="Trebuchet MS"/>
          <w:lang w:val="it-IT"/>
        </w:rPr>
        <w:t>7.</w:t>
      </w:r>
      <w:r>
        <w:rPr>
          <w:rFonts w:ascii="Trebuchet MS" w:hAnsi="Trebuchet MS"/>
          <w:lang w:val="it-IT"/>
        </w:rPr>
        <w:t>7</w:t>
      </w:r>
      <w:r w:rsidRPr="003C549A">
        <w:rPr>
          <w:rFonts w:ascii="Trebuchet MS" w:hAnsi="Trebuchet MS"/>
          <w:lang w:val="it-IT"/>
        </w:rPr>
        <w:tab/>
        <w:t>QT-11-TCK01-</w:t>
      </w:r>
      <w:r>
        <w:rPr>
          <w:rFonts w:ascii="Trebuchet MS" w:hAnsi="Trebuchet MS"/>
          <w:lang w:val="it-IT"/>
        </w:rPr>
        <w:t>7</w:t>
      </w:r>
      <w:r w:rsidRPr="003C549A">
        <w:rPr>
          <w:rFonts w:ascii="Trebuchet MS" w:hAnsi="Trebuchet MS"/>
          <w:lang w:val="it-IT"/>
        </w:rPr>
        <w:tab/>
        <w:t xml:space="preserve"> : </w:t>
      </w:r>
      <w:r>
        <w:rPr>
          <w:rFonts w:ascii="Trebuchet MS" w:hAnsi="Trebuchet MS"/>
          <w:lang w:val="it-IT"/>
        </w:rPr>
        <w:t>Stock Opname Finishgoods</w:t>
      </w:r>
    </w:p>
    <w:p w14:paraId="1972568D" w14:textId="687EB26E" w:rsidR="006C68DB" w:rsidRPr="006C68DB" w:rsidRDefault="006C68DB" w:rsidP="006C68DB">
      <w:pPr>
        <w:pStyle w:val="ListParagraph"/>
        <w:tabs>
          <w:tab w:val="left" w:pos="567"/>
          <w:tab w:val="left" w:pos="709"/>
          <w:tab w:val="left" w:pos="2694"/>
        </w:tabs>
        <w:spacing w:line="360" w:lineRule="auto"/>
        <w:ind w:left="284" w:right="-58"/>
        <w:jc w:val="both"/>
        <w:rPr>
          <w:rFonts w:ascii="Trebuchet MS" w:hAnsi="Trebuchet MS"/>
          <w:lang w:val="it-IT"/>
        </w:rPr>
      </w:pPr>
      <w:bookmarkStart w:id="0" w:name="_Hlk148000846"/>
      <w:r w:rsidRPr="003C549A">
        <w:rPr>
          <w:rFonts w:ascii="Trebuchet MS" w:hAnsi="Trebuchet MS"/>
          <w:lang w:val="it-IT"/>
        </w:rPr>
        <w:t>7.</w:t>
      </w:r>
      <w:r w:rsidR="005555CC">
        <w:rPr>
          <w:rFonts w:ascii="Trebuchet MS" w:hAnsi="Trebuchet MS"/>
          <w:lang w:val="it-IT"/>
        </w:rPr>
        <w:t>8</w:t>
      </w:r>
      <w:r w:rsidRPr="003C549A">
        <w:rPr>
          <w:rFonts w:ascii="Trebuchet MS" w:hAnsi="Trebuchet MS"/>
          <w:lang w:val="it-IT"/>
        </w:rPr>
        <w:tab/>
        <w:t>QT-11-TCK0</w:t>
      </w:r>
      <w:r>
        <w:rPr>
          <w:rFonts w:ascii="Trebuchet MS" w:hAnsi="Trebuchet MS"/>
          <w:lang w:val="it-IT"/>
        </w:rPr>
        <w:t>2</w:t>
      </w:r>
      <w:bookmarkStart w:id="1" w:name="_GoBack"/>
      <w:bookmarkEnd w:id="1"/>
      <w:r w:rsidRPr="003C549A">
        <w:rPr>
          <w:rFonts w:ascii="Trebuchet MS" w:hAnsi="Trebuchet MS"/>
          <w:lang w:val="it-IT"/>
        </w:rPr>
        <w:tab/>
        <w:t xml:space="preserve"> : </w:t>
      </w:r>
      <w:r>
        <w:rPr>
          <w:rFonts w:ascii="Trebuchet MS" w:hAnsi="Trebuchet MS"/>
          <w:lang w:val="it-IT"/>
        </w:rPr>
        <w:t>Penggunaan Forklift</w:t>
      </w:r>
    </w:p>
    <w:bookmarkEnd w:id="0"/>
    <w:p w14:paraId="78C5B66A" w14:textId="77777777" w:rsidR="00566C77" w:rsidRPr="002A42EC" w:rsidRDefault="00566C77" w:rsidP="009E5E61">
      <w:pPr>
        <w:tabs>
          <w:tab w:val="left" w:pos="540"/>
          <w:tab w:val="left" w:pos="720"/>
        </w:tabs>
        <w:rPr>
          <w:rFonts w:ascii="Trebuchet MS" w:eastAsia="Calibri" w:hAnsi="Trebuchet MS"/>
          <w:sz w:val="20"/>
          <w:szCs w:val="20"/>
        </w:rPr>
      </w:pPr>
    </w:p>
    <w:p w14:paraId="53F3EB0E" w14:textId="77777777" w:rsidR="00144F6A" w:rsidRPr="00EF2D25" w:rsidRDefault="00144F6A" w:rsidP="00144F6A">
      <w:pPr>
        <w:pStyle w:val="ListParagraph"/>
        <w:tabs>
          <w:tab w:val="left" w:pos="540"/>
        </w:tabs>
        <w:ind w:left="0"/>
        <w:jc w:val="both"/>
        <w:rPr>
          <w:rFonts w:ascii="Trebuchet MS" w:hAnsi="Trebuchet MS"/>
        </w:rPr>
      </w:pPr>
      <w:r>
        <w:rPr>
          <w:rFonts w:ascii="Trebuchet MS" w:hAnsi="Trebuchet MS"/>
        </w:rPr>
        <w:t>8</w:t>
      </w:r>
      <w:r w:rsidRPr="005555CC">
        <w:rPr>
          <w:rFonts w:ascii="Trebuchet MS" w:hAnsi="Trebuchet MS"/>
          <w:b/>
          <w:bCs/>
        </w:rPr>
        <w:t>.   Daftar Riwayat Perubahan</w:t>
      </w:r>
    </w:p>
    <w:tbl>
      <w:tblPr>
        <w:tblW w:w="73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701"/>
        <w:gridCol w:w="4820"/>
      </w:tblGrid>
      <w:tr w:rsidR="00144F6A" w:rsidRPr="00EF2D25" w14:paraId="63979C1F" w14:textId="77777777" w:rsidTr="00DF0D98">
        <w:trPr>
          <w:trHeight w:val="434"/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4F8D5D50" w14:textId="77777777" w:rsidR="00144F6A" w:rsidRPr="00EF2D25" w:rsidRDefault="00144F6A" w:rsidP="00DF0D98">
            <w:pPr>
              <w:tabs>
                <w:tab w:val="left" w:pos="540"/>
              </w:tabs>
              <w:jc w:val="center"/>
              <w:rPr>
                <w:rFonts w:ascii="Trebuchet MS" w:eastAsia="Calibri" w:hAnsi="Trebuchet MS"/>
                <w:sz w:val="22"/>
                <w:szCs w:val="22"/>
              </w:rPr>
            </w:pPr>
            <w:bookmarkStart w:id="2" w:name="_Hlk147999739"/>
            <w:r w:rsidRPr="00EF2D25">
              <w:rPr>
                <w:rFonts w:ascii="Trebuchet MS" w:eastAsia="Calibri" w:hAnsi="Trebuchet MS"/>
                <w:sz w:val="22"/>
                <w:szCs w:val="22"/>
              </w:rPr>
              <w:t>Revisi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D41AF1C" w14:textId="77777777" w:rsidR="00144F6A" w:rsidRPr="00EF2D25" w:rsidRDefault="00144F6A" w:rsidP="00DF0D98">
            <w:pPr>
              <w:tabs>
                <w:tab w:val="left" w:pos="540"/>
              </w:tabs>
              <w:jc w:val="center"/>
              <w:rPr>
                <w:rFonts w:ascii="Trebuchet MS" w:eastAsia="Calibri" w:hAnsi="Trebuchet MS"/>
                <w:sz w:val="22"/>
                <w:szCs w:val="22"/>
              </w:rPr>
            </w:pPr>
            <w:r w:rsidRPr="00EF2D25">
              <w:rPr>
                <w:rFonts w:ascii="Trebuchet MS" w:eastAsia="Calibri" w:hAnsi="Trebuchet MS"/>
                <w:sz w:val="22"/>
                <w:szCs w:val="22"/>
              </w:rPr>
              <w:t>Tanggal Terbit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BE7B856" w14:textId="77777777" w:rsidR="00144F6A" w:rsidRPr="00EF2D25" w:rsidRDefault="00144F6A" w:rsidP="00DF0D98">
            <w:pPr>
              <w:tabs>
                <w:tab w:val="left" w:pos="540"/>
              </w:tabs>
              <w:jc w:val="center"/>
              <w:rPr>
                <w:rFonts w:ascii="Trebuchet MS" w:eastAsia="Calibri" w:hAnsi="Trebuchet MS"/>
                <w:sz w:val="22"/>
                <w:szCs w:val="22"/>
              </w:rPr>
            </w:pPr>
            <w:r w:rsidRPr="00EF2D25">
              <w:rPr>
                <w:rFonts w:ascii="Trebuchet MS" w:eastAsia="Calibri" w:hAnsi="Trebuchet MS"/>
                <w:sz w:val="22"/>
                <w:szCs w:val="22"/>
              </w:rPr>
              <w:t>Halaman Revisi dan Alasan Perubahan</w:t>
            </w:r>
          </w:p>
        </w:tc>
      </w:tr>
      <w:tr w:rsidR="00144F6A" w:rsidRPr="00EF2D25" w14:paraId="003F8C88" w14:textId="77777777" w:rsidTr="00B23630">
        <w:trPr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4A4D4C25" w14:textId="77777777" w:rsidR="00144F6A" w:rsidRPr="00EF2D25" w:rsidRDefault="00144F6A" w:rsidP="00B23630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 w:rsidRPr="00EF2D25">
              <w:rPr>
                <w:rFonts w:ascii="Trebuchet MS" w:eastAsia="Calibri" w:hAnsi="Trebuchet MS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26EFD16" w14:textId="77777777" w:rsidR="00144F6A" w:rsidRPr="00EF2D25" w:rsidRDefault="00144F6A" w:rsidP="00F06DBF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17-05-2018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6F00012" w14:textId="77777777" w:rsidR="00144F6A" w:rsidRPr="00EF2D25" w:rsidRDefault="00144F6A" w:rsidP="002E6ABB">
            <w:pPr>
              <w:tabs>
                <w:tab w:val="left" w:pos="540"/>
                <w:tab w:val="left" w:pos="720"/>
              </w:tabs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Penambahan point baru 6.2.5</w:t>
            </w:r>
          </w:p>
        </w:tc>
      </w:tr>
      <w:tr w:rsidR="00F06DBF" w:rsidRPr="00EF2D25" w14:paraId="49BA86F2" w14:textId="77777777" w:rsidTr="00B23630">
        <w:trPr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20FEF6A7" w14:textId="77777777" w:rsidR="00F06DBF" w:rsidRPr="00EF2D25" w:rsidRDefault="00F06DBF" w:rsidP="00B23630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04935D0" w14:textId="77777777" w:rsidR="00F06DBF" w:rsidRDefault="00F06DBF" w:rsidP="00F06DBF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09-01-2021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3A27049" w14:textId="77777777" w:rsidR="00F06DBF" w:rsidRDefault="00F06DBF" w:rsidP="002E6ABB">
            <w:pPr>
              <w:tabs>
                <w:tab w:val="left" w:pos="540"/>
                <w:tab w:val="left" w:pos="720"/>
              </w:tabs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Penambahan Point 6.2.7</w:t>
            </w:r>
          </w:p>
        </w:tc>
      </w:tr>
      <w:tr w:rsidR="00F06DBF" w:rsidRPr="00EF2D25" w14:paraId="4BDA8DCC" w14:textId="77777777" w:rsidTr="00B23630">
        <w:trPr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13D7D75F" w14:textId="77777777" w:rsidR="00F06DBF" w:rsidRPr="00EF2D25" w:rsidRDefault="00F06DBF" w:rsidP="00B23630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A6E08BD" w14:textId="77777777" w:rsidR="00F06DBF" w:rsidRDefault="00F06DBF" w:rsidP="00F06DBF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15-04-2021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4A522176" w14:textId="77777777" w:rsidR="00F06DBF" w:rsidRDefault="00F06DBF" w:rsidP="002E6ABB">
            <w:pPr>
              <w:tabs>
                <w:tab w:val="left" w:pos="540"/>
                <w:tab w:val="left" w:pos="720"/>
              </w:tabs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Perubahan Nomor Dokumen</w:t>
            </w:r>
          </w:p>
        </w:tc>
      </w:tr>
      <w:tr w:rsidR="00DF0D98" w:rsidRPr="00EF2D25" w14:paraId="4E822651" w14:textId="77777777" w:rsidTr="00B23630">
        <w:trPr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1A7EB476" w14:textId="77777777" w:rsidR="00DF0D98" w:rsidRDefault="00DF0D98" w:rsidP="00B23630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9DDD52F" w14:textId="77777777" w:rsidR="00DF0D98" w:rsidRDefault="00DF0D98" w:rsidP="001F079A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2</w:t>
            </w:r>
            <w:r w:rsidR="001F079A">
              <w:rPr>
                <w:rFonts w:ascii="Trebuchet MS" w:eastAsia="Calibri" w:hAnsi="Trebuchet MS"/>
                <w:sz w:val="22"/>
                <w:szCs w:val="22"/>
                <w:lang w:eastAsia="en-US"/>
              </w:rPr>
              <w:t>7</w:t>
            </w: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-12-2022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1E481609" w14:textId="77777777" w:rsidR="00DF0D98" w:rsidRDefault="00DF0D98" w:rsidP="002E6ABB">
            <w:pPr>
              <w:tabs>
                <w:tab w:val="left" w:pos="540"/>
                <w:tab w:val="left" w:pos="720"/>
              </w:tabs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Penambahan pada point 6.2.7 &amp; 6.2.8</w:t>
            </w:r>
          </w:p>
        </w:tc>
      </w:tr>
      <w:tr w:rsidR="00844C6A" w:rsidRPr="00EF2D25" w14:paraId="316A654B" w14:textId="77777777" w:rsidTr="00B23630">
        <w:trPr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7204E377" w14:textId="6D3A59AF" w:rsidR="005555CC" w:rsidRDefault="00844C6A" w:rsidP="005555CC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097379A" w14:textId="77777777" w:rsidR="00844C6A" w:rsidRDefault="00844C6A" w:rsidP="001F079A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06-01-2023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43CF407" w14:textId="076DB7F0" w:rsidR="005555CC" w:rsidRDefault="00844C6A" w:rsidP="002E6ABB">
            <w:pPr>
              <w:tabs>
                <w:tab w:val="left" w:pos="540"/>
                <w:tab w:val="left" w:pos="720"/>
              </w:tabs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Perubahan point 5.1, 6.1.2, 7.1</w:t>
            </w:r>
          </w:p>
        </w:tc>
      </w:tr>
      <w:tr w:rsidR="005555CC" w:rsidRPr="00EF2D25" w14:paraId="54CABEC9" w14:textId="77777777" w:rsidTr="00B23630">
        <w:trPr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79CFE7C3" w14:textId="01060D40" w:rsidR="005555CC" w:rsidRDefault="005555CC" w:rsidP="005555CC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FB2265" w14:textId="613E5FCE" w:rsidR="005555CC" w:rsidRDefault="005555CC" w:rsidP="001F079A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11-11-2024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38634E97" w14:textId="56DFDAF4" w:rsidR="005555CC" w:rsidRDefault="005555CC" w:rsidP="002E6ABB">
            <w:pPr>
              <w:tabs>
                <w:tab w:val="left" w:pos="540"/>
                <w:tab w:val="left" w:pos="720"/>
              </w:tabs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Perubahan secara menyeluruh</w:t>
            </w:r>
            <w:r w:rsidR="00C569D8">
              <w:rPr>
                <w:rFonts w:ascii="Trebuchet MS" w:eastAsia="Calibri" w:hAnsi="Trebuchet MS"/>
                <w:sz w:val="22"/>
                <w:szCs w:val="22"/>
                <w:lang w:eastAsia="en-US"/>
              </w:rPr>
              <w:t xml:space="preserve"> pada prosedur</w:t>
            </w:r>
          </w:p>
        </w:tc>
      </w:tr>
      <w:bookmarkEnd w:id="2"/>
    </w:tbl>
    <w:p w14:paraId="59BCC34A" w14:textId="77777777" w:rsidR="00566C77" w:rsidRDefault="00566C77" w:rsidP="007A6FDA">
      <w:pPr>
        <w:pStyle w:val="ListParagraph"/>
        <w:tabs>
          <w:tab w:val="left" w:pos="540"/>
          <w:tab w:val="left" w:pos="851"/>
        </w:tabs>
        <w:ind w:left="0"/>
        <w:rPr>
          <w:rFonts w:ascii="Trebuchet MS" w:hAnsi="Trebuchet MS"/>
          <w:b/>
          <w:sz w:val="20"/>
          <w:szCs w:val="20"/>
        </w:rPr>
      </w:pPr>
    </w:p>
    <w:p w14:paraId="399CCDF1" w14:textId="77777777" w:rsidR="004D62E9" w:rsidRPr="00E95249" w:rsidRDefault="004D62E9" w:rsidP="009F30B0">
      <w:pPr>
        <w:pStyle w:val="ListParagraph"/>
        <w:tabs>
          <w:tab w:val="left" w:pos="540"/>
          <w:tab w:val="left" w:pos="720"/>
        </w:tabs>
        <w:jc w:val="center"/>
        <w:rPr>
          <w:rFonts w:ascii="Trebuchet MS" w:hAnsi="Trebuchet MS"/>
          <w:b/>
          <w:sz w:val="20"/>
          <w:szCs w:val="20"/>
        </w:rPr>
      </w:pPr>
    </w:p>
    <w:sectPr w:rsidR="004D62E9" w:rsidRPr="00E95249" w:rsidSect="006C10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276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489D8E" w14:textId="77777777" w:rsidR="00B85071" w:rsidRDefault="00B85071" w:rsidP="00DF1CA4">
      <w:r>
        <w:separator/>
      </w:r>
    </w:p>
  </w:endnote>
  <w:endnote w:type="continuationSeparator" w:id="0">
    <w:p w14:paraId="399CC395" w14:textId="77777777" w:rsidR="00B85071" w:rsidRDefault="00B85071" w:rsidP="00DF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73A171" w14:textId="77777777" w:rsidR="003F269C" w:rsidRDefault="003F269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5C4AB7" w14:textId="77777777" w:rsidR="003F269C" w:rsidRDefault="003F269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0046CA" w14:textId="77777777" w:rsidR="003F269C" w:rsidRDefault="003F26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556C98" w14:textId="77777777" w:rsidR="00B85071" w:rsidRDefault="00B85071" w:rsidP="00DF1CA4">
      <w:r>
        <w:separator/>
      </w:r>
    </w:p>
  </w:footnote>
  <w:footnote w:type="continuationSeparator" w:id="0">
    <w:p w14:paraId="20BC4BB2" w14:textId="77777777" w:rsidR="00B85071" w:rsidRDefault="00B85071" w:rsidP="00DF1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C2B05E" w14:textId="77777777" w:rsidR="003F269C" w:rsidRDefault="003F26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59" w:type="dxa"/>
      <w:tblInd w:w="-57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A0" w:firstRow="1" w:lastRow="0" w:firstColumn="1" w:lastColumn="0" w:noHBand="0" w:noVBand="1"/>
    </w:tblPr>
    <w:tblGrid>
      <w:gridCol w:w="2295"/>
      <w:gridCol w:w="3772"/>
      <w:gridCol w:w="4092"/>
    </w:tblGrid>
    <w:tr w:rsidR="009D1A02" w:rsidRPr="004F3A3A" w14:paraId="30E760EB" w14:textId="77777777" w:rsidTr="00454FFE">
      <w:trPr>
        <w:trHeight w:val="818"/>
      </w:trPr>
      <w:tc>
        <w:tcPr>
          <w:tcW w:w="2295" w:type="dxa"/>
          <w:vMerge w:val="restart"/>
        </w:tcPr>
        <w:p w14:paraId="59578198" w14:textId="5614295F" w:rsidR="009D1A02" w:rsidRPr="004F3A3A" w:rsidRDefault="006B3EC4" w:rsidP="009D1A02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7728" behindDoc="0" locked="0" layoutInCell="1" allowOverlap="1" wp14:anchorId="0EA6D571" wp14:editId="6AEB0B0F">
                <wp:simplePos x="0" y="0"/>
                <wp:positionH relativeFrom="column">
                  <wp:posOffset>3175</wp:posOffset>
                </wp:positionH>
                <wp:positionV relativeFrom="paragraph">
                  <wp:posOffset>172085</wp:posOffset>
                </wp:positionV>
                <wp:extent cx="1323975" cy="876300"/>
                <wp:effectExtent l="0" t="0" r="9525" b="0"/>
                <wp:wrapNone/>
                <wp:docPr id="1" name="Picture 1" descr="logo terrr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terrr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876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72" w:type="dxa"/>
          <w:vAlign w:val="center"/>
        </w:tcPr>
        <w:p w14:paraId="0D138A80" w14:textId="77777777" w:rsidR="009D1A02" w:rsidRPr="007C48EA" w:rsidRDefault="009D1A02" w:rsidP="009D1A02">
          <w:pPr>
            <w:jc w:val="center"/>
            <w:rPr>
              <w:rFonts w:ascii="Verdana" w:hAnsi="Verdana"/>
              <w:b/>
              <w:noProof/>
              <w:sz w:val="32"/>
              <w:szCs w:val="32"/>
              <w:lang w:val="id-ID"/>
            </w:rPr>
          </w:pPr>
          <w:r w:rsidRPr="007C48EA">
            <w:rPr>
              <w:rFonts w:ascii="Verdana" w:hAnsi="Verdana"/>
              <w:b/>
              <w:noProof/>
              <w:sz w:val="32"/>
              <w:szCs w:val="32"/>
            </w:rPr>
            <w:t>PROSEDUR</w:t>
          </w:r>
          <w:r w:rsidRPr="007C48EA">
            <w:rPr>
              <w:rFonts w:ascii="Verdana" w:hAnsi="Verdana"/>
              <w:b/>
              <w:noProof/>
              <w:sz w:val="32"/>
              <w:szCs w:val="32"/>
              <w:lang w:val="id-ID"/>
            </w:rPr>
            <w:t xml:space="preserve">  </w:t>
          </w:r>
        </w:p>
      </w:tc>
      <w:tc>
        <w:tcPr>
          <w:tcW w:w="4092" w:type="dxa"/>
          <w:vMerge w:val="restart"/>
          <w:vAlign w:val="center"/>
        </w:tcPr>
        <w:p w14:paraId="41B501A7" w14:textId="77777777" w:rsidR="009D1A02" w:rsidRPr="00EF3D3B" w:rsidRDefault="009D1A02" w:rsidP="009D1A02">
          <w:pPr>
            <w:rPr>
              <w:rFonts w:ascii="Verdana" w:hAnsi="Verdana"/>
              <w:noProof/>
              <w:sz w:val="20"/>
              <w:szCs w:val="20"/>
            </w:rPr>
          </w:pPr>
          <w:r w:rsidRPr="004F3A3A">
            <w:rPr>
              <w:rFonts w:ascii="Verdana" w:hAnsi="Verdana"/>
              <w:noProof/>
              <w:sz w:val="20"/>
              <w:szCs w:val="20"/>
            </w:rPr>
            <w:t xml:space="preserve">No. Dok   </w:t>
          </w:r>
          <w:r w:rsidRPr="004F3A3A">
            <w:rPr>
              <w:rFonts w:ascii="Verdana" w:hAnsi="Verdana"/>
              <w:noProof/>
              <w:sz w:val="20"/>
              <w:szCs w:val="20"/>
            </w:rPr>
            <w:tab/>
            <w:t>:</w:t>
          </w:r>
          <w:r w:rsidR="00144C57">
            <w:rPr>
              <w:rFonts w:ascii="Verdana" w:hAnsi="Verdana"/>
              <w:noProof/>
              <w:sz w:val="20"/>
              <w:szCs w:val="20"/>
            </w:rPr>
            <w:t xml:space="preserve"> </w:t>
          </w:r>
          <w:r w:rsidR="00F06DBF" w:rsidRPr="00EF3D3B">
            <w:rPr>
              <w:rFonts w:ascii="Verdana" w:hAnsi="Verdana"/>
              <w:noProof/>
              <w:sz w:val="20"/>
              <w:szCs w:val="20"/>
            </w:rPr>
            <w:t>QT – 11</w:t>
          </w:r>
          <w:r w:rsidR="00601DC8" w:rsidRPr="00EF3D3B">
            <w:rPr>
              <w:rFonts w:ascii="Verdana" w:hAnsi="Verdana"/>
              <w:noProof/>
              <w:sz w:val="20"/>
              <w:szCs w:val="20"/>
            </w:rPr>
            <w:t xml:space="preserve"> – TCK01</w:t>
          </w:r>
        </w:p>
        <w:p w14:paraId="580D4380" w14:textId="77777777" w:rsidR="009D1A02" w:rsidRPr="00EF3D3B" w:rsidRDefault="009D1A02" w:rsidP="009D1A02">
          <w:pPr>
            <w:rPr>
              <w:rFonts w:eastAsia="Times New Roman"/>
              <w:sz w:val="20"/>
              <w:szCs w:val="20"/>
              <w:lang w:eastAsia="en-US"/>
            </w:rPr>
          </w:pPr>
        </w:p>
        <w:p w14:paraId="0FE36B8E" w14:textId="11A33A4D" w:rsidR="009D1A02" w:rsidRPr="00EF3D3B" w:rsidRDefault="009D1A02" w:rsidP="009D1A02">
          <w:pPr>
            <w:rPr>
              <w:rFonts w:ascii="Verdana" w:hAnsi="Verdana"/>
              <w:noProof/>
              <w:sz w:val="20"/>
              <w:szCs w:val="20"/>
            </w:rPr>
          </w:pPr>
          <w:r w:rsidRPr="00EF3D3B">
            <w:rPr>
              <w:rFonts w:ascii="Verdana" w:hAnsi="Verdana"/>
              <w:noProof/>
              <w:sz w:val="20"/>
              <w:szCs w:val="20"/>
            </w:rPr>
            <w:t>Tanggal</w:t>
          </w:r>
          <w:r w:rsidRPr="00EF3D3B">
            <w:rPr>
              <w:rFonts w:ascii="Verdana" w:hAnsi="Verdana"/>
              <w:noProof/>
              <w:sz w:val="20"/>
              <w:szCs w:val="20"/>
            </w:rPr>
            <w:tab/>
            <w:t>:</w:t>
          </w:r>
          <w:r w:rsidR="00144C57" w:rsidRPr="00EF3D3B">
            <w:rPr>
              <w:rFonts w:ascii="Verdana" w:hAnsi="Verdana"/>
              <w:noProof/>
              <w:sz w:val="20"/>
              <w:szCs w:val="20"/>
            </w:rPr>
            <w:t xml:space="preserve"> </w:t>
          </w:r>
          <w:r w:rsidR="00367250">
            <w:rPr>
              <w:rFonts w:ascii="Verdana" w:hAnsi="Verdana"/>
              <w:noProof/>
              <w:sz w:val="20"/>
              <w:szCs w:val="20"/>
            </w:rPr>
            <w:t>11</w:t>
          </w:r>
          <w:r w:rsidR="00EF3D3B">
            <w:rPr>
              <w:rFonts w:ascii="Verdana" w:hAnsi="Verdana"/>
              <w:noProof/>
              <w:sz w:val="20"/>
              <w:szCs w:val="20"/>
            </w:rPr>
            <w:t xml:space="preserve"> </w:t>
          </w:r>
          <w:r w:rsidR="00367250">
            <w:rPr>
              <w:rFonts w:ascii="Verdana" w:hAnsi="Verdana"/>
              <w:noProof/>
              <w:sz w:val="20"/>
              <w:szCs w:val="20"/>
            </w:rPr>
            <w:t>November</w:t>
          </w:r>
          <w:r w:rsidR="00EF3D3B">
            <w:rPr>
              <w:rFonts w:ascii="Verdana" w:hAnsi="Verdana"/>
              <w:noProof/>
              <w:sz w:val="20"/>
              <w:szCs w:val="20"/>
            </w:rPr>
            <w:t xml:space="preserve"> 202</w:t>
          </w:r>
          <w:r w:rsidR="00367250">
            <w:rPr>
              <w:rFonts w:ascii="Verdana" w:hAnsi="Verdana"/>
              <w:noProof/>
              <w:sz w:val="20"/>
              <w:szCs w:val="20"/>
            </w:rPr>
            <w:t>4</w:t>
          </w:r>
        </w:p>
        <w:p w14:paraId="22A1E933" w14:textId="77777777" w:rsidR="009D1A02" w:rsidRPr="00EF3D3B" w:rsidRDefault="009D1A02" w:rsidP="009D1A02">
          <w:pPr>
            <w:rPr>
              <w:rFonts w:ascii="Verdana" w:hAnsi="Verdana"/>
              <w:noProof/>
              <w:sz w:val="20"/>
              <w:szCs w:val="20"/>
            </w:rPr>
          </w:pPr>
          <w:r w:rsidRPr="00EF3D3B">
            <w:rPr>
              <w:rFonts w:ascii="Verdana" w:hAnsi="Verdana"/>
              <w:noProof/>
              <w:sz w:val="20"/>
              <w:szCs w:val="20"/>
            </w:rPr>
            <w:t xml:space="preserve"> </w:t>
          </w:r>
        </w:p>
        <w:p w14:paraId="0A66215B" w14:textId="2B98F019" w:rsidR="009D1A02" w:rsidRDefault="009D1A02" w:rsidP="006C68DB">
          <w:pPr>
            <w:pStyle w:val="Header"/>
            <w:rPr>
              <w:rFonts w:ascii="Verdana" w:hAnsi="Verdana"/>
              <w:noProof/>
              <w:sz w:val="20"/>
              <w:szCs w:val="20"/>
              <w:lang w:val="en-US"/>
            </w:rPr>
          </w:pPr>
          <w:r w:rsidRPr="00EF3D3B">
            <w:rPr>
              <w:rFonts w:ascii="Verdana" w:hAnsi="Verdana"/>
              <w:noProof/>
              <w:sz w:val="20"/>
              <w:szCs w:val="20"/>
              <w:lang w:val="en-US"/>
            </w:rPr>
            <w:t xml:space="preserve">Revisi            : </w:t>
          </w:r>
          <w:r w:rsidR="00367250">
            <w:rPr>
              <w:rFonts w:ascii="Verdana" w:hAnsi="Verdana"/>
              <w:noProof/>
              <w:sz w:val="20"/>
              <w:szCs w:val="20"/>
              <w:lang w:val="en-US"/>
            </w:rPr>
            <w:t>6</w:t>
          </w:r>
          <w:r w:rsidRPr="002A79F2">
            <w:rPr>
              <w:rFonts w:ascii="Verdana" w:hAnsi="Verdana"/>
              <w:noProof/>
              <w:sz w:val="20"/>
              <w:szCs w:val="20"/>
              <w:lang w:val="en-US"/>
            </w:rPr>
            <w:tab/>
          </w:r>
        </w:p>
        <w:p w14:paraId="59877949" w14:textId="77777777" w:rsidR="006C68DB" w:rsidRPr="006C68DB" w:rsidRDefault="006C68DB" w:rsidP="006C68DB">
          <w:pPr>
            <w:pStyle w:val="Header"/>
            <w:rPr>
              <w:lang w:val="en-US"/>
            </w:rPr>
          </w:pPr>
        </w:p>
        <w:p w14:paraId="0B1A46E0" w14:textId="3807F121" w:rsidR="009D1A02" w:rsidRPr="002A79F2" w:rsidRDefault="009D1A02" w:rsidP="006C68DB">
          <w:pPr>
            <w:pStyle w:val="Header"/>
            <w:rPr>
              <w:lang w:val="en-US"/>
            </w:rPr>
          </w:pPr>
          <w:r w:rsidRPr="002A79F2">
            <w:rPr>
              <w:rFonts w:ascii="Verdana" w:hAnsi="Verdana"/>
              <w:noProof/>
              <w:sz w:val="20"/>
              <w:szCs w:val="20"/>
              <w:lang w:val="en-US"/>
            </w:rPr>
            <w:t xml:space="preserve">Halaman        : </w:t>
          </w:r>
          <w:r w:rsidRPr="00215F7A">
            <w:rPr>
              <w:bCs/>
              <w:lang w:val="en-US"/>
            </w:rPr>
            <w:fldChar w:fldCharType="begin"/>
          </w:r>
          <w:r w:rsidRPr="00215F7A">
            <w:rPr>
              <w:bCs/>
              <w:lang w:val="en-US"/>
            </w:rPr>
            <w:instrText xml:space="preserve"> PAGE </w:instrText>
          </w:r>
          <w:r w:rsidRPr="00215F7A">
            <w:rPr>
              <w:bCs/>
              <w:lang w:val="en-US"/>
            </w:rPr>
            <w:fldChar w:fldCharType="separate"/>
          </w:r>
          <w:r w:rsidR="00454C98">
            <w:rPr>
              <w:bCs/>
              <w:noProof/>
              <w:lang w:val="en-US"/>
            </w:rPr>
            <w:t>4</w:t>
          </w:r>
          <w:r w:rsidRPr="00215F7A">
            <w:rPr>
              <w:bCs/>
              <w:lang w:val="en-US"/>
            </w:rPr>
            <w:fldChar w:fldCharType="end"/>
          </w:r>
          <w:r w:rsidRPr="00215F7A">
            <w:rPr>
              <w:lang w:val="en-US"/>
            </w:rPr>
            <w:t xml:space="preserve"> - </w:t>
          </w:r>
          <w:r w:rsidRPr="00215F7A">
            <w:rPr>
              <w:bCs/>
              <w:lang w:val="en-US"/>
            </w:rPr>
            <w:fldChar w:fldCharType="begin"/>
          </w:r>
          <w:r w:rsidRPr="00215F7A">
            <w:rPr>
              <w:bCs/>
              <w:lang w:val="en-US"/>
            </w:rPr>
            <w:instrText xml:space="preserve"> NUMPAGES  </w:instrText>
          </w:r>
          <w:r w:rsidRPr="00215F7A">
            <w:rPr>
              <w:bCs/>
              <w:lang w:val="en-US"/>
            </w:rPr>
            <w:fldChar w:fldCharType="separate"/>
          </w:r>
          <w:r w:rsidR="00454C98">
            <w:rPr>
              <w:bCs/>
              <w:noProof/>
              <w:lang w:val="en-US"/>
            </w:rPr>
            <w:t>4</w:t>
          </w:r>
          <w:r w:rsidRPr="00215F7A">
            <w:rPr>
              <w:bCs/>
              <w:lang w:val="en-US"/>
            </w:rPr>
            <w:fldChar w:fldCharType="end"/>
          </w:r>
          <w:r w:rsidR="006C68DB">
            <w:rPr>
              <w:rFonts w:ascii="Verdana" w:hAnsi="Verdana"/>
              <w:noProof/>
              <w:sz w:val="20"/>
              <w:szCs w:val="20"/>
              <w:lang w:val="en-US"/>
            </w:rPr>
            <w:t xml:space="preserve">  </w:t>
          </w:r>
        </w:p>
        <w:p w14:paraId="0A1DB64D" w14:textId="77777777" w:rsidR="009D1A02" w:rsidRPr="0033419F" w:rsidRDefault="009D1A02" w:rsidP="009D1A02">
          <w:pPr>
            <w:rPr>
              <w:rFonts w:ascii="Verdana" w:hAnsi="Verdana"/>
              <w:noProof/>
              <w:sz w:val="20"/>
              <w:szCs w:val="20"/>
            </w:rPr>
          </w:pPr>
        </w:p>
      </w:tc>
    </w:tr>
    <w:tr w:rsidR="009D1A02" w:rsidRPr="004F3A3A" w14:paraId="76BEA698" w14:textId="77777777" w:rsidTr="00454FFE">
      <w:trPr>
        <w:trHeight w:val="1070"/>
      </w:trPr>
      <w:tc>
        <w:tcPr>
          <w:tcW w:w="2295" w:type="dxa"/>
          <w:vMerge/>
        </w:tcPr>
        <w:p w14:paraId="377DF302" w14:textId="77777777" w:rsidR="009D1A02" w:rsidRPr="004F3A3A" w:rsidRDefault="009D1A02" w:rsidP="009D1A02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</w:p>
      </w:tc>
      <w:tc>
        <w:tcPr>
          <w:tcW w:w="3772" w:type="dxa"/>
          <w:vAlign w:val="center"/>
        </w:tcPr>
        <w:p w14:paraId="75E0732F" w14:textId="2E9B9234" w:rsidR="009D1A02" w:rsidRPr="007C48EA" w:rsidRDefault="009D1A02" w:rsidP="00F27921">
          <w:pPr>
            <w:jc w:val="center"/>
            <w:rPr>
              <w:rFonts w:ascii="Trebuchet MS" w:hAnsi="Trebuchet MS"/>
              <w:b/>
              <w:sz w:val="32"/>
              <w:szCs w:val="32"/>
              <w:lang w:val="it-IT"/>
            </w:rPr>
          </w:pPr>
          <w:r w:rsidRPr="007C48EA">
            <w:rPr>
              <w:rFonts w:ascii="Trebuchet MS" w:hAnsi="Trebuchet MS"/>
              <w:b/>
              <w:sz w:val="32"/>
              <w:szCs w:val="32"/>
              <w:lang w:val="id-ID"/>
            </w:rPr>
            <w:t xml:space="preserve"> </w:t>
          </w:r>
          <w:r w:rsidR="005C0141">
            <w:rPr>
              <w:rFonts w:ascii="Trebuchet MS" w:hAnsi="Trebuchet MS"/>
              <w:b/>
              <w:sz w:val="32"/>
              <w:szCs w:val="32"/>
              <w:lang w:val="it-IT"/>
            </w:rPr>
            <w:t>FINISH</w:t>
          </w:r>
          <w:r w:rsidR="005555CC">
            <w:rPr>
              <w:rFonts w:ascii="Trebuchet MS" w:hAnsi="Trebuchet MS"/>
              <w:b/>
              <w:sz w:val="32"/>
              <w:szCs w:val="32"/>
              <w:lang w:val="it-IT"/>
            </w:rPr>
            <w:t>GOODS</w:t>
          </w:r>
        </w:p>
      </w:tc>
      <w:tc>
        <w:tcPr>
          <w:tcW w:w="4092" w:type="dxa"/>
          <w:vMerge/>
        </w:tcPr>
        <w:p w14:paraId="3EAFBBA6" w14:textId="77777777" w:rsidR="009D1A02" w:rsidRPr="004F3A3A" w:rsidRDefault="009D1A02" w:rsidP="009D1A02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</w:p>
      </w:tc>
    </w:tr>
  </w:tbl>
  <w:p w14:paraId="1AA89BA5" w14:textId="77777777" w:rsidR="00DF1CA4" w:rsidRDefault="00DF1CA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FDFF9A" w14:textId="77777777" w:rsidR="003F269C" w:rsidRDefault="003F269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34804"/>
    <w:multiLevelType w:val="hybridMultilevel"/>
    <w:tmpl w:val="039A979E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0D860ED2"/>
    <w:multiLevelType w:val="multilevel"/>
    <w:tmpl w:val="0644CAC8"/>
    <w:lvl w:ilvl="0">
      <w:start w:val="3"/>
      <w:numFmt w:val="decimal"/>
      <w:lvlText w:val="%1"/>
      <w:lvlJc w:val="left"/>
      <w:pPr>
        <w:ind w:left="5181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3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52" w:hanging="1800"/>
      </w:pPr>
      <w:rPr>
        <w:rFonts w:hint="default"/>
      </w:rPr>
    </w:lvl>
  </w:abstractNum>
  <w:abstractNum w:abstractNumId="2" w15:restartNumberingAfterBreak="0">
    <w:nsid w:val="0ED71180"/>
    <w:multiLevelType w:val="hybridMultilevel"/>
    <w:tmpl w:val="2306F56E"/>
    <w:lvl w:ilvl="0" w:tplc="BB86A540">
      <w:start w:val="1"/>
      <w:numFmt w:val="bullet"/>
      <w:lvlText w:val="⁻"/>
      <w:lvlJc w:val="left"/>
      <w:pPr>
        <w:ind w:left="1287" w:hanging="360"/>
      </w:pPr>
      <w:rPr>
        <w:rFonts w:ascii="Calibri Light" w:hAnsi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E2506"/>
    <w:multiLevelType w:val="hybridMultilevel"/>
    <w:tmpl w:val="DC704722"/>
    <w:lvl w:ilvl="0" w:tplc="8702E8CA">
      <w:numFmt w:val="bullet"/>
      <w:lvlText w:val="-"/>
      <w:lvlJc w:val="left"/>
      <w:pPr>
        <w:ind w:left="1311" w:hanging="360"/>
      </w:pPr>
      <w:rPr>
        <w:rFonts w:ascii="Trebuchet MS" w:eastAsia="Batang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1" w:hanging="360"/>
      </w:pPr>
      <w:rPr>
        <w:rFonts w:ascii="Wingdings" w:hAnsi="Wingdings" w:hint="default"/>
      </w:rPr>
    </w:lvl>
  </w:abstractNum>
  <w:abstractNum w:abstractNumId="4" w15:restartNumberingAfterBreak="0">
    <w:nsid w:val="20CA2D60"/>
    <w:multiLevelType w:val="hybridMultilevel"/>
    <w:tmpl w:val="4894E98A"/>
    <w:lvl w:ilvl="0" w:tplc="378A06BA">
      <w:numFmt w:val="bullet"/>
      <w:lvlText w:val="-"/>
      <w:lvlJc w:val="left"/>
      <w:pPr>
        <w:ind w:left="644" w:hanging="360"/>
      </w:pPr>
      <w:rPr>
        <w:rFonts w:ascii="Trebuchet MS" w:eastAsia="Batang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364529BA"/>
    <w:multiLevelType w:val="multilevel"/>
    <w:tmpl w:val="E7A0945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36DA10F6"/>
    <w:multiLevelType w:val="hybridMultilevel"/>
    <w:tmpl w:val="BAFE175E"/>
    <w:lvl w:ilvl="0" w:tplc="6CDA4F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7E510F1"/>
    <w:multiLevelType w:val="hybridMultilevel"/>
    <w:tmpl w:val="0EDC5372"/>
    <w:lvl w:ilvl="0" w:tplc="3A7652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E0372"/>
    <w:multiLevelType w:val="multilevel"/>
    <w:tmpl w:val="30EC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6108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9162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185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91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7604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0658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3712" w:hanging="2160"/>
      </w:pPr>
      <w:rPr>
        <w:rFonts w:hint="default"/>
        <w:b w:val="0"/>
      </w:rPr>
    </w:lvl>
  </w:abstractNum>
  <w:abstractNum w:abstractNumId="9" w15:restartNumberingAfterBreak="0">
    <w:nsid w:val="550744A8"/>
    <w:multiLevelType w:val="multilevel"/>
    <w:tmpl w:val="38161ED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6B36AD1"/>
    <w:multiLevelType w:val="multilevel"/>
    <w:tmpl w:val="ACA496C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" w15:restartNumberingAfterBreak="0">
    <w:nsid w:val="71F47A1C"/>
    <w:multiLevelType w:val="multilevel"/>
    <w:tmpl w:val="B066C02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9"/>
  </w:num>
  <w:num w:numId="5">
    <w:abstractNumId w:val="6"/>
  </w:num>
  <w:num w:numId="6">
    <w:abstractNumId w:val="5"/>
  </w:num>
  <w:num w:numId="7">
    <w:abstractNumId w:val="8"/>
  </w:num>
  <w:num w:numId="8">
    <w:abstractNumId w:val="10"/>
  </w:num>
  <w:num w:numId="9">
    <w:abstractNumId w:val="2"/>
  </w:num>
  <w:num w:numId="10">
    <w:abstractNumId w:val="0"/>
  </w:num>
  <w:num w:numId="11">
    <w:abstractNumId w:val="3"/>
  </w:num>
  <w:num w:numId="1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cumentProtection w:edit="forms" w:enforcement="0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46"/>
    <w:rsid w:val="00002C6E"/>
    <w:rsid w:val="0001289C"/>
    <w:rsid w:val="00012F07"/>
    <w:rsid w:val="000158E2"/>
    <w:rsid w:val="00020FAE"/>
    <w:rsid w:val="00031C27"/>
    <w:rsid w:val="0005244E"/>
    <w:rsid w:val="00053588"/>
    <w:rsid w:val="00054EAC"/>
    <w:rsid w:val="000564B1"/>
    <w:rsid w:val="00061393"/>
    <w:rsid w:val="000630D6"/>
    <w:rsid w:val="00064997"/>
    <w:rsid w:val="00071E78"/>
    <w:rsid w:val="0007345A"/>
    <w:rsid w:val="00076DE8"/>
    <w:rsid w:val="00077BFC"/>
    <w:rsid w:val="0008538E"/>
    <w:rsid w:val="00085BFD"/>
    <w:rsid w:val="00090601"/>
    <w:rsid w:val="0009396A"/>
    <w:rsid w:val="000A0BD3"/>
    <w:rsid w:val="000A5E97"/>
    <w:rsid w:val="000A6AD8"/>
    <w:rsid w:val="000B19E3"/>
    <w:rsid w:val="000B21AF"/>
    <w:rsid w:val="000B394E"/>
    <w:rsid w:val="000C21F5"/>
    <w:rsid w:val="000C4804"/>
    <w:rsid w:val="000C6038"/>
    <w:rsid w:val="000D7120"/>
    <w:rsid w:val="000D7816"/>
    <w:rsid w:val="000F0E93"/>
    <w:rsid w:val="000F39A1"/>
    <w:rsid w:val="000F5E17"/>
    <w:rsid w:val="000F7168"/>
    <w:rsid w:val="000F7C47"/>
    <w:rsid w:val="001022C1"/>
    <w:rsid w:val="0010626B"/>
    <w:rsid w:val="00111691"/>
    <w:rsid w:val="00115233"/>
    <w:rsid w:val="00130C09"/>
    <w:rsid w:val="00132CA5"/>
    <w:rsid w:val="001406E5"/>
    <w:rsid w:val="00141884"/>
    <w:rsid w:val="001423C4"/>
    <w:rsid w:val="00144C57"/>
    <w:rsid w:val="00144F6A"/>
    <w:rsid w:val="0014798D"/>
    <w:rsid w:val="001502E7"/>
    <w:rsid w:val="00151F63"/>
    <w:rsid w:val="00152687"/>
    <w:rsid w:val="00152F49"/>
    <w:rsid w:val="00167DE6"/>
    <w:rsid w:val="00172E03"/>
    <w:rsid w:val="00174A51"/>
    <w:rsid w:val="00176981"/>
    <w:rsid w:val="0018141F"/>
    <w:rsid w:val="00186ECE"/>
    <w:rsid w:val="00187944"/>
    <w:rsid w:val="001901E5"/>
    <w:rsid w:val="001904C9"/>
    <w:rsid w:val="00195991"/>
    <w:rsid w:val="001A0E3D"/>
    <w:rsid w:val="001A7F44"/>
    <w:rsid w:val="001B27C9"/>
    <w:rsid w:val="001B4FED"/>
    <w:rsid w:val="001B79A0"/>
    <w:rsid w:val="001C4D3C"/>
    <w:rsid w:val="001D0353"/>
    <w:rsid w:val="001E1030"/>
    <w:rsid w:val="001F079A"/>
    <w:rsid w:val="001F43E3"/>
    <w:rsid w:val="001F6133"/>
    <w:rsid w:val="00203B2A"/>
    <w:rsid w:val="002059FE"/>
    <w:rsid w:val="00205F54"/>
    <w:rsid w:val="002134CE"/>
    <w:rsid w:val="002159D6"/>
    <w:rsid w:val="00215F7A"/>
    <w:rsid w:val="00225921"/>
    <w:rsid w:val="00227F47"/>
    <w:rsid w:val="00232EC5"/>
    <w:rsid w:val="002356B8"/>
    <w:rsid w:val="00244A75"/>
    <w:rsid w:val="002470CD"/>
    <w:rsid w:val="0025484A"/>
    <w:rsid w:val="0025509C"/>
    <w:rsid w:val="00256698"/>
    <w:rsid w:val="00270A85"/>
    <w:rsid w:val="00277D6C"/>
    <w:rsid w:val="00282B6B"/>
    <w:rsid w:val="00283FCF"/>
    <w:rsid w:val="00285C6A"/>
    <w:rsid w:val="00285D60"/>
    <w:rsid w:val="00286138"/>
    <w:rsid w:val="00287C49"/>
    <w:rsid w:val="00287DAE"/>
    <w:rsid w:val="002920C8"/>
    <w:rsid w:val="0029447E"/>
    <w:rsid w:val="002A2282"/>
    <w:rsid w:val="002A42EC"/>
    <w:rsid w:val="002A79F2"/>
    <w:rsid w:val="002B0493"/>
    <w:rsid w:val="002B1CEA"/>
    <w:rsid w:val="002C0A04"/>
    <w:rsid w:val="002C2DEA"/>
    <w:rsid w:val="002C3FC5"/>
    <w:rsid w:val="002C5B47"/>
    <w:rsid w:val="002D0249"/>
    <w:rsid w:val="002D082F"/>
    <w:rsid w:val="002D3378"/>
    <w:rsid w:val="002D5067"/>
    <w:rsid w:val="002D50C3"/>
    <w:rsid w:val="002E2486"/>
    <w:rsid w:val="002E3C20"/>
    <w:rsid w:val="002E4714"/>
    <w:rsid w:val="002E4F9C"/>
    <w:rsid w:val="002E6ABB"/>
    <w:rsid w:val="002E7F99"/>
    <w:rsid w:val="002F05DE"/>
    <w:rsid w:val="002F65D5"/>
    <w:rsid w:val="003010C5"/>
    <w:rsid w:val="003013EA"/>
    <w:rsid w:val="00303D6B"/>
    <w:rsid w:val="003109BE"/>
    <w:rsid w:val="00311F84"/>
    <w:rsid w:val="00314791"/>
    <w:rsid w:val="00317BE0"/>
    <w:rsid w:val="00322351"/>
    <w:rsid w:val="003278E9"/>
    <w:rsid w:val="00327C2B"/>
    <w:rsid w:val="00330837"/>
    <w:rsid w:val="00330C35"/>
    <w:rsid w:val="003331F3"/>
    <w:rsid w:val="003336CB"/>
    <w:rsid w:val="0033419F"/>
    <w:rsid w:val="0033466D"/>
    <w:rsid w:val="0033700D"/>
    <w:rsid w:val="00337CEA"/>
    <w:rsid w:val="00342658"/>
    <w:rsid w:val="00345755"/>
    <w:rsid w:val="003517E8"/>
    <w:rsid w:val="00360DA2"/>
    <w:rsid w:val="00361843"/>
    <w:rsid w:val="0036574D"/>
    <w:rsid w:val="00367250"/>
    <w:rsid w:val="00367784"/>
    <w:rsid w:val="003777BC"/>
    <w:rsid w:val="00383265"/>
    <w:rsid w:val="00386E93"/>
    <w:rsid w:val="003914AE"/>
    <w:rsid w:val="00394C69"/>
    <w:rsid w:val="00396FB3"/>
    <w:rsid w:val="003A3FBA"/>
    <w:rsid w:val="003A687A"/>
    <w:rsid w:val="003B3FF6"/>
    <w:rsid w:val="003B5ACD"/>
    <w:rsid w:val="003B79B4"/>
    <w:rsid w:val="003C0A30"/>
    <w:rsid w:val="003C549A"/>
    <w:rsid w:val="003C5C6C"/>
    <w:rsid w:val="003C6FA1"/>
    <w:rsid w:val="003D751B"/>
    <w:rsid w:val="003F25BA"/>
    <w:rsid w:val="003F269C"/>
    <w:rsid w:val="003F5D2E"/>
    <w:rsid w:val="003F6B3A"/>
    <w:rsid w:val="00400ADC"/>
    <w:rsid w:val="00402BB6"/>
    <w:rsid w:val="00403047"/>
    <w:rsid w:val="00405068"/>
    <w:rsid w:val="004177CD"/>
    <w:rsid w:val="004229A0"/>
    <w:rsid w:val="0042512C"/>
    <w:rsid w:val="0042588B"/>
    <w:rsid w:val="0043079F"/>
    <w:rsid w:val="00434417"/>
    <w:rsid w:val="004443A3"/>
    <w:rsid w:val="004446BF"/>
    <w:rsid w:val="00444914"/>
    <w:rsid w:val="0044505F"/>
    <w:rsid w:val="004466B0"/>
    <w:rsid w:val="00447E3E"/>
    <w:rsid w:val="0045369E"/>
    <w:rsid w:val="00454C98"/>
    <w:rsid w:val="00454FFE"/>
    <w:rsid w:val="00465394"/>
    <w:rsid w:val="00472A97"/>
    <w:rsid w:val="00472ABB"/>
    <w:rsid w:val="0048208F"/>
    <w:rsid w:val="00482580"/>
    <w:rsid w:val="00483F41"/>
    <w:rsid w:val="00487B85"/>
    <w:rsid w:val="00487E99"/>
    <w:rsid w:val="00492231"/>
    <w:rsid w:val="004922C5"/>
    <w:rsid w:val="00495D1D"/>
    <w:rsid w:val="004A0000"/>
    <w:rsid w:val="004A461D"/>
    <w:rsid w:val="004B5BFB"/>
    <w:rsid w:val="004C2224"/>
    <w:rsid w:val="004D62E9"/>
    <w:rsid w:val="004E0124"/>
    <w:rsid w:val="004E026C"/>
    <w:rsid w:val="004E58D4"/>
    <w:rsid w:val="004E695B"/>
    <w:rsid w:val="004F5C45"/>
    <w:rsid w:val="004F6A0E"/>
    <w:rsid w:val="004F723E"/>
    <w:rsid w:val="00503CC0"/>
    <w:rsid w:val="005118A6"/>
    <w:rsid w:val="005138E0"/>
    <w:rsid w:val="0052093B"/>
    <w:rsid w:val="00520FFC"/>
    <w:rsid w:val="00522696"/>
    <w:rsid w:val="00522B44"/>
    <w:rsid w:val="005242D5"/>
    <w:rsid w:val="00525C8E"/>
    <w:rsid w:val="0053283D"/>
    <w:rsid w:val="005348A9"/>
    <w:rsid w:val="00541033"/>
    <w:rsid w:val="0054105B"/>
    <w:rsid w:val="00544359"/>
    <w:rsid w:val="00544C2B"/>
    <w:rsid w:val="005555CC"/>
    <w:rsid w:val="00555EAA"/>
    <w:rsid w:val="00557715"/>
    <w:rsid w:val="00557F9D"/>
    <w:rsid w:val="005668E8"/>
    <w:rsid w:val="00566C77"/>
    <w:rsid w:val="00570C5C"/>
    <w:rsid w:val="005737CD"/>
    <w:rsid w:val="00573862"/>
    <w:rsid w:val="00576723"/>
    <w:rsid w:val="00577556"/>
    <w:rsid w:val="00584421"/>
    <w:rsid w:val="00585362"/>
    <w:rsid w:val="005908D9"/>
    <w:rsid w:val="005A2403"/>
    <w:rsid w:val="005A5251"/>
    <w:rsid w:val="005B4BC8"/>
    <w:rsid w:val="005B68A2"/>
    <w:rsid w:val="005C0141"/>
    <w:rsid w:val="005C4865"/>
    <w:rsid w:val="005C4DF3"/>
    <w:rsid w:val="005C649D"/>
    <w:rsid w:val="005D08BD"/>
    <w:rsid w:val="005D1B7A"/>
    <w:rsid w:val="005D3391"/>
    <w:rsid w:val="005D765A"/>
    <w:rsid w:val="005D7FED"/>
    <w:rsid w:val="005E051E"/>
    <w:rsid w:val="005E3A14"/>
    <w:rsid w:val="005E415F"/>
    <w:rsid w:val="005E461C"/>
    <w:rsid w:val="005E7394"/>
    <w:rsid w:val="005F3383"/>
    <w:rsid w:val="005F51CB"/>
    <w:rsid w:val="00601DC8"/>
    <w:rsid w:val="00610A88"/>
    <w:rsid w:val="00611CB7"/>
    <w:rsid w:val="00624AA7"/>
    <w:rsid w:val="00625E08"/>
    <w:rsid w:val="00626959"/>
    <w:rsid w:val="0062768D"/>
    <w:rsid w:val="0063010D"/>
    <w:rsid w:val="00631C96"/>
    <w:rsid w:val="00632DD4"/>
    <w:rsid w:val="00635452"/>
    <w:rsid w:val="0064093D"/>
    <w:rsid w:val="006454D0"/>
    <w:rsid w:val="00647265"/>
    <w:rsid w:val="00647E63"/>
    <w:rsid w:val="00654486"/>
    <w:rsid w:val="00656207"/>
    <w:rsid w:val="0065657A"/>
    <w:rsid w:val="00672538"/>
    <w:rsid w:val="00673775"/>
    <w:rsid w:val="00683796"/>
    <w:rsid w:val="00683DF8"/>
    <w:rsid w:val="006871C5"/>
    <w:rsid w:val="006A3569"/>
    <w:rsid w:val="006A5738"/>
    <w:rsid w:val="006A6DC9"/>
    <w:rsid w:val="006A7406"/>
    <w:rsid w:val="006B1029"/>
    <w:rsid w:val="006B3EC4"/>
    <w:rsid w:val="006B50B2"/>
    <w:rsid w:val="006C10FE"/>
    <w:rsid w:val="006C43E4"/>
    <w:rsid w:val="006C68DB"/>
    <w:rsid w:val="006D49E8"/>
    <w:rsid w:val="006E0E45"/>
    <w:rsid w:val="007016DC"/>
    <w:rsid w:val="007072CE"/>
    <w:rsid w:val="00710727"/>
    <w:rsid w:val="00710ADE"/>
    <w:rsid w:val="007119B3"/>
    <w:rsid w:val="00716765"/>
    <w:rsid w:val="007244D2"/>
    <w:rsid w:val="00730338"/>
    <w:rsid w:val="0073619C"/>
    <w:rsid w:val="00741BE9"/>
    <w:rsid w:val="00744F92"/>
    <w:rsid w:val="007631F3"/>
    <w:rsid w:val="00774DB0"/>
    <w:rsid w:val="00786235"/>
    <w:rsid w:val="007A2D4F"/>
    <w:rsid w:val="007A3235"/>
    <w:rsid w:val="007A6FDA"/>
    <w:rsid w:val="007B73AC"/>
    <w:rsid w:val="007C48EA"/>
    <w:rsid w:val="007C6714"/>
    <w:rsid w:val="007C7055"/>
    <w:rsid w:val="007E1F8B"/>
    <w:rsid w:val="007E6188"/>
    <w:rsid w:val="007F0F32"/>
    <w:rsid w:val="007F2913"/>
    <w:rsid w:val="007F2BA2"/>
    <w:rsid w:val="007F3A4F"/>
    <w:rsid w:val="007F7524"/>
    <w:rsid w:val="0080000B"/>
    <w:rsid w:val="00800361"/>
    <w:rsid w:val="00803B48"/>
    <w:rsid w:val="0081780C"/>
    <w:rsid w:val="00823024"/>
    <w:rsid w:val="00825374"/>
    <w:rsid w:val="008304DB"/>
    <w:rsid w:val="00830BD7"/>
    <w:rsid w:val="0083231D"/>
    <w:rsid w:val="00833949"/>
    <w:rsid w:val="00842DD6"/>
    <w:rsid w:val="00843018"/>
    <w:rsid w:val="00844C6A"/>
    <w:rsid w:val="008508E0"/>
    <w:rsid w:val="008533B5"/>
    <w:rsid w:val="0085480E"/>
    <w:rsid w:val="008549A8"/>
    <w:rsid w:val="008628A3"/>
    <w:rsid w:val="00862C97"/>
    <w:rsid w:val="00865B3B"/>
    <w:rsid w:val="00866F98"/>
    <w:rsid w:val="0088251F"/>
    <w:rsid w:val="00886BA9"/>
    <w:rsid w:val="0089187C"/>
    <w:rsid w:val="008A0AD7"/>
    <w:rsid w:val="008A1A12"/>
    <w:rsid w:val="008A25E5"/>
    <w:rsid w:val="008A39B7"/>
    <w:rsid w:val="008A57C8"/>
    <w:rsid w:val="008A5F63"/>
    <w:rsid w:val="008A6022"/>
    <w:rsid w:val="008B0562"/>
    <w:rsid w:val="008B0BF8"/>
    <w:rsid w:val="008B324C"/>
    <w:rsid w:val="008C0185"/>
    <w:rsid w:val="008C4FC8"/>
    <w:rsid w:val="008D1C65"/>
    <w:rsid w:val="008E0C29"/>
    <w:rsid w:val="008E1B4A"/>
    <w:rsid w:val="008E3520"/>
    <w:rsid w:val="008E3A93"/>
    <w:rsid w:val="008E6939"/>
    <w:rsid w:val="008F0FC4"/>
    <w:rsid w:val="008F32BD"/>
    <w:rsid w:val="008F3AB4"/>
    <w:rsid w:val="008F5FC6"/>
    <w:rsid w:val="008F6EC5"/>
    <w:rsid w:val="00901F75"/>
    <w:rsid w:val="009049B3"/>
    <w:rsid w:val="009049D0"/>
    <w:rsid w:val="00915F8B"/>
    <w:rsid w:val="00916F00"/>
    <w:rsid w:val="0092191B"/>
    <w:rsid w:val="00922519"/>
    <w:rsid w:val="009276AF"/>
    <w:rsid w:val="00927B51"/>
    <w:rsid w:val="00930370"/>
    <w:rsid w:val="00930E9C"/>
    <w:rsid w:val="0093338C"/>
    <w:rsid w:val="00935A04"/>
    <w:rsid w:val="00940DA7"/>
    <w:rsid w:val="0094163E"/>
    <w:rsid w:val="00942387"/>
    <w:rsid w:val="00942C59"/>
    <w:rsid w:val="00944419"/>
    <w:rsid w:val="0094597F"/>
    <w:rsid w:val="00945A8B"/>
    <w:rsid w:val="009464F6"/>
    <w:rsid w:val="009619A6"/>
    <w:rsid w:val="00963C7D"/>
    <w:rsid w:val="00964C1B"/>
    <w:rsid w:val="0097023B"/>
    <w:rsid w:val="00971537"/>
    <w:rsid w:val="00971F78"/>
    <w:rsid w:val="00973185"/>
    <w:rsid w:val="009826D2"/>
    <w:rsid w:val="00986A72"/>
    <w:rsid w:val="00986FB4"/>
    <w:rsid w:val="009902AF"/>
    <w:rsid w:val="009919F9"/>
    <w:rsid w:val="009924C2"/>
    <w:rsid w:val="00993631"/>
    <w:rsid w:val="0099408A"/>
    <w:rsid w:val="009A279F"/>
    <w:rsid w:val="009A376E"/>
    <w:rsid w:val="009A4EEB"/>
    <w:rsid w:val="009B5DE8"/>
    <w:rsid w:val="009C2A4F"/>
    <w:rsid w:val="009D1A02"/>
    <w:rsid w:val="009D7248"/>
    <w:rsid w:val="009E02A4"/>
    <w:rsid w:val="009E5E61"/>
    <w:rsid w:val="009E7971"/>
    <w:rsid w:val="009F30B0"/>
    <w:rsid w:val="009F4595"/>
    <w:rsid w:val="00A04324"/>
    <w:rsid w:val="00A04CD8"/>
    <w:rsid w:val="00A10E6F"/>
    <w:rsid w:val="00A16E88"/>
    <w:rsid w:val="00A20772"/>
    <w:rsid w:val="00A2184C"/>
    <w:rsid w:val="00A234FE"/>
    <w:rsid w:val="00A30AD2"/>
    <w:rsid w:val="00A31CCE"/>
    <w:rsid w:val="00A3250E"/>
    <w:rsid w:val="00A32B98"/>
    <w:rsid w:val="00A35624"/>
    <w:rsid w:val="00A378F3"/>
    <w:rsid w:val="00A41E83"/>
    <w:rsid w:val="00A51C25"/>
    <w:rsid w:val="00A57521"/>
    <w:rsid w:val="00A60837"/>
    <w:rsid w:val="00A63990"/>
    <w:rsid w:val="00A65EB0"/>
    <w:rsid w:val="00A762E8"/>
    <w:rsid w:val="00A76792"/>
    <w:rsid w:val="00A843AF"/>
    <w:rsid w:val="00A90689"/>
    <w:rsid w:val="00A910C9"/>
    <w:rsid w:val="00A9301F"/>
    <w:rsid w:val="00AA584F"/>
    <w:rsid w:val="00AA72CC"/>
    <w:rsid w:val="00AB0311"/>
    <w:rsid w:val="00AB57A4"/>
    <w:rsid w:val="00AB5E82"/>
    <w:rsid w:val="00AD76A9"/>
    <w:rsid w:val="00AE26F8"/>
    <w:rsid w:val="00AF2885"/>
    <w:rsid w:val="00B049A3"/>
    <w:rsid w:val="00B06128"/>
    <w:rsid w:val="00B1347B"/>
    <w:rsid w:val="00B215F1"/>
    <w:rsid w:val="00B222AE"/>
    <w:rsid w:val="00B23630"/>
    <w:rsid w:val="00B24856"/>
    <w:rsid w:val="00B250D9"/>
    <w:rsid w:val="00B258BA"/>
    <w:rsid w:val="00B3654C"/>
    <w:rsid w:val="00B3734D"/>
    <w:rsid w:val="00B400D9"/>
    <w:rsid w:val="00B4065D"/>
    <w:rsid w:val="00B41B99"/>
    <w:rsid w:val="00B4736C"/>
    <w:rsid w:val="00B51C33"/>
    <w:rsid w:val="00B52ECF"/>
    <w:rsid w:val="00B5558B"/>
    <w:rsid w:val="00B5708D"/>
    <w:rsid w:val="00B64D74"/>
    <w:rsid w:val="00B664D0"/>
    <w:rsid w:val="00B66918"/>
    <w:rsid w:val="00B700FA"/>
    <w:rsid w:val="00B72DE7"/>
    <w:rsid w:val="00B75E25"/>
    <w:rsid w:val="00B82CCC"/>
    <w:rsid w:val="00B83C24"/>
    <w:rsid w:val="00B85071"/>
    <w:rsid w:val="00B90186"/>
    <w:rsid w:val="00B94E53"/>
    <w:rsid w:val="00BA03E9"/>
    <w:rsid w:val="00BA6FC3"/>
    <w:rsid w:val="00BB11F1"/>
    <w:rsid w:val="00BB3998"/>
    <w:rsid w:val="00BB5A70"/>
    <w:rsid w:val="00BB788D"/>
    <w:rsid w:val="00BC39C8"/>
    <w:rsid w:val="00BD0008"/>
    <w:rsid w:val="00BD1107"/>
    <w:rsid w:val="00BD4F55"/>
    <w:rsid w:val="00BE0837"/>
    <w:rsid w:val="00BE0F77"/>
    <w:rsid w:val="00BE3C8D"/>
    <w:rsid w:val="00BE5763"/>
    <w:rsid w:val="00BE5CD7"/>
    <w:rsid w:val="00BF6E46"/>
    <w:rsid w:val="00BF7D72"/>
    <w:rsid w:val="00C02FA1"/>
    <w:rsid w:val="00C05DC4"/>
    <w:rsid w:val="00C11BBE"/>
    <w:rsid w:val="00C406B7"/>
    <w:rsid w:val="00C4192D"/>
    <w:rsid w:val="00C426E5"/>
    <w:rsid w:val="00C518E8"/>
    <w:rsid w:val="00C56206"/>
    <w:rsid w:val="00C569D8"/>
    <w:rsid w:val="00C60205"/>
    <w:rsid w:val="00C60763"/>
    <w:rsid w:val="00C63AD4"/>
    <w:rsid w:val="00C64C6C"/>
    <w:rsid w:val="00C726B0"/>
    <w:rsid w:val="00C7530A"/>
    <w:rsid w:val="00C803F2"/>
    <w:rsid w:val="00C82E74"/>
    <w:rsid w:val="00C84983"/>
    <w:rsid w:val="00C8646A"/>
    <w:rsid w:val="00C929FE"/>
    <w:rsid w:val="00CA33CD"/>
    <w:rsid w:val="00CA6BAE"/>
    <w:rsid w:val="00CC05ED"/>
    <w:rsid w:val="00CC13BC"/>
    <w:rsid w:val="00CC2CDD"/>
    <w:rsid w:val="00CC43B3"/>
    <w:rsid w:val="00CC6B5B"/>
    <w:rsid w:val="00CD35DF"/>
    <w:rsid w:val="00CD558E"/>
    <w:rsid w:val="00CD55EF"/>
    <w:rsid w:val="00CE1C67"/>
    <w:rsid w:val="00CE2BD5"/>
    <w:rsid w:val="00CF0A4B"/>
    <w:rsid w:val="00CF111F"/>
    <w:rsid w:val="00CF75A5"/>
    <w:rsid w:val="00D00F03"/>
    <w:rsid w:val="00D0328F"/>
    <w:rsid w:val="00D074BB"/>
    <w:rsid w:val="00D16F92"/>
    <w:rsid w:val="00D23BD1"/>
    <w:rsid w:val="00D34224"/>
    <w:rsid w:val="00D355A3"/>
    <w:rsid w:val="00D358DD"/>
    <w:rsid w:val="00D363FF"/>
    <w:rsid w:val="00D368A9"/>
    <w:rsid w:val="00D461FC"/>
    <w:rsid w:val="00D55CEB"/>
    <w:rsid w:val="00D55EA9"/>
    <w:rsid w:val="00D564C6"/>
    <w:rsid w:val="00D56681"/>
    <w:rsid w:val="00D57649"/>
    <w:rsid w:val="00D61971"/>
    <w:rsid w:val="00D619A9"/>
    <w:rsid w:val="00D65C9F"/>
    <w:rsid w:val="00D66AF6"/>
    <w:rsid w:val="00D66FDB"/>
    <w:rsid w:val="00D70AD4"/>
    <w:rsid w:val="00D73889"/>
    <w:rsid w:val="00D73A11"/>
    <w:rsid w:val="00D80433"/>
    <w:rsid w:val="00D80FCD"/>
    <w:rsid w:val="00D869B5"/>
    <w:rsid w:val="00D91382"/>
    <w:rsid w:val="00D918C6"/>
    <w:rsid w:val="00D9537E"/>
    <w:rsid w:val="00DA07DF"/>
    <w:rsid w:val="00DA194D"/>
    <w:rsid w:val="00DA5830"/>
    <w:rsid w:val="00DB0957"/>
    <w:rsid w:val="00DB1D22"/>
    <w:rsid w:val="00DB2E17"/>
    <w:rsid w:val="00DD0CF5"/>
    <w:rsid w:val="00DE18ED"/>
    <w:rsid w:val="00DE1E22"/>
    <w:rsid w:val="00DE6200"/>
    <w:rsid w:val="00DE7B17"/>
    <w:rsid w:val="00DF052B"/>
    <w:rsid w:val="00DF0D98"/>
    <w:rsid w:val="00DF1CA4"/>
    <w:rsid w:val="00DF2616"/>
    <w:rsid w:val="00DF6415"/>
    <w:rsid w:val="00E00597"/>
    <w:rsid w:val="00E06885"/>
    <w:rsid w:val="00E11F29"/>
    <w:rsid w:val="00E1711F"/>
    <w:rsid w:val="00E21046"/>
    <w:rsid w:val="00E22D9E"/>
    <w:rsid w:val="00E23060"/>
    <w:rsid w:val="00E23328"/>
    <w:rsid w:val="00E242CF"/>
    <w:rsid w:val="00E262D0"/>
    <w:rsid w:val="00E34307"/>
    <w:rsid w:val="00E34F15"/>
    <w:rsid w:val="00E4523D"/>
    <w:rsid w:val="00E47F48"/>
    <w:rsid w:val="00E54811"/>
    <w:rsid w:val="00E632F6"/>
    <w:rsid w:val="00E63BF5"/>
    <w:rsid w:val="00E658A4"/>
    <w:rsid w:val="00E669A9"/>
    <w:rsid w:val="00E6775D"/>
    <w:rsid w:val="00E67D65"/>
    <w:rsid w:val="00E70929"/>
    <w:rsid w:val="00E7687B"/>
    <w:rsid w:val="00E77675"/>
    <w:rsid w:val="00E929B2"/>
    <w:rsid w:val="00E930B0"/>
    <w:rsid w:val="00E9377A"/>
    <w:rsid w:val="00E95249"/>
    <w:rsid w:val="00EA15A3"/>
    <w:rsid w:val="00EA5A15"/>
    <w:rsid w:val="00EA69BD"/>
    <w:rsid w:val="00EA740C"/>
    <w:rsid w:val="00EC022E"/>
    <w:rsid w:val="00ED7770"/>
    <w:rsid w:val="00ED7977"/>
    <w:rsid w:val="00EE286A"/>
    <w:rsid w:val="00EF3D3B"/>
    <w:rsid w:val="00EF441E"/>
    <w:rsid w:val="00EF4E55"/>
    <w:rsid w:val="00EF4E89"/>
    <w:rsid w:val="00EF7946"/>
    <w:rsid w:val="00F01593"/>
    <w:rsid w:val="00F02B1C"/>
    <w:rsid w:val="00F032D8"/>
    <w:rsid w:val="00F06DBF"/>
    <w:rsid w:val="00F132CA"/>
    <w:rsid w:val="00F1633D"/>
    <w:rsid w:val="00F27921"/>
    <w:rsid w:val="00F3099A"/>
    <w:rsid w:val="00F31D8B"/>
    <w:rsid w:val="00F3680A"/>
    <w:rsid w:val="00F4024D"/>
    <w:rsid w:val="00F466BC"/>
    <w:rsid w:val="00F46A59"/>
    <w:rsid w:val="00F60E6A"/>
    <w:rsid w:val="00F64726"/>
    <w:rsid w:val="00F64A70"/>
    <w:rsid w:val="00F72012"/>
    <w:rsid w:val="00F7204B"/>
    <w:rsid w:val="00F775E0"/>
    <w:rsid w:val="00F86DBE"/>
    <w:rsid w:val="00F9112E"/>
    <w:rsid w:val="00F93677"/>
    <w:rsid w:val="00F94758"/>
    <w:rsid w:val="00FA1FBA"/>
    <w:rsid w:val="00FA43CA"/>
    <w:rsid w:val="00FA7064"/>
    <w:rsid w:val="00FA7857"/>
    <w:rsid w:val="00FB03F9"/>
    <w:rsid w:val="00FB241B"/>
    <w:rsid w:val="00FC43BE"/>
    <w:rsid w:val="00FD29C5"/>
    <w:rsid w:val="00FD471C"/>
    <w:rsid w:val="00FD4985"/>
    <w:rsid w:val="00FE15FA"/>
    <w:rsid w:val="00FE6928"/>
    <w:rsid w:val="00FF16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1810D"/>
  <w15:chartTrackingRefBased/>
  <w15:docId w15:val="{C9BFDADC-1DB1-48F2-8E1E-67866F24E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E46"/>
    <w:rPr>
      <w:rFonts w:ascii="Times New Roman" w:eastAsia="MS Mincho" w:hAnsi="Times New Roman"/>
      <w:sz w:val="24"/>
      <w:szCs w:val="24"/>
      <w:lang w:val="en-US" w:eastAsia="ja-JP"/>
    </w:rPr>
  </w:style>
  <w:style w:type="paragraph" w:styleId="Heading2">
    <w:name w:val="heading 2"/>
    <w:basedOn w:val="Normal"/>
    <w:next w:val="Normal"/>
    <w:link w:val="Heading2Char"/>
    <w:qFormat/>
    <w:rsid w:val="00151F63"/>
    <w:pPr>
      <w:keepNext/>
      <w:spacing w:line="360" w:lineRule="auto"/>
      <w:outlineLvl w:val="1"/>
    </w:pPr>
    <w:rPr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E46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F6E46"/>
    <w:rPr>
      <w:rFonts w:ascii="Tahoma" w:eastAsia="MS Mincho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F6E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Header1">
    <w:name w:val="Header 1"/>
    <w:basedOn w:val="Title"/>
    <w:rsid w:val="00D00F03"/>
    <w:pPr>
      <w:pBdr>
        <w:bottom w:val="none" w:sz="0" w:space="0" w:color="auto"/>
      </w:pBdr>
      <w:spacing w:before="240" w:after="0"/>
      <w:ind w:right="100"/>
      <w:contextualSpacing w:val="0"/>
    </w:pPr>
    <w:rPr>
      <w:rFonts w:ascii="Arial" w:eastAsia="Batang" w:hAnsi="Arial"/>
      <w:b/>
      <w:color w:val="000000"/>
      <w:spacing w:val="0"/>
      <w:kern w:val="0"/>
      <w:sz w:val="24"/>
      <w:szCs w:val="20"/>
      <w:lang w:eastAsia="en-US"/>
    </w:rPr>
  </w:style>
  <w:style w:type="paragraph" w:customStyle="1" w:styleId="paragraph2">
    <w:name w:val="paragraph 2"/>
    <w:basedOn w:val="Normal"/>
    <w:rsid w:val="00D00F03"/>
  </w:style>
  <w:style w:type="paragraph" w:styleId="BodyTextIndent">
    <w:name w:val="Body Text Indent"/>
    <w:basedOn w:val="Normal"/>
    <w:link w:val="BodyTextIndentChar"/>
    <w:rsid w:val="00D00F03"/>
    <w:pPr>
      <w:ind w:left="1800"/>
    </w:pPr>
    <w:rPr>
      <w:rFonts w:eastAsia="Batang"/>
      <w:color w:val="000000"/>
      <w:szCs w:val="20"/>
      <w:lang w:val="en-GB" w:eastAsia="x-none"/>
    </w:rPr>
  </w:style>
  <w:style w:type="character" w:customStyle="1" w:styleId="BodyTextIndentChar">
    <w:name w:val="Body Text Indent Char"/>
    <w:link w:val="BodyTextIndent"/>
    <w:rsid w:val="00D00F03"/>
    <w:rPr>
      <w:rFonts w:ascii="Times New Roman" w:eastAsia="Batang" w:hAnsi="Times New Roman" w:cs="Times New Roman"/>
      <w:color w:val="000000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00F03"/>
    <w:pPr>
      <w:ind w:left="1276"/>
      <w:jc w:val="both"/>
    </w:pPr>
    <w:rPr>
      <w:rFonts w:eastAsia="Batang"/>
      <w:color w:val="000000"/>
      <w:szCs w:val="20"/>
      <w:lang w:val="en-GB" w:eastAsia="x-none"/>
    </w:rPr>
  </w:style>
  <w:style w:type="character" w:customStyle="1" w:styleId="BodyTextIndent3Char">
    <w:name w:val="Body Text Indent 3 Char"/>
    <w:link w:val="BodyTextIndent3"/>
    <w:rsid w:val="00D00F03"/>
    <w:rPr>
      <w:rFonts w:ascii="Times New Roman" w:eastAsia="Batang" w:hAnsi="Times New Roman" w:cs="Times New Roman"/>
      <w:color w:val="000000"/>
      <w:sz w:val="24"/>
      <w:szCs w:val="20"/>
      <w:lang w:val="en-GB"/>
    </w:rPr>
  </w:style>
  <w:style w:type="paragraph" w:styleId="BodyText3">
    <w:name w:val="Body Text 3"/>
    <w:basedOn w:val="Normal"/>
    <w:link w:val="BodyText3Char"/>
    <w:rsid w:val="00D00F03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eastAsia="Batang" w:hAnsi="Arial"/>
      <w:color w:val="000000"/>
      <w:sz w:val="18"/>
      <w:szCs w:val="16"/>
      <w:lang w:val="x-none" w:eastAsia="x-none"/>
    </w:rPr>
  </w:style>
  <w:style w:type="character" w:customStyle="1" w:styleId="BodyText3Char">
    <w:name w:val="Body Text 3 Char"/>
    <w:link w:val="BodyText3"/>
    <w:rsid w:val="00D00F03"/>
    <w:rPr>
      <w:rFonts w:ascii="Arial" w:eastAsia="Batang" w:hAnsi="Arial" w:cs="Times New Roman"/>
      <w:color w:val="000000"/>
      <w:sz w:val="18"/>
      <w:szCs w:val="16"/>
    </w:rPr>
  </w:style>
  <w:style w:type="table" w:styleId="TableGrid">
    <w:name w:val="Table Grid"/>
    <w:basedOn w:val="TableNormal"/>
    <w:rsid w:val="00D00F03"/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00F0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/>
    </w:rPr>
  </w:style>
  <w:style w:type="character" w:customStyle="1" w:styleId="TitleChar">
    <w:name w:val="Title Char"/>
    <w:link w:val="Title"/>
    <w:uiPriority w:val="10"/>
    <w:rsid w:val="00D00F03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F1CA4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uiPriority w:val="99"/>
    <w:semiHidden/>
    <w:rsid w:val="00DF1CA4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DF1CA4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DF1CA4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link w:val="Heading2"/>
    <w:rsid w:val="00151F63"/>
    <w:rPr>
      <w:rFonts w:ascii="Times New Roman" w:eastAsia="MS Mincho" w:hAnsi="Times New Roman" w:cs="Times New Roman"/>
      <w:sz w:val="24"/>
      <w:szCs w:val="20"/>
      <w:lang w:eastAsia="ja-JP"/>
    </w:rPr>
  </w:style>
  <w:style w:type="character" w:styleId="PageNumber">
    <w:name w:val="page number"/>
    <w:basedOn w:val="DefaultParagraphFont"/>
    <w:rsid w:val="00741BE9"/>
  </w:style>
  <w:style w:type="paragraph" w:styleId="BodyTextIndent2">
    <w:name w:val="Body Text Indent 2"/>
    <w:basedOn w:val="Normal"/>
    <w:link w:val="BodyTextIndent2Char"/>
    <w:uiPriority w:val="99"/>
    <w:unhideWhenUsed/>
    <w:rsid w:val="00866F98"/>
    <w:pPr>
      <w:spacing w:after="120" w:line="480" w:lineRule="auto"/>
      <w:ind w:left="360"/>
    </w:pPr>
    <w:rPr>
      <w:lang w:val="x-none"/>
    </w:rPr>
  </w:style>
  <w:style w:type="character" w:customStyle="1" w:styleId="BodyTextIndent2Char">
    <w:name w:val="Body Text Indent 2 Char"/>
    <w:link w:val="BodyTextIndent2"/>
    <w:uiPriority w:val="99"/>
    <w:rsid w:val="00866F98"/>
    <w:rPr>
      <w:rFonts w:ascii="Times New Roman" w:eastAsia="MS Mincho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71E5AF-F060-4BC4-927E-087168BB6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PT.QUTY</Company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Packing &amp; FG - Yoga</dc:creator>
  <cp:keywords/>
  <cp:lastModifiedBy>Microsoft account</cp:lastModifiedBy>
  <cp:revision>2</cp:revision>
  <cp:lastPrinted>2024-11-28T08:14:00Z</cp:lastPrinted>
  <dcterms:created xsi:type="dcterms:W3CDTF">2024-11-28T09:23:00Z</dcterms:created>
  <dcterms:modified xsi:type="dcterms:W3CDTF">2024-11-28T09:23:00Z</dcterms:modified>
</cp:coreProperties>
</file>