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F0B2" w14:textId="71E4D2D2" w:rsidR="00110585" w:rsidRDefault="00110585" w:rsidP="00110585">
      <w:pPr>
        <w:pStyle w:val="ListParagraph"/>
        <w:numPr>
          <w:ilvl w:val="0"/>
          <w:numId w:val="1"/>
        </w:numPr>
      </w:pPr>
      <w:r>
        <w:t>Normal Naives bayes results</w:t>
      </w:r>
    </w:p>
    <w:p w14:paraId="75A2138F" w14:textId="054785A6" w:rsidR="00FF2BDA" w:rsidRDefault="00110585">
      <w:r>
        <w:rPr>
          <w:noProof/>
        </w:rPr>
        <w:drawing>
          <wp:inline distT="0" distB="0" distL="0" distR="0" wp14:anchorId="62AB1F85" wp14:editId="24DADBE6">
            <wp:extent cx="5731510" cy="8775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7C54" w14:textId="192A6BDE" w:rsidR="00110585" w:rsidRDefault="00110585" w:rsidP="00110585">
      <w:pPr>
        <w:pStyle w:val="ListParagraph"/>
        <w:numPr>
          <w:ilvl w:val="0"/>
          <w:numId w:val="1"/>
        </w:numPr>
      </w:pPr>
      <w:r>
        <w:t>Results after grid search</w:t>
      </w:r>
    </w:p>
    <w:p w14:paraId="0B78D8B4" w14:textId="30BED0C4" w:rsidR="00110585" w:rsidRDefault="00110585" w:rsidP="00110585">
      <w:pPr>
        <w:pStyle w:val="ListParagraph"/>
      </w:pPr>
      <w:r>
        <w:t>Smoothining has no effect on result</w:t>
      </w:r>
    </w:p>
    <w:p w14:paraId="34BDCE75" w14:textId="5916CB2C" w:rsidR="00110585" w:rsidRDefault="00110585">
      <w:r>
        <w:rPr>
          <w:noProof/>
        </w:rPr>
        <w:drawing>
          <wp:inline distT="0" distB="0" distL="0" distR="0" wp14:anchorId="5A7D2C40" wp14:editId="15292B0E">
            <wp:extent cx="4896533" cy="1324160"/>
            <wp:effectExtent l="0" t="0" r="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640D" w14:textId="76E2AA0F" w:rsidR="00110585" w:rsidRDefault="00110585" w:rsidP="00110585">
      <w:pPr>
        <w:pStyle w:val="ListParagraph"/>
        <w:numPr>
          <w:ilvl w:val="0"/>
          <w:numId w:val="1"/>
        </w:numPr>
      </w:pPr>
      <w:r>
        <w:t>Normal RFC results</w:t>
      </w:r>
    </w:p>
    <w:p w14:paraId="2F31B124" w14:textId="0F5FD5CB" w:rsidR="00110585" w:rsidRDefault="00110585">
      <w:r>
        <w:rPr>
          <w:noProof/>
        </w:rPr>
        <w:drawing>
          <wp:inline distT="0" distB="0" distL="0" distR="0" wp14:anchorId="19C9BD83" wp14:editId="0C28103C">
            <wp:extent cx="4944165" cy="1457528"/>
            <wp:effectExtent l="0" t="0" r="889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816B" w14:textId="06E8CB7F" w:rsidR="00110585" w:rsidRDefault="00110585" w:rsidP="00110585">
      <w:pPr>
        <w:pStyle w:val="ListParagraph"/>
        <w:numPr>
          <w:ilvl w:val="0"/>
          <w:numId w:val="1"/>
        </w:numPr>
      </w:pPr>
      <w:r>
        <w:t>After grid Search RFC result below:</w:t>
      </w:r>
    </w:p>
    <w:p w14:paraId="3A0A1768" w14:textId="6F0FBA7E" w:rsidR="00110585" w:rsidRDefault="00110585"/>
    <w:p w14:paraId="49725987" w14:textId="68F06271" w:rsidR="00110585" w:rsidRDefault="00110585">
      <w:r>
        <w:rPr>
          <w:noProof/>
        </w:rPr>
        <w:drawing>
          <wp:inline distT="0" distB="0" distL="0" distR="0" wp14:anchorId="4F650BB0" wp14:editId="2EACC550">
            <wp:extent cx="4382112" cy="137179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63BA" w14:textId="77777777" w:rsidR="004D1FDC" w:rsidRDefault="004D1FDC"/>
    <w:p w14:paraId="13AB9486" w14:textId="77777777" w:rsidR="004D1FDC" w:rsidRDefault="004D1FDC"/>
    <w:p w14:paraId="68FD6B6E" w14:textId="01BB90B8" w:rsidR="00110585" w:rsidRDefault="00110585">
      <w:r>
        <w:lastRenderedPageBreak/>
        <w:t>Best parameters selected:</w:t>
      </w:r>
    </w:p>
    <w:p w14:paraId="0819873E" w14:textId="386D9C91" w:rsidR="00110585" w:rsidRDefault="004D1FDC">
      <w:r>
        <w:rPr>
          <w:noProof/>
        </w:rPr>
        <w:drawing>
          <wp:inline distT="0" distB="0" distL="0" distR="0" wp14:anchorId="275691B7" wp14:editId="6BE47C53">
            <wp:extent cx="3962953" cy="12193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46E2" w14:textId="37D82EA2" w:rsidR="004D1FDC" w:rsidRDefault="004D1FDC"/>
    <w:p w14:paraId="7B81D138" w14:textId="26677DBE" w:rsidR="004D1FDC" w:rsidRDefault="00E83E37">
      <w:pPr>
        <w:rPr>
          <w:u w:val="single"/>
        </w:rPr>
      </w:pPr>
      <w:r w:rsidRPr="00E83E37">
        <w:rPr>
          <w:u w:val="single"/>
        </w:rPr>
        <w:t>Linear SVM</w:t>
      </w:r>
    </w:p>
    <w:p w14:paraId="6B4FB784" w14:textId="7C446F42" w:rsidR="00616E74" w:rsidRDefault="00616E7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7A610F2" wp14:editId="0F319597">
            <wp:extent cx="5731510" cy="3731260"/>
            <wp:effectExtent l="0" t="0" r="254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3A06" w14:textId="1E9E257B" w:rsidR="00616E74" w:rsidRDefault="00616E74">
      <w:pPr>
        <w:rPr>
          <w:u w:val="single"/>
        </w:rPr>
      </w:pPr>
    </w:p>
    <w:p w14:paraId="34109868" w14:textId="21EC42A2" w:rsidR="00616E74" w:rsidRDefault="00616E74">
      <w:pPr>
        <w:rPr>
          <w:u w:val="single"/>
        </w:rPr>
      </w:pPr>
      <w:r>
        <w:rPr>
          <w:u w:val="single"/>
        </w:rPr>
        <w:t>Hyper parameters obtained</w:t>
      </w:r>
    </w:p>
    <w:p w14:paraId="7FC4F96B" w14:textId="42A18365" w:rsidR="001458CE" w:rsidRDefault="001458CE">
      <w:pPr>
        <w:rPr>
          <w:u w:val="single"/>
        </w:rPr>
      </w:pPr>
    </w:p>
    <w:p w14:paraId="47245545" w14:textId="7D7C7D85" w:rsidR="00616E74" w:rsidRPr="00E83E37" w:rsidRDefault="00616E7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BE84371" wp14:editId="20B37394">
            <wp:extent cx="3439005" cy="2000529"/>
            <wp:effectExtent l="0" t="0" r="952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F79D" w14:textId="3250AC94" w:rsidR="00110585" w:rsidRDefault="00110585"/>
    <w:p w14:paraId="5BF98B3F" w14:textId="77777777" w:rsidR="00110585" w:rsidRDefault="00110585"/>
    <w:sectPr w:rsidR="00110585" w:rsidSect="00FF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15FC1"/>
    <w:multiLevelType w:val="hybridMultilevel"/>
    <w:tmpl w:val="F886C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92"/>
    <w:rsid w:val="0000666C"/>
    <w:rsid w:val="000326B7"/>
    <w:rsid w:val="000D2441"/>
    <w:rsid w:val="00110585"/>
    <w:rsid w:val="00116FA4"/>
    <w:rsid w:val="001458CE"/>
    <w:rsid w:val="004D1FDC"/>
    <w:rsid w:val="00545041"/>
    <w:rsid w:val="00616E74"/>
    <w:rsid w:val="00776FEF"/>
    <w:rsid w:val="00E24139"/>
    <w:rsid w:val="00E257B7"/>
    <w:rsid w:val="00E83E37"/>
    <w:rsid w:val="00F87092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F6A1"/>
  <w15:chartTrackingRefBased/>
  <w15:docId w15:val="{EED579B3-5147-4CCE-9645-2430D6B2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Sanyam</dc:creator>
  <cp:keywords/>
  <dc:description/>
  <cp:lastModifiedBy>Sanyam Sanyam</cp:lastModifiedBy>
  <cp:revision>6</cp:revision>
  <dcterms:created xsi:type="dcterms:W3CDTF">2020-12-02T19:32:00Z</dcterms:created>
  <dcterms:modified xsi:type="dcterms:W3CDTF">2020-12-03T21:19:00Z</dcterms:modified>
</cp:coreProperties>
</file>