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FE19" w14:textId="77777777" w:rsidR="009646CD" w:rsidRDefault="00C72B46" w:rsidP="00C72B46">
      <w:pPr>
        <w:pStyle w:val="Title"/>
      </w:pPr>
      <w:proofErr w:type="spellStart"/>
      <w:r w:rsidRPr="00C72B46">
        <w:t>AfproevFravaersSystem</w:t>
      </w:r>
      <w:bookmarkStart w:id="0" w:name="_GoBack"/>
      <w:bookmarkEnd w:id="0"/>
      <w:proofErr w:type="spellEnd"/>
    </w:p>
    <w:p w14:paraId="6E0B26D1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>afleveringfravaer</w:t>
      </w:r>
      <w:proofErr w:type="spellEnd"/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DD09CD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CDCA47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>AfproevFravaersSystem</w:t>
      </w:r>
      <w:proofErr w:type="spellEnd"/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FD5C03D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3CB1B5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17A6CE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fravaer19V</w:t>
      </w:r>
      <w:r>
        <w:rPr>
          <w:rFonts w:ascii="Consolas" w:hAnsi="Consolas" w:cs="Consolas"/>
          <w:color w:val="000000"/>
          <w:sz w:val="20"/>
          <w:szCs w:val="20"/>
        </w:rPr>
        <w:t xml:space="preserve"> = { { 2, 0, 0, 0, 3, 1, 0, 2, 0, 0, 0, 0 }, { 0, 0, 0, 0, 0, 0, 0, 0, 0, 0, 0, 0 },</w:t>
      </w:r>
    </w:p>
    <w:p w14:paraId="10AFE4C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0, 0, 0, 3, 1, 0, 2, 0, 0, 0, 0 }, { 1, 2, 1, 2, 1, 2, 0, 2, 0, 0, 4, 0 },</w:t>
      </w:r>
    </w:p>
    <w:p w14:paraId="46E9905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0, 0, 0, 0, 0, 0, 9, 0, 0, 0, 0 } };</w:t>
      </w:r>
    </w:p>
    <w:p w14:paraId="0953743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CFE5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FravaersSystem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fravaresSystem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FravaersSystem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67CEA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fravaresSystem</w:t>
      </w:r>
      <w:r>
        <w:rPr>
          <w:rFonts w:ascii="Consolas" w:hAnsi="Consolas" w:cs="Consolas"/>
          <w:color w:val="000000"/>
          <w:sz w:val="20"/>
          <w:szCs w:val="20"/>
        </w:rPr>
        <w:t>.udskrivFravaer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fravaer19V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2FC0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0B0B9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BC81CB5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fravaresSystem</w:t>
      </w:r>
      <w:r>
        <w:rPr>
          <w:rFonts w:ascii="Consolas" w:hAnsi="Consolas" w:cs="Consolas"/>
          <w:color w:val="000000"/>
          <w:sz w:val="20"/>
          <w:szCs w:val="20"/>
        </w:rPr>
        <w:t>.samletFravaer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fravaer19V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14:paraId="270233FB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fravaresSystem</w:t>
      </w:r>
      <w:r>
        <w:rPr>
          <w:rFonts w:ascii="Consolas" w:hAnsi="Consolas" w:cs="Consolas"/>
          <w:color w:val="000000"/>
          <w:sz w:val="20"/>
          <w:szCs w:val="20"/>
        </w:rPr>
        <w:t>.gennemsnit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fravaer19V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14:paraId="1A90F11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fravaresSystem</w:t>
      </w:r>
      <w:r>
        <w:rPr>
          <w:rFonts w:ascii="Consolas" w:hAnsi="Consolas" w:cs="Consolas"/>
          <w:color w:val="000000"/>
          <w:sz w:val="20"/>
          <w:szCs w:val="20"/>
        </w:rPr>
        <w:t>.antalUdenFravaer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fravaer19V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7CB43A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fravaresSystem</w:t>
      </w:r>
      <w:r>
        <w:rPr>
          <w:rFonts w:ascii="Consolas" w:hAnsi="Consolas" w:cs="Consolas"/>
          <w:color w:val="000000"/>
          <w:sz w:val="20"/>
          <w:szCs w:val="20"/>
        </w:rPr>
        <w:t>.mestFravaer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fravaer19V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ADE8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fravaresSystem</w:t>
      </w:r>
      <w:r>
        <w:rPr>
          <w:rFonts w:ascii="Consolas" w:hAnsi="Consolas" w:cs="Consolas"/>
          <w:color w:val="000000"/>
          <w:sz w:val="20"/>
          <w:szCs w:val="20"/>
        </w:rPr>
        <w:t>.nulstil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fravaer19V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14:paraId="0DD6AEA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F690C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fravaresSystem</w:t>
      </w:r>
      <w:r>
        <w:rPr>
          <w:rFonts w:ascii="Consolas" w:hAnsi="Consolas" w:cs="Consolas"/>
          <w:color w:val="000000"/>
          <w:sz w:val="20"/>
          <w:szCs w:val="20"/>
        </w:rPr>
        <w:t>.samletFravaer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fravaer19V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14:paraId="311C51B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78DC3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E21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fravaresSystem</w:t>
      </w:r>
      <w:r>
        <w:rPr>
          <w:rFonts w:ascii="Consolas" w:hAnsi="Consolas" w:cs="Consolas"/>
          <w:color w:val="000000"/>
          <w:sz w:val="20"/>
          <w:szCs w:val="20"/>
        </w:rPr>
        <w:t>.udskrivFravaer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fravaer19V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4B51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430F9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8DEC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466AFB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73A525" w14:textId="6C82E2FE" w:rsidR="00C72B46" w:rsidRDefault="00C72B46" w:rsidP="00C72B46">
      <w:pPr>
        <w:pStyle w:val="NoSpacing"/>
      </w:pPr>
    </w:p>
    <w:p w14:paraId="744B12DF" w14:textId="7F1FE4BA" w:rsidR="00C72B46" w:rsidRDefault="00C72B46" w:rsidP="00C72B46">
      <w:pPr>
        <w:pStyle w:val="NoSpacing"/>
      </w:pPr>
    </w:p>
    <w:p w14:paraId="0596AD2F" w14:textId="12695AD5" w:rsidR="00C72B46" w:rsidRDefault="00C72B46" w:rsidP="00C72B46">
      <w:pPr>
        <w:pStyle w:val="Title"/>
        <w:rPr>
          <w:shd w:val="clear" w:color="auto" w:fill="D4D4D4"/>
        </w:rPr>
      </w:pPr>
      <w:proofErr w:type="spellStart"/>
      <w:r>
        <w:rPr>
          <w:shd w:val="clear" w:color="auto" w:fill="D4D4D4"/>
        </w:rPr>
        <w:t>FravaersSystem</w:t>
      </w:r>
      <w:proofErr w:type="spellEnd"/>
    </w:p>
    <w:p w14:paraId="6ECE4683" w14:textId="7A741093" w:rsidR="00C72B46" w:rsidRDefault="00C72B46" w:rsidP="00C72B46"/>
    <w:p w14:paraId="4AB2C39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afleveringfravaer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5BB0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44F6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FravaersSystem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C7498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5BDC5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Fravaerstallene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udskrives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på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skærmen</w:t>
      </w:r>
    </w:p>
    <w:p w14:paraId="551FCC0B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3FE399E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fravaer</w:t>
      </w:r>
      <w:proofErr w:type="spellEnd"/>
    </w:p>
    <w:p w14:paraId="199375C7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91A24BD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udskrivFravaer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00518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fravaer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643C2D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095968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D9C2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B6FF5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A2FF4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27B7C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3C34D7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F190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4F0231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Returnerer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samlede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antal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fravaersdage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over 12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måneder</w:t>
      </w:r>
      <w:r>
        <w:rPr>
          <w:rFonts w:ascii="Consolas" w:hAnsi="Consolas" w:cs="Consolas"/>
          <w:color w:val="3F5FBF"/>
          <w:sz w:val="20"/>
          <w:szCs w:val="20"/>
        </w:rPr>
        <w:t xml:space="preserve"> for eleven med</w:t>
      </w:r>
    </w:p>
    <w:p w14:paraId="2B7F2BBB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elevnr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48BD80D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2905BFFB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fravaer</w:t>
      </w:r>
      <w:proofErr w:type="spellEnd"/>
    </w:p>
    <w:p w14:paraId="5CA2D946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elevNr</w:t>
      </w:r>
      <w:proofErr w:type="spellEnd"/>
    </w:p>
    <w:p w14:paraId="6E762B2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466206A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9A70BC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samletFravaer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7B2DC7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fravaer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898016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7A017D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4598000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3463B2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571D0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09C3B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"Elev nummer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har haft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fraværsdage."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7680B7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4BAE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F41D1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DEDE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2A6B8C6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5558D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00D2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64EEE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Returnerer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gennemsnitlige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antal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fraværsdage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måned</w:t>
      </w:r>
      <w:r>
        <w:rPr>
          <w:rFonts w:ascii="Consolas" w:hAnsi="Consolas" w:cs="Consolas"/>
          <w:color w:val="3F5FBF"/>
          <w:sz w:val="20"/>
          <w:szCs w:val="20"/>
        </w:rPr>
        <w:t xml:space="preserve"> for eleven med</w:t>
      </w:r>
    </w:p>
    <w:p w14:paraId="212ED39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C77108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1EC112DC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fravaer</w:t>
      </w:r>
      <w:proofErr w:type="spellEnd"/>
    </w:p>
    <w:p w14:paraId="6FFD4E45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elevNr</w:t>
      </w:r>
      <w:proofErr w:type="spellEnd"/>
    </w:p>
    <w:p w14:paraId="63B0B0CA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0C7B1BD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9E6B9A6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gennemsnit(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6D134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fravaer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88B1C8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gennemsnidt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919013A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1F50D10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A70EEC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gennemsnidt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gennemsnidt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9847F2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0F3D4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"Elev nummer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har haft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gennemsnidt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12) + </w:t>
      </w:r>
      <w:r>
        <w:rPr>
          <w:rFonts w:ascii="Consolas" w:hAnsi="Consolas" w:cs="Consolas"/>
          <w:color w:val="2A00FF"/>
          <w:sz w:val="20"/>
          <w:szCs w:val="20"/>
        </w:rPr>
        <w:t>" fraværsdage per måned."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AFCB6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A0D3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B0EE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3AF714F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C6DB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92C5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C65F36B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Returnerer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antallet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elever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ikke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haft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fravær</w:t>
      </w:r>
      <w:r>
        <w:rPr>
          <w:rFonts w:ascii="Consolas" w:hAnsi="Consolas" w:cs="Consolas"/>
          <w:color w:val="3F5FBF"/>
          <w:sz w:val="20"/>
          <w:szCs w:val="20"/>
        </w:rPr>
        <w:t xml:space="preserve"> i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12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måneder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E384176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7F3433CA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fravaer</w:t>
      </w:r>
      <w:proofErr w:type="spellEnd"/>
    </w:p>
    <w:p w14:paraId="10B3CA3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5C606C6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A2A900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antalUdenFravaer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3CDE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antalElever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76013A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fravaer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BDDDE1A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99E8AC1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3DB29B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fravaer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C72B4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3F9A965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BE44D4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652F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65ADA2D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antalElever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670CC8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62811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F8F2D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antalElever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02464D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"Der er ingen elever der har 0 fraværsdage."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CC453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antalElever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49447D8B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"Der 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antalElever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elev som har 0 fraværsdage."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10BB8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7B83F5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"Der 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antalElever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elever som har 0 fraværsdage."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24057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EB50D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antalElever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98FC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E14F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4198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CD93EA8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Returnerer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den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elev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haft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fravær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igennem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12</w:t>
      </w:r>
    </w:p>
    <w:p w14:paraId="45459616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måneder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Hvis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flere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elever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haft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højst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fravær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returneres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elevnummer</w:t>
      </w:r>
    </w:p>
    <w:p w14:paraId="199BA8C7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disse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3A6AB85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2C0EBCE6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fravaer</w:t>
      </w:r>
      <w:proofErr w:type="spellEnd"/>
    </w:p>
    <w:p w14:paraId="4C71842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39E748F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8E64D05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mestFravaer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5A23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CCDEDE0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fravaer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32BA3E8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badElev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BECF3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1FDEECF" w14:textId="77777777" w:rsidR="00C72B46" w:rsidRP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72B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fravaer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C72B4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72B4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5BF4E7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2B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313DA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84D5A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badElev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5C22F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badElev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B5B96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96077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AA68A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CCBF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"Elev nummer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r>
        <w:rPr>
          <w:rFonts w:ascii="Consolas" w:hAnsi="Consolas" w:cs="Consolas"/>
          <w:color w:val="2A00FF"/>
          <w:sz w:val="20"/>
          <w:szCs w:val="20"/>
        </w:rPr>
        <w:t>" har mest fravær."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AB18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2C6880CD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1F145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1B1C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7D93E8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Registrerer</w:t>
      </w:r>
      <w:r>
        <w:rPr>
          <w:rFonts w:ascii="Consolas" w:hAnsi="Consolas" w:cs="Consolas"/>
          <w:color w:val="3F5FB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elenven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ikke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haft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fravær</w:t>
      </w:r>
      <w:r>
        <w:rPr>
          <w:rFonts w:ascii="Consolas" w:hAnsi="Consolas" w:cs="Consolas"/>
          <w:color w:val="3F5FBF"/>
          <w:sz w:val="20"/>
          <w:szCs w:val="20"/>
        </w:rPr>
        <w:t xml:space="preserve"> i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nogen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12</w:t>
      </w:r>
    </w:p>
    <w:p w14:paraId="5E9FEDBE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måneder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8707049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C906754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fravaer</w:t>
      </w:r>
      <w:proofErr w:type="spellEnd"/>
    </w:p>
    <w:p w14:paraId="5AD8CDF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elevNr</w:t>
      </w:r>
      <w:proofErr w:type="spellEnd"/>
    </w:p>
    <w:p w14:paraId="4A617AE1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8B3EBE6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nulstil(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6D8815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fravaer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elevNr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{0,0,0,0,0,0,0,0,0,0,0,0};</w:t>
      </w:r>
    </w:p>
    <w:p w14:paraId="0A0A69F2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8F13FF" w14:textId="77777777" w:rsidR="00C72B46" w:rsidRDefault="00C72B46" w:rsidP="00C7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CDF19" w14:textId="77777777" w:rsidR="00C72B46" w:rsidRPr="00C72B46" w:rsidRDefault="00C72B46" w:rsidP="00C72B46"/>
    <w:sectPr w:rsidR="00C72B46" w:rsidRPr="00C72B46" w:rsidSect="00993F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A3815" w14:textId="77777777" w:rsidR="006E6FAF" w:rsidRDefault="006E6FAF" w:rsidP="00C72B46">
      <w:pPr>
        <w:spacing w:after="0" w:line="240" w:lineRule="auto"/>
      </w:pPr>
      <w:r>
        <w:separator/>
      </w:r>
    </w:p>
  </w:endnote>
  <w:endnote w:type="continuationSeparator" w:id="0">
    <w:p w14:paraId="4989A54F" w14:textId="77777777" w:rsidR="006E6FAF" w:rsidRDefault="006E6FAF" w:rsidP="00C7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3389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8ABACA8" w14:textId="7113BF57" w:rsidR="00C72B46" w:rsidRDefault="00C72B4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01F609" w14:textId="77777777" w:rsidR="00C72B46" w:rsidRDefault="00C72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E51BF" w14:textId="77777777" w:rsidR="006E6FAF" w:rsidRDefault="006E6FAF" w:rsidP="00C72B46">
      <w:pPr>
        <w:spacing w:after="0" w:line="240" w:lineRule="auto"/>
      </w:pPr>
      <w:r>
        <w:separator/>
      </w:r>
    </w:p>
  </w:footnote>
  <w:footnote w:type="continuationSeparator" w:id="0">
    <w:p w14:paraId="54FE9CA4" w14:textId="77777777" w:rsidR="006E6FAF" w:rsidRDefault="006E6FAF" w:rsidP="00C72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0255" w14:textId="18F3B640" w:rsidR="00C72B46" w:rsidRDefault="00C72B46">
    <w:pPr>
      <w:pStyle w:val="Header"/>
    </w:pPr>
    <w:r>
      <w:t>John Grandt Markvard Høeg</w:t>
    </w:r>
  </w:p>
  <w:p w14:paraId="58A37889" w14:textId="1C94BAE7" w:rsidR="00C72B46" w:rsidRDefault="00C72B46">
    <w:pPr>
      <w:pStyle w:val="Header"/>
    </w:pPr>
    <w:r>
      <w:t>19V</w:t>
    </w:r>
    <w:r>
      <w:tab/>
    </w:r>
    <w:r>
      <w:tab/>
      <w:t>Datamatiker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46"/>
    <w:rsid w:val="006E6FAF"/>
    <w:rsid w:val="009646CD"/>
    <w:rsid w:val="00993F1E"/>
    <w:rsid w:val="00C72B46"/>
    <w:rsid w:val="00F1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43F"/>
  <w15:chartTrackingRefBased/>
  <w15:docId w15:val="{F193DD07-9DEF-452C-839F-00A78D33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72B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2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46"/>
  </w:style>
  <w:style w:type="paragraph" w:styleId="Footer">
    <w:name w:val="footer"/>
    <w:basedOn w:val="Normal"/>
    <w:link w:val="FooterChar"/>
    <w:uiPriority w:val="99"/>
    <w:unhideWhenUsed/>
    <w:rsid w:val="00C72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2</cp:revision>
  <cp:lastPrinted>2019-03-12T21:02:00Z</cp:lastPrinted>
  <dcterms:created xsi:type="dcterms:W3CDTF">2019-03-12T20:59:00Z</dcterms:created>
  <dcterms:modified xsi:type="dcterms:W3CDTF">2019-03-12T21:02:00Z</dcterms:modified>
</cp:coreProperties>
</file>