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B9B1" w14:textId="77777777" w:rsidR="00EB0DB7" w:rsidRPr="00EB0DB7" w:rsidRDefault="00EB0DB7" w:rsidP="00EB0DB7">
      <w:pPr>
        <w:spacing w:line="240" w:lineRule="auto"/>
      </w:pPr>
      <w:r w:rsidRPr="00EB0DB7">
        <w:t>Mark the correct alternative in each of the following:</w:t>
      </w:r>
    </w:p>
    <w:p w14:paraId="299C69C2" w14:textId="77777777" w:rsidR="00EB0DB7" w:rsidRPr="00EB0DB7" w:rsidRDefault="00EB0DB7" w:rsidP="00EB0DB7">
      <w:pPr>
        <w:spacing w:line="240" w:lineRule="auto"/>
      </w:pPr>
      <w:r w:rsidRPr="00EB0DB7">
        <w:t>1. The vertex of an angles lies</w:t>
      </w:r>
      <w:r w:rsidRPr="00EB0DB7">
        <w:br/>
        <w:t>(a) in its interior</w:t>
      </w:r>
      <w:r w:rsidRPr="00EB0DB7">
        <w:br/>
        <w:t>(b) in its exterior</w:t>
      </w:r>
      <w:r w:rsidRPr="00EB0DB7">
        <w:br/>
        <w:t>(c) on the angle</w:t>
      </w:r>
      <w:r w:rsidRPr="00EB0DB7">
        <w:br/>
        <w:t>(d) inside the angle</w:t>
      </w:r>
    </w:p>
    <w:p w14:paraId="31EA322F" w14:textId="77777777" w:rsidR="00EB0DB7" w:rsidRPr="00EB0DB7" w:rsidRDefault="00EB0DB7" w:rsidP="00EB0DB7">
      <w:pPr>
        <w:spacing w:line="240" w:lineRule="auto"/>
      </w:pPr>
      <w:r w:rsidRPr="00EB0DB7">
        <w:t>2. The figure formed by two rays with the same initial point is known as</w:t>
      </w:r>
      <w:r w:rsidRPr="00EB0DB7">
        <w:br/>
        <w:t>(a) a ray</w:t>
      </w:r>
      <w:r w:rsidRPr="00EB0DB7">
        <w:br/>
        <w:t>(b) a line</w:t>
      </w:r>
      <w:r w:rsidRPr="00EB0DB7">
        <w:br/>
        <w:t>(c) an angle</w:t>
      </w:r>
      <w:r w:rsidRPr="00EB0DB7">
        <w:br/>
        <w:t>(d) a line segment</w:t>
      </w:r>
    </w:p>
    <w:p w14:paraId="0419DD7A" w14:textId="3A3A3676" w:rsidR="00EB0DB7" w:rsidRPr="00EB0DB7" w:rsidRDefault="00EB0DB7" w:rsidP="00EB0DB7">
      <w:pPr>
        <w:spacing w:line="240" w:lineRule="auto"/>
      </w:pPr>
      <w:r w:rsidRPr="00EB0DB7">
        <w:t>3. An angle of measure 0° is called</w:t>
      </w:r>
      <w:r w:rsidRPr="00EB0DB7">
        <w:br/>
        <w:t>(a) a complete angle</w:t>
      </w:r>
      <w:r w:rsidRPr="00EB0DB7">
        <w:br/>
        <w:t>(b) a right angle</w:t>
      </w:r>
      <w:r w:rsidRPr="00EB0DB7">
        <w:br/>
        <w:t>(c) a straight angle</w:t>
      </w:r>
      <w:r w:rsidRPr="00EB0DB7">
        <w:br/>
        <w:t xml:space="preserve">(d) </w:t>
      </w:r>
      <w:r>
        <w:t>a zero angle</w:t>
      </w:r>
    </w:p>
    <w:p w14:paraId="6F525547" w14:textId="77777777" w:rsidR="00EB0DB7" w:rsidRPr="00EB0DB7" w:rsidRDefault="00EB0DB7" w:rsidP="00EB0DB7">
      <w:pPr>
        <w:spacing w:line="240" w:lineRule="auto"/>
      </w:pPr>
      <w:r w:rsidRPr="00EB0DB7">
        <w:t>4. An angle of measure 90° is called</w:t>
      </w:r>
      <w:r w:rsidRPr="00EB0DB7">
        <w:br/>
        <w:t>(a) a complete angle</w:t>
      </w:r>
      <w:r w:rsidRPr="00EB0DB7">
        <w:br/>
        <w:t>(b) a right angle</w:t>
      </w:r>
      <w:r w:rsidRPr="00EB0DB7">
        <w:br/>
        <w:t>(c) a straight angle</w:t>
      </w:r>
      <w:r w:rsidRPr="00EB0DB7">
        <w:br/>
        <w:t>(d) a reflex angle</w:t>
      </w:r>
    </w:p>
    <w:p w14:paraId="4A727634" w14:textId="77777777" w:rsidR="00EB0DB7" w:rsidRPr="00EB0DB7" w:rsidRDefault="00EB0DB7" w:rsidP="00EB0DB7">
      <w:pPr>
        <w:spacing w:line="240" w:lineRule="auto"/>
      </w:pPr>
      <w:r w:rsidRPr="00EB0DB7">
        <w:t>5. An angle of measure 180° is called</w:t>
      </w:r>
      <w:r w:rsidRPr="00EB0DB7">
        <w:br/>
        <w:t>(a) a zero angle</w:t>
      </w:r>
      <w:r w:rsidRPr="00EB0DB7">
        <w:br/>
        <w:t>(b) a right angle</w:t>
      </w:r>
      <w:r w:rsidRPr="00EB0DB7">
        <w:br/>
        <w:t>(c) a straight angle</w:t>
      </w:r>
      <w:r w:rsidRPr="00EB0DB7">
        <w:br/>
        <w:t>(d) a reflex angle</w:t>
      </w:r>
    </w:p>
    <w:p w14:paraId="5FBF248D" w14:textId="77777777" w:rsidR="00EB0DB7" w:rsidRPr="00EB0DB7" w:rsidRDefault="00EB0DB7" w:rsidP="00EB0DB7">
      <w:pPr>
        <w:spacing w:line="240" w:lineRule="auto"/>
      </w:pPr>
      <w:r w:rsidRPr="00EB0DB7">
        <w:t>6. An angle of measure 360° is called</w:t>
      </w:r>
      <w:r w:rsidRPr="00EB0DB7">
        <w:br/>
        <w:t>(a) a zero angle</w:t>
      </w:r>
      <w:r w:rsidRPr="00EB0DB7">
        <w:br/>
        <w:t>(b) a straight angle</w:t>
      </w:r>
      <w:r w:rsidRPr="00EB0DB7">
        <w:br/>
        <w:t>(c) a reflex angle</w:t>
      </w:r>
      <w:r w:rsidRPr="00EB0DB7">
        <w:br/>
        <w:t>(d) a complete angle</w:t>
      </w:r>
    </w:p>
    <w:p w14:paraId="1A727DBA" w14:textId="7835D7B5" w:rsidR="00EB0DB7" w:rsidRPr="00EB0DB7" w:rsidRDefault="00EB0DB7" w:rsidP="00EB0DB7">
      <w:pPr>
        <w:spacing w:line="240" w:lineRule="auto"/>
      </w:pPr>
      <w:r w:rsidRPr="00EB0DB7">
        <w:t>7. An angle of measure 240° is</w:t>
      </w:r>
      <w:r w:rsidRPr="00EB0DB7">
        <w:br/>
        <w:t>(a) an acute angle</w:t>
      </w:r>
      <w:r w:rsidRPr="00EB0DB7">
        <w:br/>
        <w:t>(b) an obtuse angle</w:t>
      </w:r>
      <w:r w:rsidRPr="00EB0DB7">
        <w:br/>
        <w:t xml:space="preserve">(c) a </w:t>
      </w:r>
      <w:r>
        <w:t xml:space="preserve">reflex </w:t>
      </w:r>
      <w:r w:rsidRPr="00EB0DB7">
        <w:t>angle</w:t>
      </w:r>
      <w:r w:rsidRPr="00EB0DB7">
        <w:br/>
        <w:t>(d) a complete angle</w:t>
      </w:r>
    </w:p>
    <w:p w14:paraId="0B77F612" w14:textId="77777777" w:rsidR="00EB0DB7" w:rsidRPr="00EB0DB7" w:rsidRDefault="00EB0DB7" w:rsidP="00EB0DB7">
      <w:pPr>
        <w:spacing w:line="240" w:lineRule="auto"/>
      </w:pPr>
      <w:r w:rsidRPr="00EB0DB7">
        <w:t>8. A reflex angle measures</w:t>
      </w:r>
      <w:r w:rsidRPr="00EB0DB7">
        <w:br/>
        <w:t>(a) more than 90° but less than 180°</w:t>
      </w:r>
      <w:r w:rsidRPr="00EB0DB7">
        <w:br/>
        <w:t>(b) more than 180° but less than 270°</w:t>
      </w:r>
      <w:r w:rsidRPr="00EB0DB7">
        <w:br/>
        <w:t>(c) more than 180° but less than 360°</w:t>
      </w:r>
      <w:r w:rsidRPr="00EB0DB7">
        <w:br/>
        <w:t>(d) None of these</w:t>
      </w:r>
    </w:p>
    <w:p w14:paraId="161390DC" w14:textId="77777777" w:rsidR="00EB0DB7" w:rsidRPr="00EB0DB7" w:rsidRDefault="00EB0DB7" w:rsidP="00EB0DB7">
      <w:pPr>
        <w:spacing w:line="240" w:lineRule="auto"/>
      </w:pPr>
      <w:r w:rsidRPr="00EB0DB7">
        <w:t>9. The number of degrees in 2 right angle is</w:t>
      </w:r>
      <w:r w:rsidRPr="00EB0DB7">
        <w:br/>
        <w:t>(a) 90°</w:t>
      </w:r>
      <w:r w:rsidRPr="00EB0DB7">
        <w:br/>
        <w:t>(b) 180°</w:t>
      </w:r>
      <w:r w:rsidRPr="00EB0DB7">
        <w:br/>
        <w:t>(c) 270°</w:t>
      </w:r>
      <w:r w:rsidRPr="00EB0DB7">
        <w:br/>
        <w:t>(d) 360°</w:t>
      </w:r>
    </w:p>
    <w:p w14:paraId="5B61D17F" w14:textId="77777777" w:rsidR="00EB0DB7" w:rsidRPr="00EB0DB7" w:rsidRDefault="00EB0DB7" w:rsidP="00EB0DB7">
      <w:pPr>
        <w:spacing w:line="240" w:lineRule="auto"/>
      </w:pPr>
      <w:r w:rsidRPr="00EB0DB7">
        <w:lastRenderedPageBreak/>
        <w:t>10. The number of degrees in 3/2 right angles is</w:t>
      </w:r>
      <w:r w:rsidRPr="00EB0DB7">
        <w:br/>
        <w:t>(a) 180°</w:t>
      </w:r>
      <w:r w:rsidRPr="00EB0DB7">
        <w:br/>
        <w:t>(b) 360°</w:t>
      </w:r>
      <w:r w:rsidRPr="00EB0DB7">
        <w:br/>
        <w:t>(c) 270°</w:t>
      </w:r>
      <w:r w:rsidRPr="00EB0DB7">
        <w:br/>
        <w:t>(d) 90°</w:t>
      </w:r>
    </w:p>
    <w:p w14:paraId="69287DD3" w14:textId="77777777" w:rsidR="00EB0DB7" w:rsidRDefault="00EB0DB7" w:rsidP="00EB0DB7">
      <w:pPr>
        <w:spacing w:line="240" w:lineRule="auto"/>
      </w:pPr>
      <w:r w:rsidRPr="00EB0DB7">
        <w:t>11. If a bicycle wheel has 36 spokes, then the angle between a pair of adjacent spokes is</w:t>
      </w:r>
      <w:r w:rsidRPr="00EB0DB7">
        <w:br/>
        <w:t>(a) 10°</w:t>
      </w:r>
      <w:r w:rsidRPr="00EB0DB7">
        <w:br/>
        <w:t>(b) 15°</w:t>
      </w:r>
      <w:r w:rsidRPr="00EB0DB7">
        <w:br/>
        <w:t>(c) 20°</w:t>
      </w:r>
      <w:r w:rsidRPr="00EB0DB7">
        <w:br/>
        <w:t>(d) 12°</w:t>
      </w:r>
    </w:p>
    <w:p w14:paraId="6E78DFF7" w14:textId="46149484" w:rsidR="00EB0DB7" w:rsidRDefault="00EB0DB7" w:rsidP="00EB0DB7">
      <w:pPr>
        <w:spacing w:line="240" w:lineRule="auto"/>
      </w:pPr>
      <w:r>
        <w:t xml:space="preserve">(Hint – all the spokes meet at one point and the total angle around a point is </w:t>
      </w:r>
      <w:r>
        <w:rPr>
          <w:u w:val="single"/>
        </w:rPr>
        <w:t xml:space="preserve">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  <w:r w:rsidRPr="00EB0DB7">
        <w:t>If</w:t>
      </w:r>
      <w:r>
        <w:t xml:space="preserve"> that angle is divided by 36 spokes, then angle between two spokes is </w:t>
      </w:r>
      <w:r>
        <w:rPr>
          <w:u w:val="single"/>
        </w:rPr>
        <w:t xml:space="preserve">                                      </w:t>
      </w:r>
      <w:proofErr w:type="gramStart"/>
      <w:r>
        <w:rPr>
          <w:u w:val="single"/>
        </w:rPr>
        <w:t xml:space="preserve">  .</w:t>
      </w:r>
      <w:proofErr w:type="gramEnd"/>
      <w:r>
        <w:t>)</w:t>
      </w:r>
    </w:p>
    <w:p w14:paraId="51114A87" w14:textId="77777777" w:rsidR="00BD66B7" w:rsidRPr="00B420E2" w:rsidRDefault="00BD66B7" w:rsidP="00BD66B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420E2">
        <w:rPr>
          <w:b/>
          <w:bCs/>
          <w:sz w:val="28"/>
          <w:szCs w:val="28"/>
          <w:u w:val="single"/>
        </w:rPr>
        <w:t xml:space="preserve">NOTE: </w:t>
      </w:r>
      <w:r w:rsidRPr="00BD66B7">
        <w:rPr>
          <w:b/>
          <w:bCs/>
          <w:sz w:val="28"/>
          <w:szCs w:val="28"/>
          <w:u w:val="single"/>
        </w:rPr>
        <w:t>Two angles are said to be complementary if they add up</w:t>
      </w:r>
      <w:r w:rsidRPr="00B420E2">
        <w:rPr>
          <w:b/>
          <w:bCs/>
          <w:sz w:val="28"/>
          <w:szCs w:val="28"/>
          <w:u w:val="single"/>
        </w:rPr>
        <w:t xml:space="preserve"> </w:t>
      </w:r>
      <w:r w:rsidRPr="00BD66B7">
        <w:rPr>
          <w:b/>
          <w:bCs/>
          <w:sz w:val="28"/>
          <w:szCs w:val="28"/>
          <w:u w:val="single"/>
        </w:rPr>
        <w:t xml:space="preserve">to </w:t>
      </w:r>
      <w:r w:rsidRPr="00B420E2">
        <w:rPr>
          <w:b/>
          <w:bCs/>
          <w:sz w:val="28"/>
          <w:szCs w:val="28"/>
          <w:u w:val="single"/>
        </w:rPr>
        <w:t>90</w:t>
      </w:r>
      <w:r w:rsidRPr="00BD66B7">
        <w:rPr>
          <w:b/>
          <w:bCs/>
          <w:sz w:val="28"/>
          <w:szCs w:val="28"/>
          <w:u w:val="single"/>
        </w:rPr>
        <w:t xml:space="preserve"> degrees.</w:t>
      </w:r>
    </w:p>
    <w:p w14:paraId="0747E5C4" w14:textId="321FFEF4" w:rsidR="00BD66B7" w:rsidRPr="00B420E2" w:rsidRDefault="00BD66B7" w:rsidP="00BD66B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D66B7">
        <w:rPr>
          <w:b/>
          <w:bCs/>
          <w:sz w:val="28"/>
          <w:szCs w:val="28"/>
          <w:u w:val="single"/>
        </w:rPr>
        <w:t>Two angles are said to be supplementary if they add up to</w:t>
      </w:r>
      <w:r w:rsidRPr="00B420E2">
        <w:rPr>
          <w:b/>
          <w:bCs/>
          <w:sz w:val="28"/>
          <w:szCs w:val="28"/>
          <w:u w:val="single"/>
        </w:rPr>
        <w:t xml:space="preserve"> 180 </w:t>
      </w:r>
      <w:r w:rsidRPr="00BD66B7">
        <w:rPr>
          <w:b/>
          <w:bCs/>
          <w:sz w:val="28"/>
          <w:szCs w:val="28"/>
          <w:u w:val="single"/>
        </w:rPr>
        <w:t>degrees.</w:t>
      </w:r>
    </w:p>
    <w:p w14:paraId="77320B51" w14:textId="77777777" w:rsidR="00BD66B7" w:rsidRPr="00BD66B7" w:rsidRDefault="00BD66B7" w:rsidP="00BD66B7">
      <w:pPr>
        <w:spacing w:after="0" w:line="240" w:lineRule="auto"/>
      </w:pPr>
    </w:p>
    <w:p w14:paraId="6C4654E9" w14:textId="32BA58EB" w:rsidR="00BD66B7" w:rsidRPr="00BD66B7" w:rsidRDefault="00BD66B7" w:rsidP="00BD66B7">
      <w:pPr>
        <w:spacing w:line="240" w:lineRule="auto"/>
      </w:pPr>
      <w:r>
        <w:t xml:space="preserve">12. </w:t>
      </w:r>
      <w:r w:rsidRPr="00BD66B7">
        <w:t>The complement of 43° is _____.</w:t>
      </w:r>
    </w:p>
    <w:p w14:paraId="61345E23" w14:textId="730E4CF8" w:rsidR="00BD66B7" w:rsidRPr="00BD66B7" w:rsidRDefault="00BD66B7" w:rsidP="00BD66B7">
      <w:pPr>
        <w:spacing w:line="240" w:lineRule="auto"/>
      </w:pPr>
      <w:r>
        <w:t>13.</w:t>
      </w:r>
      <w:r w:rsidRPr="00BD66B7">
        <w:t xml:space="preserve"> The supplement of 125° is _____.</w:t>
      </w:r>
    </w:p>
    <w:p w14:paraId="6612653E" w14:textId="77777777" w:rsidR="00BD66B7" w:rsidRDefault="00BD66B7" w:rsidP="00BD66B7">
      <w:pPr>
        <w:spacing w:line="240" w:lineRule="auto"/>
      </w:pPr>
      <w:r>
        <w:t xml:space="preserve">14. </w:t>
      </w:r>
      <w:r w:rsidRPr="00BD66B7">
        <w:t>Determine whether the following angles are</w:t>
      </w:r>
      <w:r>
        <w:t xml:space="preserve"> </w:t>
      </w:r>
      <w:r w:rsidRPr="00BD66B7">
        <w:t>complementary.</w:t>
      </w:r>
    </w:p>
    <w:p w14:paraId="03A08A58" w14:textId="7E19464C" w:rsidR="00BD66B7" w:rsidRPr="00EB0DB7" w:rsidRDefault="00BD66B7" w:rsidP="00BD66B7">
      <w:pPr>
        <w:spacing w:line="240" w:lineRule="auto"/>
        <w:ind w:firstLine="720"/>
      </w:pPr>
      <w:r w:rsidRPr="00BD66B7">
        <w:t>a) 45° and 45°</w:t>
      </w:r>
      <w:r>
        <w:t xml:space="preserve"> </w:t>
      </w:r>
      <w:r>
        <w:tab/>
      </w:r>
      <w:r>
        <w:tab/>
        <w:t>b) 37</w:t>
      </w:r>
      <w:r w:rsidRPr="00BD66B7">
        <w:t>°</w:t>
      </w:r>
      <w:r>
        <w:t xml:space="preserve"> and 63</w:t>
      </w:r>
      <w:r w:rsidRPr="00BD66B7">
        <w:t>°</w:t>
      </w:r>
      <w:r>
        <w:tab/>
      </w:r>
      <w:r>
        <w:tab/>
      </w:r>
    </w:p>
    <w:p w14:paraId="0BEAD227" w14:textId="55E07CBD" w:rsidR="00BD66B7" w:rsidRDefault="00BD66B7" w:rsidP="00BD66B7">
      <w:pPr>
        <w:spacing w:line="240" w:lineRule="auto"/>
      </w:pPr>
      <w:r>
        <w:t>1</w:t>
      </w:r>
      <w:r>
        <w:t>5</w:t>
      </w:r>
      <w:r>
        <w:t xml:space="preserve">. </w:t>
      </w:r>
      <w:r w:rsidRPr="00BD66B7">
        <w:t>Determine whether the following angles are</w:t>
      </w:r>
      <w:r>
        <w:t xml:space="preserve"> </w:t>
      </w:r>
      <w:r w:rsidRPr="00BD66B7">
        <w:t>supplementary.</w:t>
      </w:r>
    </w:p>
    <w:p w14:paraId="4A8CC8E8" w14:textId="3CDF9A5E" w:rsidR="00BD66B7" w:rsidRDefault="00BD66B7" w:rsidP="00BD66B7">
      <w:pPr>
        <w:spacing w:line="240" w:lineRule="auto"/>
        <w:ind w:firstLine="720"/>
      </w:pPr>
      <w:r w:rsidRPr="00BD66B7">
        <w:t xml:space="preserve">a) 45° and </w:t>
      </w:r>
      <w:r>
        <w:t>13</w:t>
      </w:r>
      <w:r w:rsidRPr="00BD66B7">
        <w:t>5°</w:t>
      </w:r>
      <w:r>
        <w:t xml:space="preserve"> </w:t>
      </w:r>
      <w:r>
        <w:tab/>
      </w:r>
      <w:r>
        <w:tab/>
        <w:t xml:space="preserve">b) </w:t>
      </w:r>
      <w:r>
        <w:t>12</w:t>
      </w:r>
      <w:r>
        <w:t>7</w:t>
      </w:r>
      <w:r w:rsidRPr="00BD66B7">
        <w:t>°</w:t>
      </w:r>
      <w:r>
        <w:t xml:space="preserve"> and </w:t>
      </w:r>
      <w:r>
        <w:t>8</w:t>
      </w:r>
      <w:r>
        <w:t>3</w:t>
      </w:r>
      <w:r w:rsidRPr="00BD66B7">
        <w:t>°</w:t>
      </w:r>
      <w:r>
        <w:tab/>
      </w:r>
      <w:r>
        <w:tab/>
      </w:r>
    </w:p>
    <w:p w14:paraId="3B4146DD" w14:textId="71EF705B" w:rsidR="00BD66B7" w:rsidRDefault="00BD66B7" w:rsidP="00BD66B7">
      <w:pPr>
        <w:spacing w:line="240" w:lineRule="auto"/>
      </w:pPr>
      <w:r>
        <w:t>16. Which of the angles A and B are complementary:</w:t>
      </w:r>
    </w:p>
    <w:p w14:paraId="326E6578" w14:textId="30C00995" w:rsidR="00BD66B7" w:rsidRDefault="00BD66B7" w:rsidP="00BD66B7">
      <w:pPr>
        <w:spacing w:line="240" w:lineRule="auto"/>
      </w:pPr>
      <w:r w:rsidRPr="00BD66B7">
        <w:drawing>
          <wp:inline distT="0" distB="0" distL="0" distR="0" wp14:anchorId="523C54FF" wp14:editId="4ECE63EA">
            <wp:extent cx="5731510" cy="3629025"/>
            <wp:effectExtent l="0" t="0" r="2540" b="9525"/>
            <wp:docPr id="22350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00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6DAA" w14:textId="77777777" w:rsidR="00BD66B7" w:rsidRDefault="00BD66B7" w:rsidP="00EB0DB7">
      <w:pPr>
        <w:spacing w:line="240" w:lineRule="auto"/>
      </w:pPr>
    </w:p>
    <w:sectPr w:rsidR="00BD66B7" w:rsidSect="00B420E2">
      <w:pgSz w:w="11906" w:h="16838"/>
      <w:pgMar w:top="1418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B7"/>
    <w:rsid w:val="002F0D50"/>
    <w:rsid w:val="00AB7115"/>
    <w:rsid w:val="00B420E2"/>
    <w:rsid w:val="00B54C3A"/>
    <w:rsid w:val="00BD66B7"/>
    <w:rsid w:val="00EB0DB7"/>
    <w:rsid w:val="00F1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88A3"/>
  <w15:chartTrackingRefBased/>
  <w15:docId w15:val="{EEF9049D-C947-4F0C-9953-79D99476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B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B7"/>
    <w:rPr>
      <w:rFonts w:eastAsiaTheme="majorEastAsia" w:cstheme="majorBidi"/>
      <w:color w:val="0F4761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B7"/>
    <w:rPr>
      <w:rFonts w:eastAsiaTheme="majorEastAsia" w:cstheme="majorBidi"/>
      <w:i/>
      <w:iCs/>
      <w:color w:val="0F4761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B7"/>
    <w:rPr>
      <w:rFonts w:eastAsiaTheme="majorEastAsia" w:cstheme="majorBidi"/>
      <w:color w:val="0F4761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B7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B7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B7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B7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EB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B7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B7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EB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B7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EB0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B7"/>
    <w:rPr>
      <w:i/>
      <w:iCs/>
      <w:color w:val="0F4761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EB0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Thoom</dc:creator>
  <cp:keywords/>
  <dc:description/>
  <cp:lastModifiedBy>Harika Thoom</cp:lastModifiedBy>
  <cp:revision>1</cp:revision>
  <dcterms:created xsi:type="dcterms:W3CDTF">2026-04-19T15:49:00Z</dcterms:created>
  <dcterms:modified xsi:type="dcterms:W3CDTF">2026-04-19T16:11:00Z</dcterms:modified>
</cp:coreProperties>
</file>