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C45FB" w:rsidRDefault="00C808A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2" w14:textId="4803BF1C" w:rsidR="002C45FB" w:rsidRDefault="002C45FB"/>
    <w:p w14:paraId="52C7729B" w14:textId="6FF256F3" w:rsidR="005240E6" w:rsidRDefault="005240E6">
      <w:r>
        <w:t xml:space="preserve">Ans: </w:t>
      </w:r>
    </w:p>
    <w:p w14:paraId="3EFEA1F6" w14:textId="4998339B" w:rsidR="005240E6" w:rsidRDefault="005240E6"/>
    <w:p w14:paraId="39BC6648" w14:textId="77777777" w:rsidR="005240E6" w:rsidRPr="0046798F" w:rsidRDefault="005240E6" w:rsidP="0046798F">
      <w:r w:rsidRPr="0046798F">
        <w:t>The main difference between __</w:t>
      </w:r>
      <w:proofErr w:type="spellStart"/>
      <w:r w:rsidRPr="0046798F">
        <w:t>getattr</w:t>
      </w:r>
      <w:proofErr w:type="spellEnd"/>
      <w:r w:rsidRPr="0046798F">
        <w:t>__ and __</w:t>
      </w:r>
      <w:proofErr w:type="spellStart"/>
      <w:r w:rsidRPr="0046798F">
        <w:t>getattribute</w:t>
      </w:r>
      <w:proofErr w:type="spellEnd"/>
      <w:r w:rsidRPr="0046798F">
        <w:t xml:space="preserve">__ is that if the attribute was not found by the usual </w:t>
      </w:r>
      <w:proofErr w:type="gramStart"/>
      <w:r w:rsidRPr="0046798F">
        <w:t>way</w:t>
      </w:r>
      <w:proofErr w:type="gramEnd"/>
      <w:r w:rsidRPr="0046798F">
        <w:t xml:space="preserve"> then __</w:t>
      </w:r>
      <w:proofErr w:type="spellStart"/>
      <w:r w:rsidRPr="0046798F">
        <w:t>getattr</w:t>
      </w:r>
      <w:proofErr w:type="spellEnd"/>
      <w:r w:rsidRPr="0046798F">
        <w:t>__ is used.</w:t>
      </w:r>
    </w:p>
    <w:p w14:paraId="0BACA6E9" w14:textId="77777777" w:rsidR="005240E6" w:rsidRPr="0046798F" w:rsidRDefault="005240E6" w:rsidP="0046798F">
      <w:r w:rsidRPr="0046798F">
        <w:t>Whereas the __</w:t>
      </w:r>
      <w:proofErr w:type="spellStart"/>
      <w:r w:rsidRPr="0046798F">
        <w:t>getattribute</w:t>
      </w:r>
      <w:proofErr w:type="spellEnd"/>
      <w:r w:rsidRPr="0046798F">
        <w:t>__ is used before looking at the actual attributes on the object. You will have to use it more consciously otherwise very easily you can end up in infinite recursions.</w:t>
      </w:r>
    </w:p>
    <w:p w14:paraId="6F00A7F5" w14:textId="77777777" w:rsidR="005240E6" w:rsidRDefault="005240E6"/>
    <w:p w14:paraId="00000003" w14:textId="77777777" w:rsidR="002C45FB" w:rsidRDefault="002C45FB"/>
    <w:p w14:paraId="00000004" w14:textId="77777777" w:rsidR="002C45FB" w:rsidRDefault="002C45FB"/>
    <w:p w14:paraId="00000005" w14:textId="77777777" w:rsidR="002C45FB" w:rsidRDefault="00C808A0">
      <w:r>
        <w:t>Q2. What is the difference between properties and descriptors?</w:t>
      </w:r>
    </w:p>
    <w:p w14:paraId="00000006" w14:textId="77777777" w:rsidR="002C45FB" w:rsidRDefault="002C45FB"/>
    <w:p w14:paraId="00000007" w14:textId="71D9CA9A" w:rsidR="002C45FB" w:rsidRDefault="002C45FB"/>
    <w:p w14:paraId="4B3E7014" w14:textId="2D32F036" w:rsidR="005240E6" w:rsidRDefault="005240E6">
      <w:r>
        <w:t>Ans:</w:t>
      </w:r>
    </w:p>
    <w:p w14:paraId="16361A44" w14:textId="349A6398" w:rsidR="005240E6" w:rsidRDefault="005240E6"/>
    <w:p w14:paraId="21EB7D3C" w14:textId="56443101" w:rsidR="005240E6" w:rsidRDefault="005240E6">
      <w:r w:rsidRPr="0046798F">
        <w:t xml:space="preserve">Descriptors </w:t>
      </w:r>
      <w:r w:rsidRPr="0046798F">
        <w:t>are a low-level mechanism that lets you hook into an object's attributes being accessed. Properties are a high-level application of this; that is, properties are implemented using descriptors</w:t>
      </w:r>
    </w:p>
    <w:p w14:paraId="01F9864A" w14:textId="5CA18219" w:rsidR="005240E6" w:rsidRDefault="005240E6"/>
    <w:p w14:paraId="3B08E249" w14:textId="77777777" w:rsidR="005240E6" w:rsidRDefault="005240E6"/>
    <w:p w14:paraId="07319D50" w14:textId="77777777" w:rsidR="005240E6" w:rsidRDefault="005240E6"/>
    <w:p w14:paraId="00000008" w14:textId="77777777" w:rsidR="002C45FB" w:rsidRDefault="002C45FB"/>
    <w:p w14:paraId="00000009" w14:textId="1118DD17" w:rsidR="002C45FB" w:rsidRDefault="00C808A0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01E67A26" w14:textId="0A648CD3" w:rsidR="005240E6" w:rsidRDefault="005240E6"/>
    <w:p w14:paraId="0EF3727B" w14:textId="77777777" w:rsidR="005240E6" w:rsidRPr="0046798F" w:rsidRDefault="005240E6" w:rsidP="0046798F">
      <w:r w:rsidRPr="0046798F">
        <w:t>A key difference between __</w:t>
      </w:r>
      <w:proofErr w:type="spellStart"/>
      <w:r w:rsidRPr="0046798F">
        <w:t>getattr</w:t>
      </w:r>
      <w:proofErr w:type="spellEnd"/>
      <w:r w:rsidRPr="0046798F">
        <w:t>__ and __</w:t>
      </w:r>
      <w:proofErr w:type="spellStart"/>
      <w:r w:rsidRPr="0046798F">
        <w:t>getattribute</w:t>
      </w:r>
      <w:proofErr w:type="spellEnd"/>
      <w:r w:rsidRPr="0046798F">
        <w:t>__ is that __</w:t>
      </w:r>
      <w:proofErr w:type="spellStart"/>
      <w:r w:rsidRPr="0046798F">
        <w:t>getattr</w:t>
      </w:r>
      <w:proofErr w:type="spellEnd"/>
      <w:r w:rsidRPr="0046798F">
        <w:t>__ is only invoked if the attribute wasn't found the usual ways. It's good for implementing a fallback for missing attributes, and is probably the one of two you want.</w:t>
      </w:r>
    </w:p>
    <w:p w14:paraId="2C7B87AA" w14:textId="77777777" w:rsidR="005240E6" w:rsidRPr="0046798F" w:rsidRDefault="005240E6" w:rsidP="0046798F">
      <w:r w:rsidRPr="0046798F">
        <w:t>__</w:t>
      </w:r>
      <w:proofErr w:type="spellStart"/>
      <w:r w:rsidRPr="0046798F">
        <w:t>getattribute</w:t>
      </w:r>
      <w:proofErr w:type="spellEnd"/>
      <w:r w:rsidRPr="0046798F">
        <w:t>__ is invoked before looking at the actual attributes on the object, and so can be tricky to implement correctly. You can end up in infinite recursions very easily.</w:t>
      </w:r>
    </w:p>
    <w:p w14:paraId="1A105A54" w14:textId="77777777" w:rsidR="005240E6" w:rsidRPr="0046798F" w:rsidRDefault="005240E6" w:rsidP="0046798F">
      <w:r w:rsidRPr="0046798F">
        <w:t>New-style classes derive from object, old-style classes are those in Python 2.x with no explicit base class. But the distinction between old-style and new-style classes is not the important one when choosing between __</w:t>
      </w:r>
      <w:proofErr w:type="spellStart"/>
      <w:r w:rsidRPr="0046798F">
        <w:t>getattr</w:t>
      </w:r>
      <w:proofErr w:type="spellEnd"/>
      <w:r w:rsidRPr="0046798F">
        <w:t>__ and __</w:t>
      </w:r>
      <w:proofErr w:type="spellStart"/>
      <w:r w:rsidRPr="0046798F">
        <w:t>getattribute</w:t>
      </w:r>
      <w:proofErr w:type="spellEnd"/>
      <w:r w:rsidRPr="0046798F">
        <w:t>__.</w:t>
      </w:r>
    </w:p>
    <w:p w14:paraId="4E7B2F67" w14:textId="77777777" w:rsidR="005240E6" w:rsidRDefault="005240E6"/>
    <w:p w14:paraId="5908489A" w14:textId="2DD63361" w:rsidR="005240E6" w:rsidRDefault="005240E6"/>
    <w:p w14:paraId="0D7DD09B" w14:textId="2EB87EE9" w:rsidR="005240E6" w:rsidRDefault="005240E6"/>
    <w:p w14:paraId="76E977C0" w14:textId="75A3E90C" w:rsidR="005240E6" w:rsidRDefault="005240E6"/>
    <w:p w14:paraId="585F8BC1" w14:textId="77777777" w:rsidR="005240E6" w:rsidRPr="0046798F" w:rsidRDefault="005240E6" w:rsidP="0046798F">
      <w:r>
        <w:t xml:space="preserve">Properties and Descriptor: </w:t>
      </w:r>
      <w:r w:rsidRPr="0046798F">
        <w:t>properties </w:t>
      </w:r>
      <w:r w:rsidRPr="0046798F">
        <w:rPr>
          <w:i/>
          <w:iCs/>
        </w:rPr>
        <w:t>are</w:t>
      </w:r>
      <w:r w:rsidRPr="0046798F">
        <w:t> descriptors that are already provided for you in the standard library.</w:t>
      </w:r>
    </w:p>
    <w:p w14:paraId="64813DC2" w14:textId="77777777" w:rsidR="005240E6" w:rsidRPr="0046798F" w:rsidRDefault="005240E6" w:rsidP="0046798F">
      <w:r w:rsidRPr="0046798F">
        <w:t>If you need a simple way to return a computed value from an attribute read, or to call a function on an attribute write, use the @property decorator. The descriptor API is more flexible, but less convenient, and arguably "overkill" and non-idiomatic in this situation. It's useful for more advanced use cases, like implementing bound methods, or static and class methods; when you need to know, for example, if the attribute was accessed through the type object, or an instance of the type.</w:t>
      </w:r>
    </w:p>
    <w:p w14:paraId="2C306B92" w14:textId="4D2B22BA" w:rsidR="005240E6" w:rsidRDefault="005240E6">
      <w:r>
        <w:t xml:space="preserve"> </w:t>
      </w:r>
    </w:p>
    <w:sectPr w:rsidR="005240E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0B9D" w14:textId="77777777" w:rsidR="00C808A0" w:rsidRDefault="00C808A0">
      <w:r>
        <w:separator/>
      </w:r>
    </w:p>
  </w:endnote>
  <w:endnote w:type="continuationSeparator" w:id="0">
    <w:p w14:paraId="4324B972" w14:textId="77777777" w:rsidR="00C808A0" w:rsidRDefault="00C8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2C45FB" w:rsidRDefault="002C45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5F61" w14:textId="77777777" w:rsidR="00C808A0" w:rsidRDefault="00C808A0">
      <w:r>
        <w:separator/>
      </w:r>
    </w:p>
  </w:footnote>
  <w:footnote w:type="continuationSeparator" w:id="0">
    <w:p w14:paraId="0DDFE6A5" w14:textId="77777777" w:rsidR="00C808A0" w:rsidRDefault="00C8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2C45FB" w:rsidRDefault="002C45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FB"/>
    <w:rsid w:val="002C45FB"/>
    <w:rsid w:val="0046798F"/>
    <w:rsid w:val="005240E6"/>
    <w:rsid w:val="00C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27D1"/>
  <w15:docId w15:val="{9D41783C-6A87-450B-95EF-970792EB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240E6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40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4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The Durgapur Projects Limited</cp:lastModifiedBy>
  <cp:revision>3</cp:revision>
  <dcterms:created xsi:type="dcterms:W3CDTF">2021-03-04T00:27:00Z</dcterms:created>
  <dcterms:modified xsi:type="dcterms:W3CDTF">2022-06-28T05:34:00Z</dcterms:modified>
</cp:coreProperties>
</file>