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12DA3" w14:textId="72E333FC" w:rsidR="00642B5D" w:rsidRDefault="005002B5">
      <w:pPr>
        <w:rPr>
          <w:b/>
          <w:bCs/>
        </w:rPr>
      </w:pPr>
      <w:r>
        <w:rPr>
          <w:b/>
          <w:bCs/>
        </w:rPr>
        <w:t xml:space="preserve">How is the </w:t>
      </w:r>
      <w:r w:rsidR="00421D57">
        <w:rPr>
          <w:b/>
          <w:bCs/>
        </w:rPr>
        <w:t>project</w:t>
      </w:r>
      <w:r>
        <w:rPr>
          <w:b/>
          <w:bCs/>
        </w:rPr>
        <w:t xml:space="preserve"> related to the BSC Code of </w:t>
      </w:r>
      <w:proofErr w:type="gramStart"/>
      <w:r>
        <w:rPr>
          <w:b/>
          <w:bCs/>
        </w:rPr>
        <w:t>Conduct</w:t>
      </w:r>
      <w:proofErr w:type="gramEnd"/>
    </w:p>
    <w:p w14:paraId="114E2DD4" w14:textId="5ECB5115" w:rsidR="00181CFB" w:rsidRDefault="00181CFB">
      <w:pPr>
        <w:rPr>
          <w:b/>
          <w:bCs/>
        </w:rPr>
      </w:pPr>
    </w:p>
    <w:p w14:paraId="38F282A6" w14:textId="77777777" w:rsidR="00E7396B" w:rsidRDefault="00E7396B">
      <w:pPr>
        <w:rPr>
          <w:b/>
          <w:bCs/>
        </w:rPr>
      </w:pPr>
    </w:p>
    <w:p w14:paraId="2FBAC8F0" w14:textId="77777777" w:rsidR="00C71E60" w:rsidRDefault="00F403D9" w:rsidP="00C71E60">
      <w:pPr>
        <w:pStyle w:val="ListParagraph"/>
        <w:numPr>
          <w:ilvl w:val="0"/>
          <w:numId w:val="1"/>
        </w:numPr>
        <w:rPr>
          <w:b/>
          <w:bCs/>
        </w:rPr>
      </w:pPr>
      <w:r>
        <w:rPr>
          <w:b/>
          <w:bCs/>
        </w:rPr>
        <w:t>Public interest</w:t>
      </w:r>
    </w:p>
    <w:p w14:paraId="169CFA05" w14:textId="64B3DFA2" w:rsidR="005C07B8" w:rsidRPr="00C71E60" w:rsidRDefault="00C71E60" w:rsidP="00C71E60">
      <w:pPr>
        <w:ind w:firstLine="360"/>
        <w:rPr>
          <w:b/>
          <w:bCs/>
        </w:rPr>
      </w:pPr>
      <w:r>
        <w:t xml:space="preserve">The app is mode for everyone who is interested in cooking and searching online for recipes. The app was designed to make sure that everyone can become a standard user without discrimination </w:t>
      </w:r>
      <w:r w:rsidRPr="00C71E60">
        <w:t>on the grounds of sex, sexual orientation, marital status, nationality, colour, race, ethnic origin, religion, age or disability, or of any other condition or requirement</w:t>
      </w:r>
      <w:r>
        <w:t>. The users have the opportunity to become a pro user, allowing them to post their own recipes. User’s privacy is protected into accounts by not showing their email address visible and, for security reasons, the user needs to login with a unique username and a chosen password.</w:t>
      </w:r>
    </w:p>
    <w:p w14:paraId="4A0B50BE" w14:textId="77777777" w:rsidR="00C71E60" w:rsidRPr="005F632E" w:rsidRDefault="00C71E60" w:rsidP="005C07B8">
      <w:pPr>
        <w:ind w:left="720"/>
      </w:pPr>
    </w:p>
    <w:p w14:paraId="29388B6B" w14:textId="5EC1CA2C" w:rsidR="00F403D9" w:rsidRDefault="00F403D9" w:rsidP="00F403D9">
      <w:pPr>
        <w:pStyle w:val="ListParagraph"/>
        <w:numPr>
          <w:ilvl w:val="0"/>
          <w:numId w:val="1"/>
        </w:numPr>
        <w:rPr>
          <w:b/>
          <w:bCs/>
        </w:rPr>
      </w:pPr>
      <w:r>
        <w:rPr>
          <w:b/>
          <w:bCs/>
        </w:rPr>
        <w:t>Professional Competence and Integrity</w:t>
      </w:r>
    </w:p>
    <w:p w14:paraId="32C438D1" w14:textId="142F7975" w:rsidR="00085F35" w:rsidRDefault="00085F35" w:rsidP="000433B5">
      <w:pPr>
        <w:ind w:firstLine="360"/>
      </w:pPr>
      <w:r>
        <w:t>The app was developed by a group of 6 computer Science students</w:t>
      </w:r>
      <w:r w:rsidR="000433B5">
        <w:t xml:space="preserve">. Each member of the group used the skills that he is good at to contribute to the development of the project. </w:t>
      </w:r>
      <w:r w:rsidR="00106D90">
        <w:t>During the development, each member had to learn new skills to develop the app, for instance using Android Studio. As a group, each member discussed what they are good at and not claiming any level of competence that they do not possess.</w:t>
      </w:r>
      <w:r w:rsidR="002A0EB8">
        <w:t xml:space="preserve"> The requirements of the app development have been assigned to each member having the relevant skills for the tasks with the respect of the other members, who would occasionally give honest criticism of work. Each member also valued and respected the other members who would have a different opinion or alternative viewport of the work.</w:t>
      </w:r>
    </w:p>
    <w:p w14:paraId="4E237526" w14:textId="77777777" w:rsidR="000433B5" w:rsidRPr="00AA2F32" w:rsidRDefault="000433B5" w:rsidP="000433B5">
      <w:pPr>
        <w:ind w:firstLine="360"/>
      </w:pPr>
    </w:p>
    <w:p w14:paraId="5F78D68B" w14:textId="07390227" w:rsidR="00DE07A5" w:rsidRDefault="00F403D9" w:rsidP="00DE07A5">
      <w:pPr>
        <w:pStyle w:val="ListParagraph"/>
        <w:numPr>
          <w:ilvl w:val="0"/>
          <w:numId w:val="1"/>
        </w:numPr>
        <w:rPr>
          <w:b/>
          <w:bCs/>
        </w:rPr>
      </w:pPr>
      <w:r>
        <w:rPr>
          <w:b/>
          <w:bCs/>
        </w:rPr>
        <w:t>Duty to Relevant Authority</w:t>
      </w:r>
    </w:p>
    <w:p w14:paraId="384AB378" w14:textId="627F6DF4" w:rsidR="00197F24" w:rsidRDefault="003C38AB" w:rsidP="00654864">
      <w:pPr>
        <w:ind w:firstLine="360"/>
      </w:pPr>
      <w:r>
        <w:t>Each member of the group took responsibility to finish all tasks that they have been assigned to.</w:t>
      </w:r>
      <w:r w:rsidR="00654864">
        <w:t xml:space="preserve"> Each task has been carried while maintaining discretion and ethical standards. The app is designed such that personal data of all users will not be used to gain personal or to benefit a </w:t>
      </w:r>
      <w:r w:rsidR="005B42A9">
        <w:t>third-party</w:t>
      </w:r>
      <w:r w:rsidR="00654864">
        <w:t xml:space="preserve"> software. </w:t>
      </w:r>
      <w:r w:rsidR="005B42A9">
        <w:t>The information about the product or the performance of the product have not been misrepresented in any way that may take advantage of the lack of relevant knowledge or inexperience of the other members of the group or any user.</w:t>
      </w:r>
    </w:p>
    <w:p w14:paraId="09EE88A8" w14:textId="77777777" w:rsidR="00085F35" w:rsidRPr="005C07B8" w:rsidRDefault="00085F35" w:rsidP="005C07B8">
      <w:pPr>
        <w:ind w:left="360" w:firstLine="360"/>
      </w:pPr>
    </w:p>
    <w:p w14:paraId="0182D464" w14:textId="06C9C97D" w:rsidR="00F403D9" w:rsidRDefault="00F403D9" w:rsidP="00F403D9">
      <w:pPr>
        <w:pStyle w:val="ListParagraph"/>
        <w:numPr>
          <w:ilvl w:val="0"/>
          <w:numId w:val="1"/>
        </w:numPr>
        <w:rPr>
          <w:b/>
          <w:bCs/>
        </w:rPr>
      </w:pPr>
      <w:r>
        <w:rPr>
          <w:b/>
          <w:bCs/>
        </w:rPr>
        <w:t>Duty to the Profession</w:t>
      </w:r>
    </w:p>
    <w:p w14:paraId="064377F0" w14:textId="2D7A8B89" w:rsidR="00E7396B" w:rsidRPr="00E7396B" w:rsidRDefault="00E7396B" w:rsidP="00E7396B">
      <w:pPr>
        <w:ind w:firstLine="360"/>
      </w:pPr>
      <w:r>
        <w:t xml:space="preserve">Each member of the group accepted personal duty into carrying the work for the project and did not take any action that may cause the project to become corrupted or have malicious software installed. Each member </w:t>
      </w:r>
      <w:proofErr w:type="gramStart"/>
      <w:r>
        <w:t>seek</w:t>
      </w:r>
      <w:proofErr w:type="gramEnd"/>
      <w:r>
        <w:t xml:space="preserve"> to improve his personal standards by participating into the development of the project and respected the professional relationships and work of all other members of the group. Each member of the group </w:t>
      </w:r>
      <w:proofErr w:type="gramStart"/>
      <w:r>
        <w:t>encourage</w:t>
      </w:r>
      <w:proofErr w:type="gramEnd"/>
      <w:r>
        <w:t xml:space="preserve"> all other members in their professional development during the work for the project.</w:t>
      </w:r>
    </w:p>
    <w:p w14:paraId="6F20FB78" w14:textId="77777777" w:rsidR="00197F24" w:rsidRPr="005C07B8" w:rsidRDefault="00197F24" w:rsidP="005C07B8">
      <w:pPr>
        <w:ind w:left="720"/>
        <w:rPr>
          <w:b/>
          <w:bCs/>
        </w:rPr>
      </w:pPr>
    </w:p>
    <w:sectPr w:rsidR="00197F24" w:rsidRPr="005C0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0"/>
    <w:multiLevelType w:val="hybridMultilevel"/>
    <w:tmpl w:val="59A8FE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7CC21D2"/>
    <w:multiLevelType w:val="hybridMultilevel"/>
    <w:tmpl w:val="37BCAC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A6C051D"/>
    <w:multiLevelType w:val="hybridMultilevel"/>
    <w:tmpl w:val="CF00C4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08E3680"/>
    <w:multiLevelType w:val="hybridMultilevel"/>
    <w:tmpl w:val="991659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D11EAE"/>
    <w:multiLevelType w:val="hybridMultilevel"/>
    <w:tmpl w:val="7ADCD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E3"/>
    <w:rsid w:val="000433B5"/>
    <w:rsid w:val="00085F35"/>
    <w:rsid w:val="00106D90"/>
    <w:rsid w:val="00181CFB"/>
    <w:rsid w:val="00197F24"/>
    <w:rsid w:val="002A0EB8"/>
    <w:rsid w:val="00384E27"/>
    <w:rsid w:val="003C38AB"/>
    <w:rsid w:val="0040740F"/>
    <w:rsid w:val="00421D57"/>
    <w:rsid w:val="005002B5"/>
    <w:rsid w:val="005B42A9"/>
    <w:rsid w:val="005C07B8"/>
    <w:rsid w:val="005F632E"/>
    <w:rsid w:val="00642B5D"/>
    <w:rsid w:val="00654864"/>
    <w:rsid w:val="007175F0"/>
    <w:rsid w:val="00903DE3"/>
    <w:rsid w:val="00A42EB2"/>
    <w:rsid w:val="00A97BD4"/>
    <w:rsid w:val="00AA2F32"/>
    <w:rsid w:val="00AE7056"/>
    <w:rsid w:val="00BB7A58"/>
    <w:rsid w:val="00C24E53"/>
    <w:rsid w:val="00C71E60"/>
    <w:rsid w:val="00CA1210"/>
    <w:rsid w:val="00D84D0A"/>
    <w:rsid w:val="00DE07A5"/>
    <w:rsid w:val="00E7396B"/>
    <w:rsid w:val="00F403D9"/>
    <w:rsid w:val="00FD0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B57A"/>
  <w15:chartTrackingRefBased/>
  <w15:docId w15:val="{08793693-6A62-4C76-BA13-326CE4C1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940508">
      <w:bodyDiv w:val="1"/>
      <w:marLeft w:val="0"/>
      <w:marRight w:val="0"/>
      <w:marTop w:val="0"/>
      <w:marBottom w:val="0"/>
      <w:divBdr>
        <w:top w:val="none" w:sz="0" w:space="0" w:color="auto"/>
        <w:left w:val="none" w:sz="0" w:space="0" w:color="auto"/>
        <w:bottom w:val="none" w:sz="0" w:space="0" w:color="auto"/>
        <w:right w:val="none" w:sz="0" w:space="0" w:color="auto"/>
      </w:divBdr>
    </w:div>
    <w:div w:id="1044020340">
      <w:bodyDiv w:val="1"/>
      <w:marLeft w:val="0"/>
      <w:marRight w:val="0"/>
      <w:marTop w:val="0"/>
      <w:marBottom w:val="0"/>
      <w:divBdr>
        <w:top w:val="none" w:sz="0" w:space="0" w:color="auto"/>
        <w:left w:val="none" w:sz="0" w:space="0" w:color="auto"/>
        <w:bottom w:val="none" w:sz="0" w:space="0" w:color="auto"/>
        <w:right w:val="none" w:sz="0" w:space="0" w:color="auto"/>
      </w:divBdr>
    </w:div>
    <w:div w:id="1099914885">
      <w:bodyDiv w:val="1"/>
      <w:marLeft w:val="0"/>
      <w:marRight w:val="0"/>
      <w:marTop w:val="0"/>
      <w:marBottom w:val="0"/>
      <w:divBdr>
        <w:top w:val="none" w:sz="0" w:space="0" w:color="auto"/>
        <w:left w:val="none" w:sz="0" w:space="0" w:color="auto"/>
        <w:bottom w:val="none" w:sz="0" w:space="0" w:color="auto"/>
        <w:right w:val="none" w:sz="0" w:space="0" w:color="auto"/>
      </w:divBdr>
    </w:div>
    <w:div w:id="127016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vladsepti@gmail.com</dc:creator>
  <cp:keywords/>
  <dc:description/>
  <cp:lastModifiedBy>vladsepti@gmail.com</cp:lastModifiedBy>
  <cp:revision>25</cp:revision>
  <dcterms:created xsi:type="dcterms:W3CDTF">2020-05-06T15:21:00Z</dcterms:created>
  <dcterms:modified xsi:type="dcterms:W3CDTF">2020-05-07T17:37:00Z</dcterms:modified>
</cp:coreProperties>
</file>