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2F498" w14:textId="27314D5C" w:rsidR="00783869" w:rsidRPr="00783869" w:rsidRDefault="00783869" w:rsidP="00783869">
      <w:pPr>
        <w:rPr>
          <w:b/>
          <w:bCs/>
        </w:rPr>
      </w:pPr>
      <w:r w:rsidRPr="00783869">
        <w:rPr>
          <w:b/>
          <w:bCs/>
          <w:rtl/>
        </w:rPr>
        <w:t>פרויקט גמר</w:t>
      </w:r>
      <w:r w:rsidRPr="00783869">
        <w:rPr>
          <w:b/>
          <w:bCs/>
        </w:rPr>
        <w:t xml:space="preserve"> </w:t>
      </w:r>
      <w:proofErr w:type="spellStart"/>
      <w:r w:rsidRPr="00783869">
        <w:rPr>
          <w:b/>
          <w:bCs/>
        </w:rPr>
        <w:t>GatherUp</w:t>
      </w:r>
      <w:proofErr w:type="spellEnd"/>
      <w:r w:rsidRPr="00783869">
        <w:rPr>
          <w:b/>
          <w:bCs/>
        </w:rPr>
        <w:t xml:space="preserve"> – </w:t>
      </w:r>
      <w:r w:rsidRPr="00783869">
        <w:rPr>
          <w:b/>
          <w:bCs/>
          <w:rtl/>
        </w:rPr>
        <w:t>שלב ד': שכבת ההגשה ושירותי רשת</w:t>
      </w:r>
      <w:r w:rsidR="009936EC">
        <w:rPr>
          <w:rFonts w:hint="cs"/>
          <w:b/>
          <w:bCs/>
          <w:rtl/>
        </w:rPr>
        <w:t xml:space="preserve"> </w:t>
      </w:r>
      <w:r w:rsidRPr="00783869">
        <w:rPr>
          <w:b/>
          <w:bCs/>
        </w:rPr>
        <w:t xml:space="preserve"> (Web API)</w:t>
      </w:r>
    </w:p>
    <w:p w14:paraId="09BE6AC0" w14:textId="77777777" w:rsidR="00783869" w:rsidRPr="00783869" w:rsidRDefault="00783869" w:rsidP="00783869">
      <w:r w:rsidRPr="00783869">
        <w:rPr>
          <w:rtl/>
        </w:rPr>
        <w:t>בשלב זה נחליף את פרויקט הקונסול הלימודי בשכבת הגשה מודרנית מבוססת פרוטוקול</w:t>
      </w:r>
      <w:r w:rsidRPr="00783869">
        <w:t xml:space="preserve"> HTTP. </w:t>
      </w:r>
      <w:r w:rsidRPr="00783869">
        <w:rPr>
          <w:rtl/>
        </w:rPr>
        <w:t>המטרה היא לחשוף את כל היכולות הלוגיות של המערכת שבניתן בשלבים הקודמים כנקודות קצה ברשת, תוך שמירה על ארכיטקטורה נקייה, ניהול שגיאות ריכוזי ואבטחת מידע</w:t>
      </w:r>
      <w:r w:rsidRPr="00783869">
        <w:t xml:space="preserve">. </w:t>
      </w:r>
    </w:p>
    <w:p w14:paraId="69120138" w14:textId="6472924C" w:rsidR="00783869" w:rsidRPr="00783869" w:rsidRDefault="00783869" w:rsidP="00783869">
      <w:pPr>
        <w:rPr>
          <w:b/>
          <w:bCs/>
        </w:rPr>
      </w:pPr>
      <w:r w:rsidRPr="00783869">
        <w:rPr>
          <w:b/>
          <w:bCs/>
          <w:rtl/>
        </w:rPr>
        <w:t>חלק 1: הגדרת הפרויקט ב</w:t>
      </w:r>
      <w:r w:rsidRPr="00783869">
        <w:rPr>
          <w:b/>
          <w:bCs/>
        </w:rPr>
        <w:t>-Solution</w:t>
      </w:r>
    </w:p>
    <w:p w14:paraId="72C5A765" w14:textId="1A635F34" w:rsidR="00783869" w:rsidRPr="00783869" w:rsidRDefault="00783869" w:rsidP="00783869">
      <w:pPr>
        <w:numPr>
          <w:ilvl w:val="0"/>
          <w:numId w:val="1"/>
        </w:numPr>
      </w:pPr>
      <w:r w:rsidRPr="00783869">
        <w:rPr>
          <w:rtl/>
        </w:rPr>
        <w:t>הוסיפו ל</w:t>
      </w:r>
      <w:r w:rsidRPr="00783869">
        <w:t xml:space="preserve">-Solution </w:t>
      </w:r>
      <w:r w:rsidRPr="00783869">
        <w:rPr>
          <w:rtl/>
        </w:rPr>
        <w:t xml:space="preserve">הקיים פרויקט חדש מסוג </w:t>
      </w:r>
      <w:r w:rsidRPr="00783869">
        <w:rPr>
          <w:b/>
          <w:bCs/>
        </w:rPr>
        <w:t>ASP.NET Core Web API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 xml:space="preserve">בשם </w:t>
      </w:r>
      <w:proofErr w:type="spellStart"/>
      <w:r w:rsidRPr="00783869">
        <w:rPr>
          <w:b/>
          <w:bCs/>
        </w:rPr>
        <w:t>GatherUp.API</w:t>
      </w:r>
      <w:proofErr w:type="spellEnd"/>
      <w:r w:rsidRPr="00783869">
        <w:t xml:space="preserve">. </w:t>
      </w:r>
    </w:p>
    <w:p w14:paraId="23B3B6AB" w14:textId="77777777" w:rsidR="00783869" w:rsidRPr="00783869" w:rsidRDefault="00783869" w:rsidP="00783869">
      <w:pPr>
        <w:numPr>
          <w:ilvl w:val="0"/>
          <w:numId w:val="1"/>
        </w:numPr>
      </w:pPr>
      <w:r w:rsidRPr="00783869">
        <w:rPr>
          <w:rtl/>
        </w:rPr>
        <w:t>בהגדרות יצירת הפרויקט ודאו כי סימנתן את האפשרויות הבאות</w:t>
      </w:r>
      <w:r w:rsidRPr="00783869">
        <w:t>:</w:t>
      </w:r>
    </w:p>
    <w:p w14:paraId="40738408" w14:textId="7485AC81" w:rsidR="00783869" w:rsidRPr="00783869" w:rsidRDefault="00783869" w:rsidP="00783869">
      <w:pPr>
        <w:numPr>
          <w:ilvl w:val="1"/>
          <w:numId w:val="1"/>
        </w:numPr>
      </w:pPr>
      <w:r>
        <w:rPr>
          <w:b/>
          <w:bCs/>
        </w:rPr>
        <w:t xml:space="preserve"> </w:t>
      </w:r>
      <w:r w:rsidRPr="00783869">
        <w:rPr>
          <w:b/>
          <w:bCs/>
        </w:rPr>
        <w:t>Framework:</w:t>
      </w:r>
      <w:r w:rsidRPr="00783869">
        <w:t xml:space="preserve"> </w:t>
      </w:r>
      <w:r w:rsidRPr="00783869">
        <w:rPr>
          <w:rtl/>
        </w:rPr>
        <w:t>גרסת ה</w:t>
      </w:r>
      <w:r w:rsidRPr="00783869">
        <w:t xml:space="preserve">-.NET </w:t>
      </w:r>
      <w:r w:rsidRPr="00783869">
        <w:rPr>
          <w:rtl/>
        </w:rPr>
        <w:t>העדכנית שלכן (בהתאמה לשאר הפרויקטים)</w:t>
      </w:r>
      <w:r w:rsidRPr="00783869">
        <w:t>.</w:t>
      </w:r>
    </w:p>
    <w:p w14:paraId="2A9CEC71" w14:textId="71480F73" w:rsidR="00783869" w:rsidRPr="00783869" w:rsidRDefault="00783869" w:rsidP="00783869">
      <w:pPr>
        <w:numPr>
          <w:ilvl w:val="1"/>
          <w:numId w:val="1"/>
        </w:numPr>
      </w:pPr>
      <w:r w:rsidRPr="00783869">
        <w:rPr>
          <w:b/>
          <w:bCs/>
        </w:rPr>
        <w:t>Use controllers: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חובה לסמן ב</w:t>
      </w:r>
      <w:r w:rsidRPr="00783869">
        <w:t xml:space="preserve">-V </w:t>
      </w:r>
      <w:r w:rsidRPr="00783869">
        <w:rPr>
          <w:rtl/>
        </w:rPr>
        <w:t xml:space="preserve">כדי לעבוד במבנה </w:t>
      </w:r>
      <w:proofErr w:type="spellStart"/>
      <w:r w:rsidRPr="00783869">
        <w:rPr>
          <w:rtl/>
        </w:rPr>
        <w:t>קונטרולרים</w:t>
      </w:r>
      <w:proofErr w:type="spellEnd"/>
      <w:r w:rsidRPr="00783869">
        <w:rPr>
          <w:rtl/>
        </w:rPr>
        <w:t xml:space="preserve"> תקני ולא כ</w:t>
      </w:r>
      <w:r w:rsidRPr="00783869">
        <w:t>-Minimal API.</w:t>
      </w:r>
    </w:p>
    <w:p w14:paraId="6127741B" w14:textId="4737C946" w:rsidR="00783869" w:rsidRPr="00783869" w:rsidRDefault="00783869" w:rsidP="00783869">
      <w:pPr>
        <w:numPr>
          <w:ilvl w:val="1"/>
          <w:numId w:val="1"/>
        </w:numPr>
      </w:pPr>
      <w:r w:rsidRPr="00783869">
        <w:rPr>
          <w:b/>
          <w:bCs/>
        </w:rPr>
        <w:t xml:space="preserve">Enable </w:t>
      </w:r>
      <w:proofErr w:type="spellStart"/>
      <w:r w:rsidRPr="00783869">
        <w:rPr>
          <w:b/>
          <w:bCs/>
        </w:rPr>
        <w:t>OpenAPI</w:t>
      </w:r>
      <w:proofErr w:type="spellEnd"/>
      <w:r w:rsidRPr="00783869">
        <w:rPr>
          <w:b/>
          <w:bCs/>
        </w:rPr>
        <w:t xml:space="preserve"> support / Swagger: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השאירו מסומן לצורך דף בדיקות ויזואלי</w:t>
      </w:r>
      <w:r w:rsidRPr="00783869">
        <w:t>.</w:t>
      </w:r>
    </w:p>
    <w:p w14:paraId="419E0D78" w14:textId="4231585F" w:rsidR="00783869" w:rsidRPr="00783869" w:rsidRDefault="00783869" w:rsidP="00783869">
      <w:pPr>
        <w:numPr>
          <w:ilvl w:val="0"/>
          <w:numId w:val="1"/>
        </w:numPr>
      </w:pPr>
      <w:r w:rsidRPr="00783869">
        <w:rPr>
          <w:b/>
          <w:bCs/>
          <w:rtl/>
        </w:rPr>
        <w:t>ניהול קשרי פרויקטים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פרויקט ה</w:t>
      </w:r>
      <w:r w:rsidRPr="00783869">
        <w:t xml:space="preserve">-API </w:t>
      </w:r>
      <w:r w:rsidRPr="00783869">
        <w:rPr>
          <w:rtl/>
        </w:rPr>
        <w:t>הוא שכבת העל הניהולית של המערכת</w:t>
      </w:r>
      <w:r w:rsidRPr="00783869">
        <w:t xml:space="preserve">. </w:t>
      </w:r>
      <w:r w:rsidRPr="00783869">
        <w:rPr>
          <w:rtl/>
        </w:rPr>
        <w:t xml:space="preserve">הגדירו בו </w:t>
      </w:r>
      <w:proofErr w:type="spellStart"/>
      <w:r w:rsidRPr="00783869">
        <w:rPr>
          <w:rtl/>
        </w:rPr>
        <w:t>רפרנסים</w:t>
      </w:r>
      <w:proofErr w:type="spellEnd"/>
      <w:r w:rsidRPr="00783869">
        <w:t xml:space="preserve"> (References) </w:t>
      </w:r>
      <w:r>
        <w:rPr>
          <w:rFonts w:hint="cs"/>
          <w:rtl/>
        </w:rPr>
        <w:t xml:space="preserve"> </w:t>
      </w:r>
      <w:r w:rsidRPr="00783869">
        <w:rPr>
          <w:rtl/>
        </w:rPr>
        <w:t>לכל שלושת הפרויקטים הקודמים ב</w:t>
      </w:r>
      <w:r w:rsidRPr="00783869">
        <w:t xml:space="preserve">-Solution </w:t>
      </w:r>
      <w:r w:rsidRPr="00783869">
        <w:rPr>
          <w:rtl/>
        </w:rPr>
        <w:t>שלכן</w:t>
      </w:r>
      <w:r w:rsidRPr="00783869">
        <w:t xml:space="preserve">. </w:t>
      </w:r>
    </w:p>
    <w:p w14:paraId="512FB4DF" w14:textId="77777777" w:rsidR="00783869" w:rsidRDefault="00783869" w:rsidP="00783869">
      <w:pPr>
        <w:numPr>
          <w:ilvl w:val="0"/>
          <w:numId w:val="1"/>
        </w:numPr>
      </w:pPr>
      <w:r w:rsidRPr="00783869">
        <w:rPr>
          <w:rtl/>
        </w:rPr>
        <w:t>מחקו את קוד הדוגמה הפיקטיבי שהגיע עם תבנית המערכת</w:t>
      </w:r>
      <w:r w:rsidRPr="00783869">
        <w:t>.</w:t>
      </w:r>
    </w:p>
    <w:p w14:paraId="70EAC6A2" w14:textId="0B315D82" w:rsidR="00783869" w:rsidRPr="00783869" w:rsidRDefault="00783869" w:rsidP="00783869">
      <w:r w:rsidRPr="00783869">
        <w:rPr>
          <w:b/>
          <w:bCs/>
          <w:rtl/>
        </w:rPr>
        <w:t xml:space="preserve">חלק 2: חלוקת </w:t>
      </w:r>
      <w:proofErr w:type="spellStart"/>
      <w:r w:rsidRPr="00783869">
        <w:rPr>
          <w:b/>
          <w:bCs/>
          <w:rtl/>
        </w:rPr>
        <w:t>הקונטרולרים</w:t>
      </w:r>
      <w:proofErr w:type="spellEnd"/>
      <w:r w:rsidRPr="00783869">
        <w:rPr>
          <w:b/>
          <w:bCs/>
          <w:rtl/>
        </w:rPr>
        <w:t xml:space="preserve"> (החלונות והמסכים)</w:t>
      </w:r>
    </w:p>
    <w:p w14:paraId="79D3162E" w14:textId="70056FE9" w:rsidR="00783869" w:rsidRPr="00783869" w:rsidRDefault="00783869" w:rsidP="00783869">
      <w:r>
        <w:rPr>
          <w:rFonts w:hint="cs"/>
          <w:rtl/>
        </w:rPr>
        <w:t>אין</w:t>
      </w:r>
      <w:r w:rsidRPr="00783869">
        <w:rPr>
          <w:rtl/>
        </w:rPr>
        <w:t xml:space="preserve"> לרכז את כל הפעולות </w:t>
      </w:r>
      <w:proofErr w:type="spellStart"/>
      <w:r w:rsidRPr="00783869">
        <w:rPr>
          <w:rtl/>
        </w:rPr>
        <w:t>בקונטרולר</w:t>
      </w:r>
      <w:proofErr w:type="spellEnd"/>
      <w:r w:rsidRPr="00783869">
        <w:rPr>
          <w:rtl/>
        </w:rPr>
        <w:t xml:space="preserve"> אחד</w:t>
      </w:r>
      <w:r w:rsidRPr="00783869">
        <w:t xml:space="preserve">. </w:t>
      </w:r>
      <w:r w:rsidRPr="00783869">
        <w:rPr>
          <w:rtl/>
        </w:rPr>
        <w:t xml:space="preserve">עליכן ליצור מערך </w:t>
      </w:r>
      <w:proofErr w:type="spellStart"/>
      <w:r w:rsidRPr="00783869">
        <w:rPr>
          <w:rtl/>
        </w:rPr>
        <w:t>קונטרולרים</w:t>
      </w:r>
      <w:proofErr w:type="spellEnd"/>
      <w:r w:rsidRPr="00783869">
        <w:rPr>
          <w:rtl/>
        </w:rPr>
        <w:t xml:space="preserve"> הגיוני המבוסס על המחלקות הלוגיות שפיתחתן בשכבת ה</w:t>
      </w:r>
      <w:r w:rsidRPr="00783869">
        <w:t xml:space="preserve">-BL: </w:t>
      </w:r>
    </w:p>
    <w:p w14:paraId="3206E11E" w14:textId="7FDCF36E" w:rsidR="00783869" w:rsidRPr="00783869" w:rsidRDefault="00783869" w:rsidP="00783869">
      <w:pPr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 w:rsidRPr="00783869">
        <w:rPr>
          <w:b/>
          <w:bCs/>
        </w:rPr>
        <w:t>AuthController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ינהל את מסך הכניסה של האפליקציה, יבצע אימות נתונים והנפקת טוקנים מאובטחים</w:t>
      </w:r>
      <w:r w:rsidRPr="00783869">
        <w:t xml:space="preserve">. </w:t>
      </w:r>
    </w:p>
    <w:p w14:paraId="4CF6FFDC" w14:textId="5A73AD6F" w:rsidR="00783869" w:rsidRPr="00783869" w:rsidRDefault="00783869" w:rsidP="00783869">
      <w:pPr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 w:rsidRPr="00783869">
        <w:rPr>
          <w:b/>
          <w:bCs/>
        </w:rPr>
        <w:t>EventsController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ינהל את הגדרות האירוע, עריכת פרטים דינמיים, תיאום לוחות זמנים והרשמה לערוצי עדכונים</w:t>
      </w:r>
      <w:r w:rsidRPr="00783869">
        <w:t xml:space="preserve">. </w:t>
      </w:r>
    </w:p>
    <w:p w14:paraId="3AC26B19" w14:textId="1BA32B58" w:rsidR="00783869" w:rsidRDefault="00783869" w:rsidP="00783869">
      <w:pPr>
        <w:numPr>
          <w:ilvl w:val="0"/>
          <w:numId w:val="2"/>
        </w:numPr>
      </w:pPr>
      <w:proofErr w:type="spellStart"/>
      <w:r w:rsidRPr="00783869">
        <w:rPr>
          <w:b/>
          <w:bCs/>
        </w:rPr>
        <w:t>ParticipantsController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ינהל את הצגת המשתתפים, עדכוני אישורי הגעה, הפצת הזמנות המונית ושליחת תזכורות</w:t>
      </w:r>
      <w:r w:rsidRPr="00783869">
        <w:t xml:space="preserve">. </w:t>
      </w:r>
    </w:p>
    <w:p w14:paraId="1CBB0503" w14:textId="11B5978D" w:rsidR="00783869" w:rsidRPr="00783869" w:rsidRDefault="00783869" w:rsidP="00783869">
      <w:pPr>
        <w:numPr>
          <w:ilvl w:val="0"/>
          <w:numId w:val="2"/>
        </w:numPr>
      </w:pPr>
      <w:proofErr w:type="spellStart"/>
      <w:r>
        <w:rPr>
          <w:b/>
          <w:bCs/>
        </w:rPr>
        <w:t>PersonController</w:t>
      </w:r>
      <w:proofErr w:type="spellEnd"/>
      <w:r>
        <w:rPr>
          <w:b/>
          <w:bCs/>
        </w:rPr>
        <w:t>:</w:t>
      </w:r>
      <w:r>
        <w:rPr>
          <w:rFonts w:hint="cs"/>
          <w:rtl/>
        </w:rPr>
        <w:t xml:space="preserve"> ינהל את הוספת משתמש חדש ועריכה שלו.</w:t>
      </w:r>
    </w:p>
    <w:p w14:paraId="4F935F32" w14:textId="5DC27F72" w:rsidR="00783869" w:rsidRPr="00783869" w:rsidRDefault="00783869" w:rsidP="00783869">
      <w:pPr>
        <w:numPr>
          <w:ilvl w:val="0"/>
          <w:numId w:val="2"/>
        </w:numPr>
      </w:pPr>
      <w:proofErr w:type="spellStart"/>
      <w:r w:rsidRPr="00783869">
        <w:rPr>
          <w:b/>
          <w:bCs/>
        </w:rPr>
        <w:t>FinancialController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ינהל את מודול הספקים, הוספת חובות, העלאת קבלות דיגיטליות ודוח סיכום תקציב דינמי</w:t>
      </w:r>
      <w:r w:rsidRPr="00783869">
        <w:t xml:space="preserve">. </w:t>
      </w:r>
    </w:p>
    <w:p w14:paraId="63B7D515" w14:textId="5FE896C1" w:rsidR="00783869" w:rsidRDefault="00783869" w:rsidP="00783869">
      <w:pPr>
        <w:numPr>
          <w:ilvl w:val="0"/>
          <w:numId w:val="2"/>
        </w:numPr>
      </w:pPr>
      <w:proofErr w:type="spellStart"/>
      <w:r w:rsidRPr="00783869">
        <w:rPr>
          <w:b/>
          <w:bCs/>
        </w:rPr>
        <w:t>PollsController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ינהל את מנוע הסקרים, יצירת שאלונים מקדימים, והפקת מסקנות באחוזים</w:t>
      </w:r>
      <w:r w:rsidRPr="00783869">
        <w:t xml:space="preserve">. </w:t>
      </w:r>
    </w:p>
    <w:p w14:paraId="1F11BF85" w14:textId="1E44CAF7" w:rsidR="00783869" w:rsidRPr="00783869" w:rsidRDefault="00783869" w:rsidP="00783869">
      <w:pPr>
        <w:numPr>
          <w:ilvl w:val="0"/>
          <w:numId w:val="2"/>
        </w:numPr>
      </w:pPr>
      <w:r>
        <w:rPr>
          <w:rFonts w:hint="cs"/>
          <w:b/>
          <w:bCs/>
          <w:rtl/>
        </w:rPr>
        <w:t xml:space="preserve">צרו </w:t>
      </w:r>
      <w:proofErr w:type="spellStart"/>
      <w:r>
        <w:rPr>
          <w:rFonts w:hint="cs"/>
          <w:b/>
          <w:bCs/>
          <w:rtl/>
        </w:rPr>
        <w:t>קונטרולרים</w:t>
      </w:r>
      <w:proofErr w:type="spellEnd"/>
      <w:r>
        <w:rPr>
          <w:rFonts w:hint="cs"/>
          <w:b/>
          <w:bCs/>
          <w:rtl/>
        </w:rPr>
        <w:t xml:space="preserve"> נוספים על פי הצורך-</w:t>
      </w:r>
      <w:r>
        <w:rPr>
          <w:rFonts w:hint="cs"/>
          <w:rtl/>
        </w:rPr>
        <w:t xml:space="preserve"> כל עוד יש היגיון לוגי.</w:t>
      </w:r>
    </w:p>
    <w:p w14:paraId="1E767141" w14:textId="502B239F" w:rsidR="00783869" w:rsidRPr="00783869" w:rsidRDefault="00783869" w:rsidP="00783869">
      <w:r w:rsidRPr="00783869">
        <w:rPr>
          <w:b/>
          <w:bCs/>
          <w:rtl/>
        </w:rPr>
        <w:t>חוקי מבנה קבועים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 xml:space="preserve">כל </w:t>
      </w:r>
      <w:proofErr w:type="spellStart"/>
      <w:r w:rsidRPr="00783869">
        <w:rPr>
          <w:rtl/>
        </w:rPr>
        <w:t>הקונטרולרים</w:t>
      </w:r>
      <w:proofErr w:type="spellEnd"/>
      <w:r w:rsidRPr="00783869">
        <w:rPr>
          <w:rtl/>
        </w:rPr>
        <w:t xml:space="preserve"> יירשו ממחלקת הבסיס </w:t>
      </w:r>
      <w:proofErr w:type="spellStart"/>
      <w:r w:rsidRPr="00783869">
        <w:t>ControllerBase</w:t>
      </w:r>
      <w:proofErr w:type="spellEnd"/>
      <w:r w:rsidRPr="00783869">
        <w:t xml:space="preserve">, </w:t>
      </w:r>
      <w:r>
        <w:rPr>
          <w:rFonts w:hint="cs"/>
          <w:rtl/>
        </w:rPr>
        <w:t xml:space="preserve"> </w:t>
      </w:r>
      <w:r w:rsidRPr="00783869">
        <w:rPr>
          <w:rtl/>
        </w:rPr>
        <w:t>יעוטרו ב</w:t>
      </w:r>
      <w:r w:rsidRPr="00783869">
        <w:t>-[</w:t>
      </w:r>
      <w:proofErr w:type="spellStart"/>
      <w:r w:rsidRPr="00783869">
        <w:t>ApiController</w:t>
      </w:r>
      <w:proofErr w:type="spellEnd"/>
      <w:r w:rsidRPr="00783869">
        <w:t xml:space="preserve">], </w:t>
      </w:r>
      <w:r w:rsidRPr="00783869">
        <w:rPr>
          <w:rtl/>
        </w:rPr>
        <w:t>ויקבלו את מופעי ה</w:t>
      </w:r>
      <w:r w:rsidRPr="00783869">
        <w:t xml:space="preserve">-Managers </w:t>
      </w:r>
      <w:r w:rsidRPr="00783869">
        <w:rPr>
          <w:rtl/>
        </w:rPr>
        <w:t>הרלוונטיים משכבת ה</w:t>
      </w:r>
      <w:r w:rsidRPr="00783869">
        <w:t xml:space="preserve">-BL </w:t>
      </w:r>
      <w:r w:rsidRPr="00783869">
        <w:rPr>
          <w:rtl/>
        </w:rPr>
        <w:t xml:space="preserve">אך ורק באמצעות </w:t>
      </w:r>
      <w:r w:rsidRPr="00783869">
        <w:rPr>
          <w:b/>
          <w:bCs/>
          <w:rtl/>
        </w:rPr>
        <w:t>הזרקת תלויות בבנאי המחלקה</w:t>
      </w:r>
      <w:r w:rsidRPr="00783869">
        <w:t xml:space="preserve">. </w:t>
      </w:r>
    </w:p>
    <w:p w14:paraId="40E3904C" w14:textId="22518B12" w:rsidR="00783869" w:rsidRPr="00783869" w:rsidRDefault="00783869" w:rsidP="00783869">
      <w:pPr>
        <w:rPr>
          <w:b/>
          <w:bCs/>
        </w:rPr>
      </w:pPr>
      <w:r w:rsidRPr="00783869">
        <w:rPr>
          <w:b/>
          <w:bCs/>
          <w:rtl/>
        </w:rPr>
        <w:t xml:space="preserve">חלק 3: ניהול חריגים </w:t>
      </w:r>
      <w:r w:rsidRPr="00783869">
        <w:rPr>
          <w:b/>
          <w:bCs/>
        </w:rPr>
        <w:t>(Global Exception Handling)</w:t>
      </w:r>
      <w:r>
        <w:rPr>
          <w:b/>
          <w:bCs/>
        </w:rPr>
        <w:t xml:space="preserve"> </w:t>
      </w:r>
    </w:p>
    <w:p w14:paraId="75238A99" w14:textId="38983B9C" w:rsidR="00783869" w:rsidRPr="00783869" w:rsidRDefault="00783869" w:rsidP="00783869">
      <w:r w:rsidRPr="00783869">
        <w:rPr>
          <w:rtl/>
        </w:rPr>
        <w:t xml:space="preserve">כדי למנוע קוד מסורבל ושכפולים, </w:t>
      </w:r>
      <w:r>
        <w:rPr>
          <w:rFonts w:hint="cs"/>
          <w:rtl/>
        </w:rPr>
        <w:t>אין</w:t>
      </w:r>
      <w:r w:rsidRPr="00783869">
        <w:rPr>
          <w:rtl/>
        </w:rPr>
        <w:t xml:space="preserve"> לכתוב בלוקים של </w:t>
      </w:r>
      <w:r>
        <w:t xml:space="preserve"> </w:t>
      </w:r>
      <w:r w:rsidRPr="00783869">
        <w:t xml:space="preserve">try-catch </w:t>
      </w:r>
      <w:r w:rsidRPr="00783869">
        <w:rPr>
          <w:rtl/>
        </w:rPr>
        <w:t xml:space="preserve">ידניים בתוך </w:t>
      </w:r>
      <w:proofErr w:type="spellStart"/>
      <w:r w:rsidRPr="00783869">
        <w:rPr>
          <w:rtl/>
        </w:rPr>
        <w:t>הקונטרולרים</w:t>
      </w:r>
      <w:proofErr w:type="spellEnd"/>
      <w:r w:rsidRPr="00783869">
        <w:rPr>
          <w:rtl/>
        </w:rPr>
        <w:t>. הניהול יבוצע בצורה ריכוזית</w:t>
      </w:r>
      <w:r w:rsidRPr="00783869">
        <w:t>:</w:t>
      </w:r>
    </w:p>
    <w:p w14:paraId="6F890B5C" w14:textId="77777777" w:rsidR="00783869" w:rsidRPr="00783869" w:rsidRDefault="00783869" w:rsidP="00783869">
      <w:pPr>
        <w:numPr>
          <w:ilvl w:val="0"/>
          <w:numId w:val="3"/>
        </w:numPr>
      </w:pPr>
      <w:r w:rsidRPr="00783869">
        <w:rPr>
          <w:b/>
          <w:bCs/>
          <w:rtl/>
        </w:rPr>
        <w:t>חריגים מותאמים אישית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הגדירו תחת פרויקט הליבה שלכן מחלקות חריגים עסקיים חדשות לבחירתכן, המייצגות כשלים לוגיים במערכת כגון</w:t>
      </w:r>
      <w:r w:rsidRPr="00783869">
        <w:t>:</w:t>
      </w:r>
    </w:p>
    <w:p w14:paraId="7785CB52" w14:textId="2DE2236A" w:rsidR="00783869" w:rsidRPr="00783869" w:rsidRDefault="00783869" w:rsidP="00783869">
      <w:pPr>
        <w:numPr>
          <w:ilvl w:val="1"/>
          <w:numId w:val="3"/>
        </w:numPr>
      </w:pPr>
      <w:r w:rsidRPr="00783869">
        <w:rPr>
          <w:rtl/>
        </w:rPr>
        <w:lastRenderedPageBreak/>
        <w:t xml:space="preserve">חריג עבור </w:t>
      </w:r>
      <w:r>
        <w:rPr>
          <w:rFonts w:hint="cs"/>
          <w:rtl/>
        </w:rPr>
        <w:t>אירוע או משתתף או כל רשומה לא קיימת</w:t>
      </w:r>
      <w:r w:rsidRPr="00783869">
        <w:t>.</w:t>
      </w:r>
    </w:p>
    <w:p w14:paraId="62D5EF37" w14:textId="77777777" w:rsidR="00783869" w:rsidRPr="00783869" w:rsidRDefault="00783869" w:rsidP="00783869">
      <w:pPr>
        <w:numPr>
          <w:ilvl w:val="1"/>
          <w:numId w:val="3"/>
        </w:numPr>
      </w:pPr>
      <w:r w:rsidRPr="00783869">
        <w:rPr>
          <w:rtl/>
        </w:rPr>
        <w:t>חריג עבור ניסיון עריכה או מחיקה של קבלה פיננסית נעולה</w:t>
      </w:r>
      <w:r w:rsidRPr="00783869">
        <w:t xml:space="preserve">. </w:t>
      </w:r>
    </w:p>
    <w:p w14:paraId="4446F682" w14:textId="6E2466E5" w:rsidR="00783869" w:rsidRPr="00783869" w:rsidRDefault="00783869" w:rsidP="00783869">
      <w:pPr>
        <w:numPr>
          <w:ilvl w:val="1"/>
          <w:numId w:val="3"/>
        </w:numPr>
      </w:pPr>
      <w:r w:rsidRPr="00783869">
        <w:rPr>
          <w:rtl/>
        </w:rPr>
        <w:t xml:space="preserve">חריג עבור </w:t>
      </w:r>
      <w:r>
        <w:rPr>
          <w:rFonts w:hint="cs"/>
          <w:rtl/>
        </w:rPr>
        <w:t>משתנים לא תקינים ועוד</w:t>
      </w:r>
      <w:r w:rsidRPr="00783869">
        <w:t xml:space="preserve"> </w:t>
      </w:r>
    </w:p>
    <w:p w14:paraId="716BB7C9" w14:textId="77777777" w:rsidR="00783869" w:rsidRPr="00783869" w:rsidRDefault="00783869" w:rsidP="00783869">
      <w:pPr>
        <w:numPr>
          <w:ilvl w:val="0"/>
          <w:numId w:val="3"/>
        </w:numPr>
      </w:pPr>
      <w:r w:rsidRPr="00783869">
        <w:rPr>
          <w:b/>
          <w:bCs/>
          <w:rtl/>
        </w:rPr>
        <w:t>זריקה ואכיפה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ודאו כי שכבת ה</w:t>
      </w:r>
      <w:r w:rsidRPr="00783869">
        <w:t xml:space="preserve">-BL </w:t>
      </w:r>
      <w:r w:rsidRPr="00783869">
        <w:rPr>
          <w:rtl/>
        </w:rPr>
        <w:t xml:space="preserve">מזהה את כשלי הלקוח ויודעת לשגר את השגיאות באמצעות מילת המפתח </w:t>
      </w:r>
      <w:r w:rsidRPr="00783869">
        <w:t>throw.</w:t>
      </w:r>
    </w:p>
    <w:p w14:paraId="4C767CB3" w14:textId="156B9909" w:rsidR="00783869" w:rsidRPr="00783869" w:rsidRDefault="00783869" w:rsidP="00783869">
      <w:pPr>
        <w:numPr>
          <w:ilvl w:val="0"/>
          <w:numId w:val="3"/>
        </w:numPr>
      </w:pPr>
      <w:r>
        <w:rPr>
          <w:b/>
          <w:bCs/>
        </w:rPr>
        <w:t xml:space="preserve"> </w:t>
      </w:r>
      <w:r w:rsidRPr="00783869">
        <w:rPr>
          <w:b/>
          <w:bCs/>
        </w:rPr>
        <w:t xml:space="preserve">Custom Middleware </w:t>
      </w:r>
      <w:r w:rsidRPr="00783869">
        <w:rPr>
          <w:b/>
          <w:bCs/>
          <w:rtl/>
        </w:rPr>
        <w:t>מרכזי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הקימו בפרויקט ה</w:t>
      </w:r>
      <w:r w:rsidRPr="00783869">
        <w:t xml:space="preserve">-API </w:t>
      </w:r>
      <w:r w:rsidRPr="00783869">
        <w:rPr>
          <w:rtl/>
        </w:rPr>
        <w:t xml:space="preserve">מחלקה המשמשת </w:t>
      </w:r>
      <w:r>
        <w:rPr>
          <w:rFonts w:hint="cs"/>
          <w:rtl/>
        </w:rPr>
        <w:t>כ</w:t>
      </w:r>
      <w:r>
        <w:t>Middleware</w:t>
      </w:r>
      <w:r w:rsidRPr="00783869">
        <w:rPr>
          <w:rtl/>
        </w:rPr>
        <w:t xml:space="preserve"> מרכזי לטיפול בשגיאות</w:t>
      </w:r>
      <w:r w:rsidRPr="00783869">
        <w:t xml:space="preserve">. </w:t>
      </w:r>
      <w:r>
        <w:rPr>
          <w:rtl/>
        </w:rPr>
        <w:br/>
      </w:r>
      <w:proofErr w:type="spellStart"/>
      <w:r w:rsidRPr="00783869">
        <w:rPr>
          <w:rtl/>
        </w:rPr>
        <w:t>המידלוור</w:t>
      </w:r>
      <w:proofErr w:type="spellEnd"/>
      <w:r w:rsidRPr="00783869">
        <w:rPr>
          <w:rtl/>
        </w:rPr>
        <w:t xml:space="preserve"> יממש את מוסכמת המבנה האסינכרונית הנדרשת, יעטוף את כל הצינור בבלוק </w:t>
      </w:r>
      <w:r w:rsidRPr="00783869">
        <w:t xml:space="preserve">try-catch </w:t>
      </w:r>
      <w:r w:rsidRPr="00783869">
        <w:rPr>
          <w:rtl/>
        </w:rPr>
        <w:t>גלובלי, ויפרש את סוגי החריגים שלכן לקודי סטטוס</w:t>
      </w:r>
      <w:r w:rsidRPr="00783869">
        <w:t xml:space="preserve"> HTTP </w:t>
      </w:r>
      <w:r w:rsidRPr="00783869">
        <w:rPr>
          <w:rtl/>
        </w:rPr>
        <w:t>תקניים</w:t>
      </w:r>
      <w:r w:rsidRPr="00783869">
        <w:t xml:space="preserve"> </w:t>
      </w:r>
      <w:r>
        <w:t>)</w:t>
      </w:r>
      <w:r w:rsidRPr="00783869">
        <w:rPr>
          <w:rtl/>
        </w:rPr>
        <w:t>סטטוס 400 עבור שגיאות קליינט עסקיות, וסטטוס 500 עבור שגיאות שרת פנימיות או בעיות בדיסק ה</w:t>
      </w:r>
      <w:r w:rsidRPr="00783869">
        <w:t>-XML</w:t>
      </w:r>
      <w:r>
        <w:rPr>
          <w:rFonts w:hint="cs"/>
          <w:rtl/>
        </w:rPr>
        <w:t>)</w:t>
      </w:r>
      <w:r w:rsidRPr="00783869">
        <w:t xml:space="preserve">. </w:t>
      </w:r>
    </w:p>
    <w:p w14:paraId="3BA1733D" w14:textId="4C3BF655" w:rsidR="00783869" w:rsidRDefault="00783869" w:rsidP="00783869">
      <w:pPr>
        <w:rPr>
          <w:b/>
          <w:bCs/>
          <w:rtl/>
        </w:rPr>
      </w:pPr>
      <w:r w:rsidRPr="00783869">
        <w:rPr>
          <w:b/>
          <w:bCs/>
          <w:rtl/>
        </w:rPr>
        <w:t xml:space="preserve">חלק 4: מנגנון </w:t>
      </w:r>
      <w:proofErr w:type="spellStart"/>
      <w:r w:rsidRPr="00783869">
        <w:rPr>
          <w:b/>
          <w:bCs/>
          <w:rtl/>
        </w:rPr>
        <w:t>האוטנטיקציה</w:t>
      </w:r>
      <w:proofErr w:type="spellEnd"/>
      <w:r w:rsidRPr="00783869">
        <w:rPr>
          <w:b/>
          <w:bCs/>
          <w:rtl/>
        </w:rPr>
        <w:t xml:space="preserve"> וההרשאות</w:t>
      </w:r>
      <w:r>
        <w:rPr>
          <w:rFonts w:hint="cs"/>
          <w:b/>
          <w:bCs/>
          <w:rtl/>
        </w:rPr>
        <w:t xml:space="preserve"> - </w:t>
      </w:r>
      <w:r w:rsidRPr="00783869">
        <w:rPr>
          <w:b/>
          <w:bCs/>
        </w:rPr>
        <w:t xml:space="preserve"> (JWT)</w:t>
      </w:r>
      <w:r>
        <w:rPr>
          <w:rFonts w:hint="cs"/>
          <w:b/>
          <w:bCs/>
          <w:rtl/>
        </w:rPr>
        <w:t xml:space="preserve"> </w:t>
      </w:r>
    </w:p>
    <w:p w14:paraId="789AC168" w14:textId="2B7F88B5" w:rsidR="00783869" w:rsidRPr="00783869" w:rsidRDefault="00783869" w:rsidP="0078386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חלק יצירת טוקן וניהולו הוא אתגר- מספיק לשלוח מצד לקוח בכל גישה את </w:t>
      </w:r>
      <w:r>
        <w:rPr>
          <w:b/>
          <w:bCs/>
        </w:rPr>
        <w:t>ID</w:t>
      </w:r>
      <w:r>
        <w:rPr>
          <w:rFonts w:hint="cs"/>
          <w:b/>
          <w:bCs/>
          <w:rtl/>
        </w:rPr>
        <w:t xml:space="preserve"> לקוח וכך לבדוק בעזרת פונקציה </w:t>
      </w:r>
      <w:proofErr w:type="spellStart"/>
      <w:r>
        <w:rPr>
          <w:rFonts w:hint="cs"/>
          <w:b/>
          <w:bCs/>
          <w:rtl/>
        </w:rPr>
        <w:t>יעודית</w:t>
      </w:r>
      <w:proofErr w:type="spellEnd"/>
      <w:r>
        <w:rPr>
          <w:rFonts w:hint="cs"/>
          <w:b/>
          <w:bCs/>
          <w:rtl/>
        </w:rPr>
        <w:t xml:space="preserve"> האם יש לו הרשאות לבצע את מה שהוא מנסה. (כגון פעולות מנהל)</w:t>
      </w:r>
    </w:p>
    <w:p w14:paraId="63FA9F93" w14:textId="77777777" w:rsidR="00783869" w:rsidRPr="00783869" w:rsidRDefault="00783869" w:rsidP="00783869">
      <w:r w:rsidRPr="00783869">
        <w:rPr>
          <w:rtl/>
        </w:rPr>
        <w:t>עליכן להגן על השרת מפני גישות לא מורשות באמצעות שילוב של טוקנים חתומים ו</w:t>
      </w:r>
      <w:r w:rsidRPr="00783869">
        <w:t>-Attributes:</w:t>
      </w:r>
    </w:p>
    <w:p w14:paraId="20C8C0B7" w14:textId="77777777" w:rsidR="00783869" w:rsidRPr="00783869" w:rsidRDefault="00783869" w:rsidP="00783869">
      <w:pPr>
        <w:numPr>
          <w:ilvl w:val="0"/>
          <w:numId w:val="4"/>
        </w:numPr>
      </w:pPr>
      <w:r w:rsidRPr="00783869">
        <w:rPr>
          <w:b/>
          <w:bCs/>
          <w:rtl/>
        </w:rPr>
        <w:t xml:space="preserve">הנפקת טוקן </w:t>
      </w:r>
      <w:proofErr w:type="spellStart"/>
      <w:r w:rsidRPr="00783869">
        <w:rPr>
          <w:b/>
          <w:bCs/>
          <w:rtl/>
        </w:rPr>
        <w:t>בלוגאין</w:t>
      </w:r>
      <w:proofErr w:type="spellEnd"/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בתוך ה</w:t>
      </w:r>
      <w:r w:rsidRPr="00783869">
        <w:t>-</w:t>
      </w:r>
      <w:proofErr w:type="spellStart"/>
      <w:r w:rsidRPr="00783869">
        <w:t>AuthController</w:t>
      </w:r>
      <w:proofErr w:type="spellEnd"/>
      <w:r w:rsidRPr="00783869">
        <w:t xml:space="preserve"> </w:t>
      </w:r>
      <w:r w:rsidRPr="00783869">
        <w:rPr>
          <w:rtl/>
        </w:rPr>
        <w:t>ממשו נקודת קצה לקבלת שם משתמש וסיסמה</w:t>
      </w:r>
      <w:r w:rsidRPr="00783869">
        <w:t xml:space="preserve">. </w:t>
      </w:r>
      <w:r w:rsidRPr="00783869">
        <w:rPr>
          <w:rtl/>
        </w:rPr>
        <w:t>אם האימות מול ה</w:t>
      </w:r>
      <w:r w:rsidRPr="00783869">
        <w:t xml:space="preserve">-Repository </w:t>
      </w:r>
      <w:r w:rsidRPr="00783869">
        <w:rPr>
          <w:rtl/>
        </w:rPr>
        <w:t>מצליח, השרת ינפיק</w:t>
      </w:r>
      <w:r w:rsidRPr="00783869">
        <w:t xml:space="preserve"> JWT Token </w:t>
      </w:r>
      <w:r w:rsidRPr="00783869">
        <w:rPr>
          <w:rtl/>
        </w:rPr>
        <w:t>חתום המכיל</w:t>
      </w:r>
      <w:r w:rsidRPr="00783869">
        <w:t xml:space="preserve"> Claims </w:t>
      </w:r>
      <w:r w:rsidRPr="00783869">
        <w:rPr>
          <w:rtl/>
        </w:rPr>
        <w:t>קבועים כגון מזהה המשתמש, שמו ותפקידו הגלובלי במערכת</w:t>
      </w:r>
      <w:r w:rsidRPr="00783869">
        <w:t xml:space="preserve">. </w:t>
      </w:r>
    </w:p>
    <w:p w14:paraId="5095FF0D" w14:textId="77777777" w:rsidR="00783869" w:rsidRPr="00783869" w:rsidRDefault="00783869" w:rsidP="00783869">
      <w:pPr>
        <w:numPr>
          <w:ilvl w:val="0"/>
          <w:numId w:val="4"/>
        </w:numPr>
      </w:pPr>
      <w:r w:rsidRPr="00783869">
        <w:rPr>
          <w:b/>
          <w:bCs/>
          <w:rtl/>
        </w:rPr>
        <w:t>הפרדת תפקידים מול אבטחת הקשר</w:t>
      </w:r>
      <w:r w:rsidRPr="00783869">
        <w:rPr>
          <w:b/>
          <w:bCs/>
        </w:rPr>
        <w:t>:</w:t>
      </w:r>
    </w:p>
    <w:p w14:paraId="25667602" w14:textId="77777777" w:rsidR="00783869" w:rsidRPr="00783869" w:rsidRDefault="00783869" w:rsidP="00783869">
      <w:pPr>
        <w:numPr>
          <w:ilvl w:val="1"/>
          <w:numId w:val="4"/>
        </w:numPr>
      </w:pPr>
      <w:r w:rsidRPr="00783869">
        <w:rPr>
          <w:rtl/>
        </w:rPr>
        <w:t>עבור פעולות התלויות בתפקיד קבוע, השתמשו ב</w:t>
      </w:r>
      <w:r w:rsidRPr="00783869">
        <w:t xml:space="preserve">-Attribute </w:t>
      </w:r>
      <w:r w:rsidRPr="00783869">
        <w:rPr>
          <w:rtl/>
        </w:rPr>
        <w:t xml:space="preserve">המובנה </w:t>
      </w:r>
      <w:r w:rsidRPr="00783869">
        <w:t xml:space="preserve">[Authorize(Roles = "...")] </w:t>
      </w:r>
      <w:r w:rsidRPr="00783869">
        <w:rPr>
          <w:rtl/>
        </w:rPr>
        <w:t>מעל נקודות הקצה הרלוונטיות</w:t>
      </w:r>
      <w:r w:rsidRPr="00783869">
        <w:t>.</w:t>
      </w:r>
    </w:p>
    <w:p w14:paraId="66C9EDDC" w14:textId="0E73FBCD" w:rsidR="00783869" w:rsidRPr="00783869" w:rsidRDefault="00783869" w:rsidP="00783869">
      <w:pPr>
        <w:numPr>
          <w:ilvl w:val="1"/>
          <w:numId w:val="4"/>
        </w:numPr>
      </w:pPr>
      <w:r w:rsidRPr="00783869">
        <w:rPr>
          <w:rtl/>
        </w:rPr>
        <w:t xml:space="preserve">עבור פעולות התלויות באירוע ספציפי (למשל: רק מי שהוא מארגן האירוע הנוכחי רשאי לערוך אותו), </w:t>
      </w:r>
      <w:r>
        <w:rPr>
          <w:rFonts w:hint="cs"/>
          <w:rtl/>
        </w:rPr>
        <w:t>לא ניתן</w:t>
      </w:r>
      <w:r w:rsidRPr="00783869">
        <w:rPr>
          <w:rtl/>
        </w:rPr>
        <w:t xml:space="preserve"> להסתמך על תפקיד </w:t>
      </w:r>
      <w:proofErr w:type="spellStart"/>
      <w:r w:rsidRPr="00783869">
        <w:rPr>
          <w:rtl/>
        </w:rPr>
        <w:t>גלולבי</w:t>
      </w:r>
      <w:proofErr w:type="spellEnd"/>
      <w:r w:rsidRPr="00783869">
        <w:rPr>
          <w:rtl/>
        </w:rPr>
        <w:t xml:space="preserve"> בטוקן</w:t>
      </w:r>
      <w:r w:rsidRPr="00783869">
        <w:t xml:space="preserve">. </w:t>
      </w:r>
      <w:r w:rsidRPr="00783869">
        <w:rPr>
          <w:rtl/>
        </w:rPr>
        <w:t>עליכן לחלץ את ה</w:t>
      </w:r>
      <w:r w:rsidRPr="00783869">
        <w:t xml:space="preserve">-ID </w:t>
      </w:r>
      <w:r w:rsidRPr="00783869">
        <w:rPr>
          <w:rtl/>
        </w:rPr>
        <w:t>של המשתמש מהטוקן בתוך קוד הפונקציה, לפנות לשכבת ה</w:t>
      </w:r>
      <w:r w:rsidRPr="00783869">
        <w:t xml:space="preserve">-BL, </w:t>
      </w:r>
      <w:r w:rsidRPr="00783869">
        <w:rPr>
          <w:rtl/>
        </w:rPr>
        <w:t xml:space="preserve">לבדוק זכויות בעלות מול מאגר הנתונים, ולהחזיר סטטוס </w:t>
      </w:r>
      <w:r w:rsidRPr="00783869">
        <w:t xml:space="preserve">Forbid </w:t>
      </w:r>
      <w:r w:rsidRPr="00783869">
        <w:rPr>
          <w:rtl/>
        </w:rPr>
        <w:t>(שגיאת 403) אם המשתמש אינו מורשה נקודתית</w:t>
      </w:r>
      <w:r w:rsidRPr="00783869">
        <w:t xml:space="preserve">. </w:t>
      </w:r>
    </w:p>
    <w:p w14:paraId="6BB70788" w14:textId="128F9375" w:rsidR="00783869" w:rsidRPr="00783869" w:rsidRDefault="00783869" w:rsidP="00783869">
      <w:pPr>
        <w:numPr>
          <w:ilvl w:val="0"/>
          <w:numId w:val="4"/>
        </w:numPr>
      </w:pPr>
      <w:r w:rsidRPr="00783869">
        <w:rPr>
          <w:b/>
          <w:bCs/>
          <w:rtl/>
        </w:rPr>
        <w:t>החרגות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 xml:space="preserve">השתמשו </w:t>
      </w:r>
      <w:proofErr w:type="spellStart"/>
      <w:r w:rsidRPr="00783869">
        <w:rPr>
          <w:rtl/>
        </w:rPr>
        <w:t>באטריביוט</w:t>
      </w:r>
      <w:proofErr w:type="spellEnd"/>
      <w:r w:rsidRPr="00783869">
        <w:rPr>
          <w:rtl/>
        </w:rPr>
        <w:t xml:space="preserve"> </w:t>
      </w:r>
      <w:r w:rsidRPr="00783869">
        <w:t>[</w:t>
      </w:r>
      <w:proofErr w:type="spellStart"/>
      <w:r w:rsidRPr="00783869">
        <w:t>AllowAnonymous</w:t>
      </w:r>
      <w:proofErr w:type="spellEnd"/>
      <w:r w:rsidRPr="00783869">
        <w:t xml:space="preserve">] </w:t>
      </w:r>
      <w:r>
        <w:rPr>
          <w:rFonts w:hint="cs"/>
          <w:rtl/>
        </w:rPr>
        <w:t xml:space="preserve"> </w:t>
      </w:r>
      <w:r w:rsidRPr="00783869">
        <w:rPr>
          <w:rtl/>
        </w:rPr>
        <w:t xml:space="preserve">כדי להשאיר נקודות קצה חיוניות פתוחות לציבור הרחב ללא צורך בטוקן קודם, כגון הצגת פרטי אירוע כלליים או דף </w:t>
      </w:r>
      <w:proofErr w:type="spellStart"/>
      <w:r w:rsidRPr="00783869">
        <w:rPr>
          <w:rtl/>
        </w:rPr>
        <w:t>הלוגאין</w:t>
      </w:r>
      <w:proofErr w:type="spellEnd"/>
      <w:r w:rsidRPr="00783869">
        <w:rPr>
          <w:rtl/>
        </w:rPr>
        <w:t xml:space="preserve"> עצמו</w:t>
      </w:r>
      <w:r w:rsidRPr="00783869">
        <w:t xml:space="preserve">. </w:t>
      </w:r>
    </w:p>
    <w:p w14:paraId="67A8DAD9" w14:textId="7A1265C9" w:rsidR="00783869" w:rsidRDefault="00783869" w:rsidP="00783869">
      <w:pPr>
        <w:rPr>
          <w:b/>
          <w:bCs/>
          <w:rtl/>
        </w:rPr>
      </w:pPr>
      <w:r w:rsidRPr="00783869">
        <w:rPr>
          <w:b/>
          <w:bCs/>
          <w:rtl/>
        </w:rPr>
        <w:t>חלק 5: שילוב דפי</w:t>
      </w:r>
      <w:r w:rsidRPr="00783869">
        <w:rPr>
          <w:b/>
          <w:bCs/>
        </w:rPr>
        <w:t xml:space="preserve"> HTML </w:t>
      </w:r>
      <w:r w:rsidRPr="00783869">
        <w:rPr>
          <w:b/>
          <w:bCs/>
          <w:rtl/>
        </w:rPr>
        <w:t>סטטיים</w:t>
      </w:r>
      <w:r w:rsidRPr="00783869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(</w:t>
      </w:r>
      <w:r w:rsidRPr="00783869">
        <w:rPr>
          <w:b/>
          <w:bCs/>
          <w:rtl/>
        </w:rPr>
        <w:t>תיקיית</w:t>
      </w:r>
      <w:r w:rsidRPr="00783869">
        <w:rPr>
          <w:b/>
          <w:bCs/>
        </w:rPr>
        <w:t xml:space="preserve"> </w:t>
      </w:r>
      <w:proofErr w:type="spellStart"/>
      <w:r w:rsidRPr="00783869">
        <w:rPr>
          <w:b/>
          <w:bCs/>
        </w:rPr>
        <w:t>wwwroot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)</w:t>
      </w:r>
    </w:p>
    <w:p w14:paraId="11286AB3" w14:textId="4BC8EC4D" w:rsidR="00292EE6" w:rsidRPr="00783869" w:rsidRDefault="00292EE6" w:rsidP="00783869">
      <w:pPr>
        <w:rPr>
          <w:b/>
          <w:bCs/>
          <w:rtl/>
        </w:rPr>
      </w:pPr>
      <w:r>
        <w:rPr>
          <w:rFonts w:hint="cs"/>
          <w:b/>
          <w:bCs/>
          <w:rtl/>
        </w:rPr>
        <w:t>אתגר- אין חובה ליצור צד לקוח</w:t>
      </w:r>
    </w:p>
    <w:p w14:paraId="53E0AD25" w14:textId="77777777" w:rsidR="00783869" w:rsidRPr="00783869" w:rsidRDefault="00783869" w:rsidP="00783869">
      <w:r w:rsidRPr="00783869">
        <w:rPr>
          <w:rtl/>
        </w:rPr>
        <w:t>המערכת צריכה לשמש גם כשרת קבצים מהיר עבור דפי ממשק המשתמש שלכן</w:t>
      </w:r>
      <w:r w:rsidRPr="00783869">
        <w:t xml:space="preserve">: </w:t>
      </w:r>
    </w:p>
    <w:p w14:paraId="6D5F3703" w14:textId="742F8B85" w:rsidR="00783869" w:rsidRPr="00783869" w:rsidRDefault="00783869" w:rsidP="00783869">
      <w:pPr>
        <w:numPr>
          <w:ilvl w:val="0"/>
          <w:numId w:val="5"/>
        </w:numPr>
      </w:pPr>
      <w:r w:rsidRPr="00783869">
        <w:rPr>
          <w:rtl/>
        </w:rPr>
        <w:t xml:space="preserve">הקימו תיקייה ייעודית בשם </w:t>
      </w:r>
      <w:proofErr w:type="spellStart"/>
      <w:r w:rsidRPr="00783869">
        <w:rPr>
          <w:b/>
          <w:bCs/>
        </w:rPr>
        <w:t>wwwroot</w:t>
      </w:r>
      <w:proofErr w:type="spellEnd"/>
      <w:r w:rsidRPr="00783869">
        <w:t xml:space="preserve"> </w:t>
      </w:r>
      <w:r>
        <w:rPr>
          <w:rFonts w:hint="cs"/>
          <w:rtl/>
        </w:rPr>
        <w:t xml:space="preserve"> </w:t>
      </w:r>
      <w:r w:rsidRPr="00783869">
        <w:rPr>
          <w:rtl/>
        </w:rPr>
        <w:t>בשורש פרויקט</w:t>
      </w:r>
      <w:r w:rsidRPr="00783869">
        <w:t xml:space="preserve">-API </w:t>
      </w:r>
      <w:r>
        <w:rPr>
          <w:rFonts w:hint="cs"/>
          <w:rtl/>
        </w:rPr>
        <w:t xml:space="preserve"> (</w:t>
      </w:r>
      <w:r w:rsidRPr="00783869">
        <w:rPr>
          <w:rtl/>
        </w:rPr>
        <w:t xml:space="preserve">באותו הגובה של </w:t>
      </w:r>
      <w:proofErr w:type="spellStart"/>
      <w:r w:rsidRPr="00783869">
        <w:t>Program.cs</w:t>
      </w:r>
      <w:proofErr w:type="spellEnd"/>
      <w:r>
        <w:rPr>
          <w:rFonts w:hint="cs"/>
          <w:rtl/>
        </w:rPr>
        <w:t>)</w:t>
      </w:r>
      <w:r w:rsidRPr="00783869">
        <w:t xml:space="preserve">. </w:t>
      </w:r>
    </w:p>
    <w:p w14:paraId="78CE4E5F" w14:textId="77777777" w:rsidR="00783869" w:rsidRPr="00783869" w:rsidRDefault="00783869" w:rsidP="00783869">
      <w:pPr>
        <w:numPr>
          <w:ilvl w:val="0"/>
          <w:numId w:val="5"/>
        </w:numPr>
      </w:pPr>
      <w:r w:rsidRPr="00783869">
        <w:rPr>
          <w:rtl/>
        </w:rPr>
        <w:t>מקמו בתוכה קובצי</w:t>
      </w:r>
      <w:r w:rsidRPr="00783869">
        <w:t xml:space="preserve"> HTML, </w:t>
      </w:r>
      <w:r w:rsidRPr="00783869">
        <w:rPr>
          <w:rtl/>
        </w:rPr>
        <w:t>תמונות וסטייל קבועים המשמשים כמסכי המערכת</w:t>
      </w:r>
      <w:r w:rsidRPr="00783869">
        <w:t xml:space="preserve">. </w:t>
      </w:r>
    </w:p>
    <w:p w14:paraId="1DA17C17" w14:textId="5F084FFF" w:rsidR="00783869" w:rsidRPr="00783869" w:rsidRDefault="00783869" w:rsidP="00783869">
      <w:pPr>
        <w:numPr>
          <w:ilvl w:val="0"/>
          <w:numId w:val="5"/>
        </w:numPr>
      </w:pPr>
      <w:r w:rsidRPr="00783869">
        <w:rPr>
          <w:rtl/>
        </w:rPr>
        <w:t xml:space="preserve">חברו בתוך קובץ השרת הראשי את </w:t>
      </w:r>
      <w:proofErr w:type="spellStart"/>
      <w:r w:rsidRPr="00783869">
        <w:rPr>
          <w:rtl/>
        </w:rPr>
        <w:t>המידלוור</w:t>
      </w:r>
      <w:proofErr w:type="spellEnd"/>
      <w:r w:rsidRPr="00783869">
        <w:rPr>
          <w:rtl/>
        </w:rPr>
        <w:t xml:space="preserve"> המובנה </w:t>
      </w:r>
      <w:proofErr w:type="spellStart"/>
      <w:r w:rsidRPr="00783869">
        <w:t>app.UseStaticFiles</w:t>
      </w:r>
      <w:proofErr w:type="spellEnd"/>
      <w:r w:rsidRPr="00783869">
        <w:t xml:space="preserve">() </w:t>
      </w:r>
      <w:r>
        <w:rPr>
          <w:rFonts w:hint="cs"/>
          <w:rtl/>
        </w:rPr>
        <w:t xml:space="preserve"> </w:t>
      </w:r>
      <w:r w:rsidRPr="00783869">
        <w:rPr>
          <w:rtl/>
        </w:rPr>
        <w:t>במיקום הנכון בצינור, כדי שהשרת יגיש את הדפים האלו ישירות לדפדפן ויבצע עצירת צינור</w:t>
      </w:r>
      <w:r w:rsidRPr="00783869">
        <w:t xml:space="preserve"> (Short-Circuiting) </w:t>
      </w:r>
      <w:r w:rsidRPr="00783869">
        <w:rPr>
          <w:rtl/>
        </w:rPr>
        <w:t xml:space="preserve">מבלי לבזבז משאבי מערכת בניתובים </w:t>
      </w:r>
      <w:proofErr w:type="spellStart"/>
      <w:r w:rsidRPr="00783869">
        <w:rPr>
          <w:rtl/>
        </w:rPr>
        <w:t>לקונטרולרים</w:t>
      </w:r>
      <w:proofErr w:type="spellEnd"/>
      <w:r w:rsidRPr="00783869">
        <w:t>.</w:t>
      </w:r>
    </w:p>
    <w:p w14:paraId="57222F48" w14:textId="5CF1CC04" w:rsidR="00783869" w:rsidRPr="00783869" w:rsidRDefault="00783869" w:rsidP="00783869">
      <w:pPr>
        <w:rPr>
          <w:b/>
          <w:bCs/>
        </w:rPr>
      </w:pPr>
      <w:r w:rsidRPr="00783869">
        <w:rPr>
          <w:b/>
          <w:bCs/>
          <w:rtl/>
        </w:rPr>
        <w:t>חלק 6: קביעת הצינור והזרקת תלויות ב</w:t>
      </w:r>
      <w:r w:rsidRPr="00783869">
        <w:rPr>
          <w:b/>
          <w:bCs/>
        </w:rPr>
        <w:t>-</w:t>
      </w:r>
      <w:proofErr w:type="spellStart"/>
      <w:r w:rsidRPr="00783869">
        <w:rPr>
          <w:b/>
          <w:bCs/>
        </w:rPr>
        <w:t>Program.cs</w:t>
      </w:r>
      <w:proofErr w:type="spellEnd"/>
    </w:p>
    <w:p w14:paraId="557CCE72" w14:textId="77777777" w:rsidR="00783869" w:rsidRPr="00783869" w:rsidRDefault="00783869" w:rsidP="00783869">
      <w:r w:rsidRPr="00783869">
        <w:rPr>
          <w:rtl/>
        </w:rPr>
        <w:t>פתחו את קובץ השרת הראשי ובצעו את הגדרות התשתית הבאות</w:t>
      </w:r>
      <w:r w:rsidRPr="00783869">
        <w:t xml:space="preserve">: </w:t>
      </w:r>
    </w:p>
    <w:p w14:paraId="3008DDD5" w14:textId="77777777" w:rsidR="00783869" w:rsidRPr="00783869" w:rsidRDefault="00783869" w:rsidP="00783869">
      <w:pPr>
        <w:numPr>
          <w:ilvl w:val="0"/>
          <w:numId w:val="6"/>
        </w:numPr>
      </w:pPr>
      <w:r w:rsidRPr="00783869">
        <w:rPr>
          <w:b/>
          <w:bCs/>
          <w:rtl/>
        </w:rPr>
        <w:lastRenderedPageBreak/>
        <w:t>רישום שירותים</w:t>
      </w:r>
      <w:r w:rsidRPr="00783869">
        <w:rPr>
          <w:b/>
          <w:bCs/>
        </w:rPr>
        <w:t xml:space="preserve"> (Services):</w:t>
      </w:r>
      <w:r w:rsidRPr="00783869">
        <w:t xml:space="preserve"> </w:t>
      </w:r>
      <w:r w:rsidRPr="00783869">
        <w:rPr>
          <w:rtl/>
        </w:rPr>
        <w:t>רשמו ב</w:t>
      </w:r>
      <w:r w:rsidRPr="00783869">
        <w:t xml:space="preserve">-Container </w:t>
      </w:r>
      <w:r w:rsidRPr="00783869">
        <w:rPr>
          <w:rtl/>
        </w:rPr>
        <w:t>את מימושי ה</w:t>
      </w:r>
      <w:r w:rsidRPr="00783869">
        <w:t xml:space="preserve">-Repository </w:t>
      </w:r>
      <w:r w:rsidRPr="00783869">
        <w:rPr>
          <w:rtl/>
        </w:rPr>
        <w:t>מבוססי ה</w:t>
      </w:r>
      <w:r w:rsidRPr="00783869">
        <w:t xml:space="preserve">-XML </w:t>
      </w:r>
      <w:r w:rsidRPr="00783869">
        <w:rPr>
          <w:rtl/>
        </w:rPr>
        <w:t>שלכן, את מחלקות ה</w:t>
      </w:r>
      <w:r w:rsidRPr="00783869">
        <w:t xml:space="preserve">-Managers </w:t>
      </w:r>
      <w:r w:rsidRPr="00783869">
        <w:rPr>
          <w:rtl/>
        </w:rPr>
        <w:t>של שכבת ה</w:t>
      </w:r>
      <w:r w:rsidRPr="00783869">
        <w:t xml:space="preserve">-BL, </w:t>
      </w:r>
      <w:r w:rsidRPr="00783869">
        <w:rPr>
          <w:rtl/>
        </w:rPr>
        <w:t>ואת שירותי האבטחה הנדרשים</w:t>
      </w:r>
      <w:r w:rsidRPr="00783869">
        <w:t xml:space="preserve">. </w:t>
      </w:r>
    </w:p>
    <w:p w14:paraId="5F32F5DD" w14:textId="77777777" w:rsidR="00783869" w:rsidRPr="00783869" w:rsidRDefault="00783869" w:rsidP="00783869">
      <w:pPr>
        <w:numPr>
          <w:ilvl w:val="0"/>
          <w:numId w:val="6"/>
        </w:numPr>
      </w:pPr>
      <w:r w:rsidRPr="00783869">
        <w:rPr>
          <w:b/>
          <w:bCs/>
          <w:rtl/>
        </w:rPr>
        <w:t>סדר פס הייצור</w:t>
      </w:r>
      <w:r w:rsidRPr="00783869">
        <w:rPr>
          <w:b/>
          <w:bCs/>
        </w:rPr>
        <w:t xml:space="preserve"> (The Pipeline):</w:t>
      </w:r>
      <w:r w:rsidRPr="00783869">
        <w:t xml:space="preserve"> </w:t>
      </w:r>
      <w:r w:rsidRPr="00783869">
        <w:rPr>
          <w:rtl/>
        </w:rPr>
        <w:t xml:space="preserve">סדרו את רכיבי </w:t>
      </w:r>
      <w:proofErr w:type="spellStart"/>
      <w:r w:rsidRPr="00783869">
        <w:rPr>
          <w:rtl/>
        </w:rPr>
        <w:t>המידלוור</w:t>
      </w:r>
      <w:proofErr w:type="spellEnd"/>
      <w:r w:rsidRPr="00783869">
        <w:rPr>
          <w:rtl/>
        </w:rPr>
        <w:t xml:space="preserve"> בצינור בצורה קשיחה ומדויקת על פי הלוגיקה הבאה</w:t>
      </w:r>
      <w:r w:rsidRPr="00783869">
        <w:t>:</w:t>
      </w:r>
    </w:p>
    <w:p w14:paraId="410F160C" w14:textId="77777777" w:rsidR="00783869" w:rsidRPr="00783869" w:rsidRDefault="00783869" w:rsidP="00783869">
      <w:pPr>
        <w:numPr>
          <w:ilvl w:val="1"/>
          <w:numId w:val="6"/>
        </w:numPr>
      </w:pPr>
      <w:proofErr w:type="spellStart"/>
      <w:r w:rsidRPr="00783869">
        <w:rPr>
          <w:rtl/>
        </w:rPr>
        <w:t>מידלוור</w:t>
      </w:r>
      <w:proofErr w:type="spellEnd"/>
      <w:r w:rsidRPr="00783869">
        <w:rPr>
          <w:rtl/>
        </w:rPr>
        <w:t xml:space="preserve"> ניהול השגיאות הגלובלי יוצב ראשון כדי לעטוף את כל התהליך</w:t>
      </w:r>
      <w:r w:rsidRPr="00783869">
        <w:t>.</w:t>
      </w:r>
    </w:p>
    <w:p w14:paraId="7ACDA060" w14:textId="77777777" w:rsidR="00783869" w:rsidRPr="00783869" w:rsidRDefault="00783869" w:rsidP="00783869">
      <w:pPr>
        <w:numPr>
          <w:ilvl w:val="1"/>
          <w:numId w:val="6"/>
        </w:numPr>
      </w:pPr>
      <w:proofErr w:type="spellStart"/>
      <w:r w:rsidRPr="00783869">
        <w:rPr>
          <w:rtl/>
        </w:rPr>
        <w:t>מידלוור</w:t>
      </w:r>
      <w:proofErr w:type="spellEnd"/>
      <w:r w:rsidRPr="00783869">
        <w:rPr>
          <w:rtl/>
        </w:rPr>
        <w:t xml:space="preserve"> הקבצים הסטטיים יוצב לפני מערכת הניתוב</w:t>
      </w:r>
      <w:r w:rsidRPr="00783869">
        <w:t>.</w:t>
      </w:r>
    </w:p>
    <w:p w14:paraId="3D8E70CC" w14:textId="77777777" w:rsidR="00783869" w:rsidRPr="00783869" w:rsidRDefault="00783869" w:rsidP="00783869">
      <w:pPr>
        <w:numPr>
          <w:ilvl w:val="1"/>
          <w:numId w:val="6"/>
        </w:numPr>
      </w:pPr>
      <w:r w:rsidRPr="00783869">
        <w:rPr>
          <w:rtl/>
        </w:rPr>
        <w:t>ה</w:t>
      </w:r>
      <w:r w:rsidRPr="00783869">
        <w:t>-</w:t>
      </w:r>
      <w:proofErr w:type="spellStart"/>
      <w:r w:rsidRPr="00783869">
        <w:t>Middlewares</w:t>
      </w:r>
      <w:proofErr w:type="spellEnd"/>
      <w:r w:rsidRPr="00783869">
        <w:t xml:space="preserve"> </w:t>
      </w:r>
      <w:r w:rsidRPr="00783869">
        <w:rPr>
          <w:rtl/>
        </w:rPr>
        <w:t xml:space="preserve">המובנים של האבטחה יוצבו בסדר המחייב: קודם </w:t>
      </w:r>
      <w:proofErr w:type="spellStart"/>
      <w:r w:rsidRPr="00783869">
        <w:t>UseAuthentication</w:t>
      </w:r>
      <w:proofErr w:type="spellEnd"/>
      <w:r w:rsidRPr="00783869">
        <w:t xml:space="preserve"> </w:t>
      </w:r>
      <w:r w:rsidRPr="00783869">
        <w:rPr>
          <w:rtl/>
        </w:rPr>
        <w:t xml:space="preserve">(אימות) ורק לאחר מכן </w:t>
      </w:r>
      <w:proofErr w:type="spellStart"/>
      <w:r w:rsidRPr="00783869">
        <w:t>UseAuthorization</w:t>
      </w:r>
      <w:proofErr w:type="spellEnd"/>
      <w:r w:rsidRPr="00783869">
        <w:t xml:space="preserve"> </w:t>
      </w:r>
      <w:r w:rsidRPr="00783869">
        <w:rPr>
          <w:rtl/>
        </w:rPr>
        <w:t xml:space="preserve">(הרשאה), רגע לפני החיבור הסופי </w:t>
      </w:r>
      <w:proofErr w:type="spellStart"/>
      <w:r w:rsidRPr="00783869">
        <w:rPr>
          <w:rtl/>
        </w:rPr>
        <w:t>לקונטרולרים</w:t>
      </w:r>
      <w:proofErr w:type="spellEnd"/>
      <w:r w:rsidRPr="00783869">
        <w:t>.</w:t>
      </w:r>
    </w:p>
    <w:p w14:paraId="1C8A0792" w14:textId="27102ED9" w:rsidR="00783869" w:rsidRPr="00783869" w:rsidRDefault="00783869" w:rsidP="00783869">
      <w:pPr>
        <w:rPr>
          <w:b/>
          <w:bCs/>
        </w:rPr>
      </w:pPr>
      <w:r w:rsidRPr="00783869">
        <w:rPr>
          <w:b/>
          <w:bCs/>
          <w:rtl/>
        </w:rPr>
        <w:t>חלק 7: סימולציה ובדיקת הדיסק</w:t>
      </w:r>
    </w:p>
    <w:p w14:paraId="76512E1F" w14:textId="77777777" w:rsidR="00783869" w:rsidRPr="00783869" w:rsidRDefault="00783869" w:rsidP="00783869">
      <w:pPr>
        <w:numPr>
          <w:ilvl w:val="0"/>
          <w:numId w:val="7"/>
        </w:numPr>
      </w:pPr>
      <w:r w:rsidRPr="00783869">
        <w:rPr>
          <w:rtl/>
        </w:rPr>
        <w:t>הפעילו את השרת והשתמשו בדף ה</w:t>
      </w:r>
      <w:r w:rsidRPr="00783869">
        <w:t xml:space="preserve">-Swagger </w:t>
      </w:r>
      <w:r w:rsidRPr="00783869">
        <w:rPr>
          <w:rtl/>
        </w:rPr>
        <w:t xml:space="preserve">או בכלי בדיקות חיצוני כדי לבצע תהליך </w:t>
      </w:r>
      <w:proofErr w:type="spellStart"/>
      <w:r w:rsidRPr="00783869">
        <w:rPr>
          <w:rtl/>
        </w:rPr>
        <w:t>לוגאין</w:t>
      </w:r>
      <w:proofErr w:type="spellEnd"/>
      <w:r w:rsidRPr="00783869">
        <w:rPr>
          <w:rtl/>
        </w:rPr>
        <w:t xml:space="preserve"> מלא ולקבל את ה</w:t>
      </w:r>
      <w:r w:rsidRPr="00783869">
        <w:t>-Token.</w:t>
      </w:r>
    </w:p>
    <w:p w14:paraId="76CD09F5" w14:textId="4F0CA804" w:rsidR="00115871" w:rsidRPr="00115871" w:rsidRDefault="00783869" w:rsidP="00115871">
      <w:pPr>
        <w:numPr>
          <w:ilvl w:val="0"/>
          <w:numId w:val="7"/>
        </w:numPr>
      </w:pPr>
      <w:r w:rsidRPr="00783869">
        <w:rPr>
          <w:rtl/>
        </w:rPr>
        <w:t>העתיקו את ה</w:t>
      </w:r>
      <w:r w:rsidRPr="00783869">
        <w:t xml:space="preserve">-Token </w:t>
      </w:r>
      <w:r w:rsidRPr="00783869">
        <w:rPr>
          <w:rtl/>
        </w:rPr>
        <w:t>והשתמשו בו כדי להריץ את פעולות ההוספה, העדכון והמחיקה החסומות שלכן</w:t>
      </w:r>
      <w:r w:rsidRPr="00783869">
        <w:t xml:space="preserve">. </w:t>
      </w:r>
    </w:p>
    <w:p w14:paraId="36E96845" w14:textId="7089F01A" w:rsidR="00783869" w:rsidRDefault="00783869" w:rsidP="00783869">
      <w:pPr>
        <w:numPr>
          <w:ilvl w:val="0"/>
          <w:numId w:val="7"/>
        </w:numPr>
      </w:pPr>
      <w:r w:rsidRPr="00783869">
        <w:rPr>
          <w:b/>
          <w:bCs/>
          <w:rtl/>
        </w:rPr>
        <w:t>בדיקת הדיסק הפיזי</w:t>
      </w:r>
      <w:r w:rsidRPr="00783869">
        <w:rPr>
          <w:b/>
          <w:bCs/>
        </w:rPr>
        <w:t>:</w:t>
      </w:r>
      <w:r w:rsidRPr="00783869">
        <w:t xml:space="preserve"> </w:t>
      </w:r>
      <w:r w:rsidRPr="00783869">
        <w:rPr>
          <w:rtl/>
        </w:rPr>
        <w:t>גשו לתיקיית הריצה של השרת במחשב שלכן, פתחו את קובצי ה</w:t>
      </w:r>
      <w:r w:rsidRPr="00783869">
        <w:t xml:space="preserve">-XML, </w:t>
      </w:r>
      <w:r w:rsidRPr="00783869">
        <w:rPr>
          <w:rtl/>
        </w:rPr>
        <w:t>וודאו כי הפעולות שהרצתן דרך נקודות הקצה ברשת (כגון הוספת משתתפים, עדכוני חובות לספקים או שינוי בחירות בסקרים) חלחלו ונשמרו בהצלחה בדיסק בצורה מסונכרנת, נקייה ומנותקת לחלוטין</w:t>
      </w:r>
      <w:r w:rsidRPr="00783869">
        <w:t xml:space="preserve">. </w:t>
      </w:r>
    </w:p>
    <w:p w14:paraId="5D6BB2C1" w14:textId="77777777" w:rsidR="00115871" w:rsidRDefault="00115871" w:rsidP="00783869">
      <w:pPr>
        <w:numPr>
          <w:ilvl w:val="0"/>
          <w:numId w:val="7"/>
        </w:numPr>
      </w:pPr>
      <w:r>
        <w:rPr>
          <w:rFonts w:hint="cs"/>
          <w:b/>
          <w:bCs/>
          <w:rtl/>
        </w:rPr>
        <w:t>אתגר-</w:t>
      </w:r>
      <w:r>
        <w:rPr>
          <w:rFonts w:hint="cs"/>
          <w:rtl/>
        </w:rPr>
        <w:t xml:space="preserve"> צרו דפי </w:t>
      </w:r>
      <w:r>
        <w:t>HTML</w:t>
      </w:r>
      <w:r>
        <w:rPr>
          <w:rFonts w:hint="cs"/>
          <w:rtl/>
        </w:rPr>
        <w:t xml:space="preserve"> עבור צד הלקוח שלכן והשתמשו בהם לכל פעולות הפרויקט.</w:t>
      </w:r>
    </w:p>
    <w:p w14:paraId="73B98617" w14:textId="77777777" w:rsidR="00115871" w:rsidRPr="00F84A8D" w:rsidRDefault="00115871" w:rsidP="00115871">
      <w:pPr>
        <w:rPr>
          <w:rFonts w:hint="cs"/>
          <w:b/>
          <w:bCs/>
          <w:rtl/>
        </w:rPr>
      </w:pPr>
      <w:r w:rsidRPr="00F84A8D">
        <w:rPr>
          <w:rFonts w:hint="cs"/>
          <w:b/>
          <w:bCs/>
          <w:rtl/>
        </w:rPr>
        <w:t>חלק 8: ההגשה:</w:t>
      </w:r>
    </w:p>
    <w:p w14:paraId="1662D9F3" w14:textId="3F6BADA2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עליכן להכין קבצי </w:t>
      </w:r>
      <w:r>
        <w:t xml:space="preserve">XML </w:t>
      </w:r>
      <w:r>
        <w:rPr>
          <w:rFonts w:hint="cs"/>
          <w:rtl/>
        </w:rPr>
        <w:t xml:space="preserve"> עם לפחות 2 אירועים </w:t>
      </w:r>
      <w:r w:rsidR="00F84A8D">
        <w:rPr>
          <w:rFonts w:hint="cs"/>
          <w:rtl/>
        </w:rPr>
        <w:t xml:space="preserve">עם סקרים </w:t>
      </w:r>
      <w:r>
        <w:rPr>
          <w:rFonts w:hint="cs"/>
          <w:rtl/>
        </w:rPr>
        <w:t>וכמה משתתפים, כך שלמשתתף מסוים אותו נבחן יהיה אירוע בו הוא המנהל ואירוע בו הוא משתתף.</w:t>
      </w:r>
    </w:p>
    <w:p w14:paraId="253D27CC" w14:textId="69500063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>מי שבוחרת שלא ליצור צד לקוח חייבת להכין רשימה מסודרת של פעולות ב</w:t>
      </w:r>
      <w:r>
        <w:t>SWAGGER</w:t>
      </w:r>
      <w:r>
        <w:rPr>
          <w:rFonts w:hint="cs"/>
          <w:rtl/>
        </w:rPr>
        <w:t xml:space="preserve"> שידמו את מסכי צד לקוח, לדוגמא- מה הניתובים כדי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למערכת -</w:t>
      </w:r>
      <w:proofErr w:type="spellStart"/>
      <w:r>
        <w:rPr>
          <w:rFonts w:hint="cs"/>
          <w:rtl/>
        </w:rPr>
        <w:t>לוגאין</w:t>
      </w:r>
      <w:proofErr w:type="spellEnd"/>
      <w:r>
        <w:rPr>
          <w:rFonts w:hint="cs"/>
          <w:rtl/>
        </w:rPr>
        <w:t xml:space="preserve"> ואז להוסיף אירוע וליצור סקרים ולקבל את סיכום המצב בסקר, וכך הלאה לפי </w:t>
      </w:r>
      <w:proofErr w:type="spellStart"/>
      <w:r>
        <w:rPr>
          <w:rFonts w:hint="cs"/>
          <w:rtl/>
        </w:rPr>
        <w:t>האיפיון</w:t>
      </w:r>
      <w:proofErr w:type="spellEnd"/>
      <w:r>
        <w:rPr>
          <w:rFonts w:hint="cs"/>
          <w:rtl/>
        </w:rPr>
        <w:t xml:space="preserve"> של הפרויקט והמסכים שבשלב 3.</w:t>
      </w:r>
    </w:p>
    <w:p w14:paraId="54E0EB82" w14:textId="5582D5C4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חובה להעלות את כל </w:t>
      </w:r>
      <w:proofErr w:type="spellStart"/>
      <w:r>
        <w:rPr>
          <w:rFonts w:hint="cs"/>
          <w:rtl/>
        </w:rPr>
        <w:t>הפרוקיט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לגיטהב</w:t>
      </w:r>
      <w:proofErr w:type="spellEnd"/>
      <w:r>
        <w:rPr>
          <w:rFonts w:hint="cs"/>
          <w:rtl/>
        </w:rPr>
        <w:t xml:space="preserve"> כך שנוכל להוריד ולקמפל מחדש, חובה לבדוק לפני ההגשה שהקוד כולו מתקמפל, לא לשכוח להעלות את קבצי ה</w:t>
      </w:r>
      <w:r>
        <w:t>XML</w:t>
      </w:r>
      <w:r>
        <w:rPr>
          <w:rFonts w:hint="cs"/>
          <w:rtl/>
        </w:rPr>
        <w:t xml:space="preserve"> וקבלי ה</w:t>
      </w:r>
      <w:r>
        <w:t>HTML</w:t>
      </w:r>
      <w:r>
        <w:rPr>
          <w:rFonts w:hint="cs"/>
          <w:rtl/>
        </w:rPr>
        <w:t xml:space="preserve"> למי שבחרה ליצור צד לקוח.</w:t>
      </w:r>
    </w:p>
    <w:p w14:paraId="1AA2D3BD" w14:textId="69682EFD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נא להגיע להגשה כשאתן מכירות את הקוד שלכן, אני בהחלט אוכל לשאול איפה הקוד שמבצע משהו </w:t>
      </w:r>
      <w:proofErr w:type="spellStart"/>
      <w:r>
        <w:rPr>
          <w:rFonts w:hint="cs"/>
          <w:rtl/>
        </w:rPr>
        <w:t>מסויים</w:t>
      </w:r>
      <w:proofErr w:type="spellEnd"/>
      <w:r>
        <w:rPr>
          <w:rFonts w:hint="cs"/>
          <w:rtl/>
        </w:rPr>
        <w:t>, זה בסדר לא לדעת איפה, אבל חובה לדעת איך למצוא.</w:t>
      </w:r>
      <w:r>
        <w:rPr>
          <w:rtl/>
        </w:rPr>
        <w:br/>
      </w:r>
      <w:r>
        <w:rPr>
          <w:rFonts w:hint="cs"/>
          <w:rtl/>
        </w:rPr>
        <w:t>כמו כן אוכל לבקש להסביר לי קטעי קוד ושוב, אין בעיה לא לזכור אבל חובה לדעת להסביר.</w:t>
      </w:r>
    </w:p>
    <w:p w14:paraId="06B5B0C0" w14:textId="7B15A3E9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>בנוסף בבקשה להכין תהליך הצגה מסודר של הפרויקט, בו אתן מציגות לי את כל אופציות המערכת מכניסה ועד הניהול השלם של הפרויקט גם כמנהל וגם כמשתתף.</w:t>
      </w:r>
    </w:p>
    <w:p w14:paraId="46A6D756" w14:textId="3DC3843B" w:rsidR="00115871" w:rsidRDefault="00115871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>נא לחלק את ההגשה בצורה שווה בין שתי הבנות המגישות לפי צורת העבודה שלכן</w:t>
      </w:r>
    </w:p>
    <w:p w14:paraId="1D1D0D09" w14:textId="77777777" w:rsidR="00F84A8D" w:rsidRDefault="00F84A8D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יש להכניס את שמות בנות הזוג באקסל ההגשות בשעה המתאימה לכן- </w:t>
      </w:r>
    </w:p>
    <w:p w14:paraId="7B9D1276" w14:textId="14AB195C" w:rsidR="00115871" w:rsidRDefault="00F84A8D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שימו לב- חובה על כל זוג להתעדכן עם הזוג אחד לפני הקודמים להם </w:t>
      </w:r>
      <w:r>
        <w:rPr>
          <w:rtl/>
        </w:rPr>
        <w:t>–</w:t>
      </w:r>
      <w:r>
        <w:rPr>
          <w:rFonts w:hint="cs"/>
          <w:rtl/>
        </w:rPr>
        <w:t xml:space="preserve"> כשהן מסיימות להגיש את הפרויקט- ואז להופיע 20 דקות לאחר מכן</w:t>
      </w:r>
    </w:p>
    <w:p w14:paraId="42364D6E" w14:textId="13A332A0" w:rsidR="00F84A8D" w:rsidRDefault="00F84A8D" w:rsidP="00115871">
      <w:pPr>
        <w:pStyle w:val="a9"/>
        <w:numPr>
          <w:ilvl w:val="0"/>
          <w:numId w:val="8"/>
        </w:numPr>
      </w:pPr>
      <w:r>
        <w:rPr>
          <w:rFonts w:hint="cs"/>
          <w:rtl/>
        </w:rPr>
        <w:t>איחור של יותר מ5 דקות- מוריד 5 דקות מההגשה</w:t>
      </w:r>
    </w:p>
    <w:p w14:paraId="5560473A" w14:textId="77777777" w:rsidR="00F84A8D" w:rsidRDefault="00F84A8D" w:rsidP="00F84A8D">
      <w:pPr>
        <w:rPr>
          <w:rtl/>
        </w:rPr>
      </w:pPr>
    </w:p>
    <w:p w14:paraId="40895CF6" w14:textId="08B596B6" w:rsidR="00F84A8D" w:rsidRPr="00F84A8D" w:rsidRDefault="00F84A8D" w:rsidP="00F84A8D">
      <w:pPr>
        <w:rPr>
          <w:b/>
          <w:bCs/>
          <w:rtl/>
        </w:rPr>
      </w:pPr>
      <w:r w:rsidRPr="00F84A8D">
        <w:rPr>
          <w:rFonts w:hint="cs"/>
          <w:b/>
          <w:bCs/>
          <w:rtl/>
        </w:rPr>
        <w:t>ריכוז האתגרים:</w:t>
      </w:r>
    </w:p>
    <w:p w14:paraId="38826D4C" w14:textId="5EA13A08" w:rsidR="00F84A8D" w:rsidRDefault="00F84A8D" w:rsidP="00F84A8D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יצירת שרת למשלוח מיילים- 10 </w:t>
      </w:r>
      <w:r w:rsidR="00292EE6">
        <w:rPr>
          <w:rFonts w:hint="cs"/>
          <w:rtl/>
        </w:rPr>
        <w:t>אחוז</w:t>
      </w:r>
    </w:p>
    <w:p w14:paraId="20A668AC" w14:textId="59B21A3C" w:rsidR="00F84A8D" w:rsidRDefault="00F84A8D" w:rsidP="00F84A8D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ניהול טוקנים </w:t>
      </w:r>
      <w:r>
        <w:rPr>
          <w:rtl/>
        </w:rPr>
        <w:t>–</w:t>
      </w:r>
      <w:r>
        <w:rPr>
          <w:rFonts w:hint="cs"/>
          <w:rtl/>
        </w:rPr>
        <w:t xml:space="preserve"> 10 </w:t>
      </w:r>
      <w:r w:rsidR="00292EE6">
        <w:rPr>
          <w:rFonts w:hint="cs"/>
          <w:rtl/>
        </w:rPr>
        <w:t>אחוז</w:t>
      </w:r>
    </w:p>
    <w:p w14:paraId="2595CCE7" w14:textId="588B3BC6" w:rsidR="008F6B21" w:rsidRPr="00783869" w:rsidRDefault="00F84A8D" w:rsidP="00F84A8D">
      <w:pPr>
        <w:pStyle w:val="a9"/>
        <w:numPr>
          <w:ilvl w:val="0"/>
          <w:numId w:val="9"/>
        </w:numPr>
      </w:pPr>
      <w:r>
        <w:rPr>
          <w:rFonts w:hint="cs"/>
          <w:rtl/>
        </w:rPr>
        <w:t xml:space="preserve">יצירת צד לקוח </w:t>
      </w:r>
      <w:r>
        <w:rPr>
          <w:rtl/>
        </w:rPr>
        <w:t>–</w:t>
      </w:r>
      <w:r>
        <w:rPr>
          <w:rFonts w:hint="cs"/>
          <w:rtl/>
        </w:rPr>
        <w:t xml:space="preserve"> 15 </w:t>
      </w:r>
      <w:r w:rsidR="00292EE6">
        <w:rPr>
          <w:rFonts w:hint="cs"/>
          <w:rtl/>
        </w:rPr>
        <w:t>אחוז</w:t>
      </w:r>
    </w:p>
    <w:sectPr w:rsidR="008F6B21" w:rsidRPr="00783869" w:rsidSect="00863DA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3042F" w14:textId="77777777" w:rsidR="00D95B20" w:rsidRDefault="00D95B20" w:rsidP="00783869">
      <w:pPr>
        <w:spacing w:after="0" w:line="240" w:lineRule="auto"/>
      </w:pPr>
      <w:r>
        <w:separator/>
      </w:r>
    </w:p>
  </w:endnote>
  <w:endnote w:type="continuationSeparator" w:id="0">
    <w:p w14:paraId="740DFBBA" w14:textId="77777777" w:rsidR="00D95B20" w:rsidRDefault="00D95B20" w:rsidP="0078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08E52" w14:textId="173C8AB3" w:rsidR="00F84A8D" w:rsidRDefault="00F84A8D" w:rsidP="00F84A8D">
    <w:pPr>
      <w:pStyle w:val="af0"/>
      <w:jc w:val="right"/>
    </w:pPr>
    <w:r>
      <w:rPr>
        <w:rFonts w:hint="cs"/>
        <w:rtl/>
      </w:rPr>
      <w:t>בהצלחה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FE94F" w14:textId="77777777" w:rsidR="00D95B20" w:rsidRDefault="00D95B20" w:rsidP="00783869">
      <w:pPr>
        <w:spacing w:after="0" w:line="240" w:lineRule="auto"/>
      </w:pPr>
      <w:r>
        <w:separator/>
      </w:r>
    </w:p>
  </w:footnote>
  <w:footnote w:type="continuationSeparator" w:id="0">
    <w:p w14:paraId="67C4EB9C" w14:textId="77777777" w:rsidR="00D95B20" w:rsidRDefault="00D95B20" w:rsidP="00783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1A37" w14:textId="19CA324E" w:rsidR="00783869" w:rsidRDefault="00783869">
    <w:pPr>
      <w:pStyle w:val="ae"/>
    </w:pPr>
    <w:r>
      <w:rPr>
        <w:rFonts w:hint="cs"/>
        <w:rtl/>
      </w:rPr>
      <w:t>בס"ד</w:t>
    </w:r>
    <w:r w:rsidRPr="00783869">
      <w:rPr>
        <w:rtl/>
      </w:rPr>
      <w:ptab w:relativeTo="margin" w:alignment="center" w:leader="none"/>
    </w:r>
    <w:r>
      <w:rPr>
        <w:rFonts w:hint="cs"/>
        <w:rtl/>
      </w:rPr>
      <w:t xml:space="preserve">פרויקט גמר </w:t>
    </w:r>
    <w:r>
      <w:t>C</w:t>
    </w:r>
    <w:r>
      <w:rPr>
        <w:rFonts w:hint="cs"/>
        <w:rtl/>
      </w:rPr>
      <w:t>#</w:t>
    </w:r>
    <w:r w:rsidRPr="00783869">
      <w:rPr>
        <w:rtl/>
      </w:rPr>
      <w:ptab w:relativeTo="margin" w:alignment="right" w:leader="none"/>
    </w:r>
    <w:r>
      <w:rPr>
        <w:rFonts w:hint="cs"/>
        <w:rtl/>
      </w:rPr>
      <w:t>שלב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63B86"/>
    <w:multiLevelType w:val="hybridMultilevel"/>
    <w:tmpl w:val="7B9A6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969A9"/>
    <w:multiLevelType w:val="multilevel"/>
    <w:tmpl w:val="7F34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63BAC"/>
    <w:multiLevelType w:val="hybridMultilevel"/>
    <w:tmpl w:val="BC269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307CA"/>
    <w:multiLevelType w:val="multilevel"/>
    <w:tmpl w:val="F478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63622"/>
    <w:multiLevelType w:val="multilevel"/>
    <w:tmpl w:val="DA96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70DEE"/>
    <w:multiLevelType w:val="multilevel"/>
    <w:tmpl w:val="3B7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6126D"/>
    <w:multiLevelType w:val="multilevel"/>
    <w:tmpl w:val="0CC6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D10AD"/>
    <w:multiLevelType w:val="multilevel"/>
    <w:tmpl w:val="E460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51CE1"/>
    <w:multiLevelType w:val="multilevel"/>
    <w:tmpl w:val="4540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2681">
    <w:abstractNumId w:val="1"/>
  </w:num>
  <w:num w:numId="2" w16cid:durableId="1211576889">
    <w:abstractNumId w:val="5"/>
  </w:num>
  <w:num w:numId="3" w16cid:durableId="111362260">
    <w:abstractNumId w:val="8"/>
  </w:num>
  <w:num w:numId="4" w16cid:durableId="1703243211">
    <w:abstractNumId w:val="4"/>
  </w:num>
  <w:num w:numId="5" w16cid:durableId="1733118925">
    <w:abstractNumId w:val="6"/>
  </w:num>
  <w:num w:numId="6" w16cid:durableId="305667042">
    <w:abstractNumId w:val="3"/>
  </w:num>
  <w:num w:numId="7" w16cid:durableId="1125151989">
    <w:abstractNumId w:val="7"/>
  </w:num>
  <w:num w:numId="8" w16cid:durableId="1878003447">
    <w:abstractNumId w:val="0"/>
  </w:num>
  <w:num w:numId="9" w16cid:durableId="79648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1F"/>
    <w:rsid w:val="00042FD9"/>
    <w:rsid w:val="00115871"/>
    <w:rsid w:val="00292EE6"/>
    <w:rsid w:val="00760A76"/>
    <w:rsid w:val="00783869"/>
    <w:rsid w:val="00830C7A"/>
    <w:rsid w:val="00863DA5"/>
    <w:rsid w:val="008F6B21"/>
    <w:rsid w:val="00936389"/>
    <w:rsid w:val="009936EC"/>
    <w:rsid w:val="00B40CEC"/>
    <w:rsid w:val="00CF5E15"/>
    <w:rsid w:val="00D95B20"/>
    <w:rsid w:val="00E1531F"/>
    <w:rsid w:val="00F8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14DA"/>
  <w15:chartTrackingRefBased/>
  <w15:docId w15:val="{0713E728-DE02-4A95-9419-0E8C3EC3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1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53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53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53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53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53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53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1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153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3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3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153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531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38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83869"/>
  </w:style>
  <w:style w:type="paragraph" w:styleId="af0">
    <w:name w:val="footer"/>
    <w:basedOn w:val="a"/>
    <w:link w:val="af1"/>
    <w:uiPriority w:val="99"/>
    <w:unhideWhenUsed/>
    <w:rsid w:val="007838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8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1130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Chedva Zeivald</dc:creator>
  <cp:keywords/>
  <dc:description/>
  <cp:lastModifiedBy>זייבלד חדוה</cp:lastModifiedBy>
  <cp:revision>3</cp:revision>
  <dcterms:created xsi:type="dcterms:W3CDTF">2026-06-15T22:44:00Z</dcterms:created>
  <dcterms:modified xsi:type="dcterms:W3CDTF">2026-06-16T09:48:00Z</dcterms:modified>
</cp:coreProperties>
</file>