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9473" w14:textId="4B523E8B" w:rsidR="00A36BEC" w:rsidRDefault="00A36BEC">
      <w:p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TDL</w:t>
      </w:r>
    </w:p>
    <w:p w14:paraId="1CFA9C23" w14:textId="64F74679" w:rsidR="001D6F30" w:rsidRPr="0033280D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33280D">
        <w:rPr>
          <w:rFonts w:ascii="Arial" w:hAnsi="Arial" w:cs="Arial"/>
          <w:color w:val="808080" w:themeColor="background1" w:themeShade="80"/>
          <w:lang w:val="ca-ES"/>
        </w:rPr>
        <w:t>Fer una llista de tots els metros que passen (en una direcció) a Via Júlia. Fer histograma de nombre de trens per hora.</w:t>
      </w:r>
    </w:p>
    <w:p w14:paraId="04CE4724" w14:textId="2953E6C2" w:rsidR="00A36BEC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Comprovar que a les parades límit el </w:t>
      </w:r>
      <w:proofErr w:type="spellStart"/>
      <w:r>
        <w:rPr>
          <w:rFonts w:ascii="Arial" w:hAnsi="Arial" w:cs="Arial"/>
          <w:lang w:val="ca-ES"/>
        </w:rPr>
        <w:t>arrival</w:t>
      </w:r>
      <w:proofErr w:type="spellEnd"/>
      <w:r>
        <w:rPr>
          <w:rFonts w:ascii="Arial" w:hAnsi="Arial" w:cs="Arial"/>
          <w:lang w:val="ca-ES"/>
        </w:rPr>
        <w:t xml:space="preserve"> i el </w:t>
      </w:r>
      <w:proofErr w:type="spellStart"/>
      <w:r>
        <w:rPr>
          <w:rFonts w:ascii="Arial" w:hAnsi="Arial" w:cs="Arial"/>
          <w:lang w:val="ca-ES"/>
        </w:rPr>
        <w:t>deparature</w:t>
      </w:r>
      <w:proofErr w:type="spellEnd"/>
      <w:r>
        <w:rPr>
          <w:rFonts w:ascii="Arial" w:hAnsi="Arial" w:cs="Arial"/>
          <w:lang w:val="ca-ES"/>
        </w:rPr>
        <w:t xml:space="preserve"> són iguals</w:t>
      </w:r>
    </w:p>
    <w:p w14:paraId="2ADC22B8" w14:textId="458E5E62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Cas L9 i L10</w:t>
      </w:r>
    </w:p>
    <w:p w14:paraId="64071AB4" w14:textId="49E86C1D" w:rsidR="00A36BEC" w:rsidRPr="00DB2BB0" w:rsidRDefault="00A36BEC" w:rsidP="00A36BE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S’haurien de duplicar les andanes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?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0D7441" w:rsidRPr="00DB2BB0">
        <w:rPr>
          <w:rFonts w:ascii="Arial" w:hAnsi="Arial" w:cs="Arial"/>
          <w:color w:val="8DD873" w:themeColor="accent6" w:themeTint="99"/>
          <w:lang w:val="ca-ES"/>
        </w:rPr>
        <w:t>docu</w:t>
      </w:r>
      <w:proofErr w:type="spellEnd"/>
    </w:p>
    <w:p w14:paraId="77957F6C" w14:textId="26042AEC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Pesos diferents</w:t>
      </w:r>
    </w:p>
    <w:p w14:paraId="03CC2719" w14:textId="20956664" w:rsidR="00A36BEC" w:rsidRPr="00DB2BB0" w:rsidRDefault="00A36BEC" w:rsidP="0031689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quins hi ha</w:t>
      </w:r>
    </w:p>
    <w:p w14:paraId="0F83EED5" w14:textId="4D595375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Transbord caminant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pathway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(PW)</w:t>
      </w:r>
    </w:p>
    <w:p w14:paraId="3BC6905D" w14:textId="0F6E1C37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D’andana a andana</w:t>
      </w:r>
    </w:p>
    <w:p w14:paraId="5CF2BCE5" w14:textId="546AA495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D’entrada a andana</w:t>
      </w:r>
    </w:p>
    <w:p w14:paraId="1E5B8C44" w14:textId="3312EF50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entre parades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>(SW)</w:t>
      </w:r>
    </w:p>
    <w:p w14:paraId="774D5E69" w14:textId="3FECFB58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obrint les portes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doors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(DRS)</w:t>
      </w:r>
    </w:p>
    <w:p w14:paraId="5975197C" w14:textId="4B176004" w:rsidR="009B0970" w:rsidRPr="00DB2BB0" w:rsidRDefault="009B0970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Andana esperant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CD77C9" w:rsidRPr="00DB2BB0">
        <w:rPr>
          <w:rFonts w:ascii="Arial" w:hAnsi="Arial" w:cs="Arial"/>
          <w:color w:val="8DD873" w:themeColor="accent6" w:themeTint="99"/>
          <w:lang w:val="ca-ES"/>
        </w:rPr>
        <w:t>waiting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(WT)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PW</w:t>
      </w:r>
    </w:p>
    <w:p w14:paraId="26D94210" w14:textId="3FB4087C" w:rsidR="00B3229A" w:rsidRDefault="00B3229A" w:rsidP="00B3229A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Pensar estructura dades al codi</w:t>
      </w:r>
    </w:p>
    <w:p w14:paraId="074F8735" w14:textId="16CD9F47" w:rsidR="00B3229A" w:rsidRPr="00DB2BB0" w:rsidRDefault="00B3229A" w:rsidP="00B3229A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A basics.py tenir diferents diccionaris</w:t>
      </w:r>
    </w:p>
    <w:p w14:paraId="427B61C7" w14:textId="750FD69F" w:rsidR="00B3229A" w:rsidRPr="00DB2BB0" w:rsidRDefault="00B3229A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route_names_</w:t>
      </w:r>
      <w:r w:rsidRPr="00DB2BB0">
        <w:rPr>
          <w:rFonts w:ascii="Arial" w:hAnsi="Arial" w:cs="Arial"/>
          <w:color w:val="8DD873" w:themeColor="accent6" w:themeTint="99"/>
          <w:lang w:val="ca-ES"/>
        </w:rPr>
        <w:t>stop_ids</w:t>
      </w:r>
      <w:proofErr w:type="spellEnd"/>
    </w:p>
    <w:p w14:paraId="18FC813B" w14:textId="2DBFB7D6" w:rsidR="00B3229A" w:rsidRPr="00DB2BB0" w:rsidRDefault="00220DC4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Subway_routes_names_ids</w:t>
      </w:r>
      <w:proofErr w:type="spellEnd"/>
    </w:p>
    <w:p w14:paraId="71C2D535" w14:textId="3A546495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Seguir una estructura que encara que sigui més pesada sigui senzilla i clara per mi (els diccionaris)</w:t>
      </w:r>
    </w:p>
    <w:p w14:paraId="30BA2DA7" w14:textId="458427BA" w:rsidR="000D7441" w:rsidRDefault="000D7441" w:rsidP="000D7441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proofErr w:type="spellStart"/>
      <w:r>
        <w:rPr>
          <w:rFonts w:ascii="Arial" w:hAnsi="Arial" w:cs="Arial"/>
          <w:lang w:val="ca-ES"/>
        </w:rPr>
        <w:t>Between</w:t>
      </w:r>
      <w:proofErr w:type="spellEnd"/>
      <w:r>
        <w:rPr>
          <w:rFonts w:ascii="Arial" w:hAnsi="Arial" w:cs="Arial"/>
          <w:lang w:val="ca-ES"/>
        </w:rPr>
        <w:t xml:space="preserve"> </w:t>
      </w:r>
      <w:proofErr w:type="spellStart"/>
      <w:r>
        <w:rPr>
          <w:rFonts w:ascii="Arial" w:hAnsi="Arial" w:cs="Arial"/>
          <w:lang w:val="ca-ES"/>
        </w:rPr>
        <w:t>platforms</w:t>
      </w:r>
      <w:proofErr w:type="spellEnd"/>
    </w:p>
    <w:p w14:paraId="422DAA5A" w14:textId="473986EB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Arreglar problema</w:t>
      </w:r>
    </w:p>
    <w:p w14:paraId="7D5CDE73" w14:textId="0A1BFC4E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Per les L9 i L10 considerar els diferents trips</w:t>
      </w:r>
    </w:p>
    <w:p w14:paraId="71762DED" w14:textId="0557E2E6" w:rsidR="00F770A6" w:rsidRDefault="00F770A6" w:rsidP="00F770A6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L’ordre de parades es segueix bé amb </w:t>
      </w:r>
      <w:proofErr w:type="spellStart"/>
      <w:r>
        <w:rPr>
          <w:rFonts w:ascii="Arial" w:hAnsi="Arial" w:cs="Arial"/>
          <w:lang w:val="ca-ES"/>
        </w:rPr>
        <w:t>l’stop_sequence</w:t>
      </w:r>
      <w:proofErr w:type="spellEnd"/>
      <w:r>
        <w:rPr>
          <w:rFonts w:ascii="Arial" w:hAnsi="Arial" w:cs="Arial"/>
          <w:lang w:val="ca-ES"/>
        </w:rPr>
        <w:t xml:space="preserve">? </w:t>
      </w:r>
      <w:r w:rsidRPr="00F770A6">
        <w:rPr>
          <w:rFonts w:ascii="Arial" w:hAnsi="Arial" w:cs="Arial"/>
          <w:lang w:val="ca-ES"/>
        </w:rPr>
        <w:sym w:font="Wingdings" w:char="F0E0"/>
      </w:r>
      <w:r>
        <w:rPr>
          <w:rFonts w:ascii="Arial" w:hAnsi="Arial" w:cs="Arial"/>
          <w:lang w:val="ca-ES"/>
        </w:rPr>
        <w:t xml:space="preserve"> última cel·la de ‘</w:t>
      </w:r>
      <w:proofErr w:type="spellStart"/>
      <w:r w:rsidRPr="00F770A6">
        <w:rPr>
          <w:rFonts w:ascii="Arial" w:hAnsi="Arial" w:cs="Arial"/>
          <w:lang w:val="ca-ES"/>
        </w:rPr>
        <w:t>data_validation</w:t>
      </w:r>
      <w:proofErr w:type="spellEnd"/>
      <w:r w:rsidRPr="00F770A6">
        <w:rPr>
          <w:rFonts w:ascii="Arial" w:hAnsi="Arial" w:cs="Arial"/>
          <w:lang w:val="ca-ES"/>
        </w:rPr>
        <w:t>/</w:t>
      </w:r>
      <w:proofErr w:type="spellStart"/>
      <w:r w:rsidRPr="00F770A6">
        <w:rPr>
          <w:rFonts w:ascii="Arial" w:hAnsi="Arial" w:cs="Arial"/>
          <w:lang w:val="ca-ES"/>
        </w:rPr>
        <w:t>checks</w:t>
      </w:r>
      <w:proofErr w:type="spellEnd"/>
      <w:r w:rsidRPr="00F770A6">
        <w:rPr>
          <w:rFonts w:ascii="Arial" w:hAnsi="Arial" w:cs="Arial"/>
          <w:lang w:val="ca-ES"/>
        </w:rPr>
        <w:t>/3_stop_times_checks.ipynb’</w:t>
      </w:r>
    </w:p>
    <w:p w14:paraId="7C3D23A5" w14:textId="3D053410" w:rsidR="00F770A6" w:rsidRPr="00F770A6" w:rsidRDefault="00F770A6" w:rsidP="00F770A6">
      <w:pPr>
        <w:pStyle w:val="ListParagraph"/>
        <w:numPr>
          <w:ilvl w:val="3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Em dona output diferent que abans</w:t>
      </w:r>
    </w:p>
    <w:p w14:paraId="12742024" w14:textId="665015E8" w:rsidR="005644DD" w:rsidRPr="00DB2BB0" w:rsidRDefault="005644DD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fins a quin decimal arrodonim (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diria segons)</w:t>
      </w:r>
    </w:p>
    <w:p w14:paraId="3A38C5D0" w14:textId="4F704B74" w:rsidR="00290886" w:rsidRPr="00587F77" w:rsidRDefault="00290886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>
        <w:rPr>
          <w:rFonts w:ascii="Arial" w:hAnsi="Arial" w:cs="Arial"/>
          <w:lang w:val="ca-ES"/>
        </w:rPr>
        <w:t xml:space="preserve">Que al </w:t>
      </w:r>
      <w:proofErr w:type="spellStart"/>
      <w:r>
        <w:rPr>
          <w:rFonts w:ascii="Arial" w:hAnsi="Arial" w:cs="Arial"/>
          <w:lang w:val="ca-ES"/>
        </w:rPr>
        <w:t>precommit</w:t>
      </w:r>
      <w:proofErr w:type="spellEnd"/>
      <w:r>
        <w:rPr>
          <w:rFonts w:ascii="Arial" w:hAnsi="Arial" w:cs="Arial"/>
          <w:lang w:val="ca-ES"/>
        </w:rPr>
        <w:t xml:space="preserve"> dels 100 caràcters es tingui en compte els  comentaris # en els documents .</w:t>
      </w:r>
      <w:proofErr w:type="spellStart"/>
      <w:r>
        <w:rPr>
          <w:rFonts w:ascii="Arial" w:hAnsi="Arial" w:cs="Arial"/>
          <w:lang w:val="ca-ES"/>
        </w:rPr>
        <w:t>ipynb</w:t>
      </w:r>
      <w:proofErr w:type="spellEnd"/>
      <w:r w:rsidR="00051903">
        <w:rPr>
          <w:rFonts w:ascii="Arial" w:hAnsi="Arial" w:cs="Arial"/>
          <w:lang w:val="ca-ES"/>
        </w:rPr>
        <w:t xml:space="preserve"> </w:t>
      </w:r>
      <w:r w:rsidR="00051903" w:rsidRPr="00051903">
        <w:rPr>
          <w:rFonts w:ascii="Arial" w:hAnsi="Arial" w:cs="Arial"/>
          <w:lang w:val="ca-ES"/>
        </w:rPr>
        <w:sym w:font="Wingdings" w:char="F0DF"/>
      </w:r>
      <w:r w:rsidR="00051903">
        <w:rPr>
          <w:rFonts w:ascii="Arial" w:hAnsi="Arial" w:cs="Arial"/>
          <w:lang w:val="ca-ES"/>
        </w:rPr>
        <w:t xml:space="preserve"> en general els </w:t>
      </w:r>
      <w:proofErr w:type="spellStart"/>
      <w:r w:rsidR="00051903">
        <w:rPr>
          <w:rFonts w:ascii="Arial" w:hAnsi="Arial" w:cs="Arial"/>
          <w:lang w:val="ca-ES"/>
        </w:rPr>
        <w:t>hooks</w:t>
      </w:r>
      <w:proofErr w:type="spellEnd"/>
      <w:r w:rsidR="00051903">
        <w:rPr>
          <w:rFonts w:ascii="Arial" w:hAnsi="Arial" w:cs="Arial"/>
          <w:lang w:val="ca-ES"/>
        </w:rPr>
        <w:t xml:space="preserve"> que actuïn també als </w:t>
      </w:r>
      <w:proofErr w:type="spellStart"/>
      <w:r w:rsidR="00051903">
        <w:rPr>
          <w:rFonts w:ascii="Arial" w:hAnsi="Arial" w:cs="Arial"/>
          <w:lang w:val="ca-ES"/>
        </w:rPr>
        <w:t>jupyter</w:t>
      </w:r>
      <w:proofErr w:type="spellEnd"/>
      <w:r w:rsidR="00051903">
        <w:rPr>
          <w:rFonts w:ascii="Arial" w:hAnsi="Arial" w:cs="Arial"/>
          <w:lang w:val="ca-ES"/>
        </w:rPr>
        <w:t xml:space="preserve"> </w:t>
      </w:r>
      <w:proofErr w:type="spellStart"/>
      <w:r w:rsidR="00051903">
        <w:rPr>
          <w:rFonts w:ascii="Arial" w:hAnsi="Arial" w:cs="Arial"/>
          <w:lang w:val="ca-ES"/>
        </w:rPr>
        <w:t>notebooks</w:t>
      </w:r>
      <w:proofErr w:type="spellEnd"/>
    </w:p>
    <w:p w14:paraId="4AE3813A" w14:textId="7FABA147" w:rsidR="00587F77" w:rsidRPr="008E5429" w:rsidRDefault="00587F77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Tallar els .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txt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per tenir només la part del metro i que no es trigui tant en obrir-los</w:t>
      </w:r>
      <w:r w:rsidR="00582379" w:rsidRPr="008E5429">
        <w:rPr>
          <w:rFonts w:ascii="Arial" w:hAnsi="Arial" w:cs="Arial"/>
          <w:color w:val="8DD873" w:themeColor="accent6" w:themeTint="99"/>
          <w:lang w:val="ca-ES"/>
        </w:rPr>
        <w:t xml:space="preserve"> (eliminar els que comencin per 2.x)</w:t>
      </w:r>
    </w:p>
    <w:p w14:paraId="4178A090" w14:textId="0C521218" w:rsidR="00014F92" w:rsidRPr="008E5429" w:rsidRDefault="00014F92" w:rsidP="00014F92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Moure els originals a una nova carpeta i actualitzar les seves referències</w:t>
      </w:r>
    </w:p>
    <w:p w14:paraId="7C9912CF" w14:textId="66BFB71C" w:rsidR="00D7284C" w:rsidRPr="008E5429" w:rsidRDefault="00D7284C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A eliminar: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*_</w:t>
      </w:r>
      <w:proofErr w:type="spellStart"/>
      <w:r w:rsidR="002A22E8"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</w:p>
    <w:p w14:paraId="2DECB0BE" w14:textId="45A96313" w:rsidR="00BF4E6C" w:rsidRPr="008E5429" w:rsidRDefault="00BF4E6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Routes</w:t>
      </w:r>
      <w:proofErr w:type="spellEnd"/>
    </w:p>
    <w:p w14:paraId="41E85AC8" w14:textId="1525679B" w:rsidR="00BF4E6C" w:rsidRPr="008E5429" w:rsidRDefault="00BF4E6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Stop_times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(</w:t>
      </w:r>
      <w:r w:rsidR="00582379" w:rsidRPr="008E5429">
        <w:rPr>
          <w:rFonts w:ascii="Arial" w:hAnsi="Arial" w:cs="Arial"/>
          <w:color w:val="8DD873" w:themeColor="accent6" w:themeTint="99"/>
        </w:rPr>
        <w:t xml:space="preserve">1.138.586 </w:t>
      </w:r>
      <w:r w:rsidR="00582379" w:rsidRPr="008E5429">
        <w:rPr>
          <w:rFonts w:ascii="Arial" w:hAnsi="Arial" w:cs="Arial"/>
          <w:color w:val="8DD873" w:themeColor="accent6" w:themeTint="99"/>
        </w:rPr>
        <w:sym w:font="Wingdings" w:char="F0E0"/>
      </w:r>
      <w:r w:rsidR="00582379" w:rsidRPr="008E5429">
        <w:rPr>
          <w:rFonts w:ascii="Arial" w:hAnsi="Arial" w:cs="Arial"/>
          <w:color w:val="8DD873" w:themeColor="accent6" w:themeTint="99"/>
        </w:rPr>
        <w:t xml:space="preserve"> 1.060.371 </w:t>
      </w:r>
      <w:r w:rsidR="00582379" w:rsidRPr="008E5429">
        <w:rPr>
          <w:rFonts w:ascii="Arial" w:hAnsi="Arial" w:cs="Arial"/>
          <w:color w:val="8DD873" w:themeColor="accent6" w:themeTint="99"/>
        </w:rPr>
        <w:sym w:font="Wingdings" w:char="F0E0"/>
      </w:r>
      <w:r w:rsidR="00582379" w:rsidRPr="008E5429">
        <w:rPr>
          <w:rFonts w:ascii="Arial" w:hAnsi="Arial" w:cs="Arial"/>
          <w:color w:val="8DD873" w:themeColor="accent6" w:themeTint="99"/>
        </w:rPr>
        <w:t xml:space="preserve"> </w:t>
      </w:r>
      <w:r w:rsidRPr="008E5429">
        <w:rPr>
          <w:rFonts w:ascii="Arial" w:hAnsi="Arial" w:cs="Arial"/>
          <w:color w:val="8DD873" w:themeColor="accent6" w:themeTint="99"/>
          <w:lang w:val="ca-ES"/>
        </w:rPr>
        <w:t>203.409)</w:t>
      </w:r>
    </w:p>
    <w:p w14:paraId="607DBE45" w14:textId="074EF732" w:rsidR="00582379" w:rsidRPr="008E5429" w:rsidRDefault="00582379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Stops </w:t>
      </w:r>
    </w:p>
    <w:p w14:paraId="42509220" w14:textId="77777777" w:rsidR="00D7284C" w:rsidRPr="008E5429" w:rsidRDefault="00582379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Trips </w:t>
      </w:r>
    </w:p>
    <w:p w14:paraId="4E0D63E7" w14:textId="509FE8EA" w:rsidR="00D7284C" w:rsidRPr="008E5429" w:rsidRDefault="00D7284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(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pathways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no perquè només hi ha només pel metro)</w:t>
      </w:r>
    </w:p>
    <w:p w14:paraId="3A57FEBB" w14:textId="33D65B90" w:rsidR="0008771A" w:rsidRPr="008E5429" w:rsidRDefault="0008771A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Fer que els fitxers treballin amb els *_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EN EL PROCÉS DE FER AIXÒ TAMBÉ S’HAN ANAT ACTUALITZANT LES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lastRenderedPageBreak/>
        <w:t xml:space="preserve">REFERÈNCIES A CLEANED I MODIFICANT-HO CREC QUE LA HE LIAT MÉS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MIRAR</w:t>
      </w:r>
    </w:p>
    <w:p w14:paraId="5FC2A1C8" w14:textId="039EB664" w:rsidR="0008771A" w:rsidRPr="008E5429" w:rsidRDefault="0008771A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Fer els 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cleaned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dels 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</w:p>
    <w:p w14:paraId="0D6E31C4" w14:textId="6CD1E53C" w:rsidR="00D7284C" w:rsidRPr="008E5429" w:rsidRDefault="00D7284C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S’hauran de treure totes les referències a 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o on sigui de ‘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starts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with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1.’, perquè ja no serà necessari</w:t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mirar funcions a </w:t>
      </w:r>
      <w:proofErr w:type="spellStart"/>
      <w:r w:rsidR="00444769" w:rsidRPr="008E5429">
        <w:rPr>
          <w:rFonts w:ascii="Arial" w:hAnsi="Arial" w:cs="Arial"/>
          <w:color w:val="8DD873" w:themeColor="accent6" w:themeTint="99"/>
          <w:lang w:val="ca-ES"/>
        </w:rPr>
        <w:t>gtfs_utils</w:t>
      </w:r>
      <w:proofErr w:type="spellEnd"/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i buscar a la lupa “1.”</w:t>
      </w:r>
    </w:p>
    <w:p w14:paraId="35830FC4" w14:textId="4EA83332" w:rsidR="00444769" w:rsidRPr="008E5429" w:rsidRDefault="00444769" w:rsidP="00444769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Fet per:</w:t>
      </w:r>
    </w:p>
    <w:p w14:paraId="767F5545" w14:textId="149C4D22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/1_file_connection_checks.ipynb</w:t>
      </w:r>
    </w:p>
    <w:p w14:paraId="1F561CA6" w14:textId="1248CB24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/2_pathways_checks.ipynb</w:t>
      </w:r>
    </w:p>
    <w:p w14:paraId="30C0B7F0" w14:textId="32CBA983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/3_stop_times_checks.ipynb</w:t>
      </w:r>
    </w:p>
    <w:p w14:paraId="1DF540D5" w14:textId="511D1408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/4_trips_checks.ipynb</w:t>
      </w:r>
    </w:p>
    <w:p w14:paraId="273A6E56" w14:textId="70FE5DB5" w:rsidR="008E5429" w:rsidRPr="008E5429" w:rsidRDefault="008E542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data_validation/between_platforms.py</w:t>
      </w:r>
    </w:p>
    <w:p w14:paraId="52B35144" w14:textId="68A30471" w:rsidR="008E5429" w:rsidRPr="008E5429" w:rsidRDefault="008E542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data_validation/L9_L10.py</w:t>
      </w:r>
    </w:p>
    <w:p w14:paraId="0F1DB8C5" w14:textId="0A6928D0" w:rsidR="00B304A1" w:rsidRPr="00F03DD0" w:rsidRDefault="00B304A1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proofErr w:type="spellStart"/>
      <w:r>
        <w:rPr>
          <w:rFonts w:ascii="Arial" w:hAnsi="Arial" w:cs="Arial"/>
          <w:lang w:val="ca-ES"/>
        </w:rPr>
        <w:t>Docu</w:t>
      </w:r>
      <w:proofErr w:type="spellEnd"/>
      <w:r>
        <w:rPr>
          <w:rFonts w:ascii="Arial" w:hAnsi="Arial" w:cs="Arial"/>
          <w:lang w:val="ca-ES"/>
        </w:rPr>
        <w:t xml:space="preserve"> Liceu</w:t>
      </w:r>
    </w:p>
    <w:p w14:paraId="58183F41" w14:textId="3C92EB13" w:rsidR="009B0970" w:rsidRPr="009B0970" w:rsidRDefault="009B0970" w:rsidP="009B0970">
      <w:pPr>
        <w:rPr>
          <w:rFonts w:ascii="Arial" w:hAnsi="Arial" w:cs="Arial"/>
          <w:lang w:val="ca-ES"/>
        </w:rPr>
      </w:pPr>
    </w:p>
    <w:sectPr w:rsidR="009B0970" w:rsidRPr="009B09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275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C21"/>
    <w:rsid w:val="0000486F"/>
    <w:rsid w:val="00014F92"/>
    <w:rsid w:val="00016960"/>
    <w:rsid w:val="00051903"/>
    <w:rsid w:val="0008771A"/>
    <w:rsid w:val="000B521B"/>
    <w:rsid w:val="000D7441"/>
    <w:rsid w:val="00182B26"/>
    <w:rsid w:val="001D6F30"/>
    <w:rsid w:val="00201112"/>
    <w:rsid w:val="00220DC4"/>
    <w:rsid w:val="00290886"/>
    <w:rsid w:val="002A22E8"/>
    <w:rsid w:val="00316898"/>
    <w:rsid w:val="0033280D"/>
    <w:rsid w:val="00444769"/>
    <w:rsid w:val="004A0C3F"/>
    <w:rsid w:val="00557C9B"/>
    <w:rsid w:val="005644DD"/>
    <w:rsid w:val="00582379"/>
    <w:rsid w:val="00587F77"/>
    <w:rsid w:val="00747B1F"/>
    <w:rsid w:val="007B738A"/>
    <w:rsid w:val="008A2785"/>
    <w:rsid w:val="008A7C21"/>
    <w:rsid w:val="008E5429"/>
    <w:rsid w:val="009B0970"/>
    <w:rsid w:val="00A36BEC"/>
    <w:rsid w:val="00B304A1"/>
    <w:rsid w:val="00B3229A"/>
    <w:rsid w:val="00BF4E6C"/>
    <w:rsid w:val="00C545C1"/>
    <w:rsid w:val="00CD77C9"/>
    <w:rsid w:val="00D1228E"/>
    <w:rsid w:val="00D7284C"/>
    <w:rsid w:val="00DB2BB0"/>
    <w:rsid w:val="00F03DD0"/>
    <w:rsid w:val="00F204BD"/>
    <w:rsid w:val="00F77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EB024C"/>
  <w15:chartTrackingRefBased/>
  <w15:docId w15:val="{D2ED6796-B797-674B-BEA7-AD5F34BB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319</Words>
  <Characters>1819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11</cp:revision>
  <dcterms:created xsi:type="dcterms:W3CDTF">2026-05-24T14:17:00Z</dcterms:created>
  <dcterms:modified xsi:type="dcterms:W3CDTF">2026-06-02T13:47:00Z</dcterms:modified>
</cp:coreProperties>
</file>