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C2A584" w14:textId="6D753DAA" w:rsidR="00325009" w:rsidRDefault="00325009">
      <w:r>
        <w:t xml:space="preserve">Membership operators </w:t>
      </w:r>
    </w:p>
    <w:p w14:paraId="45CBA489" w14:textId="65851A83" w:rsidR="00325009" w:rsidRDefault="00325009">
      <w:r>
        <w:rPr>
          <w:noProof/>
        </w:rPr>
        <w:drawing>
          <wp:inline distT="0" distB="0" distL="0" distR="0" wp14:anchorId="20B7DB5E" wp14:editId="1D8DD73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6F7C5" w14:textId="296C14CA" w:rsidR="00325009" w:rsidRDefault="00325009"/>
    <w:p w14:paraId="32664327" w14:textId="4EF6069C" w:rsidR="00325009" w:rsidRDefault="00325009">
      <w:r>
        <w:t xml:space="preserve">Logical </w:t>
      </w:r>
      <w:proofErr w:type="spellStart"/>
      <w:r>
        <w:t>ooperators</w:t>
      </w:r>
      <w:proofErr w:type="spellEnd"/>
    </w:p>
    <w:p w14:paraId="4F686CDB" w14:textId="430CC980" w:rsidR="00325009" w:rsidRDefault="00325009">
      <w:r>
        <w:rPr>
          <w:noProof/>
        </w:rPr>
        <w:drawing>
          <wp:inline distT="0" distB="0" distL="0" distR="0" wp14:anchorId="79F0DEBB" wp14:editId="444C6D6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B143B" w14:textId="6CDBE65E" w:rsidR="00325009" w:rsidRDefault="00325009">
      <w:r>
        <w:rPr>
          <w:noProof/>
        </w:rPr>
        <w:lastRenderedPageBreak/>
        <w:drawing>
          <wp:inline distT="0" distB="0" distL="0" distR="0" wp14:anchorId="464303D3" wp14:editId="35EA4C7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19105" w14:textId="38430BC5" w:rsidR="00D22D16" w:rsidRDefault="00D22D16">
      <w:r>
        <w:t>Example</w:t>
      </w:r>
    </w:p>
    <w:p w14:paraId="75860A61" w14:textId="6A91088E" w:rsidR="00D22D16" w:rsidRDefault="00D22D16">
      <w:r>
        <w:rPr>
          <w:noProof/>
        </w:rPr>
        <w:drawing>
          <wp:inline distT="0" distB="0" distL="0" distR="0" wp14:anchorId="762073BD" wp14:editId="1C14077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1F27" w14:textId="417206C4" w:rsidR="00D36809" w:rsidRDefault="00D36809"/>
    <w:p w14:paraId="4E7A60BF" w14:textId="3AF63E70" w:rsidR="00D36809" w:rsidRDefault="00D36809">
      <w:r>
        <w:t>For loops</w:t>
      </w:r>
    </w:p>
    <w:p w14:paraId="13C6192B" w14:textId="464D8D49" w:rsidR="00D36809" w:rsidRDefault="00D36809">
      <w:r>
        <w:rPr>
          <w:noProof/>
        </w:rPr>
        <w:lastRenderedPageBreak/>
        <w:drawing>
          <wp:inline distT="0" distB="0" distL="0" distR="0" wp14:anchorId="3E6BC906" wp14:editId="306E1EB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202B0" w14:textId="219DD343" w:rsidR="00022968" w:rsidRDefault="00022968"/>
    <w:p w14:paraId="3EBE6318" w14:textId="2BAF630A" w:rsidR="00022968" w:rsidRDefault="00022968">
      <w:r>
        <w:t>Dependencies 3.4.1</w:t>
      </w:r>
    </w:p>
    <w:p w14:paraId="099CA889" w14:textId="4C25F67F" w:rsidR="00022968" w:rsidRDefault="00022968">
      <w:r>
        <w:rPr>
          <w:noProof/>
        </w:rPr>
        <w:drawing>
          <wp:inline distT="0" distB="0" distL="0" distR="0" wp14:anchorId="676E4811" wp14:editId="252EFBA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6F8FC" w14:textId="77777777" w:rsidR="00886A57" w:rsidRDefault="00886A57"/>
    <w:p w14:paraId="59C6B023" w14:textId="77777777" w:rsidR="00886A57" w:rsidRDefault="00886A57"/>
    <w:p w14:paraId="1E76F2C7" w14:textId="279A2BF4" w:rsidR="00886A57" w:rsidRDefault="00886A57"/>
    <w:sectPr w:rsidR="00886A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009"/>
    <w:rsid w:val="00022968"/>
    <w:rsid w:val="00325009"/>
    <w:rsid w:val="00733FC1"/>
    <w:rsid w:val="008368E3"/>
    <w:rsid w:val="00886A57"/>
    <w:rsid w:val="00945070"/>
    <w:rsid w:val="00D22D16"/>
    <w:rsid w:val="00D36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E85E59"/>
  <w15:chartTrackingRefBased/>
  <w15:docId w15:val="{9DA9A747-F72F-4538-A55F-1E49E7FA6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1602</TotalTime>
  <Pages>4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</dc:creator>
  <cp:keywords/>
  <dc:description/>
  <cp:lastModifiedBy>Sara</cp:lastModifiedBy>
  <cp:revision>5</cp:revision>
  <dcterms:created xsi:type="dcterms:W3CDTF">2023-01-28T21:45:00Z</dcterms:created>
  <dcterms:modified xsi:type="dcterms:W3CDTF">2023-01-30T00:33:00Z</dcterms:modified>
</cp:coreProperties>
</file>