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89" w:rsidRDefault="00AC4889" w:rsidP="00AC4889">
      <w:pPr>
        <w:jc w:val="center"/>
        <w:rPr>
          <w:sz w:val="56"/>
          <w:lang w:val="en-US"/>
        </w:rPr>
      </w:pPr>
      <w:r>
        <w:rPr>
          <w:sz w:val="56"/>
          <w:lang w:val="en-US"/>
        </w:rPr>
        <w:t>Documentation</w:t>
      </w:r>
    </w:p>
    <w:p w:rsidR="00AC4889" w:rsidRDefault="00AC4889" w:rsidP="00AC4889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AC4889">
        <w:rPr>
          <w:sz w:val="44"/>
          <w:lang w:val="en-US"/>
        </w:rPr>
        <w:t>Scope</w:t>
      </w:r>
      <w:bookmarkStart w:id="0" w:name="_GoBack"/>
      <w:bookmarkEnd w:id="0"/>
    </w:p>
    <w:p w:rsidR="00195526" w:rsidRDefault="00195526" w:rsidP="00AC4889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Interface</w:t>
      </w:r>
    </w:p>
    <w:p w:rsidR="00195526" w:rsidRPr="00AC4889" w:rsidRDefault="00195526" w:rsidP="00195526">
      <w:pPr>
        <w:pStyle w:val="ListParagraph"/>
        <w:numPr>
          <w:ilvl w:val="1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IHandEffect</w:t>
      </w:r>
    </w:p>
    <w:p w:rsid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Character</w:t>
      </w:r>
    </w:p>
    <w:p w:rsidR="00DC62CC" w:rsidRDefault="00DC62CC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Items</w:t>
      </w:r>
    </w:p>
    <w:p w:rsidR="001117BB" w:rsidRDefault="001117BB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Platforms elements</w:t>
      </w:r>
    </w:p>
    <w:p w:rsidR="001117BB" w:rsidRDefault="00DC62CC" w:rsidP="00DC62CC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Elevator</w:t>
      </w:r>
    </w:p>
    <w:p w:rsidR="00DC62CC" w:rsidRPr="00DC62CC" w:rsidRDefault="00DC62CC" w:rsidP="00DC62CC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 patrol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Puzzles</w:t>
      </w:r>
    </w:p>
    <w:p w:rsid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Events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GUI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VFX</w:t>
      </w:r>
    </w:p>
    <w:sectPr w:rsidR="00AC4889" w:rsidRPr="00AC4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0BA7"/>
    <w:multiLevelType w:val="multilevel"/>
    <w:tmpl w:val="2098E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66A92CD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B2"/>
    <w:rsid w:val="001117BB"/>
    <w:rsid w:val="00195526"/>
    <w:rsid w:val="007E5C07"/>
    <w:rsid w:val="00AC4889"/>
    <w:rsid w:val="00DC62CC"/>
    <w:rsid w:val="00E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341F"/>
  <w15:chartTrackingRefBased/>
  <w15:docId w15:val="{310D2918-A472-4115-BDC3-9B524164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Jorleiver Steven Aragon Urrea</dc:creator>
  <cp:keywords/>
  <dc:description/>
  <cp:lastModifiedBy>Jorleiver Steven Aragon Urrea</cp:lastModifiedBy>
  <cp:revision>3</cp:revision>
  <dcterms:created xsi:type="dcterms:W3CDTF">2018-03-28T02:51:00Z</dcterms:created>
  <dcterms:modified xsi:type="dcterms:W3CDTF">2018-03-29T21:31:00Z</dcterms:modified>
</cp:coreProperties>
</file>