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6FD0" w14:textId="7F0569E7" w:rsidR="00BD6691" w:rsidRPr="00F26B82" w:rsidRDefault="000064C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Revenue Management Services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ab/>
      </w:r>
    </w:p>
    <w:p w14:paraId="7E9196D6" w14:textId="32549A70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72B5768D" w14:textId="29743714" w:rsidR="00BD6691" w:rsidRPr="00F26B82" w:rsidRDefault="000064C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March 23, 2022</w:t>
      </w:r>
    </w:p>
    <w:p w14:paraId="233AB07B" w14:textId="1D91312F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p w14:paraId="280C383E" w14:textId="2BA304E8" w:rsidR="00BD6691" w:rsidRDefault="000064C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Dear Hiring Committee:</w:t>
      </w:r>
    </w:p>
    <w:p w14:paraId="72BF0073" w14:textId="77777777" w:rsidR="0029168C" w:rsidRPr="00F26B82" w:rsidRDefault="0029168C">
      <w:pPr>
        <w:rPr>
          <w:rFonts w:ascii="Times New Roman" w:hAnsi="Times New Roman" w:cs="Times New Roman"/>
          <w:color w:val="000000" w:themeColor="text1"/>
        </w:rPr>
      </w:pPr>
    </w:p>
    <w:p w14:paraId="52E21D9F" w14:textId="05B28951" w:rsidR="0094218A" w:rsidRDefault="00BD6691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I </w:t>
      </w:r>
      <w:r w:rsidR="0094218A" w:rsidRPr="00F26B82">
        <w:rPr>
          <w:rFonts w:ascii="Times New Roman" w:hAnsi="Times New Roman" w:cs="Times New Roman"/>
          <w:color w:val="000000" w:themeColor="text1"/>
        </w:rPr>
        <w:t xml:space="preserve">would like to express my interest in your </w:t>
      </w:r>
      <w:r w:rsidR="000064C3">
        <w:rPr>
          <w:rFonts w:ascii="Times New Roman" w:hAnsi="Times New Roman" w:cs="Times New Roman"/>
          <w:color w:val="000000" w:themeColor="text1"/>
        </w:rPr>
        <w:t xml:space="preserve">Database Analyst Position. Revenue Management Services (RMS) is internationally known for their innovative work in the restaurant industry by providing </w:t>
      </w:r>
      <w:r w:rsidR="000064C3" w:rsidRPr="000064C3">
        <w:rPr>
          <w:rFonts w:ascii="Times New Roman" w:hAnsi="Times New Roman" w:cs="Times New Roman"/>
          <w:color w:val="000000" w:themeColor="text1"/>
        </w:rPr>
        <w:t>data–driven solutions to improve decision-making, information sharing and business operations, with the sole aim of increasing profits and margins for operators.</w:t>
      </w:r>
    </w:p>
    <w:p w14:paraId="455F53C0" w14:textId="77777777" w:rsidR="00F1340E" w:rsidRDefault="00F1340E" w:rsidP="00572044">
      <w:pPr>
        <w:rPr>
          <w:rFonts w:ascii="Times New Roman" w:hAnsi="Times New Roman" w:cs="Times New Roman"/>
          <w:color w:val="000000" w:themeColor="text1"/>
        </w:rPr>
      </w:pPr>
    </w:p>
    <w:p w14:paraId="1F57C0AD" w14:textId="00F7BE36" w:rsidR="00A36ECB" w:rsidRDefault="00A36ECB" w:rsidP="00A36EC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While at Florida State</w:t>
      </w:r>
      <w:r w:rsidR="003C6335">
        <w:rPr>
          <w:rFonts w:ascii="Times New Roman" w:hAnsi="Times New Roman" w:cs="Times New Roman"/>
          <w:color w:val="000000" w:themeColor="text1"/>
        </w:rPr>
        <w:t xml:space="preserve"> University (FSU)</w:t>
      </w:r>
      <w:r>
        <w:rPr>
          <w:rFonts w:ascii="Times New Roman" w:hAnsi="Times New Roman" w:cs="Times New Roman"/>
          <w:color w:val="000000" w:themeColor="text1"/>
        </w:rPr>
        <w:t>,</w:t>
      </w:r>
      <w:r w:rsidR="00BA3B72" w:rsidRPr="00BA3B72">
        <w:rPr>
          <w:rFonts w:ascii="Times New Roman" w:hAnsi="Times New Roman" w:cs="Times New Roman"/>
          <w:color w:val="000000" w:themeColor="text1"/>
        </w:rPr>
        <w:t xml:space="preserve"> </w:t>
      </w:r>
      <w:r w:rsidR="00BA3B72">
        <w:rPr>
          <w:rFonts w:ascii="Times New Roman" w:hAnsi="Times New Roman" w:cs="Times New Roman"/>
          <w:color w:val="000000" w:themeColor="text1"/>
        </w:rPr>
        <w:t xml:space="preserve">I developed an interest in </w:t>
      </w:r>
      <w:r w:rsidRPr="00F26B82">
        <w:rPr>
          <w:rFonts w:ascii="Times New Roman" w:hAnsi="Times New Roman" w:cs="Times New Roman"/>
          <w:color w:val="000000" w:themeColor="text1"/>
        </w:rPr>
        <w:t xml:space="preserve">Database Management and Design, working with a MySQL, Microsoft SQL Server, </w:t>
      </w:r>
      <w:r w:rsidR="00BA3B72" w:rsidRPr="00F26B82">
        <w:rPr>
          <w:rFonts w:ascii="Times New Roman" w:hAnsi="Times New Roman" w:cs="Times New Roman"/>
          <w:color w:val="000000" w:themeColor="text1"/>
        </w:rPr>
        <w:t>Oracle,</w:t>
      </w:r>
      <w:r w:rsidRPr="00F26B82">
        <w:rPr>
          <w:rFonts w:ascii="Times New Roman" w:hAnsi="Times New Roman" w:cs="Times New Roman"/>
          <w:color w:val="000000" w:themeColor="text1"/>
        </w:rPr>
        <w:t xml:space="preserve"> and MongoDB</w:t>
      </w:r>
      <w:r w:rsidR="00BA3B72">
        <w:rPr>
          <w:rFonts w:ascii="Times New Roman" w:hAnsi="Times New Roman" w:cs="Times New Roman"/>
          <w:color w:val="000000" w:themeColor="text1"/>
        </w:rPr>
        <w:t xml:space="preserve"> and how these systems </w:t>
      </w:r>
      <w:r w:rsidR="003C6335">
        <w:rPr>
          <w:rFonts w:ascii="Times New Roman" w:hAnsi="Times New Roman" w:cs="Times New Roman"/>
          <w:color w:val="000000" w:themeColor="text1"/>
        </w:rPr>
        <w:t>played a role</w:t>
      </w:r>
      <w:r w:rsidR="002A5FD0">
        <w:rPr>
          <w:rFonts w:ascii="Times New Roman" w:hAnsi="Times New Roman" w:cs="Times New Roman"/>
          <w:color w:val="000000" w:themeColor="text1"/>
        </w:rPr>
        <w:t xml:space="preserve"> in</w:t>
      </w:r>
      <w:r w:rsidR="00BA3B72">
        <w:rPr>
          <w:rFonts w:ascii="Times New Roman" w:hAnsi="Times New Roman" w:cs="Times New Roman"/>
          <w:color w:val="000000" w:themeColor="text1"/>
        </w:rPr>
        <w:t xml:space="preserve"> dynamic web page applications</w:t>
      </w:r>
      <w:r w:rsidR="003C6335">
        <w:rPr>
          <w:rFonts w:ascii="Times New Roman" w:hAnsi="Times New Roman" w:cs="Times New Roman"/>
          <w:color w:val="000000" w:themeColor="text1"/>
        </w:rPr>
        <w:t xml:space="preserve"> data management. </w:t>
      </w:r>
      <w:r w:rsidR="00FD0CE2">
        <w:rPr>
          <w:rFonts w:ascii="Times New Roman" w:hAnsi="Times New Roman" w:cs="Times New Roman"/>
          <w:color w:val="000000" w:themeColor="text1"/>
        </w:rPr>
        <w:t>We focuse</w:t>
      </w:r>
      <w:r w:rsidR="00547343">
        <w:rPr>
          <w:rFonts w:ascii="Times New Roman" w:hAnsi="Times New Roman" w:cs="Times New Roman"/>
          <w:color w:val="000000" w:themeColor="text1"/>
        </w:rPr>
        <w:t>d creating i</w:t>
      </w:r>
      <w:r w:rsidR="00547343" w:rsidRPr="00547343">
        <w:rPr>
          <w:rFonts w:ascii="Times New Roman" w:hAnsi="Times New Roman" w:cs="Times New Roman"/>
          <w:color w:val="000000" w:themeColor="text1"/>
        </w:rPr>
        <w:t>terative, user-centered design</w:t>
      </w:r>
      <w:r w:rsidR="00547343">
        <w:rPr>
          <w:rFonts w:ascii="Times New Roman" w:hAnsi="Times New Roman" w:cs="Times New Roman"/>
          <w:color w:val="000000" w:themeColor="text1"/>
        </w:rPr>
        <w:t xml:space="preserve"> through r</w:t>
      </w:r>
      <w:r w:rsidR="00547343" w:rsidRPr="00547343">
        <w:rPr>
          <w:rFonts w:ascii="Times New Roman" w:hAnsi="Times New Roman" w:cs="Times New Roman"/>
          <w:color w:val="000000" w:themeColor="text1"/>
        </w:rPr>
        <w:t>epresentative user testing, inspection methods, and expert analysis</w:t>
      </w:r>
      <w:r w:rsidR="00547343">
        <w:rPr>
          <w:rFonts w:ascii="Times New Roman" w:hAnsi="Times New Roman" w:cs="Times New Roman"/>
          <w:color w:val="000000" w:themeColor="text1"/>
        </w:rPr>
        <w:t xml:space="preserve"> throughout all our applications. </w:t>
      </w:r>
      <w:r w:rsidR="00F1340E" w:rsidRPr="00F26B82">
        <w:rPr>
          <w:rFonts w:ascii="Times New Roman" w:hAnsi="Times New Roman" w:cs="Times New Roman"/>
          <w:color w:val="000000" w:themeColor="text1"/>
        </w:rPr>
        <w:t>I</w:t>
      </w:r>
      <w:r w:rsidR="00F1340E">
        <w:rPr>
          <w:rFonts w:ascii="Times New Roman" w:hAnsi="Times New Roman" w:cs="Times New Roman"/>
          <w:color w:val="000000" w:themeColor="text1"/>
        </w:rPr>
        <w:t xml:space="preserve"> </w:t>
      </w:r>
      <w:r w:rsidR="00A55F70">
        <w:rPr>
          <w:rFonts w:ascii="Times New Roman" w:hAnsi="Times New Roman" w:cs="Times New Roman"/>
          <w:color w:val="000000" w:themeColor="text1"/>
        </w:rPr>
        <w:t xml:space="preserve">worked on a team to create </w:t>
      </w:r>
      <w:r w:rsidR="00F1340E">
        <w:rPr>
          <w:rFonts w:ascii="Times New Roman" w:hAnsi="Times New Roman" w:cs="Times New Roman"/>
          <w:color w:val="000000" w:themeColor="text1"/>
        </w:rPr>
        <w:t xml:space="preserve">mobile and </w:t>
      </w:r>
      <w:r w:rsidR="00F1340E" w:rsidRPr="00F26B82">
        <w:rPr>
          <w:rFonts w:ascii="Times New Roman" w:hAnsi="Times New Roman" w:cs="Times New Roman"/>
          <w:color w:val="000000" w:themeColor="text1"/>
        </w:rPr>
        <w:t xml:space="preserve">web application using a mix of front-end and back-end web technologies in both </w:t>
      </w:r>
      <w:r w:rsidR="00F1340E">
        <w:rPr>
          <w:rFonts w:ascii="Times New Roman" w:hAnsi="Times New Roman" w:cs="Times New Roman"/>
          <w:color w:val="000000" w:themeColor="text1"/>
        </w:rPr>
        <w:t xml:space="preserve">Android Studio, </w:t>
      </w:r>
      <w:r w:rsidR="00F1340E" w:rsidRPr="00F26B82">
        <w:rPr>
          <w:rFonts w:ascii="Times New Roman" w:hAnsi="Times New Roman" w:cs="Times New Roman"/>
          <w:color w:val="000000" w:themeColor="text1"/>
        </w:rPr>
        <w:t>PHP and Java Servlet pages.</w:t>
      </w:r>
    </w:p>
    <w:p w14:paraId="3268F992" w14:textId="77777777" w:rsidR="0094218A" w:rsidRPr="00F26B82" w:rsidRDefault="0094218A" w:rsidP="00572044">
      <w:pPr>
        <w:rPr>
          <w:rFonts w:ascii="Times New Roman" w:hAnsi="Times New Roman" w:cs="Times New Roman"/>
          <w:color w:val="000000" w:themeColor="text1"/>
        </w:rPr>
      </w:pPr>
    </w:p>
    <w:p w14:paraId="438A8E3D" w14:textId="1782C7F5" w:rsidR="00DA4131" w:rsidRPr="00F26B82" w:rsidRDefault="00B72875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 xml:space="preserve">Through my </w:t>
      </w:r>
      <w:r w:rsidR="004E32AB">
        <w:rPr>
          <w:rFonts w:ascii="Times New Roman" w:hAnsi="Times New Roman" w:cs="Times New Roman"/>
          <w:color w:val="000000" w:themeColor="text1"/>
        </w:rPr>
        <w:t xml:space="preserve">time as a </w:t>
      </w:r>
      <w:r w:rsidR="003C6335">
        <w:rPr>
          <w:rFonts w:ascii="Times New Roman" w:hAnsi="Times New Roman" w:cs="Times New Roman"/>
          <w:color w:val="000000" w:themeColor="text1"/>
        </w:rPr>
        <w:t xml:space="preserve">FSU’s </w:t>
      </w:r>
      <w:r w:rsidR="004E32AB">
        <w:rPr>
          <w:rFonts w:ascii="Times New Roman" w:hAnsi="Times New Roman" w:cs="Times New Roman"/>
          <w:color w:val="000000" w:themeColor="text1"/>
        </w:rPr>
        <w:t xml:space="preserve">research </w:t>
      </w:r>
      <w:r w:rsidRPr="00F26B82">
        <w:rPr>
          <w:rFonts w:ascii="Times New Roman" w:hAnsi="Times New Roman" w:cs="Times New Roman"/>
          <w:color w:val="000000" w:themeColor="text1"/>
        </w:rPr>
        <w:t>intern, I</w:t>
      </w:r>
      <w:r w:rsidR="003C6335">
        <w:rPr>
          <w:rFonts w:ascii="Times New Roman" w:hAnsi="Times New Roman" w:cs="Times New Roman"/>
          <w:color w:val="000000" w:themeColor="text1"/>
        </w:rPr>
        <w:t xml:space="preserve"> </w:t>
      </w:r>
      <w:r w:rsidRPr="00F26B82">
        <w:rPr>
          <w:rFonts w:ascii="Times New Roman" w:hAnsi="Times New Roman" w:cs="Times New Roman"/>
          <w:color w:val="000000" w:themeColor="text1"/>
        </w:rPr>
        <w:t>review</w:t>
      </w:r>
      <w:r w:rsidR="003C6335">
        <w:rPr>
          <w:rFonts w:ascii="Times New Roman" w:hAnsi="Times New Roman" w:cs="Times New Roman"/>
          <w:color w:val="000000" w:themeColor="text1"/>
        </w:rPr>
        <w:t xml:space="preserve">ed </w:t>
      </w:r>
      <w:r w:rsidRPr="00F26B82">
        <w:rPr>
          <w:rFonts w:ascii="Times New Roman" w:hAnsi="Times New Roman" w:cs="Times New Roman"/>
          <w:color w:val="000000" w:themeColor="text1"/>
        </w:rPr>
        <w:t>research footage indepe</w:t>
      </w:r>
      <w:r w:rsidR="0029017B" w:rsidRPr="00F26B82">
        <w:rPr>
          <w:rFonts w:ascii="Times New Roman" w:hAnsi="Times New Roman" w:cs="Times New Roman"/>
          <w:color w:val="000000" w:themeColor="text1"/>
        </w:rPr>
        <w:t>ndently</w:t>
      </w:r>
      <w:r w:rsidRPr="00F26B82">
        <w:rPr>
          <w:rFonts w:ascii="Times New Roman" w:hAnsi="Times New Roman" w:cs="Times New Roman"/>
          <w:color w:val="000000" w:themeColor="text1"/>
        </w:rPr>
        <w:t xml:space="preserve"> and reported my findings to our </w:t>
      </w:r>
      <w:r w:rsidR="00876BD6" w:rsidRPr="00F26B82">
        <w:rPr>
          <w:rFonts w:ascii="Times New Roman" w:hAnsi="Times New Roman" w:cs="Times New Roman"/>
          <w:color w:val="000000" w:themeColor="text1"/>
        </w:rPr>
        <w:t>group’s</w:t>
      </w:r>
      <w:r w:rsidRPr="00F26B82">
        <w:rPr>
          <w:rFonts w:ascii="Times New Roman" w:hAnsi="Times New Roman" w:cs="Times New Roman"/>
          <w:color w:val="000000" w:themeColor="text1"/>
        </w:rPr>
        <w:t xml:space="preserve"> meetings the following week</w:t>
      </w:r>
      <w:r w:rsidR="00872688">
        <w:rPr>
          <w:rFonts w:ascii="Times New Roman" w:hAnsi="Times New Roman" w:cs="Times New Roman"/>
          <w:color w:val="000000" w:themeColor="text1"/>
        </w:rPr>
        <w:t xml:space="preserve"> through visual examples or technical written documentation. </w:t>
      </w:r>
      <w:r w:rsidR="004E32AB">
        <w:rPr>
          <w:rFonts w:ascii="Times New Roman" w:hAnsi="Times New Roman" w:cs="Times New Roman"/>
          <w:color w:val="000000" w:themeColor="text1"/>
        </w:rPr>
        <w:t>We</w:t>
      </w:r>
      <w:r w:rsidR="00500EDD" w:rsidRPr="00F26B82">
        <w:rPr>
          <w:rFonts w:ascii="Times New Roman" w:hAnsi="Times New Roman" w:cs="Times New Roman"/>
          <w:color w:val="000000" w:themeColor="text1"/>
        </w:rPr>
        <w:t xml:space="preserve"> utilized distributed </w:t>
      </w:r>
      <w:r w:rsidR="00F26B82" w:rsidRPr="00F26B82">
        <w:rPr>
          <w:rFonts w:ascii="Times New Roman" w:hAnsi="Times New Roman" w:cs="Times New Roman"/>
          <w:color w:val="000000" w:themeColor="text1"/>
        </w:rPr>
        <w:t>version control systems such as Git</w:t>
      </w:r>
      <w:r w:rsidR="003C6335">
        <w:rPr>
          <w:rFonts w:ascii="Times New Roman" w:hAnsi="Times New Roman" w:cs="Times New Roman"/>
          <w:color w:val="000000" w:themeColor="text1"/>
        </w:rPr>
        <w:t xml:space="preserve"> and Bitbucket</w:t>
      </w:r>
      <w:r w:rsidR="00F26B82" w:rsidRPr="00F26B82">
        <w:rPr>
          <w:rFonts w:ascii="Times New Roman" w:hAnsi="Times New Roman" w:cs="Times New Roman"/>
          <w:color w:val="000000" w:themeColor="text1"/>
        </w:rPr>
        <w:t>, for planning, design, implementation, and closeout of our projects.</w:t>
      </w:r>
      <w:r w:rsidR="003C6335">
        <w:rPr>
          <w:rFonts w:ascii="Times New Roman" w:hAnsi="Times New Roman" w:cs="Times New Roman"/>
          <w:color w:val="000000" w:themeColor="text1"/>
        </w:rPr>
        <w:t xml:space="preserve"> </w:t>
      </w:r>
    </w:p>
    <w:p w14:paraId="3924023D" w14:textId="77777777" w:rsidR="000064C3" w:rsidRDefault="000064C3" w:rsidP="00572044">
      <w:pPr>
        <w:rPr>
          <w:rFonts w:ascii="Times New Roman" w:hAnsi="Times New Roman" w:cs="Times New Roman"/>
          <w:color w:val="000000" w:themeColor="text1"/>
        </w:rPr>
      </w:pPr>
    </w:p>
    <w:p w14:paraId="22551B55" w14:textId="2373E296" w:rsidR="00572044" w:rsidRPr="00F26B82" w:rsidRDefault="00531FE0" w:rsidP="0057204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RMS has paved the way in data analytics for the restaurant industry over the past 25 years. The company works to provide value-based pricing, competitor insight and real time analytics in order to give their clients the best experience RMS has to offer. </w:t>
      </w:r>
      <w:r w:rsidR="00572044" w:rsidRPr="00F26B82">
        <w:rPr>
          <w:rFonts w:ascii="Times New Roman" w:hAnsi="Times New Roman" w:cs="Times New Roman"/>
          <w:color w:val="000000" w:themeColor="text1"/>
        </w:rPr>
        <w:t xml:space="preserve">If you have any questions, please reach out by email at shuerta1999@gmail.com. Thank you for your time and consideration. </w:t>
      </w:r>
    </w:p>
    <w:p w14:paraId="5BAAF760" w14:textId="48E0F4B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3A276A4" w14:textId="4AAE50E3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Sincerely,</w:t>
      </w:r>
    </w:p>
    <w:p w14:paraId="711A56D8" w14:textId="15F365B2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1FD84333" w14:textId="57A7A915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0E6F55" wp14:editId="789AB02C">
                <wp:simplePos x="0" y="0"/>
                <wp:positionH relativeFrom="column">
                  <wp:posOffset>20603</wp:posOffset>
                </wp:positionH>
                <wp:positionV relativeFrom="paragraph">
                  <wp:posOffset>-175155</wp:posOffset>
                </wp:positionV>
                <wp:extent cx="1099080" cy="405360"/>
                <wp:effectExtent l="38100" t="38100" r="3175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99080" cy="40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1D2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.9pt;margin-top:-14.5pt;width:88pt;height:3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">
                <v:imagedata r:id="rId5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651472" wp14:editId="3957137B">
                <wp:simplePos x="0" y="0"/>
                <wp:positionH relativeFrom="column">
                  <wp:posOffset>-24757</wp:posOffset>
                </wp:positionH>
                <wp:positionV relativeFrom="paragraph">
                  <wp:posOffset>-14235</wp:posOffset>
                </wp:positionV>
                <wp:extent cx="292680" cy="264960"/>
                <wp:effectExtent l="38100" t="38100" r="3810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6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CEB42" id="Ink 12" o:spid="_x0000_s1026" type="#_x0000_t75" style="position:absolute;margin-left:-2.65pt;margin-top:-1.8pt;width:24.5pt;height: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">
                <v:imagedata r:id="rId7" o:title=""/>
              </v:shape>
            </w:pict>
          </mc:Fallback>
        </mc:AlternateContent>
      </w:r>
      <w:r w:rsidRPr="00F26B82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CF9020D" wp14:editId="5A54F6AA">
                <wp:simplePos x="0" y="0"/>
                <wp:positionH relativeFrom="column">
                  <wp:posOffset>1402715</wp:posOffset>
                </wp:positionH>
                <wp:positionV relativeFrom="paragraph">
                  <wp:posOffset>-244475</wp:posOffset>
                </wp:positionV>
                <wp:extent cx="1339850" cy="535305"/>
                <wp:effectExtent l="38100" t="38100" r="1905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985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5B013" id="Ink 11" o:spid="_x0000_s1026" type="#_x0000_t75" style="position:absolute;margin-left:109.75pt;margin-top:-19.95pt;width:106.9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">
                <v:imagedata r:id="rId9" o:title=""/>
              </v:shape>
            </w:pict>
          </mc:Fallback>
        </mc:AlternateContent>
      </w:r>
    </w:p>
    <w:p w14:paraId="1F8D967A" w14:textId="15D27647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</w:p>
    <w:p w14:paraId="46103EDC" w14:textId="2C9EADDD" w:rsidR="00572044" w:rsidRPr="00F26B82" w:rsidRDefault="00572044" w:rsidP="00572044">
      <w:pPr>
        <w:rPr>
          <w:rFonts w:ascii="Times New Roman" w:hAnsi="Times New Roman" w:cs="Times New Roman"/>
          <w:color w:val="000000" w:themeColor="text1"/>
        </w:rPr>
      </w:pPr>
      <w:r w:rsidRPr="00F26B82">
        <w:rPr>
          <w:rFonts w:ascii="Times New Roman" w:hAnsi="Times New Roman" w:cs="Times New Roman"/>
          <w:color w:val="000000" w:themeColor="text1"/>
        </w:rPr>
        <w:t>Sarah Huerta</w:t>
      </w:r>
    </w:p>
    <w:p w14:paraId="78BEA0DA" w14:textId="4872ED55" w:rsidR="00BD6691" w:rsidRPr="00F26B82" w:rsidRDefault="00BD6691">
      <w:pPr>
        <w:rPr>
          <w:rFonts w:ascii="Times New Roman" w:hAnsi="Times New Roman" w:cs="Times New Roman"/>
          <w:color w:val="000000" w:themeColor="text1"/>
        </w:rPr>
      </w:pPr>
    </w:p>
    <w:sectPr w:rsidR="00BD6691" w:rsidRPr="00F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91"/>
    <w:rsid w:val="000064C3"/>
    <w:rsid w:val="000F10B0"/>
    <w:rsid w:val="001B33CF"/>
    <w:rsid w:val="0029017B"/>
    <w:rsid w:val="0029168C"/>
    <w:rsid w:val="002A5FD0"/>
    <w:rsid w:val="00350791"/>
    <w:rsid w:val="003C6335"/>
    <w:rsid w:val="004E32AB"/>
    <w:rsid w:val="00500EDD"/>
    <w:rsid w:val="00531FE0"/>
    <w:rsid w:val="00547343"/>
    <w:rsid w:val="00572044"/>
    <w:rsid w:val="0085182C"/>
    <w:rsid w:val="00872688"/>
    <w:rsid w:val="00876BD6"/>
    <w:rsid w:val="0094218A"/>
    <w:rsid w:val="00A36ECB"/>
    <w:rsid w:val="00A55F70"/>
    <w:rsid w:val="00AA0D95"/>
    <w:rsid w:val="00B72875"/>
    <w:rsid w:val="00BA3B72"/>
    <w:rsid w:val="00BD6691"/>
    <w:rsid w:val="00C23A74"/>
    <w:rsid w:val="00D21D13"/>
    <w:rsid w:val="00DA4131"/>
    <w:rsid w:val="00E05616"/>
    <w:rsid w:val="00E37E02"/>
    <w:rsid w:val="00F1340E"/>
    <w:rsid w:val="00F26B82"/>
    <w:rsid w:val="00F32476"/>
    <w:rsid w:val="00F75353"/>
    <w:rsid w:val="00F94B69"/>
    <w:rsid w:val="00F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87D5"/>
  <w15:chartTrackingRefBased/>
  <w15:docId w15:val="{5A6B0A53-73F2-5D42-9892-72C8ACE8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72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204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72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0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0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0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18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1125 24575,'0'-14'0,"0"0"0,5 9 0,-4-8 0,3 7 0,1-4 0,-4 1 0,8 8 0,-4-7 0,5 7 0,-5-7 0,4 6 0,-3-2 0,-1 0 0,4 3 0,-3-4 0,-1 1 0,4 3 0,-4-8 0,5 8 0,-5-8 0,4 8 0,-3-4 0,4 5 0,-1 0 0,1-4 0,0 3 0,0-4 0,0 1 0,0 3 0,-1-3 0,1 4 0,0 0 0,0 0 0,0-4 0,0 3 0,0-4 0,0 5 0,0-4 0,0 3 0,0-3 0,0-1 0,-1 4 0,2-3 0,-2 4 0,1 0 0,0-5 0,0 4 0,0-3 0,0 4 0,0 0 0,0 0 0,0 0 0,0-5 0,0 4 0,0-4 0,1 5 0,-1 0 0,0 0 0,0 0 0,0 0 0,0 0 0,0 0 0,0 0 0,6 0 0,-5 0 0,10 0 0,-4 0 0,5 0 0,-5 0 0,4 0 0,-9 0 0,9 0 0,-10 0 0,5 0 0,-1 0 0,-4 0 0,5 0 0,0 0 0,-5 0 0,10 0 0,-10 0 0,10 0 0,-9 0 0,9 0 0,-10 0 0,10 0 0,-9 0 0,9 0 0,-10 0 0,5 0 0,-1 0 0,-4 0 0,5 0 0,-6 0 0,0 0 0,0 0 0,0 0 0,0 0 0,0 0 0,1 0 0,-1 0 0,0 0 0,0 0 0,0 0 0,0 5 0,0-4 0,0 4 0,-4-1 0,3-3 0,-4 8 0,0-4 0,4 1 0,-8 2 0,8-2 0,-3-1 0,-1 4 0,4-3 0,-7 4 0,7-5 0,-8 4 0,8-3 0,-4 4 0,1-1 0,2-3 0,-7 2 0,8-7 0,-4 4 0,5-5 0,0 0 0,0 0 0,0 0 0,0 0 0,0 0 0,0 0 0,0 0 0,0 0 0,0 0 0,6-5 0,-5-1 0,10-5 0,-9 1 0,3-1 0,-5 1 0,1-5 0,-1 8 0,0-8 0,1 10 0,-1-5 0,0 0 0,0 0 0,0 0 0,0 4 0,0-3 0,0 3 0,0 1 0,0-4 0,0 8 0,0-8 0,0 8 0,-5 0 0,0 12 0,-5 6 0,0 0 0,0 3 0,0-8 0,0 3 0,0-4 0,4-6 0,1 0 0,5-5 0,12 0 0,3 0 0,11 0 0,1 0 0,0-6 0,7-1 0,-6-5 0,6-1 0,-7 1 0,-1-1 0,1 1 0,-7 1 0,-1-1 0,-12 6 0,-2-4 0,1 9 0,-5-3 0,5 4 0,-7 0 0,1 4 0,-5 1 0,4 5 0,-8 0 0,4 0 0,-1 0 0,-3 0 0,8-4 0,-4 3 0,5-8 0,0 3 0,-1-4 0,1-4 0,0-7 0,1-6 0,0 0 0,0-4 0,4 4 0,3-5 0,-1 5 0,4-4 0,-10 4 0,6-5 0,-6-1 0,0 1 0,1-7 0,-6 5 0,-1-5 0,-5 7 0,0 0 0,0 5 0,0-4 0,0 4 0,0 0 0,0-4 0,0 4 0,0-5 0,0 5 0,0-4 0,0 4 0,0-5 0,0 5 0,0-4 0,0 10 0,0-5 0,0 6 0,0 0 0,0 0 0,0 1 0,0-1 0,0 1 0,0 0 0,0-1 0,0 0 0,0-5 0,-4 3 0,3-9 0,-9 4 0,9-5 0,-9 0 0,4-1 0,-5 1 0,5 5 0,-4-4 0,4 10 0,0-5 0,-3 11 0,8-4 0,-4 12 0,5 4 0,0 9 0,0 6 0,0 7 0,0-5 0,0 5 0,0-7 0,5 0 0,-4 7 0,4-5 0,-5 5 0,5-7 0,-3 0 0,3 7 0,-5-5 0,0 5 0,5-7 0,-4 1 0,4-7 0,-5 5 0,5-4 0,-4 0 0,4-2 0,-5 1 0,0-5 0,0 10 0,0-9 0,0 9 0,0-10 0,0 10 0,0-10 0,0 5 0,0-1 0,0-3 0,0 3 0,0-5 0,0 0 0,0 1 0,0-1 0,0 0 0,0 0 0,0 0 0,0 0 0,0-1 0,0 1 0,0 0 0,0 0 0,0-1 0,0 2 0,0-2 0,0 1 0,0 1 0,0-2 0,0 1 0,0 0 0,0 0 0,0 0 0,0 0 0,0 1 0,0-1 0,0 0 0,0 0 0,0 0 0,0 0 0,0 0 0,0 0 0,0 0 0,0 0 0,0 0 0,0 0 0,0 0 0,0 0 0,0-1 0,0 1 0,0-13 0,0 1 0,0-12 0,0 4 0,0-5 0,0 3 0,0-3 0,0-1 0,0-1 0,0-5 0,0 5 0,0-4 0,0 4 0,0 1 0,0 0 0,0 6 0,0 0 0,4 0 0,2 0 0,0 0 0,3 0 0,-4 0 0,5 4 0,-4-3 0,3 3 0,-4 1 0,6-4 0,-6 3 0,4 1 0,-3-4 0,4 3 0,-1-4 0,1 5 0,0-3 0,0 7 0,-1-4 0,1 1 0,0 3 0,0-4 0,0 5 0,0 0 0,-1 0 0,1 0 0,0 0 0,0 0 0,0 0 0,0 0 0,0 0 0,0 0 0,1 0 0,-2 5 0,1-4 0,0 7 0,0-2 0,0 4 0,0-5 0,-4 4 0,2-8 0,-2 4 0,0-1 0,3-3 0,-4 4 0,5-5 0,-5 4 0,4-3 0,-8 8 0,3-4 0,-4 5 0,4 0 0,-2-1 0,2 1 0,-4 0 0,0 0 0,0 0 0,0-1 0,0 1 0,4 0 0,-3-1 0,3 1 0,-4-1 0,0 1 0,0 0 0,0 0 0,0 0 0,0 0 0,0 0 0,0 0 0,0 0 0,0 0 0,0 0 0,5-1 0,-4 1 0,7-1 0,-3 1 0,5-5 0,-5 4 0,3-8 0,-3 3 0,5-4 0,-1 0 0,-3 5 0,2-4 0,-2 3 0,4-4 0,-1 0 0,0 0 0,-3 5 0,2-4 0,-2 3 0,3-4 0,1 0 0,-1 0 0,0 0 0,0 0 0,1 0 0,-5-4 0,-1 3 0,-4-3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2:03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 30 24575,'-15'0'0,"2"0"0,-3 0 0,5 0 0,-5 0 0,6 0 0,0 0 0,0 0 0,0 0 0,0 0 0,0 0 0,0 0 0,0 0 0,1 0 0,-1 0 0,0 0 0,0 0 0,5-4 0,-4 3 0,4-4 0,-5 1 0,1 3 0,-1-3 0,1 4 0,-1 0 0,0 0 0,0 0 0,0 0 0,5-5 0,-4 4 0,4-3 0,-5 4 0,1 0 0,-1 0 0,0 0 0,0 0 0,0 0 0,0 0 0,0 0 0,0 0 0,0 0 0,4 4 0,-3 2 0,4 4 0,-5 0 0,4 0 0,-3 0 0,4 0 0,-1 0 0,-3 0 0,8 1 0,-8-6 0,8 4 0,-4-4 0,5 5 0,0 0 0,0 0 0,0 0 0,0 0 0,0 0 0,0-1 0,0 1 0,0 0 0,0 0 0,0 0 0,0-1 0,0 1 0,0 0 0,0 0 0,5-5 0,-4 4 0,7-8 0,-2 4 0,4-5 0,0 0 0,-1 0 0,1 0 0,0 0 0,0 0 0,0 0 0,0 0 0,1 0 0,-1 0 0,0 0 0,0 0 0,5 0 0,-3-5 0,3 4 0,-5-8 0,0 8 0,1-8 0,-1 4 0,0-1 0,0-3 0,0 8 0,0-8 0,0 8 0,0-8 0,0 8 0,0-4 0,-1 5 0,1 0 0,0 0 0,-1 0 0,1 0 0,0 0 0,-1 0 0,1 0 0,0 0 0,0 0 0,0 0 0,0 5 0,0-4 0,0 3 0,1-4 0,4 0 0,-3 5 0,3-4 0,1 3 0,-5-4 0,10 5 0,-10-3 0,5 7 0,0-8 0,-5 8 0,5-8 0,-6 8 0,5-3 0,-4 0 0,5 3 0,-6-8 0,0 8 0,0-3 0,0 0 0,0 3 0,1-8 0,-1 8 0,0-8 0,-5 8 0,4-4 0,-3 1 0,-1 3 0,4-4 0,-4 1 0,1 3 0,-2-4 0,1 1 0,-4 3 0,3-4 0,0 5 0,-3 0 0,4 0 0,-5 0 0,0 0 0,0-1 0,0 2 0,0-2 0,0 1 0,0 1 0,0-1 0,0 0 0,0 0 0,-5 0 0,4 0 0,-7-1 0,2 2 0,-4-2 0,5 1 0,0 0 0,1 0 0,3 0 0,-4 0 0,1 0 0,3-1 0,-8 1 0,8 0 0,-8-5 0,4 3 0,-5-7 0,1 8 0,0-8 0,-1 3 0,0-4 0,0 0 0,1 0 0,-1 0 0,0 4 0,0-3 0,-1 4 0,1-5 0,0 0 0,0 0 0,5 4 0,-4-2 0,3 2 0,-4-4 0,0 0 0,0 0 0,0 0 0,0 4 0,0-3 0,0 4 0,0-5 0,0 0 0,0 0 0,0 0 0,0 4 0,1-3 0,-1 3 0,0-4 0,0 0 0,1 0 0,-1 0 0,0 0 0,0 0 0,1 0 0,-1 0 0,0 0 0,0 0 0,0 0 0,0 0 0,0 0 0,0 0 0,0 0 0,0 0 0,0 0 0,0 0 0,0-4 0,0 2 0,0-2 0,0 0 0,0 2 0,0-2 0,0 0 0,0 3 0,5-8 0,-4 8 0,8-8 0,-8 8 0,8-8 0,-8 8 0,4-3 0,-1 0 0,-2 3 0,3-4 0,-1 1 0,-2 3 0,7-8 0,-8 8 0,8-7 0,-4 3 0,1-1 0,2-2 0,-2 3 0,0-5 0,3 5 0,-3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18T01:21:50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1 259 24575,'0'44'0,"0"-12"0,0 18 0,0-11 0,0 15 0,0-1 0,0 0 0,6 0 0,-5 0 0,11-7 0,-11-1 0,10-9 0,-10 8 0,10-5 0,-4 5 0,0-7 0,3-7 0,-9 5 0,4-5 0,0 1 0,2 4 0,-1-11 0,0-1 0,-6-2 0,0-10 0,4 5 0,-3-6 0,8-5 0,-4 0 0,5-10 0,-1 0 0,-3-11 0,4-7 0,-4-1 0,6-5 0,-1 7 0,5 0 0,2-1 0,4 1 0,8-8 0,2-2 0,7-1 0,8-7 0,-6 6 0,7-7 0,-8 1 0,-7 1 0,-3 8 0,-7 2 0,1 0 0,-7 11 0,0-10 0,-6 11 0,-1 1 0,1-5 0,-5 9 0,4-9 0,-9 10 0,4-5 0,0 1 0,-4 3 0,4-9 0,-5 10 0,5-5 0,-4 1 0,3 3 0,-4-9 0,5 10 0,-4-5 0,3 1 0,-4 3 0,0-3 0,5-1 0,-3 5 0,3-5 0,-5 6 0,0 1 0,0-2 0,0 2 0,0-1 0,0 0 0,0 1 0,0 7 0,0 14 0,0 0 0,0 13 0,0-2 0,0 1 0,0 11 0,5-4 0,2 5 0,0 1 0,4 7 0,-4 2 0,7 7 0,-1-7 0,-6 6 0,4-6 0,-9 0 0,4 5 0,-6-12 0,0 5 0,0-7 0,0-7 0,0 5 0,0-11 0,0 5 0,0-12 0,0 4 0,0-10 0,0 10 0,0-10 0,0 5 0,0-1 0,0-3 0,0 3 0,0-4 0,0-1 0,0 0 0,0 0 0,0 0 0,0 0 0,0-9 0,0-12 0,0-7 0,0-8 0,0-3 0,-6-1 0,0-1 0,-12-4 0,6 11 0,-11-11 0,10 11 0,-9-5 0,5 7 0,-6 5 0,6-4 0,-4 8 0,4-8 0,-6 9 0,6-4 0,-4 5 0,5 0 0,-1 5 0,1 1 0,6 5 0,0 0 0,0 0 0,0 0 0,0 0 0,0 0 0,0 0 0,-6 0 0,-1 0 0,0 0 0,-4 0 0,10 5 0,-10 1 0,10 4 0,-10 6 0,9-5 0,-9 10 0,10-9 0,-5 3 0,6-5 0,0 6 0,0-5 0,-1 5 0,1-6 0,0 0 0,4 0 0,-3 0 0,8 0 0,-8 0 0,8 0 0,-3 1 0,4-1 0,0 0 0,0 0 0,0 0 0,0 0 0,0 0 0,0 0 0,0 0 0,0 0 0,0 0 0,0 0 0,0 0 0,0 1 0,0-1 0,4 0 0,2 0 0,4 0 0,0 0 0,0 0 0,0 0 0,0 0 0,0 0 0,6 1 0,-4 5 0,9-4 0,-4 9 0,5-9 0,7 11 0,-5-11 0,5 10 0,-7-9 0,-5 2 0,4-4 0,-4 0 0,5-5 0,-5-1 0,4 0 0,-4-4 0,0 4 0,4-5 0,-10 0 0,10 0 0,-9 0 0,9 0 0,-10 0 0,5 0 0,-1 0 0,-3 0 0,3 0 0,-5 0 0,6 0 0,-5 0 0,5 0 0,-1-5 0,-3 0 0,3-6 0,-5 1 0,0 0 0,6-1 0,-5 1 0,5-6 0,-6 5 0,6-5 0,-4 0 0,4-1 0,1-1 0,0-3 0,0 10 0,4-10 0,-9 4 0,3 0 0,1-4 0,-4 4 0,9-5 0,-8-1 0,8 1 0,-9 0 0,9-1 0,-8-5 0,3 4 0,1-5 0,-5 7 0,4-1 0,-4 1 0,-2 5 0,1 2 0,-1-1 0,1 5 0,-1 0 0,0 2 0,0 8 0,0-4 0,1 5 0,-1 0 0,0 0 0,0 0 0,0 0 0,0 5 0,0 0 0,0 5 0,6 1 0,1-1 0,5 2 0,0-1 0,-5-1 0,4 6 0,-4-4 0,0 9 0,4-3 0,-9-1 0,4 4 0,-5-4 0,0 5 0,0 0 0,-4 0 0,2-5 0,-3 4 0,0-9 0,3 3 0,-3-5 0,4 0 0,0-4 0,0-1 0,0-5 0,0 0 0,0 0 0,6 0 0,7-6 0,7-6 0,7-2 0,7-10 0,-5 5 0,12-2 0,-12-2 0,5 9 0,-7-4 0,-7 7 0,-1-1 0,-13 1 0,0 1 0,-6 0 0,0 4 0,0-3 0,0 4 0,0-1 0,-4-3 0,3 8 0,-8-8 0,8 8 0,-4-4 0,1 9 0,-2 2 0,-4 9 0,0-4 0,5 10 0,-4-9 0,9 9 0,-4-10 0,0 5 0,3-6 0,-4 0 0,11 1 0,1-1 0,5 1 0,0-5 0,0-1 0,1-5 0,-1 0 0,-5 0 0,4 0 0,-4 0 0,0 0 0,4 0 0,-10 0 0,10-5 0,-9 0 0,3-6 0,-5 1 0,6 0 0,-5-1 0,5 1 0,-6 0 0,0 0 0,0-6 0,1 5 0,-5-10 0,-2 4 0,1-6 0,-4 1 0,4 0 0,-5-1 0,0 1 0,0-7 0,0-1 0,0-7 0,0 1 0,0-8 0,0-2 0,0-8 0,0 1 0,0 0 0,0-8 0,0 5 0,0-6 0,0 9 0,0 7 0,0-5 0,0 18 0,0-9 0,0 18 0,0-5 0,0 13 0,0 0 0,0 6 0,-4 8 0,3 9 0,-3 9 0,0 1 0,3 4 0,-4 2 0,0 1 0,4 5 0,-4-7 0,0 1 0,4-1 0,-4 7 0,5-5 0,0 4 0,0 1 0,0 1 0,0 7 0,0 7 0,0 1 0,0 8 0,0 0 0,0 9 0,0-7 0,0 15 0,6-6 0,2-1 0,5-1 0,0-16 0,5-2 0,1-7 0,5-7 0,0 5 0,-1-16 0,0 9 0,-1-16 0,1 4 0,-1-5 0,0 0 0,1 0 0,-1 1 0,7-1 0,-11-4 0,10-2 0,-12-5 0,7 0 0,-6 0 0,4 0 0,-10 0 0,10 0 0,-4 0 0,5 0 0,1-5 0,-1-1 0,0-10 0,1-2 0,-1-4 0,-5 5 0,4-4 0,-9 4 0,4-5 0,-5 5 0,0-4 0,-6 10 0,0-5 0,-5 6 0,0-5 0,0 3 0,0-3 0,0-1 0,0 5 0,0-10 0,0 4 0,-5-6 0,-6 1 0,-6 0 0,-6 0 0,6-1 0,-4 6 0,4 1 0,0 5 0,-4 0 0,9 5 0,-3 1 0,5 5 0,-6 0 0,5 0 0,-5 0 0,6 0 0,5 5 0,-4 6 0,7 6 0,-3 0 0,5 4 0,0-5 0,0 7 0,0-1 0,0-5 0,0-2 0,0-4 0,0-1 0,5-5 0,0 0 0,5-5 0,0 0 0,6 0 0,-5 0 0,5 0 0,-6 0 0,0 0 0,0 0 0,0 0 0,0 0 0,0 0 0,0-5 0,0 0 0,0-1 0,0-3 0,0 8 0,1-8 0,-2 4 0,-3-5 0,2 0 0,-7 0 0,4 0 0,-5 1 0,0-1 0,4 4 0,-3-3 0,4 4 0,-5 8 0,0 4 0,0 14 0,0 1 0,0 1 0,0-1 0,0 0 0,0 0 0,0 1 0,0-6 0,0-2 0,4-5 0,2 0 0,-1 0 0,4 0 0,-3-4 0,4-1 0,0-5 0,-1 0 0,1-5 0,0-1 0,0-4 0,0 0 0,1 0 0,-1 0 0,0 0 0,0 0 0,0 0 0,0 4 0,0 2 0,0-1 0,0 4 0,0-3 0,0 4 0,0-5 0,0 4 0,0-3 0,0 4 0,-5-4 0,4 2 0,-4-6 0,5 3 0,-5-5 0,-1 1 0,-4-1 0,5 5 0,-4-3 0,3 7 0,-4-3 0</inkml:trace>
  <inkml:trace contextRef="#ctx0" brushRef="#br0" timeOffset="1229">2518 611 24575,'9'0'0,"6"0"0,2 0 0,12 0 0,1 0 0,7 0 0,7 0 0,-12 0 0,18 0 0,-24 0 0,16 0 0,-18 0 0,5 0 0,-12 0 0,4 0 0,-4 0 0,5 0 0,-5 0 0,4 0 0,-10 0 0,5 0 0,-6 0 0,0 0 0,0 0 0,0 0 0,0 0 0,0 0 0,0 0 0,0 0 0,0 0 0,-1 0 0,1 0 0,-1 0 0,1 0 0,-5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Huerta</dc:creator>
  <cp:keywords/>
  <dc:description/>
  <cp:lastModifiedBy>Sarah Huerta</cp:lastModifiedBy>
  <cp:revision>16</cp:revision>
  <dcterms:created xsi:type="dcterms:W3CDTF">2021-01-18T01:04:00Z</dcterms:created>
  <dcterms:modified xsi:type="dcterms:W3CDTF">2022-03-23T19:44:00Z</dcterms:modified>
</cp:coreProperties>
</file>