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ascii="Georgia" w:hAnsi="Georgia" w:eastAsia="Georgia" w:cs="Georgia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 Story #1: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My portfolio should have a welcome section with an id of </w:t>
      </w:r>
      <w:r>
        <w:rPr>
          <w:rStyle w:val="3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FFFFF"/>
        </w:rPr>
        <w:t>welcome-section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 Story #2: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The welcome section should have an </w:t>
      </w:r>
      <w:r>
        <w:rPr>
          <w:rStyle w:val="3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FFFFF"/>
        </w:rPr>
        <w:t>h1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element that contains text.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 Story #3: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My portfolio should have a projects section with an id of </w:t>
      </w:r>
      <w:r>
        <w:rPr>
          <w:rStyle w:val="3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FFFFF"/>
        </w:rPr>
        <w:t>projects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 Story #4: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The projects section should contain at least one element with a class of </w:t>
      </w:r>
      <w:r>
        <w:rPr>
          <w:rStyle w:val="3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FFFFF"/>
        </w:rPr>
        <w:t>project-tile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to hold a project.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 Story #5: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The projects section should contain at least one link to a project.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 Story #6: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My portfolio should have a navbar with an id of </w:t>
      </w:r>
      <w:r>
        <w:rPr>
          <w:rStyle w:val="3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FFFFF"/>
        </w:rPr>
        <w:t>navbar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 Story #7: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The navbar should contain at least one link that I can click on to navigate to different sections of the page.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 Story #8: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My portfolio should have a link with an id of </w:t>
      </w:r>
      <w:r>
        <w:rPr>
          <w:rStyle w:val="3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FFFFF"/>
        </w:rPr>
        <w:t>profile-link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, which opens my GitHub or FCC profile in a new tab.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 Story #9: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My portfolio should have at least one media query.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 Story #10: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The height of the welcome section should be equal to the height of the viewport.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User Story #11:</w:t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The navbar should always be at the top of the viewport.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You can build your project by forking </w:t>
      </w:r>
      <w:r>
        <w:rPr>
          <w:rFonts w:hint="default" w:ascii="Georgia" w:hAnsi="Georgia" w:eastAsia="Georgia" w:cs="Georgia"/>
          <w:i w:val="0"/>
          <w:caps w:val="0"/>
          <w:color w:val="0064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0064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"http://codepen.io/freeCodeCamp/pen/MJjpwO" \t "https://learn.freecodecamp.org/responsive-web-design/responsive-web-design-projects/_blank" </w:instrText>
      </w:r>
      <w:r>
        <w:rPr>
          <w:rFonts w:hint="default" w:ascii="Georgia" w:hAnsi="Georgia" w:eastAsia="Georgia" w:cs="Georgia"/>
          <w:i w:val="0"/>
          <w:caps w:val="0"/>
          <w:color w:val="0064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i w:val="0"/>
          <w:caps w:val="0"/>
          <w:color w:val="006400"/>
          <w:spacing w:val="0"/>
          <w:sz w:val="24"/>
          <w:szCs w:val="24"/>
          <w:u w:val="none"/>
          <w:bdr w:val="none" w:color="auto" w:sz="0" w:space="0"/>
          <w:shd w:val="clear" w:fill="FFFFFF"/>
        </w:rPr>
        <w:t>this CodePen pen</w:t>
      </w:r>
      <w:r>
        <w:rPr>
          <w:rFonts w:hint="default" w:ascii="Georgia" w:hAnsi="Georgia" w:eastAsia="Georgia" w:cs="Georgia"/>
          <w:i w:val="0"/>
          <w:caps w:val="0"/>
          <w:color w:val="0064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. Or you can use this CDN link to run the tests in any environment you like: </w:t>
      </w:r>
      <w:r>
        <w:rPr>
          <w:rStyle w:val="3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FFFFF"/>
        </w:rPr>
        <w:t>https://cdn.freecodecamp.org/testable-projects-fcc/v1/bundle.js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Once you're done, submit the URL to your working project with all its tests passing.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Remember to use the </w:t>
      </w:r>
      <w:r>
        <w:rPr>
          <w:rFonts w:hint="default" w:ascii="Georgia" w:hAnsi="Georgia" w:eastAsia="Georgia" w:cs="Georgia"/>
          <w:i w:val="0"/>
          <w:caps w:val="0"/>
          <w:color w:val="0064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0064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"https://forum.freecodecamp.org/t/how-to-get-help-when-you-are-stuck/19514" \t "https://learn.freecodecamp.org/responsive-web-design/responsive-web-design-projects/_blank" </w:instrText>
      </w:r>
      <w:r>
        <w:rPr>
          <w:rFonts w:hint="default" w:ascii="Georgia" w:hAnsi="Georgia" w:eastAsia="Georgia" w:cs="Georgia"/>
          <w:i w:val="0"/>
          <w:caps w:val="0"/>
          <w:color w:val="0064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i w:val="0"/>
          <w:caps w:val="0"/>
          <w:color w:val="006400"/>
          <w:spacing w:val="0"/>
          <w:sz w:val="24"/>
          <w:szCs w:val="24"/>
          <w:u w:val="none"/>
          <w:bdr w:val="none" w:color="auto" w:sz="0" w:space="0"/>
          <w:shd w:val="clear" w:fill="FFFFFF"/>
        </w:rPr>
        <w:t>Read-Search-Ask</w:t>
      </w:r>
      <w:r>
        <w:rPr>
          <w:rFonts w:hint="default" w:ascii="Georgia" w:hAnsi="Georgia" w:eastAsia="Georgia" w:cs="Georgia"/>
          <w:i w:val="0"/>
          <w:caps w:val="0"/>
          <w:color w:val="0064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method if you get stuck.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2F42A"/>
    <w:multiLevelType w:val="multilevel"/>
    <w:tmpl w:val="2722F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E7A83"/>
    <w:rsid w:val="799E7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2019-02-11T16:50:00Z</dcterms:created>
  <dc:creator>Patibamba</dc:creator>
  <cp:lastModifiedBy>Patibamba</cp:lastModifiedBy>
  <dcterms:modified xsi:type="dcterms:W3CDTF">2019-02-11T16:55:01Z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