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2138D" w:rsidRDefault="0006050D" w:rsidP="00964074">
      <w:pPr>
        <w:spacing w:after="0" w:line="240" w:lineRule="auto"/>
      </w:pPr>
      <w:r>
        <w:t xml:space="preserve">Version </w:t>
      </w:r>
      <w:r w:rsidR="00F735A1">
        <w:t xml:space="preserve">Control </w:t>
      </w:r>
      <w:r w:rsidR="0055604F">
        <w:t>3-</w:t>
      </w:r>
      <w:r w:rsidR="00CE4889">
        <w:t>2</w:t>
      </w:r>
    </w:p>
    <w:p w:rsidR="0052138D" w:rsidRDefault="0006050D" w:rsidP="00964074">
      <w:pPr>
        <w:spacing w:after="0" w:line="240" w:lineRule="auto"/>
      </w:pPr>
      <w:r>
        <w:t>GitHub “</w:t>
      </w:r>
      <w:r w:rsidR="00F735A1">
        <w:t>Walkthrough</w:t>
      </w:r>
      <w:r w:rsidR="00831632">
        <w:t xml:space="preserve">: </w:t>
      </w:r>
      <w:r w:rsidR="00CE4889">
        <w:t>Repositories &amp; IDEs</w:t>
      </w:r>
      <w:r>
        <w:t>”</w:t>
      </w:r>
    </w:p>
    <w:p w:rsidR="000B45EE" w:rsidRDefault="000B45EE" w:rsidP="00964074">
      <w:pPr>
        <w:spacing w:after="0" w:line="240" w:lineRule="auto"/>
      </w:pPr>
      <w:r>
        <w:t>June 8, 2016</w:t>
      </w:r>
    </w:p>
    <w:p w:rsidR="0052138D" w:rsidRDefault="0052138D" w:rsidP="00964074">
      <w:pPr>
        <w:spacing w:after="0" w:line="240" w:lineRule="auto"/>
      </w:pPr>
    </w:p>
    <w:p w:rsidR="0052138D" w:rsidRDefault="0052138D" w:rsidP="00964074">
      <w:pPr>
        <w:spacing w:after="0" w:line="240" w:lineRule="auto"/>
      </w:pPr>
    </w:p>
    <w:p w:rsidR="00964074" w:rsidRDefault="00643239" w:rsidP="00964074">
      <w:pPr>
        <w:spacing w:after="0" w:line="240" w:lineRule="auto"/>
      </w:pPr>
      <w:r>
        <w:rPr>
          <w:noProof/>
        </w:rPr>
        <w:drawing>
          <wp:inline distT="0" distB="0" distL="0" distR="0" wp14:anchorId="2EB420EE" wp14:editId="34B9C287">
            <wp:extent cx="33528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8D" w:rsidRDefault="0052138D" w:rsidP="00964074">
      <w:pPr>
        <w:spacing w:after="0" w:line="240" w:lineRule="auto"/>
      </w:pPr>
    </w:p>
    <w:p w:rsidR="0067255B" w:rsidRDefault="0067255B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4964BF3" wp14:editId="005228DE">
            <wp:extent cx="451485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5B" w:rsidRDefault="0067255B" w:rsidP="00964074">
      <w:pPr>
        <w:spacing w:after="0" w:line="240" w:lineRule="auto"/>
      </w:pPr>
    </w:p>
    <w:p w:rsidR="0067255B" w:rsidRDefault="0067255B" w:rsidP="00964074">
      <w:pPr>
        <w:spacing w:after="0" w:line="240" w:lineRule="auto"/>
      </w:pPr>
      <w:r>
        <w:rPr>
          <w:noProof/>
        </w:rPr>
        <w:drawing>
          <wp:inline distT="0" distB="0" distL="0" distR="0" wp14:anchorId="0728A9E3" wp14:editId="51D91729">
            <wp:extent cx="296227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5B" w:rsidRDefault="0067255B" w:rsidP="00964074">
      <w:pPr>
        <w:spacing w:after="0" w:line="240" w:lineRule="auto"/>
      </w:pPr>
    </w:p>
    <w:p w:rsidR="0067255B" w:rsidRDefault="0067255B" w:rsidP="00964074">
      <w:pPr>
        <w:spacing w:after="0" w:line="240" w:lineRule="auto"/>
      </w:pPr>
      <w:r>
        <w:rPr>
          <w:noProof/>
        </w:rPr>
        <w:drawing>
          <wp:inline distT="0" distB="0" distL="0" distR="0" wp14:anchorId="5673B17D" wp14:editId="27D9EFE0">
            <wp:extent cx="23717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5B" w:rsidRDefault="0067255B" w:rsidP="00964074">
      <w:pPr>
        <w:spacing w:after="0" w:line="240" w:lineRule="auto"/>
      </w:pPr>
    </w:p>
    <w:p w:rsidR="0067255B" w:rsidRDefault="0067255B" w:rsidP="00964074">
      <w:pPr>
        <w:spacing w:after="0" w:line="240" w:lineRule="auto"/>
      </w:pPr>
      <w:r>
        <w:rPr>
          <w:noProof/>
        </w:rPr>
        <w:drawing>
          <wp:inline distT="0" distB="0" distL="0" distR="0" wp14:anchorId="29167440" wp14:editId="47DDA03F">
            <wp:extent cx="3419475" cy="145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5B" w:rsidRDefault="000B45EE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D0E2A51" wp14:editId="5EF8D4DE">
            <wp:extent cx="3324225" cy="2800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EE" w:rsidRDefault="000B45EE" w:rsidP="00964074">
      <w:pPr>
        <w:spacing w:after="0" w:line="240" w:lineRule="auto"/>
      </w:pPr>
    </w:p>
    <w:p w:rsidR="000B45EE" w:rsidRDefault="000B45EE" w:rsidP="00964074">
      <w:pPr>
        <w:spacing w:after="0" w:line="240" w:lineRule="auto"/>
      </w:pPr>
      <w:r>
        <w:rPr>
          <w:noProof/>
        </w:rPr>
        <w:drawing>
          <wp:inline distT="0" distB="0" distL="0" distR="0" wp14:anchorId="0B8568BE" wp14:editId="541A8223">
            <wp:extent cx="6858000" cy="2055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EE" w:rsidRDefault="000B45EE" w:rsidP="00964074">
      <w:pPr>
        <w:spacing w:after="0" w:line="240" w:lineRule="auto"/>
      </w:pPr>
    </w:p>
    <w:p w:rsidR="000B45EE" w:rsidRDefault="000B45EE" w:rsidP="00964074">
      <w:pPr>
        <w:spacing w:after="0" w:line="240" w:lineRule="auto"/>
      </w:pPr>
      <w:r>
        <w:t xml:space="preserve">The </w:t>
      </w:r>
      <w:proofErr w:type="spellStart"/>
      <w:r>
        <w:t>github</w:t>
      </w:r>
      <w:proofErr w:type="spellEnd"/>
      <w:r>
        <w:t xml:space="preserve"> address given on Canvas is the one above that does not work. I navigated to </w:t>
      </w:r>
      <w:proofErr w:type="spellStart"/>
      <w:r>
        <w:t>Avans</w:t>
      </w:r>
      <w:proofErr w:type="spellEnd"/>
      <w:r>
        <w:t xml:space="preserve"> project site in a web browser and found the correct repo name.</w:t>
      </w:r>
    </w:p>
    <w:p w:rsidR="000B45EE" w:rsidRDefault="000B45EE" w:rsidP="00964074">
      <w:pPr>
        <w:spacing w:after="0" w:line="240" w:lineRule="auto"/>
      </w:pPr>
    </w:p>
    <w:p w:rsidR="000B45EE" w:rsidRDefault="000B45EE" w:rsidP="00964074">
      <w:pPr>
        <w:spacing w:after="0" w:line="240" w:lineRule="auto"/>
      </w:pPr>
      <w:bookmarkStart w:id="0" w:name="_GoBack"/>
      <w:bookmarkEnd w:id="0"/>
    </w:p>
    <w:sectPr w:rsidR="000B45EE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06050D"/>
    <w:rsid w:val="000B45EE"/>
    <w:rsid w:val="00180803"/>
    <w:rsid w:val="0021138E"/>
    <w:rsid w:val="002B73D4"/>
    <w:rsid w:val="0049005F"/>
    <w:rsid w:val="0052138D"/>
    <w:rsid w:val="0055604F"/>
    <w:rsid w:val="005C402E"/>
    <w:rsid w:val="0064015A"/>
    <w:rsid w:val="00643239"/>
    <w:rsid w:val="0067255B"/>
    <w:rsid w:val="00831632"/>
    <w:rsid w:val="008B5020"/>
    <w:rsid w:val="008C145B"/>
    <w:rsid w:val="00964074"/>
    <w:rsid w:val="00966CB9"/>
    <w:rsid w:val="00A15116"/>
    <w:rsid w:val="00AD1E27"/>
    <w:rsid w:val="00BB0DD6"/>
    <w:rsid w:val="00C64591"/>
    <w:rsid w:val="00CE4889"/>
    <w:rsid w:val="00DC374A"/>
    <w:rsid w:val="00F7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4</cp:revision>
  <dcterms:created xsi:type="dcterms:W3CDTF">2016-06-06T16:24:00Z</dcterms:created>
  <dcterms:modified xsi:type="dcterms:W3CDTF">2016-06-08T14:41:00Z</dcterms:modified>
</cp:coreProperties>
</file>