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65E3" w14:textId="77777777" w:rsidR="00193C48" w:rsidRPr="00193C48" w:rsidRDefault="00193C48">
      <w:pPr>
        <w:rPr>
          <w:b/>
          <w:bCs/>
        </w:rPr>
      </w:pPr>
      <w:r w:rsidRPr="00193C48">
        <w:rPr>
          <w:b/>
          <w:bCs/>
        </w:rPr>
        <w:t>Esercizio:</w:t>
      </w:r>
    </w:p>
    <w:p w14:paraId="556E67B6" w14:textId="79C55F82" w:rsidR="00193C48" w:rsidRDefault="00193C48">
      <w:r>
        <w:t>Abbiamo t</w:t>
      </w:r>
      <w:r w:rsidR="00056139">
        <w:t>re cannibali e tre missionari che devono attraversare il fiume</w:t>
      </w:r>
      <w:r>
        <w:t>. Abbiamo a disposizione u</w:t>
      </w:r>
      <w:r w:rsidR="00056139">
        <w:t xml:space="preserve">na barca che </w:t>
      </w:r>
      <w:r>
        <w:t>può contenere</w:t>
      </w:r>
      <w:r w:rsidR="00056139">
        <w:t xml:space="preserve"> al max 2 tizi</w:t>
      </w:r>
      <w:r>
        <w:t xml:space="preserve">. </w:t>
      </w:r>
      <w:r w:rsidR="00056139">
        <w:t>Non possiamo lasciare più cannibali che missionari</w:t>
      </w:r>
      <w:r>
        <w:t xml:space="preserve"> su una sponda.</w:t>
      </w:r>
    </w:p>
    <w:p w14:paraId="5F3AA698" w14:textId="49A258CD" w:rsidR="00193C48" w:rsidRDefault="00193C48">
      <w:pPr>
        <w:rPr>
          <w:b/>
          <w:bCs/>
        </w:rPr>
      </w:pPr>
      <w:r w:rsidRPr="00193C48">
        <w:rPr>
          <w:b/>
          <w:bCs/>
        </w:rPr>
        <w:t xml:space="preserve">STATO GIOCO: </w:t>
      </w:r>
    </w:p>
    <w:p w14:paraId="14031633" w14:textId="23EDF238" w:rsidR="00193C48" w:rsidRPr="00193C48" w:rsidRDefault="00193C48">
      <w:r>
        <w:rPr>
          <w:b/>
          <w:bCs/>
        </w:rPr>
        <w:t xml:space="preserve">Stato iniziale: </w:t>
      </w:r>
      <w:r w:rsidRPr="00193C48">
        <w:t>(N,</w:t>
      </w:r>
      <w:r>
        <w:t xml:space="preserve"> </w:t>
      </w:r>
      <w:r w:rsidRPr="00193C48">
        <w:t>N,1)</w:t>
      </w:r>
    </w:p>
    <w:p w14:paraId="7D74F377" w14:textId="540399F4" w:rsidR="00193C48" w:rsidRPr="00193C48" w:rsidRDefault="00193C48">
      <w:r>
        <w:rPr>
          <w:b/>
          <w:bCs/>
        </w:rPr>
        <w:t xml:space="preserve">Goal: </w:t>
      </w:r>
      <w:r w:rsidRPr="00193C48">
        <w:t>(0,0,0)</w:t>
      </w:r>
    </w:p>
    <w:p w14:paraId="68783146" w14:textId="3E4A0346" w:rsidR="00193C48" w:rsidRDefault="00193C48">
      <w:r>
        <w:rPr>
          <w:b/>
          <w:bCs/>
        </w:rPr>
        <w:t>Azione</w:t>
      </w:r>
      <w:r w:rsidRPr="00193C48">
        <w:t>: Portare le cose da un’altra parte possiamo vederle come sottrazioni, portarle dall’acqua un</w:t>
      </w:r>
      <w:r>
        <w:t>a</w:t>
      </w:r>
      <w:r w:rsidRPr="00193C48">
        <w:t xml:space="preserve"> a</w:t>
      </w:r>
      <w:r>
        <w:t>d</w:t>
      </w:r>
      <w:r w:rsidRPr="00193C48">
        <w:t>dizione</w:t>
      </w:r>
    </w:p>
    <w:p w14:paraId="40795E04" w14:textId="31308129" w:rsidR="00193C48" w:rsidRDefault="00193C48">
      <w:r>
        <w:t xml:space="preserve">Rappresentare con una tripla di numeri in cui ci concentriamo sulla riva di partenza (sinistra) e diciamo quanti missionari ci sono (primo numero), quanti cannibali ci sono (secondo numero), se la barca è su questa sponda (terzo) </w:t>
      </w:r>
    </w:p>
    <w:p w14:paraId="70940747" w14:textId="28A23E93" w:rsidR="00193C48" w:rsidRDefault="00193C48">
      <w:r>
        <w:t>La tripla inziale: (3,3,1)</w:t>
      </w:r>
    </w:p>
    <w:p w14:paraId="7FAF74EA" w14:textId="7F061D62" w:rsidR="00193C48" w:rsidRDefault="00193C48">
      <w:r>
        <w:t>L’obiettivo è: (0,0,0)</w:t>
      </w:r>
    </w:p>
    <w:sectPr w:rsidR="00193C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39"/>
    <w:rsid w:val="00056139"/>
    <w:rsid w:val="00193C48"/>
    <w:rsid w:val="002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41C7"/>
  <w15:chartTrackingRefBased/>
  <w15:docId w15:val="{AD120CDE-866D-4A77-A911-829B2C83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6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6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6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6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6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6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6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6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6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6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6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61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61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61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61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61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61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6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6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6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6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61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61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61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6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61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6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SERAFINA FALCO</dc:creator>
  <cp:keywords/>
  <dc:description/>
  <cp:lastModifiedBy>SARAH SERAFINA FALCO</cp:lastModifiedBy>
  <cp:revision>2</cp:revision>
  <dcterms:created xsi:type="dcterms:W3CDTF">2024-03-18T11:04:00Z</dcterms:created>
  <dcterms:modified xsi:type="dcterms:W3CDTF">2024-03-18T11:11:00Z</dcterms:modified>
</cp:coreProperties>
</file>