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1C1D9" w14:textId="0982B64D" w:rsidR="00AE0BBF" w:rsidRDefault="00AE0BBF" w:rsidP="009566C8">
      <w:r>
        <w:t>Niveles y tipos de permisos para archivos</w:t>
      </w:r>
    </w:p>
    <w:p w14:paraId="76985D2B" w14:textId="5118C4BA" w:rsidR="00AE0BBF" w:rsidRDefault="00AE0BBF" w:rsidP="009566C8">
      <w:r>
        <w:t xml:space="preserve"> </w:t>
      </w:r>
      <w:r>
        <w:tab/>
      </w:r>
    </w:p>
    <w:p w14:paraId="478822F2" w14:textId="77777777" w:rsidR="00AE0BBF" w:rsidRDefault="00AE0BBF" w:rsidP="009566C8"/>
    <w:p w14:paraId="16FB8206" w14:textId="292690A7" w:rsidR="00AE0BBF" w:rsidRDefault="00AE0BBF" w:rsidP="009566C8">
      <w:r>
        <w:t>Usuario: propietario del archivo.</w:t>
      </w:r>
    </w:p>
    <w:p w14:paraId="36469A1C" w14:textId="77777777" w:rsidR="00AE0BBF" w:rsidRDefault="00AE0BBF" w:rsidP="009566C8">
      <w:r>
        <w:t>Grupo: Usuarios dentro del grupo asociad</w:t>
      </w:r>
    </w:p>
    <w:p w14:paraId="7D8670EC" w14:textId="20889BC7" w:rsidR="00AE0BBF" w:rsidRDefault="00AE0BBF" w:rsidP="009566C8">
      <w:r>
        <w:t xml:space="preserve"> Otros: Resto de usuarios.</w:t>
      </w:r>
    </w:p>
    <w:p w14:paraId="33CCE33B" w14:textId="09CAE115" w:rsidR="00AE0BBF" w:rsidRDefault="00AE0BBF" w:rsidP="009566C8">
      <w:r>
        <w:t>Hay tres tipos de permisos</w:t>
      </w:r>
    </w:p>
    <w:p w14:paraId="47298878" w14:textId="14B435CC" w:rsidR="00AE0BBF" w:rsidRDefault="00AE0BBF" w:rsidP="009566C8">
      <w:r>
        <w:t xml:space="preserve"> Lectura </w:t>
      </w:r>
    </w:p>
    <w:p w14:paraId="60808682" w14:textId="60A611AD" w:rsidR="00AE0BBF" w:rsidRDefault="00AE0BBF" w:rsidP="009566C8">
      <w:r>
        <w:t xml:space="preserve">Escritura </w:t>
      </w:r>
    </w:p>
    <w:p w14:paraId="5E01019F" w14:textId="0C96F59A" w:rsidR="00AE0BBF" w:rsidRDefault="00AE0BBF" w:rsidP="009566C8">
      <w:r>
        <w:t xml:space="preserve">Ejecución </w:t>
      </w:r>
    </w:p>
    <w:p w14:paraId="46A3E761" w14:textId="5D5769E5" w:rsidR="009566C8" w:rsidRDefault="009566C8" w:rsidP="009566C8">
      <w:r>
        <w:t xml:space="preserve"> </w:t>
      </w:r>
    </w:p>
    <w:sectPr w:rsidR="0095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88"/>
    <w:rsid w:val="003A6188"/>
    <w:rsid w:val="009566C8"/>
    <w:rsid w:val="00AE0BBF"/>
    <w:rsid w:val="00B04406"/>
    <w:rsid w:val="00D0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CF71"/>
  <w15:chartTrackingRefBased/>
  <w15:docId w15:val="{7C74D076-29B7-49FB-B53F-DC1EAD79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sarahi vasquez alvarez</dc:creator>
  <cp:keywords/>
  <dc:description/>
  <cp:lastModifiedBy>sarahi vasquez alvarez</cp:lastModifiedBy>
  <cp:revision>6</cp:revision>
  <dcterms:created xsi:type="dcterms:W3CDTF">2021-04-21T18:34:00Z</dcterms:created>
  <dcterms:modified xsi:type="dcterms:W3CDTF">2021-04-21T18:46:00Z</dcterms:modified>
</cp:coreProperties>
</file>