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7B" w:rsidRDefault="0013457B">
      <w:r>
        <w:t>SØG/ERSTAT</w:t>
      </w:r>
      <w:bookmarkStart w:id="0" w:name="_GoBack"/>
      <w:bookmarkEnd w:id="0"/>
    </w:p>
    <w:p w:rsidR="00AE7AD5" w:rsidRDefault="00DB316A">
      <w:r>
        <w:t>Videokonference</w:t>
      </w:r>
    </w:p>
    <w:p w:rsidR="00DB316A" w:rsidRDefault="00DB316A">
      <w:r>
        <w:t>MTV – mini-MTV</w:t>
      </w:r>
    </w:p>
    <w:p w:rsidR="00DB316A" w:rsidRDefault="00DB316A">
      <w:r>
        <w:t>Skærmopkald</w:t>
      </w:r>
    </w:p>
    <w:p w:rsidR="00DB316A" w:rsidRDefault="00DB316A">
      <w:r>
        <w:t>Videoopkald</w:t>
      </w:r>
    </w:p>
    <w:p w:rsidR="00DB316A" w:rsidRDefault="00DB316A"/>
    <w:sectPr w:rsidR="00DB31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6A"/>
    <w:rsid w:val="0013457B"/>
    <w:rsid w:val="00236127"/>
    <w:rsid w:val="0083356A"/>
    <w:rsid w:val="008769DD"/>
    <w:rsid w:val="0094140D"/>
    <w:rsid w:val="00AE7AD5"/>
    <w:rsid w:val="00DB316A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59D6B-E39C-4933-86BE-A201B44B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</cp:revision>
  <dcterms:created xsi:type="dcterms:W3CDTF">2016-05-19T09:18:00Z</dcterms:created>
  <dcterms:modified xsi:type="dcterms:W3CDTF">2016-05-19T13:21:00Z</dcterms:modified>
</cp:coreProperties>
</file>