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do basic four task.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Input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Processing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Everything in computer is related to 1s and 0s (binary).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Decimal- Every decimal number is converted to binary data.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Text- Every character is mapped to a decimal number (character encoding ASCII &amp; UTF).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Image- Every image is broken into pixels and each pixel have color code (RGB).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Audio- Every music has set of frequencies.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Video- Every video is set of i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mages and audio.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ABB21"/>
    <w:multiLevelType w:val="singleLevel"/>
    <w:tmpl w:val="1C8AB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462D1F3"/>
    <w:multiLevelType w:val="singleLevel"/>
    <w:tmpl w:val="6462D1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03"/>
    <w:rsid w:val="00C31D4D"/>
    <w:rsid w:val="00F04403"/>
    <w:rsid w:val="18252AEE"/>
    <w:rsid w:val="1C286BE5"/>
    <w:rsid w:val="1C6071EA"/>
    <w:rsid w:val="6B5772BC"/>
    <w:rsid w:val="6D3D18FE"/>
    <w:rsid w:val="FB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82</TotalTime>
  <ScaleCrop>false</ScaleCrop>
  <LinksUpToDate>false</LinksUpToDate>
  <CharactersWithSpaces>440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2022-11-08T16:10:00Z</dcterms:created>
  <dc:creator>saran</dc:creator>
  <cp:lastModifiedBy>saranj</cp:lastModifiedBy>
  <dcterms:modified xsi:type="dcterms:W3CDTF">2023-08-09T16:16:11Z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1EF257F46F714D5988487D518414694E</vt:lpwstr>
  </property>
</Properties>
</file>