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86E4" w14:textId="2428B733" w:rsidR="00F828E8" w:rsidRPr="00F828E8" w:rsidRDefault="00F828E8" w:rsidP="00F828E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S</w:t>
      </w:r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y̲n̲c̲h̲r̲o̲n̲o̲u̲s</w:t>
      </w:r>
      <w:proofErr w:type="spellEnd"/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̲ request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, you make the request and stop executing your program until you get a response from the HTTP server (or an error if the server can't be reached, or a timeout if the sever is taking way, way too long to reply) The interpreter is </w:t>
      </w:r>
      <w:r w:rsidRPr="00F828E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blocked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 until the request is completed (until you got a definitive answer of what happened with the request: did it go well? was there an error? a timeout?... ).</w:t>
      </w:r>
    </w:p>
    <w:p w14:paraId="38C8BCC9" w14:textId="5F845B8F" w:rsidR="00F828E8" w:rsidRPr="00F828E8" w:rsidRDefault="00F828E8" w:rsidP="00F828E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proofErr w:type="spellStart"/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A</w:t>
      </w:r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s̲y̲n̲c̲h̲r̲o̲n̲o̲u̲s</w:t>
      </w:r>
      <w:proofErr w:type="spellEnd"/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</w:rPr>
        <w:t>̲ requests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, you </w:t>
      </w:r>
      <w:r w:rsidRPr="00F828E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"launch"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 xml:space="preserve"> the request, and </w:t>
      </w:r>
      <w:proofErr w:type="gramStart"/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you</w:t>
      </w:r>
      <w:proofErr w:type="gramEnd"/>
      <w:r w:rsidRPr="00F828E8">
        <w:rPr>
          <w:rFonts w:ascii="inherit" w:eastAsia="Times New Roman" w:hAnsi="inherit" w:cs="Segoe UI"/>
          <w:color w:val="232629"/>
          <w:sz w:val="23"/>
          <w:szCs w:val="23"/>
        </w:rPr>
        <w:t xml:space="preserve"> kind of </w:t>
      </w:r>
      <w:r w:rsidRPr="00F828E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"forget about it"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, meaning: The interpreter continues executing the code after the request is made </w:t>
      </w:r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without waiting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 for the request to be completed.</w:t>
      </w:r>
    </w:p>
    <w:p w14:paraId="07FF2A7D" w14:textId="77777777" w:rsidR="00F828E8" w:rsidRPr="00F828E8" w:rsidRDefault="00F828E8" w:rsidP="00F828E8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This seems... rather pointless, right? You send the request </w:t>
      </w:r>
      <w:r w:rsidRPr="00F828E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"to the void of space"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 xml:space="preserve">, and continue executing as usual? What happens when the server sends </w:t>
      </w:r>
      <w:proofErr w:type="gramStart"/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you</w:t>
      </w:r>
      <w:proofErr w:type="gramEnd"/>
      <w:r w:rsidRPr="00F828E8">
        <w:rPr>
          <w:rFonts w:ascii="inherit" w:eastAsia="Times New Roman" w:hAnsi="inherit" w:cs="Segoe UI"/>
          <w:color w:val="232629"/>
          <w:sz w:val="23"/>
          <w:szCs w:val="23"/>
        </w:rPr>
        <w:t xml:space="preserve"> its response? I made a request, and I </w:t>
      </w:r>
      <w:proofErr w:type="spellStart"/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wanna</w:t>
      </w:r>
      <w:proofErr w:type="spellEnd"/>
      <w:r w:rsidRPr="00F828E8">
        <w:rPr>
          <w:rFonts w:ascii="inherit" w:eastAsia="Times New Roman" w:hAnsi="inherit" w:cs="Segoe UI"/>
          <w:color w:val="232629"/>
          <w:sz w:val="23"/>
          <w:szCs w:val="23"/>
        </w:rPr>
        <w:t xml:space="preserve"> know what happened to it! Otherwise, I wouldn't have typed that in my code to begin with!!</w:t>
      </w:r>
    </w:p>
    <w:p w14:paraId="630DAB1D" w14:textId="77777777" w:rsidR="00F828E8" w:rsidRPr="00F828E8" w:rsidRDefault="00F828E8" w:rsidP="00F828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Well, here's where the </w:t>
      </w:r>
      <w:r w:rsidRPr="00F828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callback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 comes in. You launch the request </w:t>
      </w:r>
      <w:r w:rsidRPr="00F828E8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"to the void of space"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 </w:t>
      </w:r>
      <w:r w:rsidRPr="00F828E8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BUT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 you provide a callback function so when the HTTP server on the other end sends you its response, that function is run with said </w:t>
      </w:r>
      <w:r w:rsidRPr="00F828E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response</w:t>
      </w:r>
      <w:r w:rsidRPr="00F828E8">
        <w:rPr>
          <w:rFonts w:ascii="inherit" w:eastAsia="Times New Roman" w:hAnsi="inherit" w:cs="Segoe UI"/>
          <w:color w:val="232629"/>
          <w:sz w:val="23"/>
          <w:szCs w:val="23"/>
        </w:rPr>
        <w:t> as the first argument.</w:t>
      </w:r>
    </w:p>
    <w:p w14:paraId="46C246CA" w14:textId="77777777" w:rsidR="00EA7D72" w:rsidRDefault="00EA7D72" w:rsidP="00F828E8"/>
    <w:sectPr w:rsidR="00EA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91DE7"/>
    <w:multiLevelType w:val="multilevel"/>
    <w:tmpl w:val="C74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9"/>
    <w:rsid w:val="00221609"/>
    <w:rsid w:val="00EA7D72"/>
    <w:rsid w:val="00F8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9D94"/>
  <w15:chartTrackingRefBased/>
  <w15:docId w15:val="{948B47F2-C51A-4D4A-814D-5910F76B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28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8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8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2022-07-15T05:53:00Z</dcterms:created>
  <dcterms:modified xsi:type="dcterms:W3CDTF">2022-07-15T05:59:00Z</dcterms:modified>
</cp:coreProperties>
</file>