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D878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D878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D87834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D87834">
            <w:r>
              <w:t>Team ID</w:t>
            </w:r>
          </w:p>
        </w:tc>
        <w:tc>
          <w:tcPr>
            <w:tcW w:w="4843" w:type="dxa"/>
          </w:tcPr>
          <w:p w14:paraId="361D91FF" w14:textId="552A5CEB" w:rsidR="00ED7D93" w:rsidRDefault="00542800">
            <w:r w:rsidRPr="00542800">
              <w:t>LTVIP2026TMIDS</w:t>
            </w:r>
            <w:r w:rsidR="00770AE2">
              <w:t>83753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D87834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D87834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D87834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D87834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D8783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D87834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D87834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D87834">
            <w:r>
              <w:t>Registration through Form</w:t>
            </w:r>
          </w:p>
          <w:p w14:paraId="60E08323" w14:textId="77777777" w:rsidR="00ED7D93" w:rsidRDefault="00D87834">
            <w:r>
              <w:t>Registration through Gmail</w:t>
            </w:r>
          </w:p>
          <w:p w14:paraId="2013C19D" w14:textId="77777777" w:rsidR="00ED7D93" w:rsidRDefault="00D87834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D87834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D87834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D87834">
            <w:r>
              <w:t>Confirmation via Email</w:t>
            </w:r>
          </w:p>
          <w:p w14:paraId="0D4ABFEC" w14:textId="77777777" w:rsidR="00ED7D93" w:rsidRDefault="00D87834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D87834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D87834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D87834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D8783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D8783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D87834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D8783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D87834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D8783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D87834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D8783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D87834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D8783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D87834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D8783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D87834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D8783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262911"/>
    <w:rsid w:val="00542800"/>
    <w:rsid w:val="005D1CA3"/>
    <w:rsid w:val="005E02A6"/>
    <w:rsid w:val="0074556C"/>
    <w:rsid w:val="00770AE2"/>
    <w:rsid w:val="007E2391"/>
    <w:rsid w:val="00D87834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chaithanaya2004@hotmail.com</cp:lastModifiedBy>
  <cp:revision>5</cp:revision>
  <dcterms:created xsi:type="dcterms:W3CDTF">2022-09-18T16:51:00Z</dcterms:created>
  <dcterms:modified xsi:type="dcterms:W3CDTF">2026-03-14T06:08:00Z</dcterms:modified>
</cp:coreProperties>
</file>