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t[1010];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g[1010][1010];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vector&lt;int&gt; e[1010];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dfs(int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e[p].size()-1;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(!t[e[p][i]])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t[e[p][i]]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g[s][e[p][i]]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dfs(e[p][i]);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freopen("ranking.in",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freopen("ranking.out",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q,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&amp;p,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g[p-1][q-1]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e[p-1].push_back(q-1);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(s = 0; s &lt; n; s++)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t[s]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dfs(s);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i+1;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+= !g[i][j] &amp;&amp; !g[j][i];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