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848F5" w:rsidRPr="00696705" w:rsidRDefault="00A6038A">
      <w:pPr>
        <w:pStyle w:val="Puesto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  <w:lang w:val="en-US"/>
        </w:rPr>
      </w:pPr>
      <w:bookmarkStart w:id="0" w:name="_c83kkabzzbh3" w:colFirst="0" w:colLast="0"/>
      <w:bookmarkEnd w:id="0"/>
      <w:r w:rsidRPr="00696705">
        <w:rPr>
          <w:rFonts w:ascii="Arial" w:hAnsi="Arial" w:cs="Arial"/>
          <w:color w:val="000000" w:themeColor="text1"/>
          <w:sz w:val="24"/>
          <w:szCs w:val="24"/>
          <w:lang w:val="en-US"/>
        </w:rPr>
        <w:t>Assignment 5 SPARQL queries</w:t>
      </w:r>
    </w:p>
    <w:p w14:paraId="00000002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</w:p>
    <w:p w14:paraId="00000003" w14:textId="77777777" w:rsidR="003848F5" w:rsidRPr="00696705" w:rsidRDefault="00A6038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  <w:r w:rsidRPr="00696705">
        <w:rPr>
          <w:color w:val="000000" w:themeColor="text1"/>
          <w:sz w:val="24"/>
          <w:szCs w:val="24"/>
          <w:lang w:val="en-US"/>
        </w:rPr>
        <w:t xml:space="preserve">I would like you to create the SPARQL query that will answer each of these questions.  Please submit the queries simply as a text document (NO programming is required!) - submit to </w:t>
      </w:r>
      <w:proofErr w:type="spellStart"/>
      <w:r w:rsidRPr="00696705">
        <w:rPr>
          <w:color w:val="000000" w:themeColor="text1"/>
          <w:sz w:val="24"/>
          <w:szCs w:val="24"/>
          <w:lang w:val="en-US"/>
        </w:rPr>
        <w:t>GitHub</w:t>
      </w:r>
      <w:proofErr w:type="spellEnd"/>
      <w:r w:rsidRPr="00696705">
        <w:rPr>
          <w:color w:val="000000" w:themeColor="text1"/>
          <w:sz w:val="24"/>
          <w:szCs w:val="24"/>
          <w:lang w:val="en-US"/>
        </w:rPr>
        <w:t xml:space="preserve"> as usual.  </w:t>
      </w:r>
    </w:p>
    <w:p w14:paraId="00000004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05" w14:textId="77777777" w:rsidR="003848F5" w:rsidRPr="00696705" w:rsidRDefault="00A6038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i/>
          <w:color w:val="000000" w:themeColor="text1"/>
          <w:sz w:val="24"/>
          <w:szCs w:val="24"/>
          <w:shd w:val="clear" w:color="auto" w:fill="FDFDFD"/>
          <w:lang w:val="en-US"/>
        </w:rPr>
        <w:t>For many of these you will need to look-up how to use the SPARQL functions ‘COUNT’ and ‘DISTINCT’ (we used ‘distinct’ in class), and probably a few others...</w:t>
      </w:r>
    </w:p>
    <w:p w14:paraId="00000006" w14:textId="77777777" w:rsidR="003848F5" w:rsidRPr="00696705" w:rsidRDefault="00A6038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-----------------------------------------</w:t>
      </w:r>
    </w:p>
    <w:p w14:paraId="00000007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08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09" w14:textId="23734815" w:rsidR="003848F5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shd w:val="clear" w:color="auto" w:fill="FDFDFD"/>
          <w:lang w:val="en-US"/>
        </w:rPr>
      </w:pPr>
      <w:proofErr w:type="spellStart"/>
      <w:r w:rsidRPr="00696705">
        <w:rPr>
          <w:b/>
          <w:color w:val="000000" w:themeColor="text1"/>
          <w:sz w:val="24"/>
          <w:szCs w:val="24"/>
          <w:u w:val="single"/>
          <w:shd w:val="clear" w:color="auto" w:fill="FDFDFD"/>
          <w:lang w:val="en-US"/>
        </w:rPr>
        <w:t>UniProt</w:t>
      </w:r>
      <w:proofErr w:type="spellEnd"/>
      <w:r w:rsidRPr="00696705">
        <w:rPr>
          <w:b/>
          <w:color w:val="000000" w:themeColor="text1"/>
          <w:sz w:val="24"/>
          <w:szCs w:val="24"/>
          <w:u w:val="single"/>
          <w:shd w:val="clear" w:color="auto" w:fill="FDFDFD"/>
          <w:lang w:val="en-US"/>
        </w:rPr>
        <w:t xml:space="preserve"> SPARQL Endpoint:  </w:t>
      </w:r>
      <w:r w:rsidR="009B0D75">
        <w:fldChar w:fldCharType="begin"/>
      </w:r>
      <w:r w:rsidR="009B0D75" w:rsidRPr="009B0D75">
        <w:rPr>
          <w:lang w:val="en-US"/>
        </w:rPr>
        <w:instrText xml:space="preserve"> HYPERLINK "http://sparql.uniprot.org/sparql/" </w:instrText>
      </w:r>
      <w:r w:rsidR="009B0D75">
        <w:fldChar w:fldCharType="separate"/>
      </w:r>
      <w:r w:rsidR="00651806" w:rsidRPr="00C900AE">
        <w:rPr>
          <w:rStyle w:val="Hipervnculo"/>
          <w:b/>
          <w:sz w:val="24"/>
          <w:szCs w:val="24"/>
          <w:shd w:val="clear" w:color="auto" w:fill="FDFDFD"/>
          <w:lang w:val="en-US"/>
        </w:rPr>
        <w:t>http://sparql.uniprot.org/sparql/</w:t>
      </w:r>
      <w:r w:rsidR="009B0D75">
        <w:rPr>
          <w:rStyle w:val="Hipervnculo"/>
          <w:b/>
          <w:sz w:val="24"/>
          <w:szCs w:val="24"/>
          <w:shd w:val="clear" w:color="auto" w:fill="FDFDFD"/>
          <w:lang w:val="en-US"/>
        </w:rPr>
        <w:fldChar w:fldCharType="end"/>
      </w:r>
    </w:p>
    <w:p w14:paraId="45C8935E" w14:textId="77777777" w:rsidR="00651806" w:rsidRDefault="0065180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shd w:val="clear" w:color="auto" w:fill="FDFDFD"/>
          <w:lang w:val="en-US"/>
        </w:rPr>
      </w:pPr>
    </w:p>
    <w:p w14:paraId="06F4ED83" w14:textId="77777777" w:rsidR="00651806" w:rsidRPr="009B0D75" w:rsidRDefault="00651806" w:rsidP="006518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u w:val="single"/>
          <w:shd w:val="clear" w:color="auto" w:fill="FDFDFD"/>
        </w:rPr>
      </w:pPr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 xml:space="preserve">PREFIX up:&lt;http://purl.uniprot.org/core/&gt; </w:t>
      </w:r>
    </w:p>
    <w:p w14:paraId="7D487FE6" w14:textId="77777777" w:rsidR="00651806" w:rsidRPr="009B0D75" w:rsidRDefault="00651806" w:rsidP="006518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u w:val="single"/>
          <w:shd w:val="clear" w:color="auto" w:fill="FDFDFD"/>
        </w:rPr>
      </w:pPr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 xml:space="preserve">PREFIX </w:t>
      </w:r>
      <w:proofErr w:type="spellStart"/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>uniprotkb</w:t>
      </w:r>
      <w:proofErr w:type="spellEnd"/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 xml:space="preserve">:&lt;http://purl.uniprot.org/uniprot/&gt; </w:t>
      </w:r>
    </w:p>
    <w:p w14:paraId="615F8C0F" w14:textId="77777777" w:rsidR="00651806" w:rsidRPr="009B0D75" w:rsidRDefault="00651806" w:rsidP="006518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u w:val="single"/>
          <w:shd w:val="clear" w:color="auto" w:fill="FDFDFD"/>
        </w:rPr>
      </w:pPr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 xml:space="preserve">PREFIX </w:t>
      </w:r>
      <w:proofErr w:type="spellStart"/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>taxon</w:t>
      </w:r>
      <w:proofErr w:type="spellEnd"/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 xml:space="preserve">:&lt;http://purl.uniprot.org/taxonomy/&gt; </w:t>
      </w:r>
    </w:p>
    <w:p w14:paraId="298D1390" w14:textId="77777777" w:rsidR="00651806" w:rsidRPr="009B0D75" w:rsidRDefault="00651806" w:rsidP="006518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u w:val="single"/>
          <w:shd w:val="clear" w:color="auto" w:fill="FDFDFD"/>
        </w:rPr>
      </w:pPr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 xml:space="preserve">PREFIX </w:t>
      </w:r>
      <w:proofErr w:type="spellStart"/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>ec</w:t>
      </w:r>
      <w:proofErr w:type="spellEnd"/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 xml:space="preserve">:&lt;http://purl.uniprot.org/enzyme/&gt; </w:t>
      </w:r>
    </w:p>
    <w:p w14:paraId="2434354F" w14:textId="77777777" w:rsidR="00651806" w:rsidRPr="009B0D75" w:rsidRDefault="00651806" w:rsidP="006518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u w:val="single"/>
          <w:shd w:val="clear" w:color="auto" w:fill="FDFDFD"/>
        </w:rPr>
      </w:pPr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 xml:space="preserve">PREFIX </w:t>
      </w:r>
      <w:proofErr w:type="spellStart"/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>rdf</w:t>
      </w:r>
      <w:proofErr w:type="spellEnd"/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 xml:space="preserve">:&lt;http://www.w3.org/1999/02/22-rdf-syntax-ns#&gt; </w:t>
      </w:r>
    </w:p>
    <w:p w14:paraId="18A11C15" w14:textId="01EDE1CF" w:rsidR="00651806" w:rsidRPr="009B0D75" w:rsidRDefault="00651806" w:rsidP="006518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u w:val="single"/>
          <w:shd w:val="clear" w:color="auto" w:fill="FDFDFD"/>
        </w:rPr>
      </w:pPr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 xml:space="preserve">PREFIX </w:t>
      </w:r>
      <w:proofErr w:type="spellStart"/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>rdfs</w:t>
      </w:r>
      <w:proofErr w:type="spellEnd"/>
      <w:r w:rsidRPr="009B0D75">
        <w:rPr>
          <w:color w:val="000000" w:themeColor="text1"/>
          <w:sz w:val="24"/>
          <w:szCs w:val="24"/>
          <w:u w:val="single"/>
          <w:shd w:val="clear" w:color="auto" w:fill="FDFDFD"/>
        </w:rPr>
        <w:t>:&lt;http://www.w3.org/2000/01/rdf-schema#&gt;</w:t>
      </w:r>
    </w:p>
    <w:p w14:paraId="0000000A" w14:textId="77777777" w:rsidR="003848F5" w:rsidRPr="007004BF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</w:rPr>
      </w:pPr>
    </w:p>
    <w:p w14:paraId="0000000B" w14:textId="77777777" w:rsidR="003848F5" w:rsidRPr="00696705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1 </w:t>
      </w:r>
      <w:proofErr w:type="gramStart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>POINT  How</w:t>
      </w:r>
      <w:proofErr w:type="gramEnd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many protein records are in </w:t>
      </w:r>
      <w:proofErr w:type="spellStart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>UniProt</w:t>
      </w:r>
      <w:proofErr w:type="spellEnd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? </w:t>
      </w:r>
    </w:p>
    <w:p w14:paraId="118CC06A" w14:textId="77777777" w:rsidR="00350D84" w:rsidRPr="00696705" w:rsidRDefault="00350D8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0C" w14:textId="3E84B3A8" w:rsidR="003848F5" w:rsidRPr="00696705" w:rsidRDefault="00350D84" w:rsidP="00696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PREFIX </w:t>
      </w:r>
      <w:proofErr w:type="spell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:</w:t>
      </w:r>
      <w:proofErr w:type="gramEnd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fldChar w:fldCharType="begin"/>
      </w: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instrText xml:space="preserve"> HYPERLINK "http://purl.uniprot.org/core/" </w:instrText>
      </w: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fldChar w:fldCharType="separate"/>
      </w:r>
      <w:r w:rsidRPr="00696705">
        <w:rPr>
          <w:rStyle w:val="Hipervnculo"/>
          <w:color w:val="000000" w:themeColor="text1"/>
          <w:sz w:val="24"/>
          <w:szCs w:val="24"/>
          <w:shd w:val="clear" w:color="auto" w:fill="FDFDFD"/>
          <w:lang w:val="en-US"/>
        </w:rPr>
        <w:t>http</w:t>
      </w:r>
      <w:proofErr w:type="spellEnd"/>
      <w:r w:rsidRPr="00696705">
        <w:rPr>
          <w:rStyle w:val="Hipervnculo"/>
          <w:color w:val="000000" w:themeColor="text1"/>
          <w:sz w:val="24"/>
          <w:szCs w:val="24"/>
          <w:shd w:val="clear" w:color="auto" w:fill="FDFDFD"/>
          <w:lang w:val="en-US"/>
        </w:rPr>
        <w:t>://purl.uniprot.org/core/</w:t>
      </w: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fldChar w:fldCharType="end"/>
      </w:r>
    </w:p>
    <w:p w14:paraId="1B24128A" w14:textId="77777777" w:rsidR="00350D84" w:rsidRPr="00696705" w:rsidRDefault="00350D84" w:rsidP="00696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select</w:t>
      </w:r>
      <w:proofErr w:type="gramEnd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(STR(COUNT(?s)) as ?count)</w:t>
      </w:r>
    </w:p>
    <w:p w14:paraId="51E7F8A5" w14:textId="18841AEE" w:rsidR="00350D84" w:rsidRPr="00696705" w:rsidRDefault="00350D84" w:rsidP="00696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{</w:t>
      </w:r>
    </w:p>
    <w:p w14:paraId="4B3ABAD7" w14:textId="5A99EC65" w:rsidR="00350D84" w:rsidRPr="00696705" w:rsidRDefault="00350D84" w:rsidP="00696705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?s </w:t>
      </w:r>
      <w:proofErr w:type="spell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rdf</w:t>
      </w:r>
      <w:proofErr w:type="gram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:type</w:t>
      </w:r>
      <w:proofErr w:type="spellEnd"/>
      <w:proofErr w:type="gramEnd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up:Protein</w:t>
      </w:r>
      <w:proofErr w:type="spellEnd"/>
    </w:p>
    <w:p w14:paraId="5FBE68F0" w14:textId="271EAF56" w:rsidR="00350D84" w:rsidRPr="00696705" w:rsidRDefault="00350D84" w:rsidP="00696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30154C15" w14:textId="77777777" w:rsidR="00696705" w:rsidRPr="00696705" w:rsidRDefault="00696705" w:rsidP="00696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7908C5B3" w14:textId="21FB7708" w:rsidR="00350D84" w:rsidRPr="00696705" w:rsidRDefault="00350D84" w:rsidP="009A537F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Count = </w:t>
      </w:r>
      <w:r w:rsidRPr="00696705">
        <w:rPr>
          <w:b/>
          <w:color w:val="000000" w:themeColor="text1"/>
          <w:sz w:val="24"/>
          <w:szCs w:val="24"/>
          <w:shd w:val="clear" w:color="auto" w:fill="FDFDFD"/>
          <w:lang w:val="en-US"/>
        </w:rPr>
        <w:t>281303435</w:t>
      </w: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proteins</w:t>
      </w:r>
    </w:p>
    <w:p w14:paraId="0000000D" w14:textId="77777777" w:rsidR="003848F5" w:rsidRPr="00696705" w:rsidRDefault="003848F5" w:rsidP="009A537F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0E" w14:textId="77777777" w:rsidR="003848F5" w:rsidRPr="00696705" w:rsidRDefault="00A6038A" w:rsidP="009A537F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1 POINT </w:t>
      </w:r>
      <w:proofErr w:type="gramStart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>How</w:t>
      </w:r>
      <w:proofErr w:type="gramEnd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many Arabidopsis thaliana protein records are in </w:t>
      </w:r>
      <w:proofErr w:type="spellStart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>UniProt</w:t>
      </w:r>
      <w:proofErr w:type="spellEnd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? </w:t>
      </w:r>
    </w:p>
    <w:p w14:paraId="416B14A0" w14:textId="77777777" w:rsidR="00266AF2" w:rsidRPr="00696705" w:rsidRDefault="00266AF2" w:rsidP="009A537F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1508BC1A" w14:textId="77777777" w:rsidR="00266AF2" w:rsidRPr="00696705" w:rsidRDefault="00266AF2" w:rsidP="00696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SELECT ?</w:t>
      </w:r>
      <w:proofErr w:type="gramEnd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taxon</w:t>
      </w:r>
    </w:p>
    <w:p w14:paraId="0B24FBED" w14:textId="77777777" w:rsidR="00266AF2" w:rsidRPr="00696705" w:rsidRDefault="00266AF2" w:rsidP="00696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</w:p>
    <w:p w14:paraId="24E17BB5" w14:textId="77777777" w:rsidR="00266AF2" w:rsidRPr="00696705" w:rsidRDefault="00266AF2" w:rsidP="00696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{    ?taxon a </w:t>
      </w:r>
      <w:proofErr w:type="spell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:Taxon</w:t>
      </w:r>
      <w:proofErr w:type="spellEnd"/>
      <w:proofErr w:type="gramEnd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;</w:t>
      </w:r>
    </w:p>
    <w:p w14:paraId="7953829A" w14:textId="77777777" w:rsidR="00266AF2" w:rsidRPr="00696705" w:rsidRDefault="00266AF2" w:rsidP="00696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      </w:t>
      </w:r>
      <w:proofErr w:type="spellStart"/>
      <w:proofErr w:type="gramStart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up:</w:t>
      </w:r>
      <w:proofErr w:type="gramEnd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scientificName</w:t>
      </w:r>
      <w:proofErr w:type="spellEnd"/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"Arabidopsis thaliana"  . </w:t>
      </w:r>
    </w:p>
    <w:p w14:paraId="13C64276" w14:textId="77777777" w:rsidR="00266AF2" w:rsidRPr="00696705" w:rsidRDefault="00266AF2" w:rsidP="0069670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</w:t>
      </w:r>
    </w:p>
    <w:p w14:paraId="44031139" w14:textId="37F06DBA" w:rsidR="00266AF2" w:rsidRPr="00696705" w:rsidRDefault="00266AF2" w:rsidP="00696705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96705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1DAE4FA4" w14:textId="77777777" w:rsidR="00266AF2" w:rsidRPr="00696705" w:rsidRDefault="00266AF2" w:rsidP="00266AF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F0469DC" w14:textId="5C88446B" w:rsidR="00266AF2" w:rsidRPr="00696705" w:rsidRDefault="00266AF2" w:rsidP="00266AF2">
      <w:pPr>
        <w:rPr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696705">
        <w:rPr>
          <w:color w:val="000000" w:themeColor="text1"/>
          <w:sz w:val="24"/>
          <w:szCs w:val="24"/>
          <w:shd w:val="clear" w:color="auto" w:fill="FDFDFD"/>
        </w:rPr>
        <w:t>taxon</w:t>
      </w:r>
      <w:proofErr w:type="spellEnd"/>
      <w:proofErr w:type="gramEnd"/>
      <w:r w:rsidRPr="00696705">
        <w:rPr>
          <w:color w:val="000000" w:themeColor="text1"/>
          <w:sz w:val="24"/>
          <w:szCs w:val="24"/>
          <w:shd w:val="clear" w:color="auto" w:fill="FDFDFD"/>
        </w:rPr>
        <w:t xml:space="preserve">  = </w:t>
      </w:r>
      <w:hyperlink r:id="rId4" w:history="1">
        <w:r w:rsidRPr="00696705">
          <w:rPr>
            <w:rStyle w:val="Hipervnculo"/>
            <w:color w:val="000000" w:themeColor="text1"/>
            <w:sz w:val="24"/>
            <w:szCs w:val="24"/>
            <w:shd w:val="clear" w:color="auto" w:fill="FDFDFD"/>
          </w:rPr>
          <w:t>http://purl.uniprot.org/taxonomy/3702</w:t>
        </w:r>
      </w:hyperlink>
    </w:p>
    <w:p w14:paraId="6B1877E0" w14:textId="77777777" w:rsidR="00266AF2" w:rsidRPr="00696705" w:rsidRDefault="00266AF2" w:rsidP="00266AF2">
      <w:pPr>
        <w:rPr>
          <w:color w:val="000000" w:themeColor="text1"/>
          <w:sz w:val="24"/>
          <w:szCs w:val="24"/>
          <w:shd w:val="clear" w:color="auto" w:fill="FDFDFD"/>
        </w:rPr>
      </w:pPr>
    </w:p>
    <w:p w14:paraId="2DE6D0AD" w14:textId="77777777" w:rsidR="00266AF2" w:rsidRPr="00696705" w:rsidRDefault="00266AF2" w:rsidP="00696705">
      <w:pPr>
        <w:ind w:left="2160"/>
        <w:rPr>
          <w:color w:val="000000" w:themeColor="text1"/>
          <w:sz w:val="24"/>
          <w:szCs w:val="24"/>
          <w:lang w:val="en-US"/>
        </w:rPr>
      </w:pPr>
      <w:r w:rsidRPr="00696705">
        <w:rPr>
          <w:color w:val="000000" w:themeColor="text1"/>
          <w:sz w:val="24"/>
          <w:szCs w:val="24"/>
          <w:lang w:val="en-US"/>
        </w:rPr>
        <w:t xml:space="preserve">SELECT </w:t>
      </w:r>
      <w:proofErr w:type="gramStart"/>
      <w:r w:rsidRPr="00696705">
        <w:rPr>
          <w:color w:val="000000" w:themeColor="text1"/>
          <w:sz w:val="24"/>
          <w:szCs w:val="24"/>
          <w:lang w:val="en-US"/>
        </w:rPr>
        <w:t>distinct ?p</w:t>
      </w:r>
      <w:proofErr w:type="gramEnd"/>
    </w:p>
    <w:p w14:paraId="0AE052DF" w14:textId="77777777" w:rsidR="00266AF2" w:rsidRPr="00696705" w:rsidRDefault="00266AF2" w:rsidP="00696705">
      <w:pPr>
        <w:ind w:left="2160"/>
        <w:rPr>
          <w:color w:val="000000" w:themeColor="text1"/>
          <w:sz w:val="24"/>
          <w:szCs w:val="24"/>
          <w:lang w:val="en-US"/>
        </w:rPr>
      </w:pPr>
      <w:r w:rsidRPr="00696705">
        <w:rPr>
          <w:color w:val="000000" w:themeColor="text1"/>
          <w:sz w:val="24"/>
          <w:szCs w:val="24"/>
          <w:lang w:val="en-US"/>
        </w:rPr>
        <w:t>WHERE</w:t>
      </w:r>
    </w:p>
    <w:p w14:paraId="5AD7E497" w14:textId="77777777" w:rsidR="00266AF2" w:rsidRPr="00696705" w:rsidRDefault="00266AF2" w:rsidP="00696705">
      <w:pPr>
        <w:ind w:left="2160"/>
        <w:rPr>
          <w:color w:val="000000" w:themeColor="text1"/>
          <w:sz w:val="24"/>
          <w:szCs w:val="24"/>
          <w:lang w:val="en-US"/>
        </w:rPr>
      </w:pPr>
      <w:r w:rsidRPr="00696705">
        <w:rPr>
          <w:color w:val="000000" w:themeColor="text1"/>
          <w:sz w:val="24"/>
          <w:szCs w:val="24"/>
          <w:lang w:val="en-US"/>
        </w:rPr>
        <w:t>{     ?</w:t>
      </w:r>
      <w:proofErr w:type="gramStart"/>
      <w:r w:rsidRPr="00696705">
        <w:rPr>
          <w:color w:val="000000" w:themeColor="text1"/>
          <w:sz w:val="24"/>
          <w:szCs w:val="24"/>
          <w:lang w:val="en-US"/>
        </w:rPr>
        <w:t>s  ?</w:t>
      </w:r>
      <w:proofErr w:type="gramEnd"/>
      <w:r w:rsidRPr="00696705">
        <w:rPr>
          <w:color w:val="000000" w:themeColor="text1"/>
          <w:sz w:val="24"/>
          <w:szCs w:val="24"/>
          <w:lang w:val="en-US"/>
        </w:rPr>
        <w:t xml:space="preserve">p taxon:3702  </w:t>
      </w:r>
    </w:p>
    <w:p w14:paraId="27695BCF" w14:textId="77777777" w:rsidR="00266AF2" w:rsidRPr="009A537F" w:rsidRDefault="00266AF2" w:rsidP="00696705">
      <w:pPr>
        <w:ind w:left="2160"/>
        <w:rPr>
          <w:color w:val="000000" w:themeColor="text1"/>
          <w:sz w:val="24"/>
          <w:szCs w:val="24"/>
          <w:lang w:val="en-US"/>
        </w:rPr>
      </w:pPr>
      <w:r w:rsidRPr="009A537F">
        <w:rPr>
          <w:color w:val="000000" w:themeColor="text1"/>
          <w:sz w:val="24"/>
          <w:szCs w:val="24"/>
          <w:lang w:val="en-US"/>
        </w:rPr>
        <w:t>}</w:t>
      </w:r>
    </w:p>
    <w:p w14:paraId="2A792F18" w14:textId="7E3F51EE" w:rsidR="00266AF2" w:rsidRPr="009A537F" w:rsidRDefault="00696705" w:rsidP="00696705">
      <w:pPr>
        <w:ind w:left="2160"/>
        <w:rPr>
          <w:color w:val="000000" w:themeColor="text1"/>
          <w:sz w:val="24"/>
          <w:szCs w:val="24"/>
          <w:lang w:val="en-US"/>
        </w:rPr>
      </w:pPr>
      <w:proofErr w:type="gramStart"/>
      <w:r w:rsidRPr="009A537F">
        <w:rPr>
          <w:color w:val="000000" w:themeColor="text1"/>
          <w:sz w:val="24"/>
          <w:szCs w:val="24"/>
          <w:lang w:val="en-US"/>
        </w:rPr>
        <w:t>limit</w:t>
      </w:r>
      <w:proofErr w:type="gramEnd"/>
      <w:r w:rsidRPr="009A537F">
        <w:rPr>
          <w:color w:val="000000" w:themeColor="text1"/>
          <w:sz w:val="24"/>
          <w:szCs w:val="24"/>
          <w:lang w:val="en-US"/>
        </w:rPr>
        <w:t xml:space="preserve"> 10</w:t>
      </w:r>
    </w:p>
    <w:p w14:paraId="198D2380" w14:textId="77777777" w:rsidR="00266AF2" w:rsidRPr="009A537F" w:rsidRDefault="00266AF2" w:rsidP="00266AF2">
      <w:pPr>
        <w:rPr>
          <w:color w:val="000000" w:themeColor="text1"/>
          <w:sz w:val="24"/>
          <w:szCs w:val="24"/>
          <w:lang w:val="en-US"/>
        </w:rPr>
      </w:pPr>
    </w:p>
    <w:p w14:paraId="4D53D3E1" w14:textId="77777777" w:rsidR="00266AF2" w:rsidRPr="009A537F" w:rsidRDefault="00266AF2" w:rsidP="00266AF2">
      <w:pPr>
        <w:rPr>
          <w:color w:val="000000" w:themeColor="text1"/>
          <w:sz w:val="24"/>
          <w:szCs w:val="24"/>
          <w:lang w:val="en-US"/>
        </w:rPr>
      </w:pPr>
    </w:p>
    <w:p w14:paraId="24B939C4" w14:textId="69E99C26" w:rsidR="00266AF2" w:rsidRPr="00696705" w:rsidRDefault="00266AF2" w:rsidP="00266AF2">
      <w:pPr>
        <w:rPr>
          <w:color w:val="000000" w:themeColor="text1"/>
          <w:sz w:val="24"/>
          <w:szCs w:val="24"/>
          <w:lang w:val="en-US"/>
        </w:rPr>
      </w:pPr>
      <w:r w:rsidRPr="00696705">
        <w:rPr>
          <w:color w:val="000000" w:themeColor="text1"/>
          <w:sz w:val="24"/>
          <w:szCs w:val="24"/>
          <w:lang w:val="en-US"/>
        </w:rPr>
        <w:t xml:space="preserve">p = 3. </w:t>
      </w:r>
      <w:r w:rsidR="009B0D75">
        <w:fldChar w:fldCharType="begin"/>
      </w:r>
      <w:r w:rsidR="009B0D75" w:rsidRPr="009B0D75">
        <w:rPr>
          <w:lang w:val="en-US"/>
        </w:rPr>
        <w:instrText xml:space="preserve"> HYPERLINK "http://purl.uniprot.org/core/organism" </w:instrText>
      </w:r>
      <w:r w:rsidR="009B0D75">
        <w:fldChar w:fldCharType="separate"/>
      </w:r>
      <w:r w:rsidRPr="00696705">
        <w:rPr>
          <w:rStyle w:val="Hipervnculo"/>
          <w:color w:val="000000" w:themeColor="text1"/>
          <w:sz w:val="24"/>
          <w:szCs w:val="24"/>
          <w:lang w:val="en-US"/>
        </w:rPr>
        <w:t>http://purl.uniprot.org/core/organism</w:t>
      </w:r>
      <w:r w:rsidR="009B0D75">
        <w:rPr>
          <w:rStyle w:val="Hipervnculo"/>
          <w:color w:val="000000" w:themeColor="text1"/>
          <w:sz w:val="24"/>
          <w:szCs w:val="24"/>
          <w:lang w:val="en-US"/>
        </w:rPr>
        <w:fldChar w:fldCharType="end"/>
      </w:r>
    </w:p>
    <w:p w14:paraId="4F02FA72" w14:textId="77777777" w:rsidR="00266AF2" w:rsidRPr="00696705" w:rsidRDefault="00266AF2" w:rsidP="00266AF2">
      <w:pPr>
        <w:rPr>
          <w:color w:val="000000" w:themeColor="text1"/>
          <w:sz w:val="24"/>
          <w:szCs w:val="24"/>
          <w:lang w:val="en-US"/>
        </w:rPr>
      </w:pPr>
    </w:p>
    <w:p w14:paraId="517534EE" w14:textId="77777777" w:rsidR="00266AF2" w:rsidRPr="00696705" w:rsidRDefault="00266AF2" w:rsidP="00696705">
      <w:pPr>
        <w:ind w:left="2160"/>
        <w:rPr>
          <w:color w:val="000000" w:themeColor="text1"/>
          <w:sz w:val="24"/>
          <w:szCs w:val="24"/>
          <w:lang w:val="en-US"/>
        </w:rPr>
      </w:pPr>
      <w:proofErr w:type="gramStart"/>
      <w:r w:rsidRPr="00696705">
        <w:rPr>
          <w:color w:val="000000" w:themeColor="text1"/>
          <w:sz w:val="24"/>
          <w:szCs w:val="24"/>
          <w:lang w:val="en-US"/>
        </w:rPr>
        <w:t>select</w:t>
      </w:r>
      <w:proofErr w:type="gramEnd"/>
      <w:r w:rsidRPr="00696705">
        <w:rPr>
          <w:color w:val="000000" w:themeColor="text1"/>
          <w:sz w:val="24"/>
          <w:szCs w:val="24"/>
          <w:lang w:val="en-US"/>
        </w:rPr>
        <w:t xml:space="preserve"> (STR(count(?s)) as ?Count)</w:t>
      </w:r>
    </w:p>
    <w:p w14:paraId="187C6934" w14:textId="77777777" w:rsidR="00266AF2" w:rsidRPr="00696705" w:rsidRDefault="00266AF2" w:rsidP="00696705">
      <w:pPr>
        <w:ind w:left="2160"/>
        <w:rPr>
          <w:color w:val="000000" w:themeColor="text1"/>
          <w:sz w:val="24"/>
          <w:szCs w:val="24"/>
          <w:lang w:val="en-US"/>
        </w:rPr>
      </w:pPr>
      <w:proofErr w:type="gramStart"/>
      <w:r w:rsidRPr="00696705">
        <w:rPr>
          <w:color w:val="000000" w:themeColor="text1"/>
          <w:sz w:val="24"/>
          <w:szCs w:val="24"/>
          <w:lang w:val="en-US"/>
        </w:rPr>
        <w:t>where</w:t>
      </w:r>
      <w:proofErr w:type="gramEnd"/>
      <w:r w:rsidRPr="00696705">
        <w:rPr>
          <w:color w:val="000000" w:themeColor="text1"/>
          <w:sz w:val="24"/>
          <w:szCs w:val="24"/>
          <w:lang w:val="en-US"/>
        </w:rPr>
        <w:t xml:space="preserve"> {</w:t>
      </w:r>
    </w:p>
    <w:p w14:paraId="77DCA217" w14:textId="77777777" w:rsidR="00266AF2" w:rsidRPr="00696705" w:rsidRDefault="00266AF2" w:rsidP="00696705">
      <w:pPr>
        <w:ind w:left="2160"/>
        <w:rPr>
          <w:color w:val="000000" w:themeColor="text1"/>
          <w:sz w:val="24"/>
          <w:szCs w:val="24"/>
          <w:lang w:val="en-US"/>
        </w:rPr>
      </w:pPr>
      <w:r w:rsidRPr="00696705">
        <w:rPr>
          <w:color w:val="000000" w:themeColor="text1"/>
          <w:sz w:val="24"/>
          <w:szCs w:val="24"/>
          <w:lang w:val="en-US"/>
        </w:rPr>
        <w:t xml:space="preserve">?s </w:t>
      </w:r>
      <w:proofErr w:type="spellStart"/>
      <w:r w:rsidRPr="00696705">
        <w:rPr>
          <w:color w:val="000000" w:themeColor="text1"/>
          <w:sz w:val="24"/>
          <w:szCs w:val="24"/>
          <w:lang w:val="en-US"/>
        </w:rPr>
        <w:t>rdf</w:t>
      </w:r>
      <w:proofErr w:type="gramStart"/>
      <w:r w:rsidRPr="00696705">
        <w:rPr>
          <w:color w:val="000000" w:themeColor="text1"/>
          <w:sz w:val="24"/>
          <w:szCs w:val="24"/>
          <w:lang w:val="en-US"/>
        </w:rPr>
        <w:t>:type</w:t>
      </w:r>
      <w:proofErr w:type="spellEnd"/>
      <w:proofErr w:type="gramEnd"/>
      <w:r w:rsidRPr="0069670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96705">
        <w:rPr>
          <w:color w:val="000000" w:themeColor="text1"/>
          <w:sz w:val="24"/>
          <w:szCs w:val="24"/>
          <w:lang w:val="en-US"/>
        </w:rPr>
        <w:t>up:Protein</w:t>
      </w:r>
      <w:proofErr w:type="spellEnd"/>
      <w:r w:rsidRPr="00696705">
        <w:rPr>
          <w:color w:val="000000" w:themeColor="text1"/>
          <w:sz w:val="24"/>
          <w:szCs w:val="24"/>
          <w:lang w:val="en-US"/>
        </w:rPr>
        <w:t xml:space="preserve"> ;</w:t>
      </w:r>
    </w:p>
    <w:p w14:paraId="66434104" w14:textId="77777777" w:rsidR="00266AF2" w:rsidRPr="00696705" w:rsidRDefault="00266AF2" w:rsidP="00696705">
      <w:pPr>
        <w:ind w:left="2160"/>
        <w:rPr>
          <w:color w:val="000000" w:themeColor="text1"/>
          <w:sz w:val="24"/>
          <w:szCs w:val="24"/>
          <w:lang w:val="en-US"/>
        </w:rPr>
      </w:pPr>
      <w:r w:rsidRPr="00696705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proofErr w:type="gramStart"/>
      <w:r w:rsidRPr="00696705">
        <w:rPr>
          <w:color w:val="000000" w:themeColor="text1"/>
          <w:sz w:val="24"/>
          <w:szCs w:val="24"/>
          <w:lang w:val="en-US"/>
        </w:rPr>
        <w:t>up:</w:t>
      </w:r>
      <w:proofErr w:type="gramEnd"/>
      <w:r w:rsidRPr="00696705">
        <w:rPr>
          <w:color w:val="000000" w:themeColor="text1"/>
          <w:sz w:val="24"/>
          <w:szCs w:val="24"/>
          <w:lang w:val="en-US"/>
        </w:rPr>
        <w:t>organism</w:t>
      </w:r>
      <w:proofErr w:type="spellEnd"/>
      <w:r w:rsidRPr="00696705">
        <w:rPr>
          <w:color w:val="000000" w:themeColor="text1"/>
          <w:sz w:val="24"/>
          <w:szCs w:val="24"/>
          <w:lang w:val="en-US"/>
        </w:rPr>
        <w:t xml:space="preserve"> taxon:3702 .</w:t>
      </w:r>
    </w:p>
    <w:p w14:paraId="3D222F9D" w14:textId="77777777" w:rsidR="00266AF2" w:rsidRPr="00696705" w:rsidRDefault="00266AF2" w:rsidP="00696705">
      <w:pPr>
        <w:ind w:left="2160"/>
        <w:rPr>
          <w:color w:val="000000" w:themeColor="text1"/>
          <w:sz w:val="24"/>
          <w:szCs w:val="24"/>
          <w:lang w:val="en-US"/>
        </w:rPr>
      </w:pPr>
      <w:r w:rsidRPr="00696705">
        <w:rPr>
          <w:color w:val="000000" w:themeColor="text1"/>
          <w:sz w:val="24"/>
          <w:szCs w:val="24"/>
          <w:lang w:val="en-US"/>
        </w:rPr>
        <w:t xml:space="preserve">  </w:t>
      </w:r>
    </w:p>
    <w:p w14:paraId="628A82BE" w14:textId="638968DC" w:rsidR="00266AF2" w:rsidRPr="00696705" w:rsidRDefault="00266AF2" w:rsidP="00696705">
      <w:pPr>
        <w:ind w:left="2160"/>
        <w:rPr>
          <w:color w:val="000000" w:themeColor="text1"/>
          <w:sz w:val="24"/>
          <w:szCs w:val="24"/>
          <w:lang w:val="en-US"/>
        </w:rPr>
      </w:pPr>
      <w:r w:rsidRPr="00696705">
        <w:rPr>
          <w:color w:val="000000" w:themeColor="text1"/>
          <w:sz w:val="24"/>
          <w:szCs w:val="24"/>
          <w:lang w:val="en-US"/>
        </w:rPr>
        <w:t>}</w:t>
      </w:r>
    </w:p>
    <w:p w14:paraId="29889D0F" w14:textId="77777777" w:rsidR="00266AF2" w:rsidRPr="00696705" w:rsidRDefault="00266AF2" w:rsidP="00266AF2">
      <w:pPr>
        <w:rPr>
          <w:color w:val="000000" w:themeColor="text1"/>
          <w:sz w:val="24"/>
          <w:szCs w:val="24"/>
          <w:lang w:val="en-US"/>
        </w:rPr>
      </w:pPr>
    </w:p>
    <w:p w14:paraId="0000000F" w14:textId="6310368F" w:rsidR="003848F5" w:rsidRPr="00696705" w:rsidRDefault="00266AF2" w:rsidP="00696705">
      <w:pPr>
        <w:rPr>
          <w:color w:val="000000" w:themeColor="text1"/>
          <w:sz w:val="24"/>
          <w:szCs w:val="24"/>
          <w:lang w:val="en-US"/>
        </w:rPr>
      </w:pPr>
      <w:r w:rsidRPr="00696705">
        <w:rPr>
          <w:color w:val="000000" w:themeColor="text1"/>
          <w:sz w:val="24"/>
          <w:szCs w:val="24"/>
          <w:lang w:val="en-US"/>
        </w:rPr>
        <w:t xml:space="preserve">Count </w:t>
      </w:r>
      <w:proofErr w:type="gramStart"/>
      <w:r w:rsidRPr="00696705">
        <w:rPr>
          <w:color w:val="000000" w:themeColor="text1"/>
          <w:sz w:val="24"/>
          <w:szCs w:val="24"/>
          <w:lang w:val="en-US"/>
        </w:rPr>
        <w:t xml:space="preserve">=  </w:t>
      </w:r>
      <w:r w:rsidRPr="00696705">
        <w:rPr>
          <w:b/>
          <w:color w:val="000000" w:themeColor="text1"/>
          <w:sz w:val="24"/>
          <w:szCs w:val="24"/>
          <w:lang w:val="en-US"/>
        </w:rPr>
        <w:t>89182</w:t>
      </w:r>
      <w:proofErr w:type="gramEnd"/>
      <w:r w:rsidR="00696705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696705" w:rsidRPr="00696705">
        <w:rPr>
          <w:color w:val="000000" w:themeColor="text1"/>
          <w:sz w:val="24"/>
          <w:szCs w:val="24"/>
          <w:lang w:val="en-US"/>
        </w:rPr>
        <w:t>Proteins</w:t>
      </w:r>
    </w:p>
    <w:p w14:paraId="00000010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11" w14:textId="77777777" w:rsidR="003848F5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1 POINT:  What is the description of the enzyme activity of </w:t>
      </w:r>
      <w:proofErr w:type="spellStart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>UniProt</w:t>
      </w:r>
      <w:proofErr w:type="spellEnd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Protein </w:t>
      </w:r>
      <w:proofErr w:type="gramStart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>Q9SZZ8</w:t>
      </w:r>
      <w:proofErr w:type="gramEnd"/>
      <w:r w:rsidRPr="00696705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</w:t>
      </w:r>
    </w:p>
    <w:p w14:paraId="615FB17F" w14:textId="77777777" w:rsidR="00745410" w:rsidRDefault="00745410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</w:p>
    <w:p w14:paraId="45EAD5FF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select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distinct ?p</w:t>
      </w:r>
    </w:p>
    <w:p w14:paraId="5D2078E4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{</w:t>
      </w:r>
    </w:p>
    <w:p w14:paraId="41CABA30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uniprotkb: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Q9SZZ8 ?p ?o </w:t>
      </w:r>
    </w:p>
    <w:p w14:paraId="1955AAD7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</w:t>
      </w:r>
    </w:p>
    <w:p w14:paraId="0687C710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2F295005" w14:textId="21EC52D5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limit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100</w:t>
      </w:r>
    </w:p>
    <w:p w14:paraId="5EEFA575" w14:textId="35226E13" w:rsidR="00745410" w:rsidRDefault="0074541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p = 8. </w:t>
      </w:r>
      <w:r w:rsidR="009B0D75">
        <w:fldChar w:fldCharType="begin"/>
      </w:r>
      <w:r w:rsidR="009B0D75" w:rsidRPr="009B0D75">
        <w:rPr>
          <w:lang w:val="en-US"/>
        </w:rPr>
        <w:instrText xml:space="preserve"> HYPERLINK "http://purl.uniprot.org/core/enzyme" \t "_blank" </w:instrText>
      </w:r>
      <w:r w:rsidR="009B0D75">
        <w:fldChar w:fldCharType="separate"/>
      </w:r>
      <w:r w:rsidRPr="00745410">
        <w:rPr>
          <w:rStyle w:val="Hipervnculo"/>
          <w:rFonts w:ascii="Helvetica" w:hAnsi="Helvetica" w:cs="Helvetica"/>
          <w:color w:val="000000" w:themeColor="text1"/>
          <w:sz w:val="21"/>
          <w:szCs w:val="21"/>
          <w:shd w:val="clear" w:color="auto" w:fill="F9F9F9"/>
          <w:lang w:val="en-US"/>
        </w:rPr>
        <w:t>http://purl.uniprot.org/core/enzyme</w:t>
      </w:r>
      <w:r w:rsidR="009B0D75">
        <w:rPr>
          <w:rStyle w:val="Hipervnculo"/>
          <w:rFonts w:ascii="Helvetica" w:hAnsi="Helvetica" w:cs="Helvetica"/>
          <w:color w:val="000000" w:themeColor="text1"/>
          <w:sz w:val="21"/>
          <w:szCs w:val="21"/>
          <w:shd w:val="clear" w:color="auto" w:fill="F9F9F9"/>
          <w:lang w:val="en-US"/>
        </w:rPr>
        <w:fldChar w:fldCharType="end"/>
      </w:r>
      <w:r>
        <w:rPr>
          <w:color w:val="000000" w:themeColor="text1"/>
          <w:lang w:val="en-US"/>
        </w:rPr>
        <w:t xml:space="preserve"> </w:t>
      </w:r>
    </w:p>
    <w:p w14:paraId="04E59F87" w14:textId="77777777" w:rsidR="00745410" w:rsidRPr="00745410" w:rsidRDefault="0074541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7B8F613B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select  distinct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?pre</w:t>
      </w:r>
    </w:p>
    <w:p w14:paraId="469207D3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{</w:t>
      </w:r>
    </w:p>
    <w:p w14:paraId="6B42F900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</w:t>
      </w:r>
    </w:p>
    <w:p w14:paraId="03575C8E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uniprotkb: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Q9SZZ8 </w:t>
      </w:r>
      <w:proofErr w:type="spell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up:enzyme</w:t>
      </w:r>
      <w:proofErr w:type="spell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?o .</w:t>
      </w:r>
    </w:p>
    <w:p w14:paraId="49866843" w14:textId="77777777" w:rsidR="00745410" w:rsidRPr="009A537F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            </w:t>
      </w:r>
      <w:r w:rsidRPr="009A537F">
        <w:rPr>
          <w:color w:val="000000" w:themeColor="text1"/>
          <w:sz w:val="24"/>
          <w:szCs w:val="24"/>
          <w:shd w:val="clear" w:color="auto" w:fill="FDFDFD"/>
        </w:rPr>
        <w:t>?</w:t>
      </w:r>
      <w:proofErr w:type="gramStart"/>
      <w:r w:rsidRPr="009A537F">
        <w:rPr>
          <w:color w:val="000000" w:themeColor="text1"/>
          <w:sz w:val="24"/>
          <w:szCs w:val="24"/>
          <w:shd w:val="clear" w:color="auto" w:fill="FDFDFD"/>
        </w:rPr>
        <w:t>o</w:t>
      </w:r>
      <w:proofErr w:type="gramEnd"/>
      <w:r w:rsidRPr="009A537F">
        <w:rPr>
          <w:color w:val="000000" w:themeColor="text1"/>
          <w:sz w:val="24"/>
          <w:szCs w:val="24"/>
          <w:shd w:val="clear" w:color="auto" w:fill="FDFDFD"/>
        </w:rPr>
        <w:t xml:space="preserve"> ?pre ?l</w:t>
      </w:r>
    </w:p>
    <w:p w14:paraId="445AA06A" w14:textId="77777777" w:rsidR="00745410" w:rsidRPr="009A537F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</w:rPr>
      </w:pPr>
      <w:r w:rsidRPr="009A537F">
        <w:rPr>
          <w:color w:val="000000" w:themeColor="text1"/>
          <w:sz w:val="24"/>
          <w:szCs w:val="24"/>
          <w:shd w:val="clear" w:color="auto" w:fill="FDFDFD"/>
        </w:rPr>
        <w:t xml:space="preserve">  </w:t>
      </w:r>
    </w:p>
    <w:p w14:paraId="63C8E6AF" w14:textId="77777777" w:rsidR="00745410" w:rsidRPr="009A537F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</w:rPr>
      </w:pPr>
      <w:r w:rsidRPr="009A537F">
        <w:rPr>
          <w:color w:val="000000" w:themeColor="text1"/>
          <w:sz w:val="24"/>
          <w:szCs w:val="24"/>
          <w:shd w:val="clear" w:color="auto" w:fill="FDFDFD"/>
        </w:rPr>
        <w:t>}</w:t>
      </w:r>
    </w:p>
    <w:p w14:paraId="2AAB6AF2" w14:textId="2D46C229" w:rsidR="00745410" w:rsidRPr="009A537F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9A537F">
        <w:rPr>
          <w:color w:val="000000" w:themeColor="text1"/>
          <w:sz w:val="24"/>
          <w:szCs w:val="24"/>
          <w:shd w:val="clear" w:color="auto" w:fill="FDFDFD"/>
        </w:rPr>
        <w:t>limit</w:t>
      </w:r>
      <w:proofErr w:type="spellEnd"/>
      <w:proofErr w:type="gramEnd"/>
      <w:r w:rsidRPr="009A537F">
        <w:rPr>
          <w:color w:val="000000" w:themeColor="text1"/>
          <w:sz w:val="24"/>
          <w:szCs w:val="24"/>
          <w:shd w:val="clear" w:color="auto" w:fill="FDFDFD"/>
        </w:rPr>
        <w:t xml:space="preserve"> 100</w:t>
      </w:r>
    </w:p>
    <w:p w14:paraId="7C9D322F" w14:textId="77777777" w:rsidR="00745410" w:rsidRPr="009A537F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</w:rPr>
      </w:pPr>
    </w:p>
    <w:p w14:paraId="6ECB3175" w14:textId="3A8E353D" w:rsidR="00745410" w:rsidRPr="00745410" w:rsidRDefault="00745410" w:rsidP="00745410">
      <w:pPr>
        <w:rPr>
          <w:rFonts w:ascii="Helvetica" w:hAnsi="Helvetica" w:cs="Helvetica"/>
          <w:color w:val="000000" w:themeColor="text1"/>
          <w:sz w:val="21"/>
          <w:szCs w:val="21"/>
        </w:rPr>
      </w:pP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</w:rPr>
        <w:t>pre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</w:rPr>
        <w:t xml:space="preserve"> = 3. </w:t>
      </w:r>
      <w:hyperlink r:id="rId5" w:history="1">
        <w:r w:rsidRPr="00745410">
          <w:rPr>
            <w:rStyle w:val="Hipervnculo"/>
            <w:color w:val="000000" w:themeColor="text1"/>
            <w:sz w:val="24"/>
            <w:szCs w:val="24"/>
            <w:shd w:val="clear" w:color="auto" w:fill="FDFDFD"/>
          </w:rPr>
          <w:t>http://purl.uniprot.org/core/activity</w:t>
        </w:r>
      </w:hyperlink>
      <w:r w:rsidRPr="00745410">
        <w:rPr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0E9358AB" w14:textId="24BF607D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</w:rPr>
      </w:pPr>
    </w:p>
    <w:p w14:paraId="6EFD2BBC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select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?</w:t>
      </w:r>
      <w:proofErr w:type="spell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desc</w:t>
      </w:r>
      <w:proofErr w:type="spellEnd"/>
    </w:p>
    <w:p w14:paraId="0183C1D6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{</w:t>
      </w:r>
    </w:p>
    <w:p w14:paraId="36AFF001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</w:t>
      </w:r>
    </w:p>
    <w:p w14:paraId="16973839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uniprotkb:</w:t>
      </w:r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Q9SZZ8 </w:t>
      </w:r>
      <w:proofErr w:type="spell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up:enzyme</w:t>
      </w:r>
      <w:proofErr w:type="spell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?o .</w:t>
      </w:r>
    </w:p>
    <w:p w14:paraId="4254AA30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            ?o </w:t>
      </w:r>
      <w:proofErr w:type="spell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:activity</w:t>
      </w:r>
      <w:proofErr w:type="spellEnd"/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?l .</w:t>
      </w:r>
    </w:p>
    <w:p w14:paraId="4511D837" w14:textId="48F653C0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</w:t>
      </w:r>
      <w:r>
        <w:rPr>
          <w:color w:val="000000" w:themeColor="text1"/>
          <w:sz w:val="24"/>
          <w:szCs w:val="24"/>
          <w:shd w:val="clear" w:color="auto" w:fill="FDFDFD"/>
          <w:lang w:val="en-US"/>
        </w:rPr>
        <w:tab/>
        <w:t xml:space="preserve">       </w:t>
      </w: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?l </w:t>
      </w:r>
      <w:proofErr w:type="spell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rdfs</w:t>
      </w:r>
      <w:proofErr w:type="gram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:label</w:t>
      </w:r>
      <w:proofErr w:type="spellEnd"/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</w:t>
      </w:r>
      <w:proofErr w:type="spellStart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desc</w:t>
      </w:r>
      <w:proofErr w:type="spell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.</w:t>
      </w:r>
    </w:p>
    <w:p w14:paraId="00000012" w14:textId="58A09B95" w:rsidR="003848F5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3ABE4BD9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698F4A89" w14:textId="529BB6BD" w:rsid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spellStart"/>
      <w:proofErr w:type="gramStart"/>
      <w:r>
        <w:rPr>
          <w:color w:val="000000" w:themeColor="text1"/>
          <w:sz w:val="24"/>
          <w:szCs w:val="24"/>
          <w:shd w:val="clear" w:color="auto" w:fill="FDFDFD"/>
          <w:lang w:val="en-US"/>
        </w:rPr>
        <w:t>d</w:t>
      </w:r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>esc</w:t>
      </w:r>
      <w:proofErr w:type="spellEnd"/>
      <w:proofErr w:type="gramEnd"/>
      <w:r w:rsidRPr="0074541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= </w:t>
      </w:r>
      <w:r w:rsidRPr="00745410">
        <w:rPr>
          <w:b/>
          <w:color w:val="000000" w:themeColor="text1"/>
          <w:sz w:val="24"/>
          <w:szCs w:val="24"/>
          <w:shd w:val="clear" w:color="auto" w:fill="FDFDFD"/>
          <w:lang w:val="en-US"/>
        </w:rPr>
        <w:t xml:space="preserve">Beta-carotene + 4 reduced </w:t>
      </w:r>
      <w:proofErr w:type="spellStart"/>
      <w:r w:rsidRPr="00745410">
        <w:rPr>
          <w:b/>
          <w:color w:val="000000" w:themeColor="text1"/>
          <w:sz w:val="24"/>
          <w:szCs w:val="24"/>
          <w:shd w:val="clear" w:color="auto" w:fill="FDFDFD"/>
          <w:lang w:val="en-US"/>
        </w:rPr>
        <w:t>ferredoxin</w:t>
      </w:r>
      <w:proofErr w:type="spellEnd"/>
      <w:r w:rsidRPr="00745410">
        <w:rPr>
          <w:b/>
          <w:color w:val="000000" w:themeColor="text1"/>
          <w:sz w:val="24"/>
          <w:szCs w:val="24"/>
          <w:shd w:val="clear" w:color="auto" w:fill="FDFDFD"/>
          <w:lang w:val="en-US"/>
        </w:rPr>
        <w:t xml:space="preserve"> [iron-sulfur] cluster + 2 H(+) + 2 O(2) = </w:t>
      </w:r>
      <w:proofErr w:type="spellStart"/>
      <w:r w:rsidRPr="00745410">
        <w:rPr>
          <w:b/>
          <w:color w:val="000000" w:themeColor="text1"/>
          <w:sz w:val="24"/>
          <w:szCs w:val="24"/>
          <w:shd w:val="clear" w:color="auto" w:fill="FDFDFD"/>
          <w:lang w:val="en-US"/>
        </w:rPr>
        <w:t>zeaxanthin</w:t>
      </w:r>
      <w:proofErr w:type="spellEnd"/>
      <w:r w:rsidRPr="00745410">
        <w:rPr>
          <w:b/>
          <w:color w:val="000000" w:themeColor="text1"/>
          <w:sz w:val="24"/>
          <w:szCs w:val="24"/>
          <w:shd w:val="clear" w:color="auto" w:fill="FDFDFD"/>
          <w:lang w:val="en-US"/>
        </w:rPr>
        <w:t xml:space="preserve"> + 4 oxidized </w:t>
      </w:r>
      <w:proofErr w:type="spellStart"/>
      <w:r w:rsidRPr="00745410">
        <w:rPr>
          <w:b/>
          <w:color w:val="000000" w:themeColor="text1"/>
          <w:sz w:val="24"/>
          <w:szCs w:val="24"/>
          <w:shd w:val="clear" w:color="auto" w:fill="FDFDFD"/>
          <w:lang w:val="en-US"/>
        </w:rPr>
        <w:t>ferredoxin</w:t>
      </w:r>
      <w:proofErr w:type="spellEnd"/>
      <w:r w:rsidRPr="00745410">
        <w:rPr>
          <w:b/>
          <w:color w:val="000000" w:themeColor="text1"/>
          <w:sz w:val="24"/>
          <w:szCs w:val="24"/>
          <w:shd w:val="clear" w:color="auto" w:fill="FDFDFD"/>
          <w:lang w:val="en-US"/>
        </w:rPr>
        <w:t xml:space="preserve"> [iron-sulfur] cluster + 2 H(2)O.</w:t>
      </w:r>
    </w:p>
    <w:p w14:paraId="1B731E5C" w14:textId="77777777" w:rsidR="00745410" w:rsidRPr="00745410" w:rsidRDefault="00745410" w:rsidP="0074541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13" w14:textId="77777777" w:rsidR="003848F5" w:rsidRPr="00745410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14" w14:textId="77777777" w:rsidR="003848F5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r w:rsidRPr="00745410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1 POINT:  Retrieve the proteins ids, and date of submission, for proteins that have been added to </w:t>
      </w:r>
      <w:proofErr w:type="spellStart"/>
      <w:r w:rsidRPr="00745410">
        <w:rPr>
          <w:b/>
          <w:color w:val="7030A0"/>
          <w:sz w:val="24"/>
          <w:szCs w:val="24"/>
          <w:shd w:val="clear" w:color="auto" w:fill="FDFDFD"/>
          <w:lang w:val="en-US"/>
        </w:rPr>
        <w:t>UniProt</w:t>
      </w:r>
      <w:proofErr w:type="spellEnd"/>
      <w:r w:rsidRPr="00745410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this year   (HINT Google for “SPARQL FILTER by date”)</w:t>
      </w:r>
    </w:p>
    <w:p w14:paraId="4B700116" w14:textId="77777777" w:rsidR="003F11F9" w:rsidRDefault="003F11F9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</w:p>
    <w:p w14:paraId="42D9C6D8" w14:textId="77777777" w:rsidR="003F11F9" w:rsidRPr="003F11F9" w:rsidRDefault="003F11F9" w:rsidP="003F11F9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</w:p>
    <w:p w14:paraId="37AE1945" w14:textId="77777777" w:rsidR="003F11F9" w:rsidRPr="003F11F9" w:rsidRDefault="003F11F9" w:rsidP="003F11F9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>select  distinct</w:t>
      </w:r>
      <w:proofErr w:type="gramEnd"/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?p</w:t>
      </w:r>
    </w:p>
    <w:p w14:paraId="2D0C4CE0" w14:textId="77777777" w:rsidR="003F11F9" w:rsidRPr="003F11F9" w:rsidRDefault="003F11F9" w:rsidP="003F11F9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{</w:t>
      </w:r>
    </w:p>
    <w:p w14:paraId="4BEDFAED" w14:textId="77777777" w:rsidR="003F11F9" w:rsidRPr="003F11F9" w:rsidRDefault="003F11F9" w:rsidP="003F11F9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?</w:t>
      </w:r>
      <w:proofErr w:type="spellStart"/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>prot</w:t>
      </w:r>
      <w:proofErr w:type="spellEnd"/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a </w:t>
      </w:r>
      <w:proofErr w:type="spellStart"/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>:Protein</w:t>
      </w:r>
      <w:proofErr w:type="spellEnd"/>
      <w:proofErr w:type="gramEnd"/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;</w:t>
      </w:r>
    </w:p>
    <w:p w14:paraId="03C02FDE" w14:textId="77777777" w:rsidR="003F11F9" w:rsidRPr="009A537F" w:rsidRDefault="003F11F9" w:rsidP="003F11F9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</w:rPr>
      </w:pPr>
      <w:r w:rsidRPr="003F11F9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</w:t>
      </w:r>
      <w:proofErr w:type="gramStart"/>
      <w:r w:rsidRPr="009A537F">
        <w:rPr>
          <w:color w:val="000000" w:themeColor="text1"/>
          <w:sz w:val="24"/>
          <w:szCs w:val="24"/>
          <w:shd w:val="clear" w:color="auto" w:fill="FDFDFD"/>
        </w:rPr>
        <w:t>?p</w:t>
      </w:r>
      <w:proofErr w:type="gramEnd"/>
      <w:r w:rsidRPr="009A537F">
        <w:rPr>
          <w:color w:val="000000" w:themeColor="text1"/>
          <w:sz w:val="24"/>
          <w:szCs w:val="24"/>
          <w:shd w:val="clear" w:color="auto" w:fill="FDFDFD"/>
        </w:rPr>
        <w:t xml:space="preserve"> ?o . </w:t>
      </w:r>
    </w:p>
    <w:p w14:paraId="22E696FD" w14:textId="7EF8FBFC" w:rsidR="003F11F9" w:rsidRPr="009A537F" w:rsidRDefault="003F11F9" w:rsidP="003F11F9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</w:rPr>
      </w:pPr>
      <w:r w:rsidRPr="009A537F">
        <w:rPr>
          <w:color w:val="000000" w:themeColor="text1"/>
          <w:sz w:val="24"/>
          <w:szCs w:val="24"/>
          <w:shd w:val="clear" w:color="auto" w:fill="FDFDFD"/>
        </w:rPr>
        <w:t>}</w:t>
      </w:r>
    </w:p>
    <w:p w14:paraId="31743375" w14:textId="211CE71E" w:rsidR="003F11F9" w:rsidRPr="009A537F" w:rsidRDefault="003F11F9" w:rsidP="003F11F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</w:rPr>
      </w:pPr>
      <w:r w:rsidRPr="009A537F">
        <w:rPr>
          <w:color w:val="000000" w:themeColor="text1"/>
          <w:sz w:val="24"/>
          <w:szCs w:val="24"/>
          <w:shd w:val="clear" w:color="auto" w:fill="FDFDFD"/>
        </w:rPr>
        <w:t xml:space="preserve">p = 6. </w:t>
      </w:r>
      <w:hyperlink r:id="rId6" w:history="1">
        <w:r w:rsidRPr="009A537F">
          <w:rPr>
            <w:rStyle w:val="Hipervnculo"/>
            <w:color w:val="000000" w:themeColor="text1"/>
            <w:sz w:val="24"/>
            <w:szCs w:val="24"/>
            <w:shd w:val="clear" w:color="auto" w:fill="FDFDFD"/>
          </w:rPr>
          <w:t>http://purl.uniprot.org/core/created</w:t>
        </w:r>
      </w:hyperlink>
      <w:r w:rsidRPr="009A537F">
        <w:rPr>
          <w:color w:val="000000" w:themeColor="text1"/>
          <w:sz w:val="24"/>
          <w:szCs w:val="24"/>
          <w:shd w:val="clear" w:color="auto" w:fill="FDFDFD"/>
        </w:rPr>
        <w:t xml:space="preserve"> </w:t>
      </w:r>
    </w:p>
    <w:p w14:paraId="033B3444" w14:textId="77777777" w:rsidR="003F11F9" w:rsidRPr="009A537F" w:rsidRDefault="003F11F9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</w:rPr>
      </w:pPr>
    </w:p>
    <w:p w14:paraId="251D74C7" w14:textId="77777777" w:rsidR="00102D21" w:rsidRPr="00102D21" w:rsidRDefault="00102D21" w:rsidP="00102D21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select  ?</w:t>
      </w:r>
      <w:proofErr w:type="gramEnd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p ?date</w:t>
      </w:r>
    </w:p>
    <w:p w14:paraId="7615AE69" w14:textId="77777777" w:rsidR="00102D21" w:rsidRPr="00102D21" w:rsidRDefault="00102D21" w:rsidP="00102D21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{</w:t>
      </w:r>
    </w:p>
    <w:p w14:paraId="38D0F439" w14:textId="77777777" w:rsidR="00102D21" w:rsidRPr="00102D21" w:rsidRDefault="00102D21" w:rsidP="00102D21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?p a </w:t>
      </w:r>
      <w:proofErr w:type="spellStart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:Protein</w:t>
      </w:r>
      <w:proofErr w:type="spellEnd"/>
      <w:proofErr w:type="gramEnd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;</w:t>
      </w:r>
    </w:p>
    <w:p w14:paraId="4335EEC5" w14:textId="77777777" w:rsidR="00102D21" w:rsidRPr="00102D21" w:rsidRDefault="00102D21" w:rsidP="00102D21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</w:t>
      </w:r>
      <w:proofErr w:type="spellStart"/>
      <w:proofErr w:type="gramStart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up:</w:t>
      </w:r>
      <w:proofErr w:type="gramEnd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created</w:t>
      </w:r>
      <w:proofErr w:type="spellEnd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?date . </w:t>
      </w:r>
    </w:p>
    <w:p w14:paraId="0715E106" w14:textId="77777777" w:rsidR="00102D21" w:rsidRPr="00102D21" w:rsidRDefault="00102D21" w:rsidP="00102D21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FILTER (</w:t>
      </w:r>
      <w:proofErr w:type="gramStart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?date</w:t>
      </w:r>
      <w:proofErr w:type="gramEnd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&gt; "2019-01-01"^^</w:t>
      </w:r>
      <w:proofErr w:type="spellStart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xsd:dateTime</w:t>
      </w:r>
      <w:proofErr w:type="spellEnd"/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)</w:t>
      </w:r>
    </w:p>
    <w:p w14:paraId="1150CBB4" w14:textId="6D665468" w:rsidR="003F11F9" w:rsidRPr="00102D21" w:rsidRDefault="00102D21" w:rsidP="00102D21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102D21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00000016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17" w14:textId="77777777" w:rsidR="003848F5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r w:rsidRPr="00663FE4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1 POINT </w:t>
      </w:r>
      <w:proofErr w:type="gramStart"/>
      <w:r w:rsidRPr="00663FE4">
        <w:rPr>
          <w:b/>
          <w:color w:val="7030A0"/>
          <w:sz w:val="24"/>
          <w:szCs w:val="24"/>
          <w:shd w:val="clear" w:color="auto" w:fill="FDFDFD"/>
          <w:lang w:val="en-US"/>
        </w:rPr>
        <w:t>How  many</w:t>
      </w:r>
      <w:proofErr w:type="gramEnd"/>
      <w:r w:rsidRPr="00663FE4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species are in the </w:t>
      </w:r>
      <w:proofErr w:type="spellStart"/>
      <w:r w:rsidRPr="00663FE4">
        <w:rPr>
          <w:b/>
          <w:color w:val="7030A0"/>
          <w:sz w:val="24"/>
          <w:szCs w:val="24"/>
          <w:shd w:val="clear" w:color="auto" w:fill="FDFDFD"/>
          <w:lang w:val="en-US"/>
        </w:rPr>
        <w:t>UniProt</w:t>
      </w:r>
      <w:proofErr w:type="spellEnd"/>
      <w:r w:rsidRPr="00663FE4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taxonomy?</w:t>
      </w:r>
    </w:p>
    <w:p w14:paraId="3B82AB4F" w14:textId="77777777" w:rsidR="002B5FA5" w:rsidRDefault="002B5FA5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</w:p>
    <w:p w14:paraId="1476B432" w14:textId="77777777" w:rsidR="002B5FA5" w:rsidRPr="002B5FA5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select  distinct</w:t>
      </w:r>
      <w:proofErr w:type="gramEnd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?p</w:t>
      </w:r>
    </w:p>
    <w:p w14:paraId="28EB97D1" w14:textId="77777777" w:rsidR="002B5FA5" w:rsidRPr="002B5FA5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{</w:t>
      </w:r>
    </w:p>
    <w:p w14:paraId="712BE27F" w14:textId="77777777" w:rsidR="002B5FA5" w:rsidRPr="002B5FA5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?tax a </w:t>
      </w:r>
      <w:proofErr w:type="spellStart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:Taxon</w:t>
      </w:r>
      <w:proofErr w:type="spellEnd"/>
      <w:proofErr w:type="gramEnd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;</w:t>
      </w:r>
    </w:p>
    <w:p w14:paraId="3B9D1D78" w14:textId="77777777" w:rsidR="002B5FA5" w:rsidRPr="009A537F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</w:rPr>
      </w:pPr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  </w:t>
      </w:r>
      <w:proofErr w:type="gramStart"/>
      <w:r w:rsidRPr="009A537F">
        <w:rPr>
          <w:color w:val="000000" w:themeColor="text1"/>
          <w:sz w:val="24"/>
          <w:szCs w:val="24"/>
          <w:shd w:val="clear" w:color="auto" w:fill="FDFDFD"/>
        </w:rPr>
        <w:t>?p</w:t>
      </w:r>
      <w:proofErr w:type="gramEnd"/>
      <w:r w:rsidRPr="009A537F">
        <w:rPr>
          <w:color w:val="000000" w:themeColor="text1"/>
          <w:sz w:val="24"/>
          <w:szCs w:val="24"/>
          <w:shd w:val="clear" w:color="auto" w:fill="FDFDFD"/>
        </w:rPr>
        <w:t xml:space="preserve"> ?o</w:t>
      </w:r>
    </w:p>
    <w:p w14:paraId="15805DD6" w14:textId="77777777" w:rsidR="002B5FA5" w:rsidRPr="009A537F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</w:rPr>
      </w:pPr>
      <w:r w:rsidRPr="009A537F">
        <w:rPr>
          <w:color w:val="000000" w:themeColor="text1"/>
          <w:sz w:val="24"/>
          <w:szCs w:val="24"/>
          <w:shd w:val="clear" w:color="auto" w:fill="FDFDFD"/>
        </w:rPr>
        <w:t>}</w:t>
      </w:r>
    </w:p>
    <w:p w14:paraId="1EF2D04A" w14:textId="789C9B07" w:rsidR="002B5FA5" w:rsidRPr="009A537F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</w:rPr>
      </w:pPr>
      <w:proofErr w:type="spellStart"/>
      <w:proofErr w:type="gramStart"/>
      <w:r w:rsidRPr="009A537F">
        <w:rPr>
          <w:color w:val="000000" w:themeColor="text1"/>
          <w:sz w:val="24"/>
          <w:szCs w:val="24"/>
          <w:shd w:val="clear" w:color="auto" w:fill="FDFDFD"/>
        </w:rPr>
        <w:t>limit</w:t>
      </w:r>
      <w:proofErr w:type="spellEnd"/>
      <w:proofErr w:type="gramEnd"/>
      <w:r w:rsidRPr="009A537F">
        <w:rPr>
          <w:color w:val="000000" w:themeColor="text1"/>
          <w:sz w:val="24"/>
          <w:szCs w:val="24"/>
          <w:shd w:val="clear" w:color="auto" w:fill="FDFDFD"/>
        </w:rPr>
        <w:t xml:space="preserve"> 30</w:t>
      </w:r>
    </w:p>
    <w:p w14:paraId="2AF455E7" w14:textId="77777777" w:rsidR="002B5FA5" w:rsidRPr="009A537F" w:rsidRDefault="002B5FA5" w:rsidP="002B5FA5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</w:rPr>
      </w:pPr>
    </w:p>
    <w:p w14:paraId="7A904A38" w14:textId="229FE354" w:rsidR="002B5FA5" w:rsidRPr="009A537F" w:rsidRDefault="002B5FA5" w:rsidP="002B5FA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</w:rPr>
      </w:pPr>
      <w:r w:rsidRPr="009A537F">
        <w:rPr>
          <w:color w:val="000000" w:themeColor="text1"/>
          <w:sz w:val="24"/>
          <w:szCs w:val="24"/>
          <w:shd w:val="clear" w:color="auto" w:fill="FDFDFD"/>
        </w:rPr>
        <w:t xml:space="preserve">p =  9. </w:t>
      </w:r>
      <w:hyperlink r:id="rId7" w:history="1">
        <w:r w:rsidRPr="009A537F">
          <w:rPr>
            <w:rStyle w:val="Hipervnculo"/>
            <w:color w:val="000000" w:themeColor="text1"/>
            <w:sz w:val="24"/>
            <w:szCs w:val="24"/>
            <w:shd w:val="clear" w:color="auto" w:fill="FDFDFD"/>
          </w:rPr>
          <w:t>http://purl.uniprot.org/core/rank</w:t>
        </w:r>
      </w:hyperlink>
    </w:p>
    <w:p w14:paraId="2F524FAE" w14:textId="77777777" w:rsidR="002B5FA5" w:rsidRPr="009A537F" w:rsidRDefault="002B5FA5" w:rsidP="002B5FA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</w:rPr>
      </w:pPr>
    </w:p>
    <w:p w14:paraId="0CE9F1E1" w14:textId="77777777" w:rsidR="002B5FA5" w:rsidRPr="009A537F" w:rsidRDefault="002B5FA5" w:rsidP="002B5FA5">
      <w:pPr>
        <w:pBdr>
          <w:top w:val="nil"/>
          <w:left w:val="nil"/>
          <w:bottom w:val="nil"/>
          <w:right w:val="nil"/>
          <w:between w:val="nil"/>
        </w:pBdr>
        <w:rPr>
          <w:color w:val="7030A0"/>
          <w:sz w:val="24"/>
          <w:szCs w:val="24"/>
          <w:shd w:val="clear" w:color="auto" w:fill="FDFDFD"/>
        </w:rPr>
      </w:pPr>
    </w:p>
    <w:p w14:paraId="05F10781" w14:textId="77777777" w:rsidR="002B5FA5" w:rsidRPr="002B5FA5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select  distinct</w:t>
      </w:r>
      <w:proofErr w:type="gramEnd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?o</w:t>
      </w:r>
    </w:p>
    <w:p w14:paraId="0AB98D46" w14:textId="77777777" w:rsidR="002B5FA5" w:rsidRPr="002B5FA5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{</w:t>
      </w:r>
    </w:p>
    <w:p w14:paraId="0B6D6CC2" w14:textId="77777777" w:rsidR="002B5FA5" w:rsidRPr="002B5FA5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?tax a </w:t>
      </w:r>
      <w:proofErr w:type="spellStart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:Taxon</w:t>
      </w:r>
      <w:proofErr w:type="spellEnd"/>
      <w:proofErr w:type="gramEnd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;</w:t>
      </w:r>
    </w:p>
    <w:p w14:paraId="7FF1F609" w14:textId="77777777" w:rsidR="002B5FA5" w:rsidRPr="002B5FA5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  </w:t>
      </w:r>
      <w:proofErr w:type="spellStart"/>
      <w:proofErr w:type="gramStart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up:</w:t>
      </w:r>
      <w:proofErr w:type="gramEnd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rank</w:t>
      </w:r>
      <w:proofErr w:type="spellEnd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?o</w:t>
      </w:r>
    </w:p>
    <w:p w14:paraId="0078B3E1" w14:textId="77777777" w:rsidR="002B5FA5" w:rsidRPr="002B5FA5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09CB557D" w14:textId="319974EA" w:rsidR="002B5FA5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limit</w:t>
      </w:r>
      <w:proofErr w:type="gramEnd"/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30</w:t>
      </w:r>
    </w:p>
    <w:p w14:paraId="73C6E609" w14:textId="77777777" w:rsidR="002B5FA5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5C91C49F" w14:textId="0A5927F5" w:rsidR="002B5FA5" w:rsidRPr="009A537F" w:rsidRDefault="002B5FA5" w:rsidP="002B5FA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9A537F">
        <w:rPr>
          <w:color w:val="000000" w:themeColor="text1"/>
          <w:sz w:val="24"/>
          <w:szCs w:val="24"/>
          <w:shd w:val="clear" w:color="auto" w:fill="FDFDFD"/>
          <w:lang w:val="en-US"/>
        </w:rPr>
        <w:t>o = 1. http://purl.uniprot.org/core/Species</w:t>
      </w:r>
    </w:p>
    <w:p w14:paraId="5EF1B757" w14:textId="77777777" w:rsidR="00663FE4" w:rsidRPr="009A537F" w:rsidRDefault="00663FE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354CA2C0" w14:textId="59CD2754" w:rsidR="00663FE4" w:rsidRPr="00663FE4" w:rsidRDefault="002B5FA5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>
        <w:rPr>
          <w:color w:val="000000" w:themeColor="text1"/>
          <w:sz w:val="24"/>
          <w:szCs w:val="24"/>
          <w:shd w:val="clear" w:color="auto" w:fill="FDFDFD"/>
          <w:lang w:val="en-US"/>
        </w:rPr>
        <w:t>select</w:t>
      </w:r>
      <w:proofErr w:type="gramEnd"/>
      <w:r w:rsidR="00663FE4"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="00663FE4">
        <w:rPr>
          <w:color w:val="000000" w:themeColor="text1"/>
          <w:sz w:val="24"/>
          <w:szCs w:val="24"/>
          <w:shd w:val="clear" w:color="auto" w:fill="FDFDFD"/>
          <w:lang w:val="en-US"/>
        </w:rPr>
        <w:t>(</w:t>
      </w:r>
      <w:proofErr w:type="spellStart"/>
      <w:r>
        <w:rPr>
          <w:color w:val="000000" w:themeColor="text1"/>
          <w:sz w:val="24"/>
          <w:szCs w:val="24"/>
          <w:shd w:val="clear" w:color="auto" w:fill="FDFDFD"/>
          <w:lang w:val="en-US"/>
        </w:rPr>
        <w:t>str</w:t>
      </w:r>
      <w:proofErr w:type="spellEnd"/>
      <w:r w:rsidR="00663FE4">
        <w:rPr>
          <w:color w:val="000000" w:themeColor="text1"/>
          <w:sz w:val="24"/>
          <w:szCs w:val="24"/>
          <w:shd w:val="clear" w:color="auto" w:fill="FDFDFD"/>
          <w:lang w:val="en-US"/>
        </w:rPr>
        <w:t>(</w:t>
      </w:r>
      <w:r>
        <w:rPr>
          <w:color w:val="000000" w:themeColor="text1"/>
          <w:sz w:val="24"/>
          <w:szCs w:val="24"/>
          <w:shd w:val="clear" w:color="auto" w:fill="FDFDFD"/>
          <w:lang w:val="en-US"/>
        </w:rPr>
        <w:t>count</w:t>
      </w:r>
      <w:r w:rsidR="00663FE4">
        <w:rPr>
          <w:color w:val="000000" w:themeColor="text1"/>
          <w:sz w:val="24"/>
          <w:szCs w:val="24"/>
          <w:shd w:val="clear" w:color="auto" w:fill="FDFDFD"/>
          <w:lang w:val="en-US"/>
        </w:rPr>
        <w:t>(</w:t>
      </w:r>
      <w:r>
        <w:rPr>
          <w:color w:val="000000" w:themeColor="text1"/>
          <w:sz w:val="24"/>
          <w:szCs w:val="24"/>
          <w:shd w:val="clear" w:color="auto" w:fill="FDFDFD"/>
          <w:lang w:val="en-US"/>
        </w:rPr>
        <w:t>distinct</w:t>
      </w:r>
      <w:r w:rsidR="00663FE4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?tax)) </w:t>
      </w:r>
      <w:r>
        <w:rPr>
          <w:color w:val="000000" w:themeColor="text1"/>
          <w:sz w:val="24"/>
          <w:szCs w:val="24"/>
          <w:shd w:val="clear" w:color="auto" w:fill="FDFDFD"/>
          <w:lang w:val="en-US"/>
        </w:rPr>
        <w:t>as</w:t>
      </w:r>
      <w:r w:rsidR="00663FE4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?C</w:t>
      </w:r>
      <w:r w:rsidR="00663FE4"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>ount)</w:t>
      </w:r>
    </w:p>
    <w:p w14:paraId="580C692E" w14:textId="77777777" w:rsidR="00663FE4" w:rsidRPr="00663FE4" w:rsidRDefault="00663FE4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{</w:t>
      </w:r>
    </w:p>
    <w:p w14:paraId="6F2BE3D9" w14:textId="77777777" w:rsidR="00663FE4" w:rsidRPr="00663FE4" w:rsidRDefault="00663FE4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?tax a </w:t>
      </w:r>
      <w:proofErr w:type="spellStart"/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>:Taxon</w:t>
      </w:r>
      <w:proofErr w:type="spellEnd"/>
      <w:proofErr w:type="gramEnd"/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;</w:t>
      </w:r>
    </w:p>
    <w:p w14:paraId="01D0E962" w14:textId="77777777" w:rsidR="00663FE4" w:rsidRPr="00663FE4" w:rsidRDefault="00663FE4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  </w:t>
      </w:r>
      <w:proofErr w:type="spellStart"/>
      <w:proofErr w:type="gramStart"/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>up:</w:t>
      </w:r>
      <w:proofErr w:type="gramEnd"/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>rank</w:t>
      </w:r>
      <w:proofErr w:type="spellEnd"/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>up:Species</w:t>
      </w:r>
      <w:proofErr w:type="spellEnd"/>
    </w:p>
    <w:p w14:paraId="00000018" w14:textId="4695F74B" w:rsidR="003848F5" w:rsidRDefault="00663FE4" w:rsidP="002B5FA5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663FE4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023CD5EA" w14:textId="77777777" w:rsidR="00663FE4" w:rsidRDefault="00663FE4" w:rsidP="00663FE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72E71812" w14:textId="5D3A5A1D" w:rsidR="00663FE4" w:rsidRPr="00696705" w:rsidRDefault="002B5FA5" w:rsidP="00663FE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  <w:r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Count = </w:t>
      </w:r>
      <w:r w:rsidRPr="002B5FA5">
        <w:rPr>
          <w:b/>
          <w:color w:val="000000" w:themeColor="text1"/>
          <w:sz w:val="24"/>
          <w:szCs w:val="24"/>
          <w:shd w:val="clear" w:color="auto" w:fill="FDFDFD"/>
          <w:lang w:val="en-US"/>
        </w:rPr>
        <w:t>1766921</w:t>
      </w:r>
      <w:r>
        <w:rPr>
          <w:b/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2B5FA5">
        <w:rPr>
          <w:color w:val="000000" w:themeColor="text1"/>
          <w:sz w:val="24"/>
          <w:szCs w:val="24"/>
          <w:shd w:val="clear" w:color="auto" w:fill="FDFDFD"/>
          <w:lang w:val="en-US"/>
        </w:rPr>
        <w:t>Species</w:t>
      </w:r>
    </w:p>
    <w:p w14:paraId="00000019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1A" w14:textId="77777777" w:rsidR="003848F5" w:rsidRPr="0094103A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r w:rsidRPr="0094103A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1 </w:t>
      </w:r>
      <w:proofErr w:type="gramStart"/>
      <w:r w:rsidRPr="0094103A">
        <w:rPr>
          <w:b/>
          <w:color w:val="7030A0"/>
          <w:sz w:val="24"/>
          <w:szCs w:val="24"/>
          <w:shd w:val="clear" w:color="auto" w:fill="FDFDFD"/>
          <w:lang w:val="en-US"/>
        </w:rPr>
        <w:t>POINT  How</w:t>
      </w:r>
      <w:proofErr w:type="gramEnd"/>
      <w:r w:rsidRPr="0094103A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many species have at least one protein record?</w:t>
      </w:r>
    </w:p>
    <w:p w14:paraId="0000001B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67F01045" w14:textId="77777777" w:rsidR="0094103A" w:rsidRPr="0094103A" w:rsidRDefault="0094103A" w:rsidP="0094103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lastRenderedPageBreak/>
        <w:t>select</w:t>
      </w:r>
      <w:proofErr w:type="gramEnd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(</w:t>
      </w:r>
      <w:proofErr w:type="spellStart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str</w:t>
      </w:r>
      <w:proofErr w:type="spellEnd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(count(distinct ?t)) as ?Count)</w:t>
      </w:r>
    </w:p>
    <w:p w14:paraId="7FAD27F1" w14:textId="77777777" w:rsidR="0094103A" w:rsidRPr="0094103A" w:rsidRDefault="0094103A" w:rsidP="0094103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{</w:t>
      </w:r>
    </w:p>
    <w:p w14:paraId="30E23293" w14:textId="77777777" w:rsidR="0094103A" w:rsidRPr="0094103A" w:rsidRDefault="0094103A" w:rsidP="0094103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?s </w:t>
      </w:r>
      <w:proofErr w:type="spellStart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rdf</w:t>
      </w:r>
      <w:proofErr w:type="gramStart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:type</w:t>
      </w:r>
      <w:proofErr w:type="spellEnd"/>
      <w:proofErr w:type="gramEnd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up:Protein</w:t>
      </w:r>
      <w:proofErr w:type="spellEnd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;</w:t>
      </w:r>
    </w:p>
    <w:p w14:paraId="70BB0C23" w14:textId="77777777" w:rsidR="0094103A" w:rsidRPr="0094103A" w:rsidRDefault="0094103A" w:rsidP="0094103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  <w:proofErr w:type="spellStart"/>
      <w:proofErr w:type="gramStart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up:</w:t>
      </w:r>
      <w:proofErr w:type="gramEnd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organism</w:t>
      </w:r>
      <w:proofErr w:type="spellEnd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?t .</w:t>
      </w:r>
    </w:p>
    <w:p w14:paraId="52CD99A4" w14:textId="77777777" w:rsidR="0094103A" w:rsidRPr="0094103A" w:rsidRDefault="0094103A" w:rsidP="0094103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?t </w:t>
      </w:r>
      <w:proofErr w:type="spellStart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:rank</w:t>
      </w:r>
      <w:proofErr w:type="spellEnd"/>
      <w:proofErr w:type="gramEnd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up:Species</w:t>
      </w:r>
      <w:proofErr w:type="spellEnd"/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.</w:t>
      </w:r>
    </w:p>
    <w:p w14:paraId="348C1D64" w14:textId="77777777" w:rsidR="0094103A" w:rsidRPr="0094103A" w:rsidRDefault="0094103A" w:rsidP="0094103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</w:t>
      </w:r>
    </w:p>
    <w:p w14:paraId="0000001C" w14:textId="7E5065FB" w:rsidR="003848F5" w:rsidRPr="00696705" w:rsidRDefault="0094103A" w:rsidP="0094103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94103A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0000001D" w14:textId="75A816A9" w:rsidR="003848F5" w:rsidRPr="00696705" w:rsidRDefault="0094103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  <w:r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Count = </w:t>
      </w:r>
      <w:r w:rsidR="00A6038A" w:rsidRPr="00A6038A">
        <w:rPr>
          <w:b/>
          <w:color w:val="000000" w:themeColor="text1"/>
          <w:sz w:val="24"/>
          <w:szCs w:val="24"/>
          <w:shd w:val="clear" w:color="auto" w:fill="FDFDFD"/>
          <w:lang w:val="en-US"/>
        </w:rPr>
        <w:t>984622</w:t>
      </w:r>
    </w:p>
    <w:p w14:paraId="0000001E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1F" w14:textId="77777777" w:rsidR="003848F5" w:rsidRPr="00696705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shd w:val="clear" w:color="auto" w:fill="FDFDFD"/>
          <w:lang w:val="en-US"/>
        </w:rPr>
      </w:pPr>
      <w:r w:rsidRPr="00696705">
        <w:rPr>
          <w:b/>
          <w:color w:val="000000" w:themeColor="text1"/>
          <w:sz w:val="24"/>
          <w:szCs w:val="24"/>
          <w:u w:val="single"/>
          <w:shd w:val="clear" w:color="auto" w:fill="FDFDFD"/>
          <w:lang w:val="en-US"/>
        </w:rPr>
        <w:t>From the Atlas gene expression database SPARQL Endpoint: http://www.ebi.ac.uk/rdf/services/atlas/sparql</w:t>
      </w:r>
    </w:p>
    <w:p w14:paraId="00000020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21" w14:textId="77777777" w:rsidR="003848F5" w:rsidRPr="00B06686" w:rsidRDefault="003848F5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</w:p>
    <w:p w14:paraId="00000022" w14:textId="77777777" w:rsidR="003848F5" w:rsidRPr="00B06686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1 POINT </w:t>
      </w:r>
      <w:proofErr w:type="gramStart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>What</w:t>
      </w:r>
      <w:proofErr w:type="gramEnd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is the </w:t>
      </w:r>
      <w:proofErr w:type="spellStart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>Affymetrix</w:t>
      </w:r>
      <w:proofErr w:type="spellEnd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probe ID for the </w:t>
      </w:r>
      <w:proofErr w:type="spellStart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>Arabiodopsis</w:t>
      </w:r>
      <w:proofErr w:type="spellEnd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Apetala3 gene?  (HINT - you cannot answer this directly from Atlas - you will first have to look at what kinds of database cross-references are in Atlas, and then construct the appropriate URI for the Apetala3 gene based on its ID number in *that* database)</w:t>
      </w:r>
    </w:p>
    <w:p w14:paraId="00000023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24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25" w14:textId="77777777" w:rsidR="003848F5" w:rsidRPr="009B0D75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highlight w:val="yellow"/>
          <w:lang w:val="en-US"/>
        </w:rPr>
      </w:pPr>
      <w:r w:rsidRPr="009B0D75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3 POINTS - get the experimental description for all experiments where the Arabidopsis Apetala3 gene is DOWN regulated </w:t>
      </w:r>
    </w:p>
    <w:p w14:paraId="00000026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27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28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29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2A" w14:textId="77777777" w:rsidR="003848F5" w:rsidRPr="00696705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shd w:val="clear" w:color="auto" w:fill="FDFDFD"/>
          <w:lang w:val="en-US"/>
        </w:rPr>
      </w:pPr>
      <w:r w:rsidRPr="00696705">
        <w:rPr>
          <w:b/>
          <w:color w:val="000000" w:themeColor="text1"/>
          <w:sz w:val="24"/>
          <w:szCs w:val="24"/>
          <w:u w:val="single"/>
          <w:shd w:val="clear" w:color="auto" w:fill="FDFDFD"/>
          <w:lang w:val="en-US"/>
        </w:rPr>
        <w:t>From the REACTOME database SPARQL endpoint:  http://www.ebi.ac.uk/rdf/services/reactome/sparql</w:t>
      </w:r>
    </w:p>
    <w:p w14:paraId="0000002B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2C" w14:textId="77777777" w:rsidR="003848F5" w:rsidRPr="007E5A00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r w:rsidRPr="007E5A00">
        <w:rPr>
          <w:b/>
          <w:color w:val="7030A0"/>
          <w:sz w:val="24"/>
          <w:szCs w:val="24"/>
          <w:shd w:val="clear" w:color="auto" w:fill="FDFDFD"/>
          <w:lang w:val="en-US"/>
        </w:rPr>
        <w:t>2 POINTS:  How many REACTOME pathways are assigned to Arabidopsis (taxon 3702)? (</w:t>
      </w:r>
      <w:proofErr w:type="gramStart"/>
      <w:r w:rsidRPr="007E5A00">
        <w:rPr>
          <w:b/>
          <w:color w:val="7030A0"/>
          <w:sz w:val="24"/>
          <w:szCs w:val="24"/>
          <w:shd w:val="clear" w:color="auto" w:fill="FDFDFD"/>
          <w:lang w:val="en-US"/>
        </w:rPr>
        <w:t>note</w:t>
      </w:r>
      <w:proofErr w:type="gramEnd"/>
      <w:r w:rsidRPr="007E5A00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that REACTOME uses different URLs to define their taxonomy compared to </w:t>
      </w:r>
      <w:proofErr w:type="spellStart"/>
      <w:r w:rsidRPr="007E5A00">
        <w:rPr>
          <w:b/>
          <w:color w:val="7030A0"/>
          <w:sz w:val="24"/>
          <w:szCs w:val="24"/>
          <w:shd w:val="clear" w:color="auto" w:fill="FDFDFD"/>
          <w:lang w:val="en-US"/>
        </w:rPr>
        <w:t>UniProt</w:t>
      </w:r>
      <w:proofErr w:type="spellEnd"/>
      <w:r w:rsidRPr="007E5A00">
        <w:rPr>
          <w:b/>
          <w:color w:val="7030A0"/>
          <w:sz w:val="24"/>
          <w:szCs w:val="24"/>
          <w:shd w:val="clear" w:color="auto" w:fill="FDFDFD"/>
          <w:lang w:val="en-US"/>
        </w:rPr>
        <w:t>, so you will first have to learn how to structure those URLs….)</w:t>
      </w:r>
    </w:p>
    <w:p w14:paraId="5B976F29" w14:textId="77777777" w:rsidR="00B06686" w:rsidRPr="007004BF" w:rsidRDefault="00B0668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2D" w14:textId="062BDBAF" w:rsidR="003848F5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</w:rPr>
        <w:t>rdf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</w:rPr>
        <w:t>:&lt;http://www.w3.org/1999/02/22-rdf-syntax-ns#&gt;</w:t>
      </w:r>
    </w:p>
    <w:p w14:paraId="62A3D356" w14:textId="77777777" w:rsidR="007E5A00" w:rsidRPr="007E5A00" w:rsidRDefault="007E5A00" w:rsidP="007E5A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>PREFIX biopax3: &lt;http://www.biopax.org/release/biopax-level3.owl#&gt;</w:t>
      </w:r>
    </w:p>
    <w:p w14:paraId="41EF7A56" w14:textId="77777777" w:rsidR="007E5A00" w:rsidRPr="007E5A00" w:rsidRDefault="007E5A00" w:rsidP="007E5A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1B3504E5" w14:textId="77777777" w:rsidR="007E5A00" w:rsidRPr="007E5A00" w:rsidRDefault="007E5A00" w:rsidP="007E5A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>select</w:t>
      </w:r>
      <w:proofErr w:type="gramEnd"/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(count (distinct ?pathway) AS ?Count)</w:t>
      </w:r>
    </w:p>
    <w:p w14:paraId="5C097BE3" w14:textId="77777777" w:rsidR="007E5A00" w:rsidRPr="007E5A00" w:rsidRDefault="007E5A00" w:rsidP="007E5A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  <w:proofErr w:type="gramEnd"/>
    </w:p>
    <w:p w14:paraId="72E2A43B" w14:textId="77777777" w:rsidR="007E5A00" w:rsidRPr="007E5A00" w:rsidRDefault="007E5A00" w:rsidP="007E5A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</w:t>
      </w:r>
      <w:proofErr w:type="gramStart"/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>{  ?</w:t>
      </w:r>
      <w:proofErr w:type="gramEnd"/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pathway </w:t>
      </w:r>
      <w:proofErr w:type="spellStart"/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>rdf:type</w:t>
      </w:r>
      <w:proofErr w:type="spellEnd"/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biopax3:Pathway ;</w:t>
      </w:r>
    </w:p>
    <w:p w14:paraId="7BC3536E" w14:textId="77777777" w:rsidR="007E5A00" w:rsidRPr="007E5A00" w:rsidRDefault="007E5A00" w:rsidP="007E5A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   biopax3</w:t>
      </w:r>
      <w:proofErr w:type="gramStart"/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>:organism</w:t>
      </w:r>
      <w:proofErr w:type="gramEnd"/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&lt;http://identifiers.org/taxonomy/3702&gt; </w:t>
      </w:r>
    </w:p>
    <w:p w14:paraId="0F64A7AA" w14:textId="77777777" w:rsidR="007E5A00" w:rsidRPr="007E5A00" w:rsidRDefault="007E5A00" w:rsidP="007E5A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</w:t>
      </w:r>
    </w:p>
    <w:p w14:paraId="2380CC3F" w14:textId="77777777" w:rsidR="007E5A00" w:rsidRPr="007E5A00" w:rsidRDefault="007E5A00" w:rsidP="007E5A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7E5A00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7E700A58" w14:textId="6E9FBDE8" w:rsidR="007E5A00" w:rsidRPr="00696705" w:rsidRDefault="007E5A0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  <w:r>
        <w:rPr>
          <w:color w:val="000000" w:themeColor="text1"/>
          <w:sz w:val="24"/>
          <w:szCs w:val="24"/>
          <w:shd w:val="clear" w:color="auto" w:fill="FDFDFD"/>
          <w:lang w:val="en-US"/>
        </w:rPr>
        <w:t>Count = 809 Pathways</w:t>
      </w:r>
    </w:p>
    <w:p w14:paraId="0000002E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2F" w14:textId="77777777" w:rsidR="003848F5" w:rsidRPr="00031BB7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r w:rsidRPr="00031BB7">
        <w:rPr>
          <w:b/>
          <w:color w:val="7030A0"/>
          <w:sz w:val="24"/>
          <w:szCs w:val="24"/>
          <w:shd w:val="clear" w:color="auto" w:fill="FDFDFD"/>
          <w:lang w:val="en-US"/>
        </w:rPr>
        <w:t>3 POINTS:  get all PubMed references for the pathway with the name “Degradation of the extracellular matrix”</w:t>
      </w:r>
    </w:p>
    <w:p w14:paraId="00000030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31" w14:textId="5424B978" w:rsidR="003848F5" w:rsidRPr="00696705" w:rsidRDefault="00B0668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  <w:r>
        <w:rPr>
          <w:color w:val="000000" w:themeColor="text1"/>
          <w:sz w:val="24"/>
          <w:szCs w:val="24"/>
          <w:shd w:val="clear" w:color="auto" w:fill="FDFDFD"/>
          <w:lang w:val="en-US"/>
        </w:rPr>
        <w:tab/>
      </w:r>
      <w:r>
        <w:rPr>
          <w:color w:val="000000" w:themeColor="text1"/>
          <w:sz w:val="24"/>
          <w:szCs w:val="24"/>
          <w:shd w:val="clear" w:color="auto" w:fill="FDFDFD"/>
          <w:lang w:val="en-US"/>
        </w:rPr>
        <w:tab/>
      </w:r>
      <w:r w:rsidRPr="007004BF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PREFIX </w:t>
      </w:r>
      <w:proofErr w:type="spellStart"/>
      <w:proofErr w:type="gramStart"/>
      <w:r w:rsidRPr="007004BF">
        <w:rPr>
          <w:color w:val="000000" w:themeColor="text1"/>
          <w:sz w:val="24"/>
          <w:szCs w:val="24"/>
          <w:shd w:val="clear" w:color="auto" w:fill="FDFDFD"/>
          <w:lang w:val="en-US"/>
        </w:rPr>
        <w:t>rdf</w:t>
      </w:r>
      <w:proofErr w:type="spellEnd"/>
      <w:r w:rsidRPr="007004BF">
        <w:rPr>
          <w:color w:val="000000" w:themeColor="text1"/>
          <w:sz w:val="24"/>
          <w:szCs w:val="24"/>
          <w:shd w:val="clear" w:color="auto" w:fill="FDFDFD"/>
          <w:lang w:val="en-US"/>
        </w:rPr>
        <w:t>:</w:t>
      </w:r>
      <w:proofErr w:type="gramEnd"/>
      <w:r w:rsidRPr="007004BF">
        <w:rPr>
          <w:color w:val="000000" w:themeColor="text1"/>
          <w:sz w:val="24"/>
          <w:szCs w:val="24"/>
          <w:shd w:val="clear" w:color="auto" w:fill="FDFDFD"/>
          <w:lang w:val="en-US"/>
        </w:rPr>
        <w:t>&lt;http://www.w3.org/1999/02/22-rdf-syntax-ns#&gt;</w:t>
      </w:r>
    </w:p>
    <w:p w14:paraId="336CAD46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lastRenderedPageBreak/>
        <w:t>PREFIX biopax3: &lt;http://www.biopax.org/release/biopax-level3.owl#&gt;</w:t>
      </w:r>
    </w:p>
    <w:p w14:paraId="6B40212B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164562CD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SELECT </w:t>
      </w:r>
      <w:proofErr w:type="gram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DISTINCT ?</w:t>
      </w:r>
      <w:proofErr w:type="gram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pathway ?</w:t>
      </w:r>
      <w:proofErr w:type="spell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pathwayname</w:t>
      </w:r>
      <w:proofErr w:type="spell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?s</w:t>
      </w:r>
    </w:p>
    <w:p w14:paraId="7EEC0B31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WHERE</w:t>
      </w:r>
    </w:p>
    <w:p w14:paraId="407643E6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{</w:t>
      </w:r>
    </w:p>
    <w:p w14:paraId="14179404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  ?pathway </w:t>
      </w:r>
      <w:proofErr w:type="spell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rdf</w:t>
      </w:r>
      <w:proofErr w:type="gram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:type</w:t>
      </w:r>
      <w:proofErr w:type="spellEnd"/>
      <w:proofErr w:type="gram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biopax3:Pathway ;</w:t>
      </w:r>
    </w:p>
    <w:p w14:paraId="67961F8A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ab/>
      </w: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ab/>
        <w:t>biopax3</w:t>
      </w:r>
      <w:proofErr w:type="gram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:displayName</w:t>
      </w:r>
      <w:proofErr w:type="gram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</w:t>
      </w:r>
      <w:proofErr w:type="spell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pathwayname</w:t>
      </w:r>
      <w:proofErr w:type="spell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.</w:t>
      </w:r>
    </w:p>
    <w:p w14:paraId="0544D2EB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ab/>
      </w: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ab/>
        <w:t xml:space="preserve"> </w:t>
      </w:r>
      <w:proofErr w:type="gram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FILTER(</w:t>
      </w:r>
      <w:proofErr w:type="spellStart"/>
      <w:proofErr w:type="gram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str</w:t>
      </w:r>
      <w:proofErr w:type="spell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(?</w:t>
      </w:r>
      <w:proofErr w:type="spell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pathwayname</w:t>
      </w:r>
      <w:proofErr w:type="spell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) = 'Degradation of the extracellular matrix') .</w:t>
      </w:r>
    </w:p>
    <w:p w14:paraId="3C5C366C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ab/>
      </w: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ab/>
        <w:t xml:space="preserve"> ?s biopax3</w:t>
      </w:r>
      <w:proofErr w:type="gram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:db</w:t>
      </w:r>
      <w:proofErr w:type="gram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?o .</w:t>
      </w:r>
    </w:p>
    <w:p w14:paraId="38A097CA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ab/>
      </w: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ab/>
        <w:t xml:space="preserve"> </w:t>
      </w:r>
      <w:proofErr w:type="gram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FILTER(</w:t>
      </w:r>
      <w:proofErr w:type="spellStart"/>
      <w:proofErr w:type="gram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str</w:t>
      </w:r>
      <w:proofErr w:type="spell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(?o) ='</w:t>
      </w:r>
      <w:proofErr w:type="spellStart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Pubmed</w:t>
      </w:r>
      <w:proofErr w:type="spellEnd"/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') .</w:t>
      </w:r>
      <w:bookmarkStart w:id="1" w:name="_GoBack"/>
      <w:bookmarkEnd w:id="1"/>
    </w:p>
    <w:p w14:paraId="03EBEFF6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    </w:t>
      </w:r>
    </w:p>
    <w:p w14:paraId="0D61601A" w14:textId="77777777" w:rsidR="00A61B6E" w:rsidRPr="00A61B6E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32" w14:textId="6BB06D9B" w:rsidR="003848F5" w:rsidRPr="00696705" w:rsidRDefault="00A61B6E" w:rsidP="00A61B6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A61B6E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00000033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34" w14:textId="77777777" w:rsidR="003848F5" w:rsidRPr="00696705" w:rsidRDefault="00A6038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bookmarkStart w:id="2" w:name="_goujs8uydpp" w:colFirst="0" w:colLast="0"/>
      <w:bookmarkEnd w:id="2"/>
      <w:r w:rsidRPr="00696705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t>BONUS QUERIES</w:t>
      </w:r>
    </w:p>
    <w:p w14:paraId="00000035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</w:p>
    <w:p w14:paraId="00000036" w14:textId="77777777" w:rsidR="003848F5" w:rsidRPr="00B06686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proofErr w:type="spellStart"/>
      <w:r w:rsidRPr="00B06686">
        <w:rPr>
          <w:b/>
          <w:color w:val="7030A0"/>
          <w:sz w:val="24"/>
          <w:szCs w:val="24"/>
          <w:u w:val="single"/>
          <w:shd w:val="clear" w:color="auto" w:fill="FDFDFD"/>
          <w:lang w:val="en-US"/>
        </w:rPr>
        <w:t>UniProt</w:t>
      </w:r>
      <w:proofErr w:type="spellEnd"/>
      <w:r w:rsidRPr="00B06686">
        <w:rPr>
          <w:b/>
          <w:color w:val="7030A0"/>
          <w:sz w:val="24"/>
          <w:szCs w:val="24"/>
          <w:u w:val="single"/>
          <w:shd w:val="clear" w:color="auto" w:fill="FDFDFD"/>
          <w:lang w:val="en-US"/>
        </w:rPr>
        <w:t xml:space="preserve"> BONUS 2 points</w:t>
      </w:r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:  find the AGI codes and gene names for all Arabidopsis </w:t>
      </w:r>
      <w:proofErr w:type="gramStart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>thaliana  proteins</w:t>
      </w:r>
      <w:proofErr w:type="gramEnd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that have a protein function annotation description that mentions “pattern formation”</w:t>
      </w:r>
    </w:p>
    <w:p w14:paraId="0F9F3848" w14:textId="77777777" w:rsidR="00B06686" w:rsidRDefault="00B0668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1AB10886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up:&lt;http://purl.uniprot.org/core/&gt; </w:t>
      </w:r>
    </w:p>
    <w:p w14:paraId="14A0C404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</w:rPr>
        <w:t>keywords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:&lt;http://purl.uniprot.org/keywords/&gt; </w:t>
      </w:r>
    </w:p>
    <w:p w14:paraId="768C7DEE" w14:textId="77777777" w:rsidR="00B06686" w:rsidRPr="007004BF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7004BF">
        <w:rPr>
          <w:color w:val="000000" w:themeColor="text1"/>
          <w:sz w:val="24"/>
          <w:szCs w:val="24"/>
          <w:shd w:val="clear" w:color="auto" w:fill="FDFDFD"/>
        </w:rPr>
        <w:t xml:space="preserve">PREFIX </w:t>
      </w:r>
      <w:proofErr w:type="spellStart"/>
      <w:r w:rsidRPr="007004BF">
        <w:rPr>
          <w:color w:val="000000" w:themeColor="text1"/>
          <w:sz w:val="24"/>
          <w:szCs w:val="24"/>
          <w:shd w:val="clear" w:color="auto" w:fill="FDFDFD"/>
        </w:rPr>
        <w:t>uniprotkb</w:t>
      </w:r>
      <w:proofErr w:type="spellEnd"/>
      <w:r w:rsidRPr="007004BF">
        <w:rPr>
          <w:color w:val="000000" w:themeColor="text1"/>
          <w:sz w:val="24"/>
          <w:szCs w:val="24"/>
          <w:shd w:val="clear" w:color="auto" w:fill="FDFDFD"/>
        </w:rPr>
        <w:t xml:space="preserve">:&lt;http://purl.uniprot.org/uniprot/&gt; </w:t>
      </w:r>
    </w:p>
    <w:p w14:paraId="06C8014F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</w:rPr>
        <w:t>taxon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:&lt;http://purl.uniprot.org/taxonomy/&gt; </w:t>
      </w:r>
    </w:p>
    <w:p w14:paraId="41E6F244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</w:rPr>
        <w:t>ec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:&lt;http://purl.uniprot.org/enzyme/&gt; </w:t>
      </w:r>
    </w:p>
    <w:p w14:paraId="53E8E7E1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</w:rPr>
        <w:t>rdf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:&lt;http://www.w3.org/1999/02/22-rdf-syntax-ns#&gt; </w:t>
      </w:r>
    </w:p>
    <w:p w14:paraId="29148007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</w:rPr>
        <w:t>rdfs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:&lt;http://www.w3.org/2000/01/rdf-schema#&gt; </w:t>
      </w:r>
    </w:p>
    <w:p w14:paraId="1280457E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</w:rPr>
        <w:t>skos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:&lt;http://www.w3.org/2004/02/skos/core#&gt; </w:t>
      </w:r>
    </w:p>
    <w:p w14:paraId="5DF6A80C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</w:rPr>
        <w:t>owl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:&lt;http://www.w3.org/2002/07/owl#&gt; </w:t>
      </w:r>
    </w:p>
    <w:p w14:paraId="5A99B3D1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</w:rPr>
        <w:t>xsd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:&lt;http://www.w3.org/2001/XMLSchema#&gt; </w:t>
      </w:r>
    </w:p>
    <w:p w14:paraId="55944280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  <w:r w:rsidRPr="00B06686">
        <w:rPr>
          <w:color w:val="000000" w:themeColor="text1"/>
          <w:sz w:val="24"/>
          <w:szCs w:val="24"/>
          <w:shd w:val="clear" w:color="auto" w:fill="FDFDFD"/>
        </w:rPr>
        <w:t xml:space="preserve">PREFIX GO:&lt;http://purl.obolibrary.org/obo/GO_&gt; </w:t>
      </w:r>
    </w:p>
    <w:p w14:paraId="33C7FFB8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</w:rPr>
      </w:pPr>
    </w:p>
    <w:p w14:paraId="1AA9F9CE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select  ?</w:t>
      </w:r>
      <w:proofErr w:type="gram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f ?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nombre</w:t>
      </w:r>
      <w:proofErr w:type="spellEnd"/>
    </w:p>
    <w:p w14:paraId="05E12403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where{</w:t>
      </w:r>
      <w:proofErr w:type="gramEnd"/>
    </w:p>
    <w:p w14:paraId="292F4834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?protein a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:Protein</w:t>
      </w:r>
      <w:proofErr w:type="spellEnd"/>
      <w:proofErr w:type="gram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; </w:t>
      </w:r>
    </w:p>
    <w:p w14:paraId="15F1C6D0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</w:t>
      </w:r>
      <w:proofErr w:type="spellStart"/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up:</w:t>
      </w:r>
      <w:proofErr w:type="gram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organism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taxon:3702 ;</w:t>
      </w:r>
    </w:p>
    <w:p w14:paraId="7764DDD2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ab/>
      </w:r>
      <w:proofErr w:type="spellStart"/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up:</w:t>
      </w:r>
      <w:proofErr w:type="gram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annotation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?a ;</w:t>
      </w:r>
    </w:p>
    <w:p w14:paraId="739EAD55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</w:t>
      </w: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ab/>
      </w:r>
      <w:proofErr w:type="spellStart"/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up:</w:t>
      </w:r>
      <w:proofErr w:type="gram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encodedBy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?locus .</w:t>
      </w:r>
    </w:p>
    <w:p w14:paraId="296C9363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?locus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:locusName</w:t>
      </w:r>
      <w:proofErr w:type="spellEnd"/>
      <w:proofErr w:type="gram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?f ;</w:t>
      </w:r>
    </w:p>
    <w:p w14:paraId="455EFA08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</w:t>
      </w:r>
      <w:proofErr w:type="spellStart"/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skos:</w:t>
      </w:r>
      <w:proofErr w:type="gram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prefLabel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nombre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.</w:t>
      </w:r>
    </w:p>
    <w:p w14:paraId="67AAE02B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?a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a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</w:t>
      </w:r>
      <w:proofErr w:type="spell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up</w:t>
      </w:r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:Function</w:t>
      </w:r>
      <w:proofErr w:type="gram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_Annotation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;</w:t>
      </w:r>
    </w:p>
    <w:p w14:paraId="2166B49B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    </w:t>
      </w:r>
      <w:proofErr w:type="spellStart"/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rdfs:</w:t>
      </w:r>
      <w:proofErr w:type="gram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comment</w:t>
      </w:r>
      <w:proofErr w:type="spell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 ?s</w:t>
      </w:r>
    </w:p>
    <w:p w14:paraId="7C2B4FC2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FILTER </w:t>
      </w:r>
      <w:proofErr w:type="gramStart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contains(</w:t>
      </w:r>
      <w:proofErr w:type="gramEnd"/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 xml:space="preserve">?s, 'pattern formation') . </w:t>
      </w:r>
    </w:p>
    <w:p w14:paraId="249FC12F" w14:textId="77777777" w:rsidR="00B06686" w:rsidRPr="00B06686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6A3EE72A" w14:textId="1FC2FDB8" w:rsidR="00B06686" w:rsidRPr="00696705" w:rsidRDefault="00B06686" w:rsidP="00B06686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shd w:val="clear" w:color="auto" w:fill="FDFDFD"/>
          <w:lang w:val="en-US"/>
        </w:rPr>
      </w:pPr>
      <w:r w:rsidRPr="00B06686">
        <w:rPr>
          <w:color w:val="000000" w:themeColor="text1"/>
          <w:sz w:val="24"/>
          <w:szCs w:val="24"/>
          <w:shd w:val="clear" w:color="auto" w:fill="FDFDFD"/>
          <w:lang w:val="en-US"/>
        </w:rPr>
        <w:t>}</w:t>
      </w:r>
    </w:p>
    <w:p w14:paraId="00000037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38" w14:textId="77777777" w:rsidR="003848F5" w:rsidRPr="0069670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shd w:val="clear" w:color="auto" w:fill="FDFDFD"/>
          <w:lang w:val="en-US"/>
        </w:rPr>
      </w:pPr>
    </w:p>
    <w:p w14:paraId="00000039" w14:textId="77777777" w:rsidR="003848F5" w:rsidRPr="00B06686" w:rsidRDefault="00A6038A">
      <w:pPr>
        <w:pBdr>
          <w:top w:val="nil"/>
          <w:left w:val="nil"/>
          <w:bottom w:val="nil"/>
          <w:right w:val="nil"/>
          <w:between w:val="nil"/>
        </w:pBdr>
        <w:rPr>
          <w:b/>
          <w:color w:val="7030A0"/>
          <w:sz w:val="24"/>
          <w:szCs w:val="24"/>
          <w:shd w:val="clear" w:color="auto" w:fill="FDFDFD"/>
          <w:lang w:val="en-US"/>
        </w:rPr>
      </w:pPr>
      <w:r w:rsidRPr="00B06686">
        <w:rPr>
          <w:b/>
          <w:color w:val="7030A0"/>
          <w:sz w:val="24"/>
          <w:szCs w:val="24"/>
          <w:u w:val="single"/>
          <w:shd w:val="clear" w:color="auto" w:fill="FDFDFD"/>
          <w:lang w:val="en-US"/>
        </w:rPr>
        <w:t>REACTOME BONUS 2</w:t>
      </w:r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</w:t>
      </w:r>
      <w:r w:rsidRPr="00B06686">
        <w:rPr>
          <w:b/>
          <w:color w:val="7030A0"/>
          <w:sz w:val="24"/>
          <w:szCs w:val="24"/>
          <w:u w:val="single"/>
          <w:shd w:val="clear" w:color="auto" w:fill="FDFDFD"/>
          <w:lang w:val="en-US"/>
        </w:rPr>
        <w:t>points</w:t>
      </w:r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:  write a query that proves that all Arabidopsis pathway annotations in </w:t>
      </w:r>
      <w:proofErr w:type="spellStart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>Reactome</w:t>
      </w:r>
      <w:proofErr w:type="spellEnd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 xml:space="preserve"> are “inferred from electronic annotation” (evidence code</w:t>
      </w:r>
      <w:proofErr w:type="gramStart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>)  (</w:t>
      </w:r>
      <w:proofErr w:type="gramEnd"/>
      <w:r w:rsidRPr="00B06686">
        <w:rPr>
          <w:b/>
          <w:color w:val="7030A0"/>
          <w:sz w:val="24"/>
          <w:szCs w:val="24"/>
          <w:shd w:val="clear" w:color="auto" w:fill="FDFDFD"/>
          <w:lang w:val="en-US"/>
        </w:rPr>
        <w:t>...and therefore are probably garbage!!!)</w:t>
      </w:r>
    </w:p>
    <w:p w14:paraId="0000003A" w14:textId="77777777" w:rsidR="003848F5" w:rsidRDefault="003848F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</w:p>
    <w:p w14:paraId="12F7F5F2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 xml:space="preserve">PREFIX </w:t>
      </w:r>
      <w:proofErr w:type="spellStart"/>
      <w:r w:rsidRPr="000B74E3">
        <w:rPr>
          <w:color w:val="000000" w:themeColor="text1"/>
          <w:sz w:val="24"/>
          <w:szCs w:val="24"/>
          <w:lang w:val="en-US"/>
        </w:rPr>
        <w:t>rdfs</w:t>
      </w:r>
      <w:proofErr w:type="spellEnd"/>
      <w:r w:rsidRPr="000B74E3">
        <w:rPr>
          <w:color w:val="000000" w:themeColor="text1"/>
          <w:sz w:val="24"/>
          <w:szCs w:val="24"/>
          <w:lang w:val="en-US"/>
        </w:rPr>
        <w:t>: &lt;http://www.w3.org/2000/01/rdf-schema#&gt;</w:t>
      </w:r>
    </w:p>
    <w:p w14:paraId="4DA2F120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 xml:space="preserve">PREFIX </w:t>
      </w:r>
      <w:proofErr w:type="spellStart"/>
      <w:proofErr w:type="gramStart"/>
      <w:r w:rsidRPr="000B74E3">
        <w:rPr>
          <w:color w:val="000000" w:themeColor="text1"/>
          <w:sz w:val="24"/>
          <w:szCs w:val="24"/>
          <w:lang w:val="en-US"/>
        </w:rPr>
        <w:t>rdf</w:t>
      </w:r>
      <w:proofErr w:type="spellEnd"/>
      <w:r w:rsidRPr="000B74E3">
        <w:rPr>
          <w:color w:val="000000" w:themeColor="text1"/>
          <w:sz w:val="24"/>
          <w:szCs w:val="24"/>
          <w:lang w:val="en-US"/>
        </w:rPr>
        <w:t>:</w:t>
      </w:r>
      <w:proofErr w:type="gramEnd"/>
      <w:r w:rsidRPr="000B74E3">
        <w:rPr>
          <w:color w:val="000000" w:themeColor="text1"/>
          <w:sz w:val="24"/>
          <w:szCs w:val="24"/>
          <w:lang w:val="en-US"/>
        </w:rPr>
        <w:t>&lt;http://www.w3.org/1999/02/22-rdf-syntax-ns#&gt;</w:t>
      </w:r>
    </w:p>
    <w:p w14:paraId="7F09298B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>PREFIX biopax3: &lt;http://www.biopax.org/release/biopax-level3.owl#&gt;</w:t>
      </w:r>
    </w:p>
    <w:p w14:paraId="1D8BC04B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>PREFIX taxon: &lt;http://identifiers.org/taxonomy/&gt;</w:t>
      </w:r>
    </w:p>
    <w:p w14:paraId="155CCE65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</w:p>
    <w:p w14:paraId="2466C7AB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proofErr w:type="gramStart"/>
      <w:r w:rsidRPr="000B74E3">
        <w:rPr>
          <w:color w:val="000000" w:themeColor="text1"/>
          <w:sz w:val="24"/>
          <w:szCs w:val="24"/>
          <w:lang w:val="en-US"/>
        </w:rPr>
        <w:t>SELECT  (</w:t>
      </w:r>
      <w:proofErr w:type="gramEnd"/>
      <w:r w:rsidRPr="000B74E3">
        <w:rPr>
          <w:color w:val="000000" w:themeColor="text1"/>
          <w:sz w:val="24"/>
          <w:szCs w:val="24"/>
          <w:lang w:val="en-US"/>
        </w:rPr>
        <w:t>count(?pathway1) as ?Count1) (count(?term) as ?count2)</w:t>
      </w:r>
    </w:p>
    <w:p w14:paraId="1606AFD5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>WHERE</w:t>
      </w:r>
    </w:p>
    <w:p w14:paraId="19944783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 xml:space="preserve">{  </w:t>
      </w:r>
    </w:p>
    <w:p w14:paraId="68882ADA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 xml:space="preserve">  ?pathway1 </w:t>
      </w:r>
      <w:proofErr w:type="spellStart"/>
      <w:r w:rsidRPr="000B74E3">
        <w:rPr>
          <w:color w:val="000000" w:themeColor="text1"/>
          <w:sz w:val="24"/>
          <w:szCs w:val="24"/>
          <w:lang w:val="en-US"/>
        </w:rPr>
        <w:t>rdf</w:t>
      </w:r>
      <w:proofErr w:type="gramStart"/>
      <w:r w:rsidRPr="000B74E3">
        <w:rPr>
          <w:color w:val="000000" w:themeColor="text1"/>
          <w:sz w:val="24"/>
          <w:szCs w:val="24"/>
          <w:lang w:val="en-US"/>
        </w:rPr>
        <w:t>:type</w:t>
      </w:r>
      <w:proofErr w:type="spellEnd"/>
      <w:proofErr w:type="gramEnd"/>
      <w:r w:rsidRPr="000B74E3">
        <w:rPr>
          <w:color w:val="000000" w:themeColor="text1"/>
          <w:sz w:val="24"/>
          <w:szCs w:val="24"/>
          <w:lang w:val="en-US"/>
        </w:rPr>
        <w:t xml:space="preserve"> biopax3:Pathway ;</w:t>
      </w:r>
    </w:p>
    <w:p w14:paraId="4AE0EB39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 xml:space="preserve">           biopax3</w:t>
      </w:r>
      <w:proofErr w:type="gramStart"/>
      <w:r w:rsidRPr="000B74E3">
        <w:rPr>
          <w:color w:val="000000" w:themeColor="text1"/>
          <w:sz w:val="24"/>
          <w:szCs w:val="24"/>
          <w:lang w:val="en-US"/>
        </w:rPr>
        <w:t>:organism</w:t>
      </w:r>
      <w:proofErr w:type="gramEnd"/>
      <w:r w:rsidRPr="000B74E3">
        <w:rPr>
          <w:color w:val="000000" w:themeColor="text1"/>
          <w:sz w:val="24"/>
          <w:szCs w:val="24"/>
          <w:lang w:val="en-US"/>
        </w:rPr>
        <w:t xml:space="preserve"> taxon:3702.</w:t>
      </w:r>
    </w:p>
    <w:p w14:paraId="31ACD77A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 xml:space="preserve">   ?pathway2 </w:t>
      </w:r>
      <w:proofErr w:type="spellStart"/>
      <w:r w:rsidRPr="000B74E3">
        <w:rPr>
          <w:color w:val="000000" w:themeColor="text1"/>
          <w:sz w:val="24"/>
          <w:szCs w:val="24"/>
          <w:lang w:val="en-US"/>
        </w:rPr>
        <w:t>rdf</w:t>
      </w:r>
      <w:proofErr w:type="gramStart"/>
      <w:r w:rsidRPr="000B74E3">
        <w:rPr>
          <w:color w:val="000000" w:themeColor="text1"/>
          <w:sz w:val="24"/>
          <w:szCs w:val="24"/>
          <w:lang w:val="en-US"/>
        </w:rPr>
        <w:t>:type</w:t>
      </w:r>
      <w:proofErr w:type="spellEnd"/>
      <w:proofErr w:type="gramEnd"/>
      <w:r w:rsidRPr="000B74E3">
        <w:rPr>
          <w:color w:val="000000" w:themeColor="text1"/>
          <w:sz w:val="24"/>
          <w:szCs w:val="24"/>
          <w:lang w:val="en-US"/>
        </w:rPr>
        <w:t xml:space="preserve"> biopax3:Pathway ;</w:t>
      </w:r>
    </w:p>
    <w:p w14:paraId="4ED34121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 xml:space="preserve">           biopax3</w:t>
      </w:r>
      <w:proofErr w:type="gramStart"/>
      <w:r w:rsidRPr="000B74E3">
        <w:rPr>
          <w:color w:val="000000" w:themeColor="text1"/>
          <w:sz w:val="24"/>
          <w:szCs w:val="24"/>
          <w:lang w:val="en-US"/>
        </w:rPr>
        <w:t>:organism</w:t>
      </w:r>
      <w:proofErr w:type="gramEnd"/>
      <w:r w:rsidRPr="000B74E3">
        <w:rPr>
          <w:color w:val="000000" w:themeColor="text1"/>
          <w:sz w:val="24"/>
          <w:szCs w:val="24"/>
          <w:lang w:val="en-US"/>
        </w:rPr>
        <w:t xml:space="preserve"> taxon:3702;</w:t>
      </w:r>
    </w:p>
    <w:p w14:paraId="197678B7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 xml:space="preserve">           biopax3</w:t>
      </w:r>
      <w:proofErr w:type="gramStart"/>
      <w:r w:rsidRPr="000B74E3">
        <w:rPr>
          <w:color w:val="000000" w:themeColor="text1"/>
          <w:sz w:val="24"/>
          <w:szCs w:val="24"/>
          <w:lang w:val="en-US"/>
        </w:rPr>
        <w:t>:evidence</w:t>
      </w:r>
      <w:proofErr w:type="gramEnd"/>
      <w:r w:rsidRPr="000B74E3">
        <w:rPr>
          <w:color w:val="000000" w:themeColor="text1"/>
          <w:sz w:val="24"/>
          <w:szCs w:val="24"/>
          <w:lang w:val="en-US"/>
        </w:rPr>
        <w:t xml:space="preserve"> ?evidence .</w:t>
      </w:r>
    </w:p>
    <w:p w14:paraId="7101C345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 xml:space="preserve">  ?evidence biopax3</w:t>
      </w:r>
      <w:proofErr w:type="gramStart"/>
      <w:r w:rsidRPr="000B74E3">
        <w:rPr>
          <w:color w:val="000000" w:themeColor="text1"/>
          <w:sz w:val="24"/>
          <w:szCs w:val="24"/>
          <w:lang w:val="en-US"/>
        </w:rPr>
        <w:t>:evidenceCode</w:t>
      </w:r>
      <w:proofErr w:type="gramEnd"/>
      <w:r w:rsidRPr="000B74E3">
        <w:rPr>
          <w:color w:val="000000" w:themeColor="text1"/>
          <w:sz w:val="24"/>
          <w:szCs w:val="24"/>
          <w:lang w:val="en-US"/>
        </w:rPr>
        <w:t xml:space="preserve"> ?</w:t>
      </w:r>
      <w:proofErr w:type="spellStart"/>
      <w:r w:rsidRPr="000B74E3">
        <w:rPr>
          <w:color w:val="000000" w:themeColor="text1"/>
          <w:sz w:val="24"/>
          <w:szCs w:val="24"/>
          <w:lang w:val="en-US"/>
        </w:rPr>
        <w:t>evidenceCode</w:t>
      </w:r>
      <w:proofErr w:type="spellEnd"/>
      <w:r w:rsidRPr="000B74E3">
        <w:rPr>
          <w:color w:val="000000" w:themeColor="text1"/>
          <w:sz w:val="24"/>
          <w:szCs w:val="24"/>
          <w:lang w:val="en-US"/>
        </w:rPr>
        <w:t xml:space="preserve"> .</w:t>
      </w:r>
    </w:p>
    <w:p w14:paraId="6BAD1025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 xml:space="preserve">  ?</w:t>
      </w:r>
      <w:proofErr w:type="spellStart"/>
      <w:r w:rsidRPr="000B74E3">
        <w:rPr>
          <w:color w:val="000000" w:themeColor="text1"/>
          <w:sz w:val="24"/>
          <w:szCs w:val="24"/>
          <w:lang w:val="en-US"/>
        </w:rPr>
        <w:t>evidenceCode</w:t>
      </w:r>
      <w:proofErr w:type="spellEnd"/>
      <w:r w:rsidRPr="000B74E3">
        <w:rPr>
          <w:color w:val="000000" w:themeColor="text1"/>
          <w:sz w:val="24"/>
          <w:szCs w:val="24"/>
          <w:lang w:val="en-US"/>
        </w:rPr>
        <w:t xml:space="preserve"> biopax3</w:t>
      </w:r>
      <w:proofErr w:type="gramStart"/>
      <w:r w:rsidRPr="000B74E3">
        <w:rPr>
          <w:color w:val="000000" w:themeColor="text1"/>
          <w:sz w:val="24"/>
          <w:szCs w:val="24"/>
          <w:lang w:val="en-US"/>
        </w:rPr>
        <w:t>:term</w:t>
      </w:r>
      <w:proofErr w:type="gramEnd"/>
      <w:r w:rsidRPr="000B74E3">
        <w:rPr>
          <w:color w:val="000000" w:themeColor="text1"/>
          <w:sz w:val="24"/>
          <w:szCs w:val="24"/>
          <w:lang w:val="en-US"/>
        </w:rPr>
        <w:t xml:space="preserve"> ?term .  </w:t>
      </w:r>
    </w:p>
    <w:p w14:paraId="695152CD" w14:textId="77777777" w:rsidR="000B74E3" w:rsidRP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</w:p>
    <w:p w14:paraId="56CB42CC" w14:textId="6FE269F2" w:rsidR="007004BF" w:rsidRDefault="000B74E3" w:rsidP="000B74E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 w:themeColor="text1"/>
          <w:sz w:val="24"/>
          <w:szCs w:val="24"/>
          <w:lang w:val="en-US"/>
        </w:rPr>
      </w:pPr>
      <w:r w:rsidRPr="000B74E3">
        <w:rPr>
          <w:color w:val="000000" w:themeColor="text1"/>
          <w:sz w:val="24"/>
          <w:szCs w:val="24"/>
          <w:lang w:val="en-US"/>
        </w:rPr>
        <w:t>}</w:t>
      </w:r>
    </w:p>
    <w:p w14:paraId="5C076332" w14:textId="6325B1F1" w:rsidR="000B74E3" w:rsidRDefault="000B74E3" w:rsidP="000B74E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Count1= 654481</w:t>
      </w:r>
    </w:p>
    <w:p w14:paraId="22755FCA" w14:textId="38284644" w:rsidR="000B74E3" w:rsidRPr="00696705" w:rsidRDefault="000B74E3" w:rsidP="000B74E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Count2= 654481</w:t>
      </w:r>
    </w:p>
    <w:sectPr w:rsidR="000B74E3" w:rsidRPr="00696705">
      <w:pgSz w:w="11906" w:h="16838"/>
      <w:pgMar w:top="850" w:right="85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F5"/>
    <w:rsid w:val="00031BB7"/>
    <w:rsid w:val="000B74E3"/>
    <w:rsid w:val="00102D21"/>
    <w:rsid w:val="00266AF2"/>
    <w:rsid w:val="002B5FA5"/>
    <w:rsid w:val="00327AED"/>
    <w:rsid w:val="00350D84"/>
    <w:rsid w:val="003848F5"/>
    <w:rsid w:val="003F11F9"/>
    <w:rsid w:val="00651806"/>
    <w:rsid w:val="00663FE4"/>
    <w:rsid w:val="00696705"/>
    <w:rsid w:val="007004BF"/>
    <w:rsid w:val="00745410"/>
    <w:rsid w:val="007E5A00"/>
    <w:rsid w:val="0094103A"/>
    <w:rsid w:val="009A537F"/>
    <w:rsid w:val="009B0D75"/>
    <w:rsid w:val="009B44F4"/>
    <w:rsid w:val="009B4AAA"/>
    <w:rsid w:val="00A6038A"/>
    <w:rsid w:val="00A61B6E"/>
    <w:rsid w:val="00B0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61238-2FF9-4141-853D-F9A5C53E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50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url.uniprot.org/core/r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rl.uniprot.org/core/created" TargetMode="External"/><Relationship Id="rId5" Type="http://schemas.openxmlformats.org/officeDocument/2006/relationships/hyperlink" Target="http://purl.uniprot.org/core/activity" TargetMode="External"/><Relationship Id="rId4" Type="http://schemas.openxmlformats.org/officeDocument/2006/relationships/hyperlink" Target="http://purl.uniprot.org/taxonomy/37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Jaramillo</cp:lastModifiedBy>
  <cp:revision>7</cp:revision>
  <dcterms:created xsi:type="dcterms:W3CDTF">2019-12-12T11:29:00Z</dcterms:created>
  <dcterms:modified xsi:type="dcterms:W3CDTF">2019-12-18T19:03:00Z</dcterms:modified>
</cp:coreProperties>
</file>