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24" w:rsidRDefault="00C24024" w:rsidP="00C24024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1A5CB1">
        <w:rPr>
          <w:b/>
          <w:sz w:val="28"/>
          <w:szCs w:val="28"/>
        </w:rPr>
        <w:t>3</w:t>
      </w:r>
    </w:p>
    <w:p w:rsidR="00C24024" w:rsidRPr="00C74BF6" w:rsidRDefault="00C24024" w:rsidP="00C24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:rsidR="00C24024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81">
        <w:rPr>
          <w:rFonts w:ascii="Times New Roman" w:eastAsia="Times New Roman" w:hAnsi="Times New Roman" w:cs="Times New Roman"/>
          <w:sz w:val="24"/>
          <w:szCs w:val="24"/>
        </w:rPr>
        <w:t>README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0B81">
        <w:rPr>
          <w:rFonts w:ascii="Times New Roman" w:eastAsia="Times New Roman" w:hAnsi="Times New Roman" w:cs="Times New Roman"/>
          <w:sz w:val="24"/>
          <w:szCs w:val="24"/>
        </w:rPr>
        <w:t xml:space="preserve"> It should include your iteration plan with your </w:t>
      </w:r>
      <w:r>
        <w:rPr>
          <w:rFonts w:ascii="Times New Roman" w:eastAsia="Times New Roman" w:hAnsi="Times New Roman" w:cs="Times New Roman"/>
          <w:sz w:val="24"/>
          <w:szCs w:val="24"/>
        </w:rPr>
        <w:t>actual times for each task and your comments about this lab.</w:t>
      </w:r>
    </w:p>
    <w:p w:rsidR="00C24024" w:rsidRPr="005C60B5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:rsidR="00C24024" w:rsidRDefault="00C24024" w:rsidP="00C24024">
      <w:pPr>
        <w:rPr>
          <w:rFonts w:ascii="Courier New" w:hAnsi="Courier New" w:cs="Courier New"/>
          <w:sz w:val="20"/>
          <w:szCs w:val="20"/>
        </w:rPr>
      </w:pPr>
    </w:p>
    <w:p w:rsidR="003A71C9" w:rsidRDefault="003A71C9" w:rsidP="003A71C9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Upgrade </w:t>
      </w:r>
      <w:r w:rsidR="00AE3B00">
        <w:rPr>
          <w:rFonts w:ascii="Courier New" w:hAnsi="Courier New" w:cs="Courier New"/>
          <w:sz w:val="20"/>
          <w:szCs w:val="20"/>
        </w:rPr>
        <w:t>Prodct4a</w:t>
      </w:r>
      <w:r w:rsidR="000A0A05">
        <w:rPr>
          <w:rFonts w:ascii="Courier New" w:hAnsi="Courier New" w:cs="Courier New"/>
          <w:sz w:val="20"/>
          <w:szCs w:val="20"/>
        </w:rPr>
        <w:t xml:space="preserve"> </w:t>
      </w:r>
      <w:r w:rsidR="003428AD">
        <w:rPr>
          <w:rFonts w:ascii="Courier New" w:hAnsi="Courier New" w:cs="Courier New"/>
          <w:sz w:val="20"/>
          <w:szCs w:val="20"/>
        </w:rPr>
        <w:t>to use the Spring tag libraries.</w:t>
      </w:r>
    </w:p>
    <w:p w:rsidR="00C61951" w:rsidRDefault="003428AD" w:rsidP="00C61951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Properties file to external</w:t>
      </w:r>
      <w:r w:rsidR="00E46E2B">
        <w:rPr>
          <w:rFonts w:ascii="Courier New" w:hAnsi="Courier New" w:cs="Courier New"/>
          <w:sz w:val="20"/>
          <w:szCs w:val="20"/>
        </w:rPr>
        <w:t>ize</w:t>
      </w:r>
      <w:r>
        <w:rPr>
          <w:rFonts w:ascii="Courier New" w:hAnsi="Courier New" w:cs="Courier New"/>
          <w:sz w:val="20"/>
          <w:szCs w:val="20"/>
        </w:rPr>
        <w:t xml:space="preserve"> the field labels.</w:t>
      </w:r>
    </w:p>
    <w:p w:rsidR="00C61951" w:rsidRDefault="00C61951" w:rsidP="00C61951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OPTIONAL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: Try adding CategoryFormatter to handle single select in ProductForm.jsp</w:t>
      </w:r>
    </w:p>
    <w:p w:rsidR="003A71C9" w:rsidRDefault="00AD4250" w:rsidP="003A71C9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24024" w:rsidRDefault="00C24024" w:rsidP="003428A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24024" w:rsidRPr="00166CEB" w:rsidRDefault="00C24024" w:rsidP="003A71C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25A60" w:rsidRPr="00C24024" w:rsidRDefault="00525A60">
      <w:pPr>
        <w:rPr>
          <w:rFonts w:ascii="Times New Roman" w:hAnsi="Times New Roman" w:cs="Times New Roman"/>
          <w:sz w:val="24"/>
          <w:szCs w:val="24"/>
        </w:rPr>
      </w:pPr>
    </w:p>
    <w:sectPr w:rsidR="00525A60" w:rsidRPr="00C24024" w:rsidSect="0034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94210"/>
    <w:rsid w:val="000A0A05"/>
    <w:rsid w:val="001A5CB1"/>
    <w:rsid w:val="003428AD"/>
    <w:rsid w:val="003445CC"/>
    <w:rsid w:val="003A71C9"/>
    <w:rsid w:val="00485882"/>
    <w:rsid w:val="004D526A"/>
    <w:rsid w:val="00525A60"/>
    <w:rsid w:val="005B577E"/>
    <w:rsid w:val="00640ADB"/>
    <w:rsid w:val="00A907E2"/>
    <w:rsid w:val="00AD4250"/>
    <w:rsid w:val="00AD6E42"/>
    <w:rsid w:val="00AE3B00"/>
    <w:rsid w:val="00C24024"/>
    <w:rsid w:val="00C61951"/>
    <w:rsid w:val="00D94210"/>
    <w:rsid w:val="00E46E2B"/>
    <w:rsid w:val="00E56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rxing</cp:lastModifiedBy>
  <cp:revision>8</cp:revision>
  <dcterms:created xsi:type="dcterms:W3CDTF">2016-08-11T02:04:00Z</dcterms:created>
  <dcterms:modified xsi:type="dcterms:W3CDTF">2017-10-01T03:20:00Z</dcterms:modified>
</cp:coreProperties>
</file>