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D8632" w14:textId="57A1C0E4" w:rsidR="00681B2F" w:rsidRPr="00681B2F" w:rsidRDefault="00681B2F" w:rsidP="00681B2F">
      <w:pPr>
        <w:shd w:val="clear" w:color="auto" w:fill="FFFFFF"/>
        <w:spacing w:before="225" w:after="225" w:line="240" w:lineRule="auto"/>
        <w:outlineLvl w:val="0"/>
        <w:rPr>
          <w:rFonts w:ascii="Lato" w:eastAsia="Times New Roman" w:hAnsi="Lato" w:cs="Times New Roman"/>
          <w:color w:val="666666"/>
          <w:kern w:val="36"/>
          <w:sz w:val="60"/>
          <w:szCs w:val="60"/>
          <w:lang w:eastAsia="en-IN"/>
        </w:rPr>
      </w:pPr>
      <w:hyperlink r:id="rId4" w:history="1">
        <w:r w:rsidRPr="00681B2F">
          <w:rPr>
            <w:rStyle w:val="Hyperlink"/>
            <w:rFonts w:ascii="Lato" w:eastAsia="Times New Roman" w:hAnsi="Lato" w:cs="Times New Roman"/>
            <w:kern w:val="36"/>
            <w:sz w:val="60"/>
            <w:szCs w:val="60"/>
            <w:lang w:eastAsia="en-IN"/>
          </w:rPr>
          <w:t>Day 13 - Render Views in Express</w:t>
        </w:r>
      </w:hyperlink>
    </w:p>
    <w:p w14:paraId="43E1E94E" w14:textId="77777777" w:rsidR="00681B2F" w:rsidRPr="00681B2F" w:rsidRDefault="00681B2F" w:rsidP="00681B2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681B2F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br/>
      </w:r>
      <w:r w:rsidRPr="00681B2F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br/>
        <w:t>We will be using EJS to build frontend with Express and this is a live lecture recording but it covers a lot of the things which I want to cover so please watch this video carefully to make sure that I can cover as many things as possible today</w:t>
      </w:r>
    </w:p>
    <w:p w14:paraId="52625821" w14:textId="77777777" w:rsidR="004753B8" w:rsidRDefault="004753B8"/>
    <w:sectPr w:rsidR="00475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8C3"/>
    <w:rsid w:val="004753B8"/>
    <w:rsid w:val="00681B2F"/>
    <w:rsid w:val="00DB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3DFD3F-0823-482D-9626-1A949866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1B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B2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81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681B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1B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0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acrcAVqxWu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bakshi</dc:creator>
  <cp:keywords/>
  <dc:description/>
  <cp:lastModifiedBy>sarthak bakshi</cp:lastModifiedBy>
  <cp:revision>2</cp:revision>
  <dcterms:created xsi:type="dcterms:W3CDTF">2022-01-15T08:33:00Z</dcterms:created>
  <dcterms:modified xsi:type="dcterms:W3CDTF">2022-01-15T08:33:00Z</dcterms:modified>
</cp:coreProperties>
</file>