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848C43" w14:textId="77777777" w:rsidR="00FF5B19" w:rsidRPr="00FF5B19" w:rsidRDefault="00FF5B19" w:rsidP="00FF5B19">
      <w:pPr>
        <w:rPr>
          <w:b/>
          <w:bCs/>
        </w:rPr>
      </w:pPr>
      <w:r w:rsidRPr="00FF5B19">
        <w:rPr>
          <w:b/>
          <w:bCs/>
        </w:rPr>
        <w:t>1. No Memory Between Sessions</w:t>
      </w:r>
    </w:p>
    <w:p w14:paraId="6E05D59B" w14:textId="77777777" w:rsidR="00FF5B19" w:rsidRPr="00FF5B19" w:rsidRDefault="00FF5B19" w:rsidP="00FF5B19">
      <w:r w:rsidRPr="00FF5B19">
        <w:t>Claude doesn't remember previous conversations. Every time you start a new chat, you'd need to re-upload your details, past resume drafts, and the job description from scratch. There's no "saved profile" of your experience.</w:t>
      </w:r>
    </w:p>
    <w:p w14:paraId="70E09178" w14:textId="77777777" w:rsidR="00FF5B19" w:rsidRPr="00FF5B19" w:rsidRDefault="00FF5B19" w:rsidP="00FF5B19">
      <w:pPr>
        <w:rPr>
          <w:b/>
          <w:bCs/>
        </w:rPr>
      </w:pPr>
      <w:r w:rsidRPr="00FF5B19">
        <w:rPr>
          <w:b/>
          <w:bCs/>
        </w:rPr>
        <w:t>2. Context Window Limits</w:t>
      </w:r>
    </w:p>
    <w:p w14:paraId="723993AA" w14:textId="77777777" w:rsidR="00FF5B19" w:rsidRPr="00FF5B19" w:rsidRDefault="00FF5B19" w:rsidP="00FF5B19">
      <w:r w:rsidRPr="00FF5B19">
        <w:t>If your resume details, work history, and the job description are very lengthy, you might hit the context limit — meaning Claude can only process so much text at once. For very detailed career histories or long JDs, some information might get cut off or need to be split across messages.</w:t>
      </w:r>
    </w:p>
    <w:p w14:paraId="25E2D054" w14:textId="77777777" w:rsidR="00FF5B19" w:rsidRPr="00FF5B19" w:rsidRDefault="00FF5B19" w:rsidP="00FF5B19">
      <w:pPr>
        <w:rPr>
          <w:b/>
          <w:bCs/>
        </w:rPr>
      </w:pPr>
      <w:r w:rsidRPr="00FF5B19">
        <w:rPr>
          <w:b/>
          <w:bCs/>
        </w:rPr>
        <w:t>3. No File Export / Direct Download</w:t>
      </w:r>
    </w:p>
    <w:p w14:paraId="095EEBD4" w14:textId="77777777" w:rsidR="00FF5B19" w:rsidRPr="00FF5B19" w:rsidRDefault="00FF5B19" w:rsidP="00FF5B19">
      <w:r w:rsidRPr="00FF5B19">
        <w:t xml:space="preserve">Claude can </w:t>
      </w:r>
      <w:r w:rsidRPr="00FF5B19">
        <w:rPr>
          <w:i/>
          <w:iCs/>
        </w:rPr>
        <w:t>write</w:t>
      </w:r>
      <w:r w:rsidRPr="00FF5B19">
        <w:t xml:space="preserve"> your resume content, but it can't directly generate a polished .docx or .pdf file for you by default in chat. You'd need to copy the content into Word, Google Docs, or another tool to format it properly — unless you use Claude's file creation feature (available in some plans).</w:t>
      </w:r>
    </w:p>
    <w:p w14:paraId="1989D82B" w14:textId="77777777" w:rsidR="00FF5B19" w:rsidRPr="00FF5B19" w:rsidRDefault="00FF5B19" w:rsidP="00FF5B19">
      <w:pPr>
        <w:rPr>
          <w:b/>
          <w:bCs/>
        </w:rPr>
      </w:pPr>
      <w:r w:rsidRPr="00FF5B19">
        <w:rPr>
          <w:b/>
          <w:bCs/>
        </w:rPr>
        <w:t>4. Formatting Constraints</w:t>
      </w:r>
    </w:p>
    <w:p w14:paraId="5836AD48" w14:textId="77777777" w:rsidR="00FF5B19" w:rsidRPr="00FF5B19" w:rsidRDefault="00FF5B19" w:rsidP="00FF5B19">
      <w:r w:rsidRPr="00FF5B19">
        <w:t xml:space="preserve">Claude can produce structured text, but it can't replicate pixel-perfect visual resume layouts (two-column designs, custom fonts, logos, </w:t>
      </w:r>
      <w:proofErr w:type="spellStart"/>
      <w:r w:rsidRPr="00FF5B19">
        <w:t>color</w:t>
      </w:r>
      <w:proofErr w:type="spellEnd"/>
      <w:r w:rsidRPr="00FF5B19">
        <w:t xml:space="preserve"> themes). The output is mostly plain or markdown-structured text, not a designed document.</w:t>
      </w:r>
    </w:p>
    <w:p w14:paraId="44A27DD2" w14:textId="77777777" w:rsidR="00FF5B19" w:rsidRPr="00FF5B19" w:rsidRDefault="00FF5B19" w:rsidP="00FF5B19">
      <w:pPr>
        <w:rPr>
          <w:b/>
          <w:bCs/>
        </w:rPr>
      </w:pPr>
      <w:r w:rsidRPr="00FF5B19">
        <w:rPr>
          <w:b/>
          <w:bCs/>
        </w:rPr>
        <w:t>5. Hallucination Risk</w:t>
      </w:r>
    </w:p>
    <w:p w14:paraId="28C1B2E3" w14:textId="77777777" w:rsidR="00FF5B19" w:rsidRPr="00FF5B19" w:rsidRDefault="00FF5B19" w:rsidP="00FF5B19">
      <w:r w:rsidRPr="00FF5B19">
        <w:t>Claude might generate plausible-sounding but inaccurate content — like slightly inflated achievements, fabricated metrics, or skills you didn't mention. You must carefully review every line before using it.</w:t>
      </w:r>
    </w:p>
    <w:p w14:paraId="29F880E3" w14:textId="77777777" w:rsidR="00FF5B19" w:rsidRPr="00FF5B19" w:rsidRDefault="00FF5B19" w:rsidP="00FF5B19">
      <w:pPr>
        <w:rPr>
          <w:b/>
          <w:bCs/>
        </w:rPr>
      </w:pPr>
      <w:r w:rsidRPr="00FF5B19">
        <w:rPr>
          <w:b/>
          <w:bCs/>
        </w:rPr>
        <w:t>6. ATS Keyword Accuracy</w:t>
      </w:r>
    </w:p>
    <w:p w14:paraId="3D7556D0" w14:textId="77777777" w:rsidR="00FF5B19" w:rsidRPr="00FF5B19" w:rsidRDefault="00FF5B19" w:rsidP="00FF5B19">
      <w:r w:rsidRPr="00FF5B19">
        <w:t>While Claude can tailor resume content to a job description, it doesn't have real-time knowledge of what specific ATS (Applicant Tracking Systems) like Workday or Greenhouse actually score or prioritize. Its suggestions are based on general knowledge, not live ATS data.</w:t>
      </w:r>
    </w:p>
    <w:p w14:paraId="599034F0" w14:textId="77777777" w:rsidR="00FF5B19" w:rsidRPr="00FF5B19" w:rsidRDefault="00FF5B19" w:rsidP="00FF5B19">
      <w:pPr>
        <w:rPr>
          <w:b/>
          <w:bCs/>
        </w:rPr>
      </w:pPr>
      <w:r w:rsidRPr="00FF5B19">
        <w:rPr>
          <w:b/>
          <w:bCs/>
        </w:rPr>
        <w:t>7. No Web Access by Default</w:t>
      </w:r>
    </w:p>
    <w:p w14:paraId="0C4BD10E" w14:textId="77777777" w:rsidR="00FF5B19" w:rsidRPr="00FF5B19" w:rsidRDefault="00FF5B19" w:rsidP="00FF5B19">
      <w:r w:rsidRPr="00FF5B19">
        <w:t>Unless web search is enabled, Claude can't look up the company, verify the job role requirements online, or check current industry salary/skill benchmarks to inform the resume.</w:t>
      </w:r>
    </w:p>
    <w:p w14:paraId="539FAED9" w14:textId="77777777" w:rsidR="00FF5B19" w:rsidRPr="00FF5B19" w:rsidRDefault="00FF5B19" w:rsidP="00FF5B19">
      <w:pPr>
        <w:rPr>
          <w:b/>
          <w:bCs/>
        </w:rPr>
      </w:pPr>
      <w:r w:rsidRPr="00FF5B19">
        <w:rPr>
          <w:b/>
          <w:bCs/>
        </w:rPr>
        <w:t>8. Privacy Concern</w:t>
      </w:r>
    </w:p>
    <w:p w14:paraId="30038D7B" w14:textId="77777777" w:rsidR="00FF5B19" w:rsidRPr="00FF5B19" w:rsidRDefault="00FF5B19" w:rsidP="00FF5B19">
      <w:r w:rsidRPr="00FF5B19">
        <w:t>You're sharing personal information (work history, skills, contact info) and a company's job description with an AI system. Be mindful about uploading sensitive or confidential employer documents.</w:t>
      </w:r>
    </w:p>
    <w:p w14:paraId="13576893" w14:textId="77777777" w:rsidR="00FF5B19" w:rsidRPr="00FF5B19" w:rsidRDefault="00FF5B19" w:rsidP="00FF5B19">
      <w:pPr>
        <w:rPr>
          <w:b/>
          <w:bCs/>
        </w:rPr>
      </w:pPr>
      <w:r w:rsidRPr="00FF5B19">
        <w:rPr>
          <w:b/>
          <w:bCs/>
        </w:rPr>
        <w:t>9. Iterative Refinement Can Be Tedious</w:t>
      </w:r>
    </w:p>
    <w:p w14:paraId="1B538E6B" w14:textId="77777777" w:rsidR="00FF5B19" w:rsidRPr="00FF5B19" w:rsidRDefault="00FF5B19" w:rsidP="00FF5B19">
      <w:r w:rsidRPr="00FF5B19">
        <w:t>Getting a truly polished resume often requires many back-and-forth rounds. Without memory, each revision session requires re-establishing context, which can be time-consuming.</w:t>
      </w:r>
    </w:p>
    <w:p w14:paraId="31BD1411" w14:textId="77777777" w:rsidR="000835A1" w:rsidRDefault="000835A1"/>
    <w:sectPr w:rsidR="000835A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46F6"/>
    <w:rsid w:val="000835A1"/>
    <w:rsid w:val="00286012"/>
    <w:rsid w:val="00411FF9"/>
    <w:rsid w:val="00B746F6"/>
    <w:rsid w:val="00FF5B1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E59445F-8887-49A3-8B60-A06F26437E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746F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746F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746F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746F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746F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746F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746F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746F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746F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46F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746F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746F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746F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746F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746F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746F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746F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746F6"/>
    <w:rPr>
      <w:rFonts w:eastAsiaTheme="majorEastAsia" w:cstheme="majorBidi"/>
      <w:color w:val="272727" w:themeColor="text1" w:themeTint="D8"/>
    </w:rPr>
  </w:style>
  <w:style w:type="paragraph" w:styleId="Title">
    <w:name w:val="Title"/>
    <w:basedOn w:val="Normal"/>
    <w:next w:val="Normal"/>
    <w:link w:val="TitleChar"/>
    <w:uiPriority w:val="10"/>
    <w:qFormat/>
    <w:rsid w:val="00B746F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746F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746F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746F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746F6"/>
    <w:pPr>
      <w:spacing w:before="160"/>
      <w:jc w:val="center"/>
    </w:pPr>
    <w:rPr>
      <w:i/>
      <w:iCs/>
      <w:color w:val="404040" w:themeColor="text1" w:themeTint="BF"/>
    </w:rPr>
  </w:style>
  <w:style w:type="character" w:customStyle="1" w:styleId="QuoteChar">
    <w:name w:val="Quote Char"/>
    <w:basedOn w:val="DefaultParagraphFont"/>
    <w:link w:val="Quote"/>
    <w:uiPriority w:val="29"/>
    <w:rsid w:val="00B746F6"/>
    <w:rPr>
      <w:i/>
      <w:iCs/>
      <w:color w:val="404040" w:themeColor="text1" w:themeTint="BF"/>
    </w:rPr>
  </w:style>
  <w:style w:type="paragraph" w:styleId="ListParagraph">
    <w:name w:val="List Paragraph"/>
    <w:basedOn w:val="Normal"/>
    <w:uiPriority w:val="34"/>
    <w:qFormat/>
    <w:rsid w:val="00B746F6"/>
    <w:pPr>
      <w:ind w:left="720"/>
      <w:contextualSpacing/>
    </w:pPr>
  </w:style>
  <w:style w:type="character" w:styleId="IntenseEmphasis">
    <w:name w:val="Intense Emphasis"/>
    <w:basedOn w:val="DefaultParagraphFont"/>
    <w:uiPriority w:val="21"/>
    <w:qFormat/>
    <w:rsid w:val="00B746F6"/>
    <w:rPr>
      <w:i/>
      <w:iCs/>
      <w:color w:val="2F5496" w:themeColor="accent1" w:themeShade="BF"/>
    </w:rPr>
  </w:style>
  <w:style w:type="paragraph" w:styleId="IntenseQuote">
    <w:name w:val="Intense Quote"/>
    <w:basedOn w:val="Normal"/>
    <w:next w:val="Normal"/>
    <w:link w:val="IntenseQuoteChar"/>
    <w:uiPriority w:val="30"/>
    <w:qFormat/>
    <w:rsid w:val="00B746F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746F6"/>
    <w:rPr>
      <w:i/>
      <w:iCs/>
      <w:color w:val="2F5496" w:themeColor="accent1" w:themeShade="BF"/>
    </w:rPr>
  </w:style>
  <w:style w:type="character" w:styleId="IntenseReference">
    <w:name w:val="Intense Reference"/>
    <w:basedOn w:val="DefaultParagraphFont"/>
    <w:uiPriority w:val="32"/>
    <w:qFormat/>
    <w:rsid w:val="00B746F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345</Words>
  <Characters>1973</Characters>
  <Application>Microsoft Office Word</Application>
  <DocSecurity>0</DocSecurity>
  <Lines>16</Lines>
  <Paragraphs>4</Paragraphs>
  <ScaleCrop>false</ScaleCrop>
  <Company/>
  <LinksUpToDate>false</LinksUpToDate>
  <CharactersWithSpaces>2314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Sarthak Darade</dc:creator>
  <cp:keywords/>
  <dc:description/>
  <cp:lastModifiedBy>Sarthak Darade</cp:lastModifiedBy>
  <cp:revision>2</cp:revision>
  <dcterms:created xsi:type="dcterms:W3CDTF">2026-05-26T18:05:00Z</dcterms:created>
  <dcterms:modified xsi:type="dcterms:W3CDTF">2026-05-26T18:06:00Z</dcterms:modified>
</cp:coreProperties>
</file>