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754BA9" w14:textId="63E0BA04" w:rsidR="00F66ABE" w:rsidRDefault="008D0525">
      <w:pPr>
        <w:rPr>
          <w:b/>
          <w:bCs/>
          <w:lang w:val="en-US"/>
        </w:rPr>
      </w:pPr>
      <w:r>
        <w:rPr>
          <w:b/>
          <w:bCs/>
          <w:lang w:val="en-US"/>
        </w:rPr>
        <w:t>Q:</w:t>
      </w:r>
      <w:r w:rsidRPr="008D0525">
        <w:rPr>
          <w:b/>
          <w:bCs/>
          <w:lang w:val="en-US"/>
        </w:rPr>
        <w:t>What is Spring and Spring boot?</w:t>
      </w:r>
    </w:p>
    <w:p w14:paraId="0DC35FC8" w14:textId="77777777" w:rsidR="008D0525" w:rsidRDefault="008D0525">
      <w:pPr>
        <w:rPr>
          <w:lang w:val="en-US"/>
        </w:rPr>
      </w:pPr>
      <w:r>
        <w:rPr>
          <w:lang w:val="en-US"/>
        </w:rPr>
        <w:t>Ans:</w:t>
      </w:r>
    </w:p>
    <w:p w14:paraId="0C4BF7D5" w14:textId="14DD6DA0" w:rsidR="008D0525" w:rsidRDefault="008D0525" w:rsidP="008D0525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8D0525">
        <w:rPr>
          <w:lang w:val="en-US"/>
        </w:rPr>
        <w:t xml:space="preserve">Spring is a java framework used to build enterprise applications. Its main goal is to make java applications loosely coupled and easier to develop by providing features like </w:t>
      </w:r>
      <w:r w:rsidRPr="008D0525">
        <w:rPr>
          <w:b/>
          <w:bCs/>
          <w:lang w:val="en-US"/>
        </w:rPr>
        <w:t>dependancy injection, Spring IoC(Inversion of Control), Spring AoP (Aspect Oriented Programming), Spring MVC, and easier integration with databases and other technologies.</w:t>
      </w:r>
    </w:p>
    <w:p w14:paraId="761D708F" w14:textId="03516557" w:rsidR="008D0525" w:rsidRPr="008D0525" w:rsidRDefault="008D0525" w:rsidP="008D0525">
      <w:pPr>
        <w:pStyle w:val="ListParagraph"/>
        <w:numPr>
          <w:ilvl w:val="0"/>
          <w:numId w:val="1"/>
        </w:numPr>
        <w:rPr>
          <w:b/>
          <w:bCs/>
          <w:lang w:val="en-US"/>
        </w:rPr>
      </w:pPr>
    </w:p>
    <w:p w14:paraId="16CFE810" w14:textId="77777777" w:rsidR="008D0525" w:rsidRPr="008D0525" w:rsidRDefault="008D0525">
      <w:pPr>
        <w:rPr>
          <w:b/>
          <w:bCs/>
          <w:lang w:val="en-US"/>
        </w:rPr>
      </w:pPr>
    </w:p>
    <w:sectPr w:rsidR="008D0525" w:rsidRPr="008D05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3C3183"/>
    <w:multiLevelType w:val="hybridMultilevel"/>
    <w:tmpl w:val="3FC03D0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6997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7A0"/>
    <w:rsid w:val="001429B9"/>
    <w:rsid w:val="002857A0"/>
    <w:rsid w:val="00390D64"/>
    <w:rsid w:val="005253A2"/>
    <w:rsid w:val="007B46C4"/>
    <w:rsid w:val="008D0525"/>
    <w:rsid w:val="00F66ABE"/>
    <w:rsid w:val="00F74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05E17"/>
  <w15:chartTrackingRefBased/>
  <w15:docId w15:val="{B485BC57-79D7-412F-B15D-B8148463C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05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57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sarthakgadekar093@gmail.com</dc:creator>
  <cp:keywords/>
  <dc:description/>
  <cp:lastModifiedBy>sarthakgadekar093@gmail.com</cp:lastModifiedBy>
  <cp:revision>2</cp:revision>
  <dcterms:created xsi:type="dcterms:W3CDTF">2026-08-11T04:09:00Z</dcterms:created>
  <dcterms:modified xsi:type="dcterms:W3CDTF">2026-08-11T04:19:00Z</dcterms:modified>
</cp:coreProperties>
</file>