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0CF810" w14:textId="6E489782" w:rsidR="00804B85" w:rsidRPr="00804B85" w:rsidRDefault="00804B85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color w:val="0F1115"/>
          <w:sz w:val="40"/>
          <w:szCs w:val="40"/>
          <w:shd w:val="clear" w:color="auto" w:fill="EDF3FE"/>
        </w:rPr>
      </w:pPr>
      <w:bookmarkStart w:id="0" w:name="_80fw2r5c6v70" w:colFirst="0" w:colLast="0"/>
      <w:bookmarkEnd w:id="0"/>
      <w:r>
        <w:rPr>
          <w:rFonts w:ascii="Segoe UI" w:hAnsi="Segoe UI" w:cs="Segoe UI"/>
          <w:color w:val="0F1115"/>
          <w:shd w:val="clear" w:color="auto" w:fill="EDF3FE"/>
        </w:rPr>
        <w:t xml:space="preserve">         </w:t>
      </w:r>
      <w:r w:rsidRPr="00804B85">
        <w:rPr>
          <w:rFonts w:ascii="Times New Roman" w:hAnsi="Times New Roman" w:cs="Times New Roman"/>
          <w:b/>
          <w:color w:val="0F1115"/>
          <w:sz w:val="40"/>
          <w:szCs w:val="40"/>
          <w:shd w:val="clear" w:color="auto" w:fill="EDF3FE"/>
        </w:rPr>
        <w:t>Define and Implement Analytics Tracking Plan</w:t>
      </w:r>
      <w:bookmarkStart w:id="1" w:name="_GoBack"/>
      <w:bookmarkEnd w:id="1"/>
    </w:p>
    <w:p w14:paraId="0E2BF794" w14:textId="3CBBF759" w:rsidR="00791D6D" w:rsidRDefault="0047613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Objective</w:t>
      </w:r>
    </w:p>
    <w:p w14:paraId="47C59A71" w14:textId="7838C69E" w:rsidR="00D83AC9" w:rsidRPr="00DD165F" w:rsidRDefault="00476135" w:rsidP="00DD165F">
      <w:pPr>
        <w:spacing w:before="260" w:after="260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="00DD165F" w:rsidRPr="00DD165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This document outlines the key metrics and event schemas required to track user behavior and bot performance. The goal is to establish a single source of truth for analytics implementation, enabling data-driven product decisions.</w:t>
      </w:r>
    </w:p>
    <w:p w14:paraId="02C2CB4E" w14:textId="77777777" w:rsidR="00791D6D" w:rsidRDefault="00804B85">
      <w:pPr>
        <w:spacing w:before="260" w:after="26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53D8DCEE">
          <v:rect id="_x0000_i1025" style="width:0;height:1.5pt" o:hralign="center" o:hrstd="t" o:hr="t" fillcolor="#a0a0a0" stroked="f"/>
        </w:pict>
      </w:r>
    </w:p>
    <w:p w14:paraId="21DCB4C4" w14:textId="77777777" w:rsidR="00DC5B8C" w:rsidRPr="00DC5B8C" w:rsidRDefault="00DC5B8C" w:rsidP="00DC5B8C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2" w:name="_hhg0c31qitdr" w:colFirst="0" w:colLast="0"/>
      <w:bookmarkEnd w:id="2"/>
      <w:r w:rsidRPr="00DC5B8C">
        <w:rPr>
          <w:rStyle w:val="Strong"/>
          <w:rFonts w:ascii="Times New Roman" w:hAnsi="Times New Roman" w:cs="Times New Roman"/>
          <w:bCs w:val="0"/>
          <w:color w:val="0F1115"/>
          <w:sz w:val="30"/>
          <w:szCs w:val="30"/>
        </w:rPr>
        <w:t>1. Core Business Objectives &amp; Key Metrics</w:t>
      </w:r>
    </w:p>
    <w:tbl>
      <w:tblPr>
        <w:tblStyle w:val="a"/>
        <w:tblW w:w="9270" w:type="dxa"/>
        <w:tblInd w:w="-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860"/>
        <w:gridCol w:w="5265"/>
      </w:tblGrid>
      <w:tr w:rsidR="00DC5B8C" w14:paraId="78028194" w14:textId="51733C28" w:rsidTr="00DC5B8C">
        <w:trPr>
          <w:trHeight w:val="53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C6B2" w14:textId="77777777" w:rsidR="00DC5B8C" w:rsidRPr="00DC5B8C" w:rsidRDefault="00DC5B8C" w:rsidP="00DD165F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DC5B8C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Business Objective</w:t>
            </w:r>
          </w:p>
          <w:p w14:paraId="7F0C33F2" w14:textId="4D178EF5" w:rsidR="00DC5B8C" w:rsidRPr="00DC5B8C" w:rsidRDefault="00DC5B8C">
            <w:pPr>
              <w:keepLines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B575" w14:textId="1C275504" w:rsidR="00DC5B8C" w:rsidRPr="00DC5B8C" w:rsidRDefault="00DC5B8C">
            <w:pPr>
              <w:keepLines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C5B8C">
              <w:rPr>
                <w:rFonts w:ascii="Times New Roman" w:hAnsi="Times New Roman" w:cs="Times New Roman"/>
                <w:b/>
                <w:color w:val="0F1115"/>
                <w:sz w:val="24"/>
                <w:szCs w:val="24"/>
                <w:shd w:val="clear" w:color="auto" w:fill="FFFFFF"/>
              </w:rPr>
              <w:t>Key Performance Indicator (KPI)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F916" w14:textId="77777777" w:rsidR="00DC5B8C" w:rsidRDefault="00DC5B8C">
            <w:pPr>
              <w:keepLines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DC5B8C" w14:paraId="186B5022" w14:textId="6CB4441B" w:rsidTr="00DC5B8C">
        <w:trPr>
          <w:trHeight w:val="53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8"/>
              <w:gridCol w:w="500"/>
            </w:tblGrid>
            <w:tr w:rsidR="00DC5B8C" w:rsidRPr="00DD165F" w14:paraId="128DD546" w14:textId="77777777" w:rsidTr="00DD165F">
              <w:tc>
                <w:tcPr>
                  <w:tcW w:w="2008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F5427C" w14:textId="77777777" w:rsidR="00DC5B8C" w:rsidRPr="00DD165F" w:rsidRDefault="00DC5B8C" w:rsidP="00DD165F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  <w:r w:rsidRPr="00DD165F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sz w:val="23"/>
                      <w:szCs w:val="23"/>
                      <w:lang w:val="en-IN"/>
                    </w:rPr>
                    <w:t>User Acquisition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049325" w14:textId="77777777" w:rsidR="00DC5B8C" w:rsidRPr="00DD165F" w:rsidRDefault="00DC5B8C" w:rsidP="00DD165F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</w:p>
              </w:tc>
            </w:tr>
          </w:tbl>
          <w:p w14:paraId="1331FAA3" w14:textId="3F09FB2A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FA08" w14:textId="08101E42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New User Registrations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F54C" w14:textId="369409DF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Total number of new users signing up for the platform.</w:t>
            </w:r>
          </w:p>
        </w:tc>
      </w:tr>
      <w:tr w:rsidR="00DC5B8C" w14:paraId="29DC97F6" w14:textId="7DB8C649" w:rsidTr="00DC5B8C">
        <w:trPr>
          <w:trHeight w:val="53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2"/>
              <w:gridCol w:w="500"/>
            </w:tblGrid>
            <w:tr w:rsidR="00DC5B8C" w:rsidRPr="00DD165F" w14:paraId="3C0FD792" w14:textId="77777777" w:rsidTr="00DD165F">
              <w:tc>
                <w:tcPr>
                  <w:tcW w:w="1792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59F91E" w14:textId="77777777" w:rsidR="00DC5B8C" w:rsidRPr="00DD165F" w:rsidRDefault="00DC5B8C" w:rsidP="00DD165F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  <w:r w:rsidRPr="00DD165F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sz w:val="23"/>
                      <w:szCs w:val="23"/>
                      <w:lang w:val="en-IN"/>
                    </w:rPr>
                    <w:t>Bot Activation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B6F633" w14:textId="77777777" w:rsidR="00DC5B8C" w:rsidRPr="00DD165F" w:rsidRDefault="00DC5B8C" w:rsidP="00DD165F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</w:p>
              </w:tc>
            </w:tr>
          </w:tbl>
          <w:p w14:paraId="67EDF500" w14:textId="068A07CD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FA3C" w14:textId="2E532B54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Bots Created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3"/>
            </w:tblGrid>
            <w:tr w:rsidR="00DC5B8C" w:rsidRPr="00D83AC9" w14:paraId="25756ADF" w14:textId="77777777" w:rsidTr="00D83AC9">
              <w:tc>
                <w:tcPr>
                  <w:tcW w:w="2733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E78A596" w14:textId="7E420F69" w:rsidR="00DC5B8C" w:rsidRPr="00D83AC9" w:rsidRDefault="00DC5B8C" w:rsidP="00D83AC9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  <w:r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  <w:t>Total number of bots created by users.</w:t>
                  </w:r>
                </w:p>
              </w:tc>
            </w:tr>
            <w:tr w:rsidR="00DC5B8C" w:rsidRPr="00D83AC9" w14:paraId="064FF8D7" w14:textId="77777777" w:rsidTr="00D83AC9">
              <w:tc>
                <w:tcPr>
                  <w:tcW w:w="2733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91BEC3" w14:textId="77777777" w:rsidR="00DC5B8C" w:rsidRPr="00D83AC9" w:rsidRDefault="00DC5B8C" w:rsidP="00D83AC9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</w:p>
              </w:tc>
            </w:tr>
          </w:tbl>
          <w:p w14:paraId="4509F3D9" w14:textId="77777777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5B8C" w14:paraId="19F55298" w14:textId="6F57E508" w:rsidTr="00DC5B8C">
        <w:trPr>
          <w:trHeight w:val="53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8"/>
              <w:gridCol w:w="500"/>
            </w:tblGrid>
            <w:tr w:rsidR="00DC5B8C" w:rsidRPr="00D83AC9" w14:paraId="4A2182DA" w14:textId="77777777" w:rsidTr="00D83AC9">
              <w:tc>
                <w:tcPr>
                  <w:tcW w:w="1238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tbl>
                  <w:tblPr>
                    <w:tblW w:w="0" w:type="auto"/>
                    <w:shd w:val="clear" w:color="auto" w:fill="FFFFFF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30"/>
                    <w:gridCol w:w="500"/>
                  </w:tblGrid>
                  <w:tr w:rsidR="00DC5B8C" w:rsidRPr="00DD165F" w14:paraId="132DFD84" w14:textId="77777777" w:rsidTr="00DD165F">
                    <w:tc>
                      <w:tcPr>
                        <w:tcW w:w="3530" w:type="dxa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10C603CC" w14:textId="47D293B8" w:rsidR="00DC5B8C" w:rsidRDefault="00DC5B8C" w:rsidP="00DD165F">
                        <w:pPr>
                          <w:spacing w:line="375" w:lineRule="atLeast"/>
                          <w:rPr>
                            <w:rFonts w:ascii="Segoe UI" w:eastAsia="Times New Roman" w:hAnsi="Segoe UI" w:cs="Segoe UI"/>
                            <w:b/>
                            <w:bCs/>
                            <w:color w:val="0F1115"/>
                            <w:sz w:val="23"/>
                            <w:szCs w:val="23"/>
                            <w:lang w:val="en-IN"/>
                          </w:rPr>
                        </w:pPr>
                        <w:r w:rsidRPr="00DD165F">
                          <w:rPr>
                            <w:rFonts w:ascii="Segoe UI" w:eastAsia="Times New Roman" w:hAnsi="Segoe UI" w:cs="Segoe UI"/>
                            <w:b/>
                            <w:bCs/>
                            <w:color w:val="0F1115"/>
                            <w:sz w:val="23"/>
                            <w:szCs w:val="23"/>
                            <w:lang w:val="en-IN"/>
                          </w:rPr>
                          <w:t xml:space="preserve">User </w:t>
                        </w:r>
                        <w:proofErr w:type="spellStart"/>
                        <w:r w:rsidRPr="00DD165F">
                          <w:rPr>
                            <w:rFonts w:ascii="Segoe UI" w:eastAsia="Times New Roman" w:hAnsi="Segoe UI" w:cs="Segoe UI"/>
                            <w:b/>
                            <w:bCs/>
                            <w:color w:val="0F1115"/>
                            <w:sz w:val="23"/>
                            <w:szCs w:val="23"/>
                            <w:lang w:val="en-IN"/>
                          </w:rPr>
                          <w:t>Retent</w:t>
                        </w:r>
                        <w:r>
                          <w:rPr>
                            <w:rFonts w:ascii="Segoe UI" w:eastAsia="Times New Roman" w:hAnsi="Segoe UI" w:cs="Segoe UI"/>
                            <w:b/>
                            <w:bCs/>
                            <w:color w:val="0F1115"/>
                            <w:sz w:val="23"/>
                            <w:szCs w:val="23"/>
                            <w:lang w:val="en-IN"/>
                          </w:rPr>
                          <w:t>ion</w:t>
                        </w:r>
                        <w:r w:rsidRPr="00DD165F">
                          <w:rPr>
                            <w:rFonts w:ascii="Segoe UI" w:eastAsia="Times New Roman" w:hAnsi="Segoe UI" w:cs="Segoe UI"/>
                            <w:b/>
                            <w:bCs/>
                            <w:color w:val="0F1115"/>
                            <w:sz w:val="23"/>
                            <w:szCs w:val="23"/>
                            <w:lang w:val="en-IN"/>
                          </w:rPr>
                          <w:t>ion</w:t>
                        </w:r>
                        <w:proofErr w:type="spellEnd"/>
                      </w:p>
                      <w:p w14:paraId="578D55BC" w14:textId="05906D84" w:rsidR="00DC5B8C" w:rsidRPr="00DD165F" w:rsidRDefault="00DC5B8C" w:rsidP="00DD165F">
                        <w:pPr>
                          <w:spacing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  <w:lang w:val="en-IN"/>
                          </w:rPr>
                        </w:pPr>
                        <w:r w:rsidRPr="00DD165F">
                          <w:rPr>
                            <w:rFonts w:ascii="Segoe UI" w:eastAsia="Times New Roman" w:hAnsi="Segoe UI" w:cs="Segoe UI"/>
                            <w:b/>
                            <w:bCs/>
                            <w:color w:val="0F1115"/>
                            <w:sz w:val="23"/>
                            <w:szCs w:val="23"/>
                            <w:lang w:val="en-IN"/>
                          </w:rPr>
                          <w:t xml:space="preserve"> &amp; Engagement</w:t>
                        </w:r>
                      </w:p>
                    </w:tc>
                    <w:tc>
                      <w:tcPr>
                        <w:tcW w:w="486" w:type="dxa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641EF871" w14:textId="77777777" w:rsidR="00DC5B8C" w:rsidRPr="00DD165F" w:rsidRDefault="00DC5B8C" w:rsidP="00DD165F">
                        <w:pPr>
                          <w:spacing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  <w:lang w:val="en-IN"/>
                          </w:rPr>
                        </w:pPr>
                      </w:p>
                    </w:tc>
                  </w:tr>
                </w:tbl>
                <w:p w14:paraId="0EBE80D4" w14:textId="28E4408E" w:rsidR="00DC5B8C" w:rsidRPr="00D83AC9" w:rsidRDefault="00DC5B8C" w:rsidP="00D83AC9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60EAEE" w14:textId="77777777" w:rsidR="00DC5B8C" w:rsidRPr="00D83AC9" w:rsidRDefault="00DC5B8C" w:rsidP="00D83AC9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</w:p>
              </w:tc>
            </w:tr>
          </w:tbl>
          <w:p w14:paraId="02A5CF99" w14:textId="77777777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D15D" w14:textId="63815C4B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Weekly Active Users (WAU)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99C8" w14:textId="0C381EAB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Number of unique users active in the past 7 days.</w:t>
            </w:r>
          </w:p>
        </w:tc>
      </w:tr>
      <w:tr w:rsidR="00DC5B8C" w14:paraId="6C6CEE2C" w14:textId="14557006" w:rsidTr="00DC5B8C">
        <w:trPr>
          <w:trHeight w:val="53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5"/>
              <w:gridCol w:w="500"/>
            </w:tblGrid>
            <w:tr w:rsidR="00DC5B8C" w:rsidRPr="00DD165F" w14:paraId="2DA14EEB" w14:textId="77777777" w:rsidTr="00DD165F">
              <w:tc>
                <w:tcPr>
                  <w:tcW w:w="2745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0F990B" w14:textId="77777777" w:rsidR="00DC5B8C" w:rsidRPr="00DD165F" w:rsidRDefault="00DC5B8C" w:rsidP="00DD165F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  <w:r w:rsidRPr="00DD165F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sz w:val="23"/>
                      <w:szCs w:val="23"/>
                      <w:lang w:val="en-IN"/>
                    </w:rPr>
                    <w:t>Product Value &amp; Usage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6F2312" w14:textId="77777777" w:rsidR="00DC5B8C" w:rsidRPr="00DD165F" w:rsidRDefault="00DC5B8C" w:rsidP="00DD165F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</w:p>
              </w:tc>
            </w:tr>
          </w:tbl>
          <w:p w14:paraId="736E48E3" w14:textId="4B6147E2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2B17" w14:textId="3DA1FC62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Conversations Started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10A9" w14:textId="23680A21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Total number of unique conversations initiated with a bot</w:t>
            </w:r>
          </w:p>
        </w:tc>
      </w:tr>
      <w:tr w:rsidR="00DC5B8C" w14:paraId="1EAF8168" w14:textId="03299EF1" w:rsidTr="00DC5B8C">
        <w:trPr>
          <w:trHeight w:val="53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500"/>
            </w:tblGrid>
            <w:tr w:rsidR="00DC5B8C" w:rsidRPr="00DD165F" w14:paraId="663AC0D1" w14:textId="77777777" w:rsidTr="00DD165F">
              <w:tc>
                <w:tcPr>
                  <w:tcW w:w="2053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F0FFB1" w14:textId="77777777" w:rsidR="00DC5B8C" w:rsidRPr="00DD165F" w:rsidRDefault="00DC5B8C" w:rsidP="00DD165F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  <w:r w:rsidRPr="00DD165F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sz w:val="23"/>
                      <w:szCs w:val="23"/>
                      <w:lang w:val="en-IN"/>
                    </w:rPr>
                    <w:t>User Satisfaction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8E0AA1" w14:textId="77777777" w:rsidR="00DC5B8C" w:rsidRPr="00DD165F" w:rsidRDefault="00DC5B8C" w:rsidP="00DD165F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IN"/>
                    </w:rPr>
                  </w:pPr>
                </w:p>
              </w:tc>
            </w:tr>
          </w:tbl>
          <w:p w14:paraId="29F9F277" w14:textId="7B893CDE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8908" w14:textId="75F9A9BF" w:rsidR="00DC5B8C" w:rsidRDefault="00DC5B8C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 Engagement (Time on Site)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32737" w14:textId="23BE1AA6" w:rsidR="00DC5B8C" w:rsidRDefault="00DC5B8C">
            <w:pPr>
              <w:keepLines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Average time a user spends on the platform per session.</w:t>
            </w:r>
          </w:p>
        </w:tc>
      </w:tr>
    </w:tbl>
    <w:p w14:paraId="53779B49" w14:textId="77777777" w:rsidR="00791D6D" w:rsidRDefault="00791D6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D1F0E" w14:textId="77777777" w:rsidR="00791D6D" w:rsidRDefault="00804B85">
      <w:pPr>
        <w:rPr>
          <w:rFonts w:ascii="Times New Roman" w:eastAsia="Times New Roman" w:hAnsi="Times New Roman" w:cs="Times New Roman"/>
          <w:sz w:val="20"/>
          <w:szCs w:val="20"/>
        </w:rPr>
      </w:pPr>
      <w:r>
        <w:pict w14:anchorId="41A08847">
          <v:rect id="_x0000_i1026" style="width:0;height:1.5pt" o:hralign="center" o:hrstd="t" o:hr="t" fillcolor="#a0a0a0" stroked="f"/>
        </w:pict>
      </w:r>
    </w:p>
    <w:p w14:paraId="4D10F3BC" w14:textId="77777777" w:rsidR="00996AA0" w:rsidRPr="00996AA0" w:rsidRDefault="00996AA0" w:rsidP="00996AA0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6"/>
          <w:szCs w:val="36"/>
        </w:rPr>
      </w:pPr>
      <w:bookmarkStart w:id="3" w:name="_dawx6ncn1ylm" w:colFirst="0" w:colLast="0"/>
      <w:bookmarkEnd w:id="3"/>
      <w:r w:rsidRPr="00996AA0">
        <w:rPr>
          <w:rStyle w:val="Strong"/>
          <w:rFonts w:ascii="Times New Roman" w:hAnsi="Times New Roman" w:cs="Times New Roman"/>
          <w:bCs w:val="0"/>
          <w:color w:val="0F1115"/>
          <w:sz w:val="36"/>
          <w:szCs w:val="36"/>
        </w:rPr>
        <w:lastRenderedPageBreak/>
        <w:t>Data Schema Definition</w:t>
      </w:r>
    </w:p>
    <w:p w14:paraId="1E635D3F" w14:textId="4CA2D844" w:rsidR="00996AA0" w:rsidRPr="00996AA0" w:rsidRDefault="00996AA0" w:rsidP="00996A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96AA0">
        <w:rPr>
          <w:color w:val="0F1115"/>
          <w:sz w:val="28"/>
          <w:szCs w:val="28"/>
        </w:rPr>
        <w:t xml:space="preserve">For every event tracked, we will capture a consistent set of properties. This ensures data can be aggregated and </w:t>
      </w:r>
      <w:r w:rsidRPr="00996AA0">
        <w:rPr>
          <w:color w:val="0F1115"/>
          <w:sz w:val="28"/>
          <w:szCs w:val="28"/>
        </w:rPr>
        <w:t>analysed</w:t>
      </w:r>
      <w:r w:rsidRPr="00996AA0">
        <w:rPr>
          <w:color w:val="0F1115"/>
          <w:sz w:val="28"/>
          <w:szCs w:val="28"/>
        </w:rPr>
        <w:t xml:space="preserve"> effectively</w:t>
      </w:r>
      <w:r w:rsidRPr="00996AA0">
        <w:rPr>
          <w:color w:val="0F1115"/>
        </w:rPr>
        <w:t>.</w:t>
      </w:r>
    </w:p>
    <w:p w14:paraId="64FD0D94" w14:textId="77777777" w:rsidR="00996AA0" w:rsidRPr="00996AA0" w:rsidRDefault="00996AA0" w:rsidP="00996A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6"/>
          <w:szCs w:val="36"/>
        </w:rPr>
      </w:pPr>
      <w:r w:rsidRPr="00996AA0">
        <w:rPr>
          <w:rStyle w:val="Strong"/>
          <w:color w:val="0F1115"/>
          <w:sz w:val="36"/>
          <w:szCs w:val="36"/>
        </w:rPr>
        <w:t>Standard Event Schema:</w:t>
      </w:r>
    </w:p>
    <w:p w14:paraId="5AFEE2D8" w14:textId="6AEB44B1" w:rsidR="00996AA0" w:rsidRPr="00996AA0" w:rsidRDefault="00996AA0" w:rsidP="00996AA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996AA0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</w:t>
      </w:r>
      <w:r w:rsidRPr="00996AA0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vent_id</w:t>
      </w:r>
      <w:proofErr w:type="spellEnd"/>
      <w:r w:rsidRPr="00996AA0">
        <w:rPr>
          <w:color w:val="0F1115"/>
          <w:sz w:val="28"/>
          <w:szCs w:val="28"/>
        </w:rPr>
        <w:t>: (String) A unique identifier for each event instance.</w:t>
      </w:r>
    </w:p>
    <w:p w14:paraId="7F5170E0" w14:textId="77777777" w:rsidR="00996AA0" w:rsidRPr="00996AA0" w:rsidRDefault="00996AA0" w:rsidP="00996AA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996AA0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event_timestamp</w:t>
      </w:r>
      <w:proofErr w:type="spellEnd"/>
      <w:r w:rsidRPr="00996AA0">
        <w:rPr>
          <w:color w:val="0F1115"/>
          <w:sz w:val="28"/>
          <w:szCs w:val="28"/>
        </w:rPr>
        <w:t xml:space="preserve">: (ISO 8601 </w:t>
      </w:r>
      <w:proofErr w:type="spellStart"/>
      <w:r w:rsidRPr="00996AA0">
        <w:rPr>
          <w:color w:val="0F1115"/>
          <w:sz w:val="28"/>
          <w:szCs w:val="28"/>
        </w:rPr>
        <w:t>DateTime</w:t>
      </w:r>
      <w:proofErr w:type="spellEnd"/>
      <w:r w:rsidRPr="00996AA0">
        <w:rPr>
          <w:color w:val="0F1115"/>
          <w:sz w:val="28"/>
          <w:szCs w:val="28"/>
        </w:rPr>
        <w:t>) The exact time the event occurred.</w:t>
      </w:r>
    </w:p>
    <w:p w14:paraId="72643D9A" w14:textId="77777777" w:rsidR="00996AA0" w:rsidRPr="00996AA0" w:rsidRDefault="00996AA0" w:rsidP="00996AA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996AA0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user_id</w:t>
      </w:r>
      <w:proofErr w:type="spellEnd"/>
      <w:r w:rsidRPr="00996AA0">
        <w:rPr>
          <w:color w:val="0F1115"/>
          <w:sz w:val="28"/>
          <w:szCs w:val="28"/>
        </w:rPr>
        <w:t>: (String) The unique identifier of the user who triggered the event.</w:t>
      </w:r>
    </w:p>
    <w:p w14:paraId="0A9C4372" w14:textId="77777777" w:rsidR="00996AA0" w:rsidRPr="00996AA0" w:rsidRDefault="00996AA0" w:rsidP="00996AA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996AA0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session_id</w:t>
      </w:r>
      <w:proofErr w:type="spellEnd"/>
      <w:r w:rsidRPr="00996AA0">
        <w:rPr>
          <w:color w:val="0F1115"/>
          <w:sz w:val="28"/>
          <w:szCs w:val="28"/>
        </w:rPr>
        <w:t>: (String) The unique identifier for the user's browser session.</w:t>
      </w:r>
    </w:p>
    <w:p w14:paraId="27D421B1" w14:textId="77777777" w:rsidR="00996AA0" w:rsidRPr="00996AA0" w:rsidRDefault="00996AA0" w:rsidP="00996AA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96AA0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platform</w:t>
      </w:r>
      <w:r w:rsidRPr="00996AA0">
        <w:rPr>
          <w:color w:val="0F1115"/>
          <w:sz w:val="28"/>
          <w:szCs w:val="28"/>
        </w:rPr>
        <w:t>: (String) The platform where the event occurred (e.g., 'web', 'mobile').</w:t>
      </w:r>
    </w:p>
    <w:p w14:paraId="76ED2643" w14:textId="3C31AA76" w:rsidR="00F91974" w:rsidRPr="00F91974" w:rsidRDefault="00996AA0" w:rsidP="00F91974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Event-Specific Properties:</w:t>
      </w: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1890"/>
        <w:gridCol w:w="5370"/>
      </w:tblGrid>
      <w:tr w:rsidR="00791D6D" w14:paraId="19C65CF6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FAC1" w14:textId="77777777" w:rsidR="00996AA0" w:rsidRPr="00804B85" w:rsidRDefault="00996AA0" w:rsidP="00996AA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32"/>
                <w:szCs w:val="32"/>
              </w:rPr>
            </w:pPr>
            <w:r w:rsidRPr="00804B85">
              <w:rPr>
                <w:rFonts w:ascii="Times New Roman" w:hAnsi="Times New Roman" w:cs="Times New Roman"/>
                <w:b/>
                <w:color w:val="0F1115"/>
                <w:sz w:val="32"/>
                <w:szCs w:val="32"/>
              </w:rPr>
              <w:t>Event Name</w:t>
            </w:r>
          </w:p>
          <w:p w14:paraId="02E1D1CD" w14:textId="64F14B12" w:rsidR="00791D6D" w:rsidRPr="00804B85" w:rsidRDefault="00791D6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A69E2" w14:textId="7DA3F65E" w:rsidR="00791D6D" w:rsidRPr="00804B85" w:rsidRDefault="00996AA0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804B85">
              <w:rPr>
                <w:rFonts w:ascii="Times New Roman" w:hAnsi="Times New Roman" w:cs="Times New Roman"/>
                <w:b/>
                <w:color w:val="0F1115"/>
                <w:sz w:val="32"/>
                <w:szCs w:val="32"/>
                <w:shd w:val="clear" w:color="auto" w:fill="FFFFFF"/>
              </w:rPr>
              <w:t>Required Properties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D6B9" w14:textId="1F92087A" w:rsidR="00791D6D" w:rsidRPr="00804B85" w:rsidRDefault="00996AA0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804B85">
              <w:rPr>
                <w:rFonts w:ascii="Times New Roman" w:hAnsi="Times New Roman" w:cs="Times New Roman"/>
                <w:b/>
                <w:color w:val="0F1115"/>
                <w:sz w:val="32"/>
                <w:szCs w:val="32"/>
                <w:shd w:val="clear" w:color="auto" w:fill="FFFFFF"/>
              </w:rPr>
              <w:t>Optional Properties</w:t>
            </w:r>
          </w:p>
        </w:tc>
      </w:tr>
      <w:tr w:rsidR="00791D6D" w14:paraId="3AF3EE2A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5"/>
              <w:gridCol w:w="500"/>
            </w:tblGrid>
            <w:tr w:rsidR="00041BDA" w:rsidRPr="00804B85" w14:paraId="2FA80113" w14:textId="77777777" w:rsidTr="00041BDA">
              <w:tc>
                <w:tcPr>
                  <w:tcW w:w="875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E91677" w14:textId="2B68915F" w:rsidR="00041BDA" w:rsidRPr="00804B85" w:rsidRDefault="00996AA0" w:rsidP="00041BD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  <w:r w:rsidRPr="00804B85">
                    <w:rPr>
                      <w:rStyle w:val="HTMLCode"/>
                      <w:rFonts w:ascii="Times New Roman" w:eastAsia="Arial" w:hAnsi="Times New Roman" w:cs="Times New Roman"/>
                      <w:color w:val="0F1115"/>
                      <w:sz w:val="24"/>
                      <w:szCs w:val="24"/>
                      <w:shd w:val="clear" w:color="auto" w:fill="EBEEF2"/>
                    </w:rPr>
                    <w:t>U</w:t>
                  </w:r>
                  <w:r w:rsidRPr="00804B85">
                    <w:rPr>
                      <w:rStyle w:val="HTMLCode"/>
                      <w:rFonts w:ascii="Times New Roman" w:eastAsia="Arial" w:hAnsi="Times New Roman" w:cs="Times New Roman"/>
                      <w:color w:val="0F1115"/>
                      <w:sz w:val="24"/>
                      <w:szCs w:val="24"/>
                      <w:shd w:val="clear" w:color="auto" w:fill="EBEEF2"/>
                    </w:rPr>
                    <w:t>ser</w:t>
                  </w:r>
                  <w:r w:rsidRPr="00804B85">
                    <w:rPr>
                      <w:rStyle w:val="HTMLCode"/>
                      <w:rFonts w:ascii="Times New Roman" w:eastAsia="Arial" w:hAnsi="Times New Roman" w:cs="Times New Roman"/>
                      <w:color w:val="0F1115"/>
                      <w:sz w:val="24"/>
                      <w:szCs w:val="24"/>
                      <w:shd w:val="clear" w:color="auto" w:fill="EBEEF2"/>
                    </w:rPr>
                    <w:t>-</w:t>
                  </w:r>
                  <w:proofErr w:type="spellStart"/>
                  <w:r w:rsidRPr="00804B85">
                    <w:rPr>
                      <w:rStyle w:val="HTMLCode"/>
                      <w:rFonts w:ascii="Times New Roman" w:eastAsia="Arial" w:hAnsi="Times New Roman" w:cs="Times New Roman"/>
                      <w:color w:val="0F1115"/>
                      <w:sz w:val="24"/>
                      <w:szCs w:val="24"/>
                      <w:shd w:val="clear" w:color="auto" w:fill="EBEEF2"/>
                    </w:rPr>
                    <w:t>signed_up</w:t>
                  </w:r>
                  <w:proofErr w:type="spellEnd"/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0FCFEA" w14:textId="77777777" w:rsidR="00041BDA" w:rsidRPr="00804B85" w:rsidRDefault="00041BDA" w:rsidP="00041BD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B3E112A" w14:textId="77777777" w:rsidR="00791D6D" w:rsidRPr="00804B85" w:rsidRDefault="00791D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5B3C" w14:textId="4F9FE474" w:rsidR="00791D6D" w:rsidRPr="00804B85" w:rsidRDefault="004761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996AA0"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signup_method</w:t>
            </w:r>
            <w:proofErr w:type="spellEnd"/>
            <w:r w:rsidR="00996AA0"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e.g., 'email', '</w:t>
            </w:r>
            <w:proofErr w:type="spellStart"/>
            <w:r w:rsidR="00996AA0"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google_oauth</w:t>
            </w:r>
            <w:proofErr w:type="spellEnd"/>
            <w:r w:rsidR="00996AA0"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0AF9" w14:textId="1773C9FF" w:rsidR="00791D6D" w:rsidRPr="00804B85" w:rsidRDefault="00804B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referral_source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Where the user came from (e.g.,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google_ads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', 'twitter').</w:t>
            </w:r>
          </w:p>
        </w:tc>
      </w:tr>
      <w:tr w:rsidR="00791D6D" w14:paraId="3F458981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496E7" w14:textId="7CCAD127" w:rsidR="00791D6D" w:rsidRPr="00804B85" w:rsidRDefault="00996A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user_logged_in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E6FF" w14:textId="78010B1A" w:rsidR="00996AA0" w:rsidRPr="00804B85" w:rsidRDefault="00996A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B8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  <w:p w14:paraId="0044DEC8" w14:textId="77777777" w:rsidR="00791D6D" w:rsidRPr="00804B85" w:rsidRDefault="00791D6D" w:rsidP="00996AA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9"/>
            </w:tblGrid>
            <w:tr w:rsidR="00F91974" w:rsidRPr="00804B85" w14:paraId="5F593FBB" w14:textId="77777777" w:rsidTr="00F91974">
              <w:tc>
                <w:tcPr>
                  <w:tcW w:w="1279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8339EA1" w14:textId="08EE6517" w:rsidR="00F91974" w:rsidRPr="00804B85" w:rsidRDefault="00804B85" w:rsidP="00F91974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  <w:proofErr w:type="spellStart"/>
                  <w:r w:rsidRPr="00804B85">
                    <w:rPr>
                      <w:rStyle w:val="HTMLCode"/>
                      <w:rFonts w:ascii="Times New Roman" w:eastAsia="Arial" w:hAnsi="Times New Roman" w:cs="Times New Roman"/>
                      <w:color w:val="0F1115"/>
                      <w:sz w:val="24"/>
                      <w:szCs w:val="24"/>
                      <w:shd w:val="clear" w:color="auto" w:fill="EBEEF2"/>
                    </w:rPr>
                    <w:t>login_method</w:t>
                  </w:r>
                  <w:proofErr w:type="spellEnd"/>
                  <w:r w:rsidRPr="00804B85">
                    <w:rPr>
                      <w:rFonts w:ascii="Times New Roman" w:hAnsi="Times New Roman" w:cs="Times New Roman"/>
                      <w:color w:val="0F1115"/>
                      <w:sz w:val="24"/>
                      <w:szCs w:val="24"/>
                      <w:shd w:val="clear" w:color="auto" w:fill="FFFFFF"/>
                    </w:rPr>
                    <w:t>:</w:t>
                  </w:r>
                  <w:r w:rsidRPr="00804B85">
                    <w:rPr>
                      <w:rFonts w:ascii="Times New Roman" w:hAnsi="Times New Roman" w:cs="Times New Roman"/>
                      <w:color w:val="0F1115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Pr="00804B85">
                    <w:rPr>
                      <w:rFonts w:ascii="Times New Roman" w:hAnsi="Times New Roman" w:cs="Times New Roman"/>
                      <w:color w:val="0F1115"/>
                      <w:sz w:val="24"/>
                      <w:szCs w:val="24"/>
                      <w:shd w:val="clear" w:color="auto" w:fill="FFFFFF"/>
                    </w:rPr>
                    <w:t>(String) e.g.,</w:t>
                  </w:r>
                  <w:r w:rsidRPr="00804B85">
                    <w:rPr>
                      <w:rFonts w:ascii="Times New Roman" w:hAnsi="Times New Roman" w:cs="Times New Roman"/>
                      <w:color w:val="0F1115"/>
                      <w:sz w:val="24"/>
                      <w:szCs w:val="24"/>
                      <w:shd w:val="clear" w:color="auto" w:fill="FFFFFF"/>
                    </w:rPr>
                    <w:t xml:space="preserve"> ‘</w:t>
                  </w:r>
                  <w:r w:rsidRPr="00804B85">
                    <w:rPr>
                      <w:rFonts w:ascii="Times New Roman" w:hAnsi="Times New Roman" w:cs="Times New Roman"/>
                      <w:color w:val="0F1115"/>
                      <w:sz w:val="24"/>
                      <w:szCs w:val="24"/>
                      <w:shd w:val="clear" w:color="auto" w:fill="FFFFFF"/>
                    </w:rPr>
                    <w:t>email</w:t>
                  </w:r>
                  <w:r w:rsidRPr="00804B85">
                    <w:rPr>
                      <w:rFonts w:ascii="Times New Roman" w:hAnsi="Times New Roman" w:cs="Times New Roman"/>
                      <w:color w:val="0F1115"/>
                      <w:sz w:val="24"/>
                      <w:szCs w:val="24"/>
                      <w:shd w:val="clear" w:color="auto" w:fill="FFFFFF"/>
                    </w:rPr>
                    <w:t>’</w:t>
                  </w:r>
                  <w:r w:rsidRPr="00804B85">
                    <w:rPr>
                      <w:rFonts w:ascii="Times New Roman" w:hAnsi="Times New Roman" w:cs="Times New Roman"/>
                      <w:color w:val="0F1115"/>
                      <w:sz w:val="24"/>
                      <w:szCs w:val="24"/>
                      <w:shd w:val="clear" w:color="auto" w:fill="FFFFFF"/>
                    </w:rPr>
                    <w:t xml:space="preserve">, </w:t>
                  </w:r>
                  <w:r w:rsidRPr="00804B85">
                    <w:rPr>
                      <w:rFonts w:ascii="Times New Roman" w:hAnsi="Times New Roman" w:cs="Times New Roman"/>
                      <w:color w:val="0F1115"/>
                      <w:sz w:val="24"/>
                      <w:szCs w:val="24"/>
                      <w:shd w:val="clear" w:color="auto" w:fill="FFFFFF"/>
                    </w:rPr>
                    <w:t>‘</w:t>
                  </w:r>
                  <w:proofErr w:type="spellStart"/>
                  <w:r w:rsidRPr="00804B85">
                    <w:rPr>
                      <w:rFonts w:ascii="Times New Roman" w:hAnsi="Times New Roman" w:cs="Times New Roman"/>
                      <w:color w:val="0F1115"/>
                      <w:sz w:val="24"/>
                      <w:szCs w:val="24"/>
                      <w:shd w:val="clear" w:color="auto" w:fill="FFFFFF"/>
                    </w:rPr>
                    <w:t>google_oauth</w:t>
                  </w:r>
                  <w:proofErr w:type="spellEnd"/>
                  <w:r w:rsidRPr="00804B85">
                    <w:rPr>
                      <w:rFonts w:ascii="Times New Roman" w:hAnsi="Times New Roman" w:cs="Times New Roman"/>
                      <w:color w:val="0F1115"/>
                      <w:sz w:val="24"/>
                      <w:szCs w:val="24"/>
                      <w:shd w:val="clear" w:color="auto" w:fill="FFFFFF"/>
                    </w:rPr>
                    <w:t>’</w:t>
                  </w:r>
                </w:p>
              </w:tc>
            </w:tr>
            <w:tr w:rsidR="00F91974" w:rsidRPr="00804B85" w14:paraId="50254463" w14:textId="77777777" w:rsidTr="00F91974">
              <w:tc>
                <w:tcPr>
                  <w:tcW w:w="1279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DEEE071" w14:textId="77777777" w:rsidR="00F91974" w:rsidRPr="00804B85" w:rsidRDefault="00F91974" w:rsidP="00F91974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0BD7530" w14:textId="77777777" w:rsidR="00791D6D" w:rsidRPr="00804B85" w:rsidRDefault="00791D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1D6D" w14:paraId="3181C272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9"/>
              <w:gridCol w:w="500"/>
            </w:tblGrid>
            <w:tr w:rsidR="00041BDA" w:rsidRPr="00804B85" w14:paraId="609DD97C" w14:textId="77777777" w:rsidTr="00041BDA">
              <w:tc>
                <w:tcPr>
                  <w:tcW w:w="1249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B8F63F" w14:textId="7F624919" w:rsidR="00041BDA" w:rsidRPr="00804B85" w:rsidRDefault="00996AA0" w:rsidP="00041BD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  <w:proofErr w:type="spellStart"/>
                  <w:r w:rsidRPr="00804B85">
                    <w:rPr>
                      <w:rStyle w:val="HTMLCode"/>
                      <w:rFonts w:ascii="Times New Roman" w:eastAsia="Arial" w:hAnsi="Times New Roman" w:cs="Times New Roman"/>
                      <w:color w:val="0F1115"/>
                      <w:sz w:val="24"/>
                      <w:szCs w:val="24"/>
                      <w:shd w:val="clear" w:color="auto" w:fill="EBEEF2"/>
                    </w:rPr>
                    <w:t>user_logged_out</w:t>
                  </w:r>
                  <w:proofErr w:type="spellEnd"/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CBCDAA" w14:textId="77777777" w:rsidR="00041BDA" w:rsidRPr="00804B85" w:rsidRDefault="00041BDA" w:rsidP="00041BD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2AD4516" w14:textId="77777777" w:rsidR="00791D6D" w:rsidRPr="00804B85" w:rsidRDefault="00791D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02B11" w14:textId="5A5F0E17" w:rsidR="00791D6D" w:rsidRPr="00804B85" w:rsidRDefault="00996A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session_duration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(Integer) Length of the session in seconds.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5"/>
            </w:tblGrid>
            <w:tr w:rsidR="00F91974" w:rsidRPr="00804B85" w14:paraId="7195FA6B" w14:textId="77777777" w:rsidTr="00F91974">
              <w:tc>
                <w:tcPr>
                  <w:tcW w:w="1985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0965DF" w14:textId="5213D75C" w:rsidR="00F91974" w:rsidRPr="00804B85" w:rsidRDefault="00804B85" w:rsidP="00F91974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  <w:r w:rsidRPr="00804B85"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  <w:t>-</w:t>
                  </w:r>
                </w:p>
              </w:tc>
            </w:tr>
          </w:tbl>
          <w:p w14:paraId="21B4D5FB" w14:textId="77777777" w:rsidR="00791D6D" w:rsidRPr="00804B85" w:rsidRDefault="00791D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1D6D" w14:paraId="680DCB53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5519" w14:textId="0662A583" w:rsidR="00791D6D" w:rsidRPr="00804B85" w:rsidRDefault="00996A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lastRenderedPageBreak/>
              <w:t>bot_created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7713" w14:textId="0DD827A4" w:rsidR="00791D6D" w:rsidRPr="00804B85" w:rsidRDefault="00996A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bot_id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Unique ID for the new bot.</w:t>
            </w: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bot_type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e.g.,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customer_support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personal_assistant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'.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2E952" w14:textId="4CDD905F" w:rsidR="00791D6D" w:rsidRPr="00804B85" w:rsidRDefault="00804B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template_used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If a template was used, which one.</w:t>
            </w:r>
          </w:p>
        </w:tc>
      </w:tr>
      <w:tr w:rsidR="00791D6D" w14:paraId="55C29689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9"/>
              <w:gridCol w:w="500"/>
            </w:tblGrid>
            <w:tr w:rsidR="00041BDA" w:rsidRPr="00804B85" w14:paraId="029E3620" w14:textId="77777777" w:rsidTr="00041BDA">
              <w:tc>
                <w:tcPr>
                  <w:tcW w:w="839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3E1580" w14:textId="23189D6A" w:rsidR="00041BDA" w:rsidRPr="00804B85" w:rsidRDefault="00996AA0" w:rsidP="00041BD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  <w:proofErr w:type="spellStart"/>
                  <w:r w:rsidRPr="00804B85">
                    <w:rPr>
                      <w:rStyle w:val="HTMLCode"/>
                      <w:rFonts w:ascii="Times New Roman" w:eastAsia="Arial" w:hAnsi="Times New Roman" w:cs="Times New Roman"/>
                      <w:color w:val="0F1115"/>
                      <w:sz w:val="24"/>
                      <w:szCs w:val="24"/>
                      <w:shd w:val="clear" w:color="auto" w:fill="EBEEF2"/>
                    </w:rPr>
                    <w:t>bot_edited</w:t>
                  </w:r>
                  <w:proofErr w:type="spellEnd"/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CCBD45A" w14:textId="77777777" w:rsidR="00041BDA" w:rsidRPr="00804B85" w:rsidRDefault="00041BDA" w:rsidP="00041BD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A8F0A4C" w14:textId="77777777" w:rsidR="00791D6D" w:rsidRPr="00804B85" w:rsidRDefault="00791D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C095" w14:textId="30A96281" w:rsidR="00791D6D" w:rsidRPr="00804B85" w:rsidRDefault="00996A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bot_id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DCB9" w14:textId="78BA23B1" w:rsidR="00791D6D" w:rsidRPr="00804B85" w:rsidRDefault="00804B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fields_edited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(Array) List of configuration fields that were changed (e.g., ['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welcome_message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knowledge_base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']).</w:t>
            </w:r>
          </w:p>
        </w:tc>
      </w:tr>
      <w:tr w:rsidR="00791D6D" w14:paraId="4355F0DC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1"/>
              <w:gridCol w:w="500"/>
            </w:tblGrid>
            <w:tr w:rsidR="00041BDA" w:rsidRPr="00804B85" w14:paraId="3E368359" w14:textId="77777777" w:rsidTr="00041BDA">
              <w:tc>
                <w:tcPr>
                  <w:tcW w:w="1111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15E887" w14:textId="4290C8AC" w:rsidR="00041BDA" w:rsidRPr="00804B85" w:rsidRDefault="00996AA0" w:rsidP="00041BD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  <w:proofErr w:type="spellStart"/>
                  <w:r w:rsidRPr="00804B85">
                    <w:rPr>
                      <w:rStyle w:val="HTMLCode"/>
                      <w:rFonts w:ascii="Times New Roman" w:eastAsia="Arial" w:hAnsi="Times New Roman" w:cs="Times New Roman"/>
                      <w:color w:val="0F1115"/>
                      <w:sz w:val="24"/>
                      <w:szCs w:val="24"/>
                      <w:shd w:val="clear" w:color="auto" w:fill="EBEEF2"/>
                    </w:rPr>
                    <w:t>bot_deleted</w:t>
                  </w:r>
                  <w:proofErr w:type="spellEnd"/>
                </w:p>
              </w:tc>
              <w:tc>
                <w:tcPr>
                  <w:tcW w:w="50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48645F4" w14:textId="77777777" w:rsidR="00041BDA" w:rsidRPr="00804B85" w:rsidRDefault="00041BDA" w:rsidP="00041BD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C59C1C7" w14:textId="77777777" w:rsidR="00791D6D" w:rsidRPr="00804B85" w:rsidRDefault="00791D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BBDF8" w14:textId="10193DB4" w:rsidR="00791D6D" w:rsidRPr="00804B85" w:rsidRDefault="00996A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bot_id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A24C" w14:textId="6664AFFC" w:rsidR="00791D6D" w:rsidRPr="00804B85" w:rsidRDefault="00804B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bot_lifetime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(Integer) How long the bot existed in days.</w:t>
            </w:r>
          </w:p>
        </w:tc>
      </w:tr>
      <w:tr w:rsidR="00F91974" w14:paraId="15CC71FD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0B0E" w14:textId="657F6C88" w:rsidR="00F91974" w:rsidRPr="00804B85" w:rsidRDefault="00996AA0" w:rsidP="00041BD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IN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conversation_started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2EE7B" w14:textId="170D7BE5" w:rsidR="00F91974" w:rsidRPr="00804B85" w:rsidRDefault="00996A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bot_id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</w:t>
            </w: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conversation_id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Unique ID for the conversation.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A8B9" w14:textId="4EA7CE1F" w:rsidR="00F91974" w:rsidRPr="00804B85" w:rsidRDefault="00804B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-</w:t>
            </w:r>
          </w:p>
        </w:tc>
      </w:tr>
      <w:tr w:rsidR="00F91974" w14:paraId="3B327F97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2"/>
              <w:gridCol w:w="500"/>
            </w:tblGrid>
            <w:tr w:rsidR="00F91974" w:rsidRPr="00804B85" w14:paraId="6B486C03" w14:textId="77777777" w:rsidTr="00F91974">
              <w:tc>
                <w:tcPr>
                  <w:tcW w:w="1182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F3DB3E7" w14:textId="216239A9" w:rsidR="00F91974" w:rsidRPr="00804B85" w:rsidRDefault="00996AA0" w:rsidP="00F91974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  <w:proofErr w:type="spellStart"/>
                  <w:r w:rsidRPr="00804B85">
                    <w:rPr>
                      <w:rStyle w:val="HTMLCode"/>
                      <w:rFonts w:ascii="Times New Roman" w:eastAsia="Arial" w:hAnsi="Times New Roman" w:cs="Times New Roman"/>
                      <w:color w:val="0F1115"/>
                      <w:sz w:val="24"/>
                      <w:szCs w:val="24"/>
                      <w:shd w:val="clear" w:color="auto" w:fill="EBEEF2"/>
                    </w:rPr>
                    <w:t>message_sent</w:t>
                  </w:r>
                  <w:proofErr w:type="spellEnd"/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D2B9037" w14:textId="77777777" w:rsidR="00F91974" w:rsidRPr="00804B85" w:rsidRDefault="00F91974" w:rsidP="00F91974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F1115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464ADB8" w14:textId="77777777" w:rsidR="00F91974" w:rsidRPr="00804B85" w:rsidRDefault="00F91974" w:rsidP="00041BD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IN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44C9" w14:textId="4AED07E2" w:rsidR="00F91974" w:rsidRPr="00804B85" w:rsidRDefault="00996A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bot_id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</w:t>
            </w: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conversation_id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</w:t>
            </w: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message_length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(Integer) Character count of the message.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09DCD" w14:textId="5BDBBDA8" w:rsidR="00F91974" w:rsidRPr="00804B85" w:rsidRDefault="00804B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message_intent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If detectable, the intent of the user's message.</w:t>
            </w:r>
          </w:p>
        </w:tc>
      </w:tr>
      <w:tr w:rsidR="00996AA0" w14:paraId="31FC6FA9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9D55" w14:textId="4D9BA0B2" w:rsidR="00996AA0" w:rsidRPr="00804B85" w:rsidRDefault="00996AA0" w:rsidP="00F91974">
            <w:pPr>
              <w:spacing w:line="375" w:lineRule="atLeast"/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message_received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7ADCE" w14:textId="684771C1" w:rsidR="00996AA0" w:rsidRPr="00804B85" w:rsidRDefault="00996AA0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bot_id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</w:t>
            </w: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conversation_id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</w:t>
            </w: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response_latency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(Float) Time in seconds for the bot to respond.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38F48" w14:textId="3E4A799E" w:rsidR="00996AA0" w:rsidRPr="00804B85" w:rsidRDefault="00804B85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response_feedback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e.g.,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thumbs_up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thumbs_down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 (if provided by user).</w:t>
            </w:r>
          </w:p>
        </w:tc>
      </w:tr>
      <w:tr w:rsidR="00996AA0" w14:paraId="2B4A6228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AA0C" w14:textId="54CB6C00" w:rsidR="00996AA0" w:rsidRPr="00804B85" w:rsidRDefault="00996AA0" w:rsidP="00F91974">
            <w:pPr>
              <w:spacing w:line="375" w:lineRule="atLeast"/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lastRenderedPageBreak/>
              <w:t>conversation_ended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6D85" w14:textId="57D314BD" w:rsidR="00996AA0" w:rsidRPr="00804B85" w:rsidRDefault="00996AA0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conversation_id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</w:t>
            </w: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message_count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(Integer) Total messages in the conversation.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5504" w14:textId="1348212F" w:rsidR="00996AA0" w:rsidRPr="00804B85" w:rsidRDefault="00804B85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end_reason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e.g.,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user_closed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session_timeout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conversation_complete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'.</w:t>
            </w:r>
          </w:p>
        </w:tc>
      </w:tr>
      <w:tr w:rsidR="00996AA0" w14:paraId="6108F031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5AFE" w14:textId="10244D94" w:rsidR="00996AA0" w:rsidRPr="00804B85" w:rsidRDefault="00996AA0" w:rsidP="00F91974">
            <w:pPr>
              <w:spacing w:line="375" w:lineRule="atLeast"/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page_viewed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A089" w14:textId="64F331BF" w:rsidR="00996AA0" w:rsidRPr="00804B85" w:rsidRDefault="00804B85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page_name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e.g., 'dashboard',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bot_builder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', 'analytics'.</w:t>
            </w: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page_url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The full URL.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6E94" w14:textId="6BED3A28" w:rsidR="00996AA0" w:rsidRPr="00804B85" w:rsidRDefault="00804B85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previous_page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The page the user came from.</w:t>
            </w:r>
          </w:p>
        </w:tc>
      </w:tr>
      <w:tr w:rsidR="00996AA0" w14:paraId="5D1E2030" w14:textId="77777777">
        <w:trPr>
          <w:trHeight w:val="53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6C22" w14:textId="31F0DFFE" w:rsidR="00996AA0" w:rsidRPr="00804B85" w:rsidRDefault="00996AA0" w:rsidP="00F91974">
            <w:pPr>
              <w:spacing w:line="375" w:lineRule="atLeast"/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error_occurred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1025" w14:textId="7FDC10AC" w:rsidR="00996AA0" w:rsidRPr="00804B85" w:rsidRDefault="00804B85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error_type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e.g.,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bot_timeout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network_error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', '</w:t>
            </w:r>
            <w:proofErr w:type="spellStart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invalid_input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'.</w:t>
            </w: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error_message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The technical error message.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03355" w14:textId="1783A6B8" w:rsidR="00996AA0" w:rsidRPr="00804B85" w:rsidRDefault="00804B85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bot_id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If applicable.</w:t>
            </w:r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 w:rsidRPr="00804B85">
              <w:rPr>
                <w:rStyle w:val="HTMLCode"/>
                <w:rFonts w:ascii="Times New Roman" w:eastAsia="Arial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conversation_id</w:t>
            </w:r>
            <w:proofErr w:type="spellEnd"/>
            <w:r w:rsidRPr="00804B8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: (String) If applicable.</w:t>
            </w:r>
          </w:p>
        </w:tc>
      </w:tr>
    </w:tbl>
    <w:p w14:paraId="00260E51" w14:textId="77777777" w:rsidR="00D867C6" w:rsidRPr="00D867C6" w:rsidRDefault="00D867C6" w:rsidP="00D867C6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6"/>
          <w:szCs w:val="36"/>
        </w:rPr>
      </w:pPr>
      <w:bookmarkStart w:id="4" w:name="_np0u8t1mi9hb" w:colFirst="0" w:colLast="0"/>
      <w:bookmarkStart w:id="5" w:name="_afs1c3rzx1jb" w:colFirst="0" w:colLast="0"/>
      <w:bookmarkEnd w:id="4"/>
      <w:bookmarkEnd w:id="5"/>
      <w:r w:rsidRPr="00D867C6">
        <w:rPr>
          <w:rStyle w:val="Strong"/>
          <w:rFonts w:ascii="Times New Roman" w:hAnsi="Times New Roman" w:cs="Times New Roman"/>
          <w:bCs w:val="0"/>
          <w:color w:val="0F1115"/>
          <w:sz w:val="36"/>
          <w:szCs w:val="36"/>
        </w:rPr>
        <w:t>Next Steps for Implementation</w:t>
      </w:r>
    </w:p>
    <w:p w14:paraId="4EFFD73F" w14:textId="77777777" w:rsidR="00D867C6" w:rsidRDefault="00D867C6" w:rsidP="00D867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 Selection:</w:t>
      </w:r>
      <w:r>
        <w:rPr>
          <w:rFonts w:ascii="Segoe UI" w:hAnsi="Segoe UI" w:cs="Segoe UI"/>
          <w:color w:val="0F1115"/>
        </w:rPr>
        <w:t xml:space="preserve"> Choose an analytics platform (e.g., Google Analytics 4, Amplitude, </w:t>
      </w:r>
      <w:proofErr w:type="spellStart"/>
      <w:r>
        <w:rPr>
          <w:rFonts w:ascii="Segoe UI" w:hAnsi="Segoe UI" w:cs="Segoe UI"/>
          <w:color w:val="0F1115"/>
        </w:rPr>
        <w:t>Mixpanel</w:t>
      </w:r>
      <w:proofErr w:type="spellEnd"/>
      <w:r>
        <w:rPr>
          <w:rFonts w:ascii="Segoe UI" w:hAnsi="Segoe UI" w:cs="Segoe UI"/>
          <w:color w:val="0F1115"/>
        </w:rPr>
        <w:t>) that supports custom event tracking.</w:t>
      </w:r>
    </w:p>
    <w:p w14:paraId="47F170F7" w14:textId="77777777" w:rsidR="00D867C6" w:rsidRDefault="00D867C6" w:rsidP="00D867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Developer Handoff:</w:t>
      </w:r>
      <w:r>
        <w:rPr>
          <w:rFonts w:ascii="Segoe UI" w:hAnsi="Segoe UI" w:cs="Segoe UI"/>
          <w:color w:val="0F1115"/>
        </w:rPr>
        <w:t> Provide this document to the engineering team for implementation.</w:t>
      </w:r>
    </w:p>
    <w:p w14:paraId="14879D3C" w14:textId="77777777" w:rsidR="00D867C6" w:rsidRDefault="00D867C6" w:rsidP="00D867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Validation:</w:t>
      </w:r>
      <w:r>
        <w:rPr>
          <w:rFonts w:ascii="Segoe UI" w:hAnsi="Segoe UI" w:cs="Segoe UI"/>
          <w:color w:val="0F1115"/>
        </w:rPr>
        <w:t> Once implemented, verify that events are being fired correctly and that the data flowing into the analytics tool matches the defined schemas.</w:t>
      </w:r>
    </w:p>
    <w:p w14:paraId="31A7B0AF" w14:textId="77777777" w:rsidR="00D867C6" w:rsidRDefault="00D867C6" w:rsidP="00D867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Dashboard Creation:</w:t>
      </w:r>
      <w:r>
        <w:rPr>
          <w:rFonts w:ascii="Segoe UI" w:hAnsi="Segoe UI" w:cs="Segoe UI"/>
          <w:color w:val="0F1115"/>
        </w:rPr>
        <w:t> Build dashboards and reports in the analytics tool to visualize the KPIs and event data outlined above.</w:t>
      </w:r>
    </w:p>
    <w:p w14:paraId="50102837" w14:textId="77777777" w:rsidR="00791D6D" w:rsidRDefault="00804B85">
      <w:pPr>
        <w:rPr>
          <w:rFonts w:ascii="Times New Roman" w:eastAsia="Times New Roman" w:hAnsi="Times New Roman" w:cs="Times New Roman"/>
          <w:sz w:val="20"/>
          <w:szCs w:val="20"/>
        </w:rPr>
      </w:pPr>
      <w:r>
        <w:pict w14:anchorId="4698E243">
          <v:rect id="_x0000_i1027" style="width:0;height:1.5pt" o:hralign="center" o:hrstd="t" o:hr="t" fillcolor="#a0a0a0" stroked="f"/>
        </w:pict>
      </w:r>
    </w:p>
    <w:p w14:paraId="16E3A0A6" w14:textId="77777777" w:rsidR="00791D6D" w:rsidRDefault="00791D6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96AB8A" w14:textId="77777777" w:rsidR="00791D6D" w:rsidRDefault="00791D6D">
      <w:pPr>
        <w:spacing w:before="260" w:after="260"/>
        <w:rPr>
          <w:rFonts w:ascii="Times New Roman" w:eastAsia="Times New Roman" w:hAnsi="Times New Roman" w:cs="Times New Roman"/>
          <w:sz w:val="20"/>
          <w:szCs w:val="20"/>
        </w:rPr>
      </w:pPr>
    </w:p>
    <w:p w14:paraId="703F9F8D" w14:textId="77777777" w:rsidR="00791D6D" w:rsidRDefault="00791D6D">
      <w:pPr>
        <w:rPr>
          <w:rFonts w:ascii="Times New Roman" w:eastAsia="Times New Roman" w:hAnsi="Times New Roman" w:cs="Times New Roman"/>
          <w:b/>
          <w:sz w:val="48"/>
          <w:szCs w:val="48"/>
        </w:rPr>
      </w:pPr>
    </w:p>
    <w:sectPr w:rsidR="00791D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16A08"/>
    <w:multiLevelType w:val="multilevel"/>
    <w:tmpl w:val="1C7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7B7A"/>
    <w:multiLevelType w:val="multilevel"/>
    <w:tmpl w:val="A15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51E9D"/>
    <w:multiLevelType w:val="multilevel"/>
    <w:tmpl w:val="4CFA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D0E30"/>
    <w:multiLevelType w:val="multilevel"/>
    <w:tmpl w:val="DE0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1119D"/>
    <w:multiLevelType w:val="multilevel"/>
    <w:tmpl w:val="C508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702336"/>
    <w:multiLevelType w:val="multilevel"/>
    <w:tmpl w:val="FAA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56EC9"/>
    <w:multiLevelType w:val="multilevel"/>
    <w:tmpl w:val="C24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11892"/>
    <w:multiLevelType w:val="multilevel"/>
    <w:tmpl w:val="A43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54069"/>
    <w:multiLevelType w:val="multilevel"/>
    <w:tmpl w:val="9ECC6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7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D6D"/>
    <w:rsid w:val="00041BDA"/>
    <w:rsid w:val="000E282B"/>
    <w:rsid w:val="00476135"/>
    <w:rsid w:val="00791D6D"/>
    <w:rsid w:val="00804B85"/>
    <w:rsid w:val="00996AA0"/>
    <w:rsid w:val="00A94A79"/>
    <w:rsid w:val="00AA178D"/>
    <w:rsid w:val="00D83AC9"/>
    <w:rsid w:val="00D867C6"/>
    <w:rsid w:val="00DC5B8C"/>
    <w:rsid w:val="00DD165F"/>
    <w:rsid w:val="00F9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7161"/>
  <w15:docId w15:val="{7A89A804-7951-446C-A030-ABC6AF345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D83AC9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41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41BDA"/>
    <w:rPr>
      <w:b/>
      <w:bCs/>
    </w:rPr>
  </w:style>
  <w:style w:type="table" w:styleId="TableGrid">
    <w:name w:val="Table Grid"/>
    <w:basedOn w:val="TableNormal"/>
    <w:uiPriority w:val="39"/>
    <w:rsid w:val="000E282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642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7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5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845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8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7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94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30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53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1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Sarumathi U</dc:creator>
  <cp:lastModifiedBy>Sarumathi U</cp:lastModifiedBy>
  <cp:revision>5</cp:revision>
  <dcterms:created xsi:type="dcterms:W3CDTF">2025-10-03T14:07:00Z</dcterms:created>
  <dcterms:modified xsi:type="dcterms:W3CDTF">2025-10-07T04:46:00Z</dcterms:modified>
</cp:coreProperties>
</file>