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2FD6" w14:textId="4D942925" w:rsidR="00A07D01" w:rsidRDefault="00A07D01" w:rsidP="00A07D01">
      <w:pPr>
        <w:pStyle w:val="Heading1"/>
      </w:pPr>
      <w:r>
        <w:t>Sentiment Analysis With SAS</w:t>
      </w:r>
    </w:p>
    <w:p w14:paraId="5338B366" w14:textId="61C8CBBE" w:rsidR="00A07D01" w:rsidRDefault="00A07D01" w:rsidP="00A07D01">
      <w:pPr>
        <w:pStyle w:val="Heading2"/>
      </w:pPr>
      <w:r>
        <w:t>Description</w:t>
      </w:r>
    </w:p>
    <w:p w14:paraId="68706896" w14:textId="0A758CE7" w:rsidR="00A07D01" w:rsidRPr="00A07D01" w:rsidRDefault="00A07D01" w:rsidP="00A07D01">
      <w:r>
        <w:t xml:space="preserve">This use case walks through a sentiment analysis of text strings use case. Participants will access a Jupyter notebook and run through </w:t>
      </w:r>
      <w:proofErr w:type="gramStart"/>
      <w:r>
        <w:t>an</w:t>
      </w:r>
      <w:proofErr w:type="gramEnd"/>
      <w:r>
        <w:t xml:space="preserve"> series of commands that will load data, create a sentiment model, score the model, and then process the results in SAS Studio. To complete the task, hackers will be asked a series of questions about the resulting data set.</w:t>
      </w:r>
    </w:p>
    <w:p w14:paraId="3E3F5917" w14:textId="16198EFE" w:rsidR="00A07D01" w:rsidRDefault="00A07D01" w:rsidP="00A07D01">
      <w:pPr>
        <w:pStyle w:val="Heading2"/>
      </w:pPr>
      <w:r>
        <w:t>Objectives</w:t>
      </w:r>
    </w:p>
    <w:p w14:paraId="1F4995CF" w14:textId="77777777" w:rsidR="00A07D01" w:rsidRDefault="00A07D01" w:rsidP="00A07D01">
      <w:pPr>
        <w:pStyle w:val="ListParagraph"/>
        <w:numPr>
          <w:ilvl w:val="0"/>
          <w:numId w:val="1"/>
        </w:numPr>
      </w:pPr>
      <w:r>
        <w:t xml:space="preserve">Create a data set and apply the sentiment Text </w:t>
      </w:r>
      <w:proofErr w:type="spellStart"/>
      <w:r>
        <w:t>Anlytics</w:t>
      </w:r>
      <w:proofErr w:type="spellEnd"/>
      <w:r>
        <w:t xml:space="preserve"> Models through REST requests using the </w:t>
      </w:r>
      <w:proofErr w:type="spellStart"/>
      <w:r>
        <w:t>sentimentAnalysis.applySent</w:t>
      </w:r>
      <w:proofErr w:type="spellEnd"/>
      <w:r>
        <w:t xml:space="preserve"> CAS action.</w:t>
      </w:r>
      <w:r w:rsidRPr="00A07D01">
        <w:rPr>
          <w:rFonts w:ascii="Arial" w:hAnsi="Arial" w:cs="Arial"/>
        </w:rPr>
        <w:t>​</w:t>
      </w:r>
    </w:p>
    <w:p w14:paraId="69764856" w14:textId="072527C1" w:rsidR="00A07D01" w:rsidRDefault="00A07D01" w:rsidP="00A07D01">
      <w:pPr>
        <w:pStyle w:val="ListParagraph"/>
        <w:numPr>
          <w:ilvl w:val="0"/>
          <w:numId w:val="1"/>
        </w:numPr>
      </w:pPr>
      <w:r>
        <w:t>Analyze the results in SAS Studio</w:t>
      </w:r>
    </w:p>
    <w:p w14:paraId="15438B9E" w14:textId="5A8E8CE1" w:rsidR="00A07D01" w:rsidRDefault="00A07D01" w:rsidP="00A07D01">
      <w:pPr>
        <w:pStyle w:val="Heading2"/>
      </w:pPr>
      <w:r>
        <w:t>Step-by-step instructions</w:t>
      </w:r>
    </w:p>
    <w:p w14:paraId="60A6048C" w14:textId="41D3A2D1" w:rsidR="00A07D01" w:rsidRDefault="00A07D01" w:rsidP="00F76A84">
      <w:pPr>
        <w:pStyle w:val="ListParagraph"/>
        <w:numPr>
          <w:ilvl w:val="0"/>
          <w:numId w:val="2"/>
        </w:numPr>
      </w:pPr>
      <w:r>
        <w:t xml:space="preserve">Download the Jupyter notebook for the use case </w:t>
      </w:r>
      <w:r w:rsidR="00002B80">
        <w:t xml:space="preserve">from </w:t>
      </w:r>
      <w:r w:rsidR="00F0253B" w:rsidRPr="00F0253B">
        <w:t>https://github.com/sascommunities/sas-hackathon-boot-camp-2025/blob/main/sentiment/text-analytics-sentiment-hack.ipynb</w:t>
      </w:r>
      <w:r w:rsidR="00002B80">
        <w:t>.</w:t>
      </w:r>
    </w:p>
    <w:p w14:paraId="3C70FBAF" w14:textId="32F4491F" w:rsidR="00A07D01" w:rsidRDefault="00A07D01" w:rsidP="00F76A84">
      <w:pPr>
        <w:pStyle w:val="ListParagraph"/>
        <w:numPr>
          <w:ilvl w:val="0"/>
          <w:numId w:val="2"/>
        </w:numPr>
      </w:pPr>
      <w:r>
        <w:t>Log into the Jupyter environment at https://&lt;viyaurl&gt;/hub.</w:t>
      </w:r>
    </w:p>
    <w:p w14:paraId="107F383E" w14:textId="3E1DB950" w:rsidR="00A07D01" w:rsidRDefault="00002B80" w:rsidP="00F76A84">
      <w:pPr>
        <w:pStyle w:val="ListParagraph"/>
        <w:numPr>
          <w:ilvl w:val="0"/>
          <w:numId w:val="2"/>
        </w:numPr>
      </w:pPr>
      <w:r>
        <w:t>Upload the notebook downloaded earlier into the data directory.</w:t>
      </w:r>
    </w:p>
    <w:p w14:paraId="09BC09ED" w14:textId="5CC2FFC3" w:rsidR="00002B80" w:rsidRDefault="00002B80" w:rsidP="00F76A84">
      <w:pPr>
        <w:pStyle w:val="ListParagraph"/>
        <w:numPr>
          <w:ilvl w:val="0"/>
          <w:numId w:val="2"/>
        </w:numPr>
      </w:pPr>
      <w:r>
        <w:t>Open a terminal session in the notebook and get an access token using the following command: echo $ACCESS_TOKEN.</w:t>
      </w:r>
    </w:p>
    <w:p w14:paraId="449E0434" w14:textId="653BC610" w:rsidR="00002B80" w:rsidRDefault="00002B80" w:rsidP="00F76A84">
      <w:pPr>
        <w:pStyle w:val="ListParagraph"/>
        <w:numPr>
          <w:ilvl w:val="0"/>
          <w:numId w:val="2"/>
        </w:numPr>
      </w:pPr>
      <w:r>
        <w:t>Copy the value of the token.</w:t>
      </w:r>
    </w:p>
    <w:p w14:paraId="0F98529F" w14:textId="304CA620" w:rsidR="00002B80" w:rsidRDefault="00002B80" w:rsidP="00F76A84">
      <w:pPr>
        <w:pStyle w:val="ListParagraph"/>
        <w:numPr>
          <w:ilvl w:val="0"/>
          <w:numId w:val="2"/>
        </w:numPr>
      </w:pPr>
      <w:r>
        <w:t>Fill in the first cell of the notebook with the SAS Viya URL and the ACCESS_TOKEN value.</w:t>
      </w:r>
    </w:p>
    <w:p w14:paraId="69608951" w14:textId="652BCA1A" w:rsidR="00002B80" w:rsidRDefault="00002B80" w:rsidP="00F76A84">
      <w:pPr>
        <w:pStyle w:val="ListParagraph"/>
        <w:numPr>
          <w:ilvl w:val="0"/>
          <w:numId w:val="2"/>
        </w:numPr>
      </w:pPr>
      <w:r>
        <w:t>Step through the notebook, noting the comments in the commands and the resulting output.</w:t>
      </w:r>
    </w:p>
    <w:p w14:paraId="54844010" w14:textId="7AC938DB" w:rsidR="00F0253B" w:rsidRDefault="00F0253B" w:rsidP="00F76A84">
      <w:pPr>
        <w:pStyle w:val="ListParagraph"/>
        <w:numPr>
          <w:ilvl w:val="0"/>
          <w:numId w:val="2"/>
        </w:numPr>
      </w:pPr>
      <w:r>
        <w:t xml:space="preserve">The final result of the notebook runs is an output file titled </w:t>
      </w:r>
      <w:proofErr w:type="spellStart"/>
      <w:r w:rsidRPr="00F0253B">
        <w:t>sentiment_</w:t>
      </w:r>
      <w:proofErr w:type="gramStart"/>
      <w:r w:rsidRPr="00F0253B">
        <w:t>data.json</w:t>
      </w:r>
      <w:proofErr w:type="spellEnd"/>
      <w:proofErr w:type="gramEnd"/>
      <w:r>
        <w:t>. It will be written to the /data directory. This will be visible in SAS Studio.</w:t>
      </w:r>
    </w:p>
    <w:p w14:paraId="044FA501" w14:textId="06CAE8FD" w:rsidR="00F0253B" w:rsidRDefault="00F0253B" w:rsidP="00F76A84">
      <w:pPr>
        <w:pStyle w:val="ListParagraph"/>
        <w:numPr>
          <w:ilvl w:val="0"/>
          <w:numId w:val="2"/>
        </w:numPr>
      </w:pPr>
      <w:r>
        <w:t xml:space="preserve">Open the SAS Viya environment using the provided URL. </w:t>
      </w:r>
    </w:p>
    <w:p w14:paraId="3A5C3906" w14:textId="5D675FCB" w:rsidR="00F0253B" w:rsidRDefault="00F0253B" w:rsidP="00F76A84">
      <w:pPr>
        <w:pStyle w:val="ListParagraph"/>
        <w:numPr>
          <w:ilvl w:val="0"/>
          <w:numId w:val="2"/>
        </w:numPr>
      </w:pPr>
      <w:r>
        <w:t>From the Applications menu (3x3 squares icon in the upper left-hand corner), navigate to Develop Code and Flows.</w:t>
      </w:r>
    </w:p>
    <w:p w14:paraId="6E5794CF" w14:textId="6BD14DDC" w:rsidR="00F0253B" w:rsidRDefault="00F0253B" w:rsidP="00F76A84">
      <w:pPr>
        <w:pStyle w:val="ListParagraph"/>
        <w:numPr>
          <w:ilvl w:val="0"/>
          <w:numId w:val="2"/>
        </w:numPr>
      </w:pPr>
      <w:r>
        <w:t xml:space="preserve">Follow the path XXXXXX. Right-click on the file and access Properties. </w:t>
      </w:r>
    </w:p>
    <w:p w14:paraId="6C41FBB3" w14:textId="7AFF1EF3" w:rsidR="00F0253B" w:rsidRDefault="00F0253B" w:rsidP="00F76A84">
      <w:pPr>
        <w:pStyle w:val="ListParagraph"/>
        <w:numPr>
          <w:ilvl w:val="0"/>
          <w:numId w:val="2"/>
        </w:numPr>
      </w:pPr>
      <w:r>
        <w:t>Copy the path.</w:t>
      </w:r>
    </w:p>
    <w:p w14:paraId="23BA67A8" w14:textId="3E7120D0" w:rsidR="00F0253B" w:rsidRDefault="00F0253B" w:rsidP="00F76A84">
      <w:pPr>
        <w:pStyle w:val="ListParagraph"/>
        <w:numPr>
          <w:ilvl w:val="0"/>
          <w:numId w:val="2"/>
        </w:numPr>
      </w:pPr>
      <w:r>
        <w:t xml:space="preserve">Create a new SAS code window and enter the following code: </w:t>
      </w:r>
      <w:proofErr w:type="spellStart"/>
      <w:r>
        <w:t>libname</w:t>
      </w:r>
      <w:proofErr w:type="spellEnd"/>
      <w:r>
        <w:t xml:space="preserve"> hack </w:t>
      </w:r>
      <w:proofErr w:type="spellStart"/>
      <w:r>
        <w:t>json</w:t>
      </w:r>
      <w:proofErr w:type="spellEnd"/>
      <w:r>
        <w:t xml:space="preserve"> &lt;path to the file copied from the previous step&gt;.</w:t>
      </w:r>
    </w:p>
    <w:p w14:paraId="578E9AD7" w14:textId="1263E68D" w:rsidR="00F76A84" w:rsidRDefault="00F0253B" w:rsidP="00F76A84">
      <w:pPr>
        <w:pStyle w:val="ListParagraph"/>
        <w:numPr>
          <w:ilvl w:val="0"/>
          <w:numId w:val="2"/>
        </w:numPr>
      </w:pPr>
      <w:r>
        <w:t xml:space="preserve">In the left nav window, go to the </w:t>
      </w:r>
      <w:proofErr w:type="gramStart"/>
      <w:r w:rsidR="00F76A84">
        <w:t>L</w:t>
      </w:r>
      <w:r>
        <w:t>ibraries</w:t>
      </w:r>
      <w:proofErr w:type="gramEnd"/>
      <w:r>
        <w:t xml:space="preserve"> tab</w:t>
      </w:r>
      <w:r w:rsidR="00F76A84">
        <w:t xml:space="preserve">. </w:t>
      </w:r>
    </w:p>
    <w:p w14:paraId="4B09D1F4" w14:textId="0DD07885" w:rsidR="00F76A84" w:rsidRDefault="00F76A84" w:rsidP="00F76A84">
      <w:pPr>
        <w:pStyle w:val="ListParagraph"/>
        <w:numPr>
          <w:ilvl w:val="0"/>
          <w:numId w:val="2"/>
        </w:numPr>
      </w:pPr>
      <w:r>
        <w:lastRenderedPageBreak/>
        <w:t>Click on the HACK library and access the XXXXXX data set.</w:t>
      </w:r>
    </w:p>
    <w:p w14:paraId="199BF69E" w14:textId="6A89A251" w:rsidR="00F76A84" w:rsidRDefault="00F76A84" w:rsidP="00F76A84">
      <w:pPr>
        <w:pStyle w:val="ListParagraph"/>
        <w:numPr>
          <w:ilvl w:val="0"/>
          <w:numId w:val="2"/>
        </w:numPr>
      </w:pPr>
      <w:r>
        <w:t>Answer the following questions:</w:t>
      </w:r>
    </w:p>
    <w:p w14:paraId="3A0C8CBD" w14:textId="5815EA09" w:rsidR="00F76A84" w:rsidRDefault="00F76A84" w:rsidP="00F76A84">
      <w:pPr>
        <w:pStyle w:val="ListParagraph"/>
        <w:numPr>
          <w:ilvl w:val="1"/>
          <w:numId w:val="2"/>
        </w:numPr>
      </w:pPr>
      <w:r>
        <w:t>XXXXX</w:t>
      </w:r>
    </w:p>
    <w:p w14:paraId="7A012AFA" w14:textId="5FCD6713" w:rsidR="00F76A84" w:rsidRDefault="00F76A84" w:rsidP="00F76A84">
      <w:pPr>
        <w:pStyle w:val="ListParagraph"/>
        <w:numPr>
          <w:ilvl w:val="1"/>
          <w:numId w:val="2"/>
        </w:numPr>
      </w:pPr>
      <w:r>
        <w:t>XXXXX</w:t>
      </w:r>
    </w:p>
    <w:p w14:paraId="7A719581" w14:textId="4B5E87BB" w:rsidR="00F76A84" w:rsidRDefault="00F76A84" w:rsidP="00F76A84">
      <w:pPr>
        <w:pStyle w:val="ListParagraph"/>
        <w:numPr>
          <w:ilvl w:val="1"/>
          <w:numId w:val="2"/>
        </w:numPr>
      </w:pPr>
      <w:r>
        <w:t>XXXXX</w:t>
      </w:r>
    </w:p>
    <w:p w14:paraId="4E98E15E" w14:textId="4ECD3E4E" w:rsidR="00F76A84" w:rsidRPr="00A07D01" w:rsidRDefault="00F76A84" w:rsidP="00A07D01"/>
    <w:sectPr w:rsidR="00F76A84" w:rsidRPr="00A0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71102"/>
    <w:multiLevelType w:val="hybridMultilevel"/>
    <w:tmpl w:val="66CE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456EB"/>
    <w:multiLevelType w:val="hybridMultilevel"/>
    <w:tmpl w:val="8616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17769">
    <w:abstractNumId w:val="1"/>
  </w:num>
  <w:num w:numId="2" w16cid:durableId="165290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01"/>
    <w:rsid w:val="00002B80"/>
    <w:rsid w:val="0024744E"/>
    <w:rsid w:val="00575E8B"/>
    <w:rsid w:val="008129A7"/>
    <w:rsid w:val="00A07D01"/>
    <w:rsid w:val="00F0253B"/>
    <w:rsid w:val="00F7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ABA6"/>
  <w15:chartTrackingRefBased/>
  <w15:docId w15:val="{AE3FF7D0-8362-4E87-972B-AAC34034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Furbee</dc:creator>
  <cp:keywords/>
  <dc:description/>
  <cp:lastModifiedBy>Joe Furbee</cp:lastModifiedBy>
  <cp:revision>1</cp:revision>
  <dcterms:created xsi:type="dcterms:W3CDTF">2025-03-24T18:13:00Z</dcterms:created>
  <dcterms:modified xsi:type="dcterms:W3CDTF">2025-03-24T19:34:00Z</dcterms:modified>
</cp:coreProperties>
</file>