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arabun" w:cs="Sarabun" w:eastAsia="Sarabun" w:hAnsi="Sarabun"/>
          <w:b/>
          <w:bCs/>
          <w:color w:val="1E3A8A"/>
          <w:sz w:val="28"/>
          <w:szCs w:val="28"/>
        </w:rPr>
        <w:t xml:space="preserve">Admin Cheatsheet — CROCHET HR v1.4.5</w:t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4748B"/>
          <w:sz w:val="18"/>
          <w:szCs w:val="18"/>
        </w:rPr>
        <w:t xml:space="preserve">พิมพ์ออกมา ติดที่โต๊ะ — ใช้อ้างอิงทุกวัน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URL 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ระบบ: hr-management-iota-ashy.vercel.app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Supabase: supabase.com/dashboard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Vercel: vercel.com/dashboard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GitHub: github.com/sasewirat-afk/HR-Management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Cron-job: cron-job.org/dashboard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Workflow ประจำวัน (Daily)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เช้า: เปิด ระบบ → ดู 'ศูนย์อนุมัติ' badge (กี่งานรอ)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เช้า: ดู Supabase Status = Active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กลางวัน: อนุมัติคำขอลา/OT/รับรองเวลาที่ค้าง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เย็น: ทำ manual backup CSV ลง Google Drive (10 นาที)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Workflow เพิ่มพนักงานใหม่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จัดการพนักงาน → + เพิ่มพนักงาน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กรอก ID, ชื่อ, แผนก, ตำแหน่ง, managerId,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ตั้ง password เริ่มต้น (เช่น 1234)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ส่ง credentials ให้พนักงานทาง LINE/Email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5. (ถ้าทดลองงาน) ปรับ probation = 90 วัน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Workflow อัปโหลดเวลาเข้างาน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ดาวน์โหลด Excel จาก Tigersoft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ระบบ → 'อัปโหลดเวลาเข้างาน' → เลือกไฟล์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ตรวจ banner: 'รูปแบบวันที่ DD/MM'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ดู unmatched count — ถ้ามี: เพิ่มพนักงานเข้าระบบก่อน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5. คลิก 'บันทึก' → confirm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Workflow ออกสลิปเงินเดือน (รายเดือน)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ส่งออก Payroll → เลือกเดือน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ตรวจ stats: workDays, lateDays, OT แต่ละคน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คลิก 'สร้างสลิปทั้งหมด'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Export Excel (สำหรับบัญชี) หรือ PNG (สำหรับแชร์)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5. แชร์ให้พนักงานทาง Line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Emergency — ข้อมูลพนักงานหาย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Refresh page (Ctrl+Shift+R)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ถ้ายังหาย → F12 Console: DB.cloudPullAll()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ถ้ายังไม่กลับมา → Supabase Backups →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ดู Emergency-Playbook.docx Scenario B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Shortcuts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Ctrl+Shift+R = Hard refresh (โหลด version 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F12 = เปิด DevTools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Ctrl+F = Search ในหน้า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Emergency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Boss: [กรอกเบอร์]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IT support: [กรอกเบอร์]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Backup admin: [กรอกชื่อ + เบอร์]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Admin Cheatsheet | CROCHET HR v1.4.5 |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Cheatsheet</dc:title>
  <dc:creator>CROCHET HR</dc:creator>
  <cp:lastModifiedBy>Un-named</cp:lastModifiedBy>
  <cp:revision>1</cp:revision>
  <dcterms:created xsi:type="dcterms:W3CDTF">2026-06-27T12:52:57.450Z</dcterms:created>
  <dcterms:modified xsi:type="dcterms:W3CDTF">2026-06-27T12:52:57.450Z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