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39A" w:rsidRDefault="000679AC">
      <w:pPr>
        <w:pStyle w:val="BodyText"/>
        <w:spacing w:before="221" w:line="400" w:lineRule="auto"/>
        <w:ind w:left="23" w:right="5373"/>
      </w:pPr>
      <w:r>
        <w:t>#</w:t>
      </w:r>
      <w:r>
        <w:rPr>
          <w:spacing w:val="-9"/>
        </w:rPr>
        <w:t xml:space="preserve"> </w:t>
      </w:r>
      <w:r>
        <w:t>Function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unify</w:t>
      </w:r>
      <w:r>
        <w:rPr>
          <w:spacing w:val="-9"/>
        </w:rPr>
        <w:t xml:space="preserve"> </w:t>
      </w:r>
      <w:r>
        <w:t>two</w:t>
      </w:r>
      <w:r>
        <w:rPr>
          <w:spacing w:val="-11"/>
        </w:rPr>
        <w:t xml:space="preserve"> </w:t>
      </w:r>
      <w:r>
        <w:t xml:space="preserve">expressions def </w:t>
      </w:r>
      <w:proofErr w:type="gramStart"/>
      <w:r>
        <w:t>unify(</w:t>
      </w:r>
      <w:proofErr w:type="gramEnd"/>
      <w:r>
        <w:t>x, y, theta=None):</w:t>
      </w:r>
    </w:p>
    <w:p w:rsidR="00D8139A" w:rsidRDefault="000679AC">
      <w:pPr>
        <w:pStyle w:val="BodyText"/>
        <w:spacing w:before="3"/>
        <w:ind w:left="225"/>
      </w:pPr>
      <w:r>
        <w:t>if</w:t>
      </w:r>
      <w:r>
        <w:rPr>
          <w:spacing w:val="-6"/>
        </w:rPr>
        <w:t xml:space="preserve"> </w:t>
      </w:r>
      <w:r>
        <w:t>theta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2"/>
        </w:rPr>
        <w:t>None:</w:t>
      </w:r>
    </w:p>
    <w:p w:rsidR="00D8139A" w:rsidRDefault="000679AC">
      <w:pPr>
        <w:pStyle w:val="BodyText"/>
        <w:spacing w:before="180" w:line="403" w:lineRule="auto"/>
        <w:ind w:left="225" w:right="7471" w:firstLine="199"/>
      </w:pPr>
      <w:r>
        <w:t>theta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{} if x == y:</w:t>
      </w:r>
    </w:p>
    <w:p w:rsidR="00D8139A" w:rsidRDefault="000679AC">
      <w:pPr>
        <w:pStyle w:val="BodyText"/>
        <w:spacing w:line="266" w:lineRule="exact"/>
        <w:ind w:left="424"/>
      </w:pPr>
      <w:r>
        <w:rPr>
          <w:spacing w:val="-2"/>
        </w:rPr>
        <w:t>return</w:t>
      </w:r>
      <w:r>
        <w:rPr>
          <w:spacing w:val="-1"/>
        </w:rPr>
        <w:t xml:space="preserve"> </w:t>
      </w:r>
      <w:r>
        <w:rPr>
          <w:spacing w:val="-2"/>
        </w:rPr>
        <w:t>theta</w:t>
      </w:r>
    </w:p>
    <w:p w:rsidR="00D8139A" w:rsidRDefault="000679AC">
      <w:pPr>
        <w:pStyle w:val="BodyText"/>
        <w:spacing w:before="183" w:line="400" w:lineRule="auto"/>
        <w:ind w:left="424" w:right="4274" w:hanging="200"/>
      </w:pPr>
      <w:proofErr w:type="spellStart"/>
      <w:r>
        <w:t>elif</w:t>
      </w:r>
      <w:proofErr w:type="spellEnd"/>
      <w:r>
        <w:rPr>
          <w:spacing w:val="-8"/>
        </w:rP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str)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proofErr w:type="spellStart"/>
      <w:r>
        <w:t>x.islower</w:t>
      </w:r>
      <w:proofErr w:type="spellEnd"/>
      <w:r>
        <w:t>():</w:t>
      </w:r>
      <w:r>
        <w:rPr>
          <w:spacing w:val="37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 xml:space="preserve">variable return </w:t>
      </w:r>
      <w:proofErr w:type="spellStart"/>
      <w:r>
        <w:t>unify_var</w:t>
      </w:r>
      <w:proofErr w:type="spellEnd"/>
      <w:r>
        <w:t>(x, y, theta)</w:t>
      </w:r>
    </w:p>
    <w:p w:rsidR="00D8139A" w:rsidRDefault="000679AC">
      <w:pPr>
        <w:pStyle w:val="BodyText"/>
        <w:spacing w:before="1" w:line="403" w:lineRule="auto"/>
        <w:ind w:left="424" w:right="4274" w:hanging="200"/>
      </w:pPr>
      <w:proofErr w:type="spellStart"/>
      <w:r>
        <w:t>elif</w:t>
      </w:r>
      <w:proofErr w:type="spellEnd"/>
      <w:r>
        <w:rPr>
          <w:spacing w:val="-13"/>
        </w:rP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y,</w:t>
      </w:r>
      <w:r>
        <w:rPr>
          <w:spacing w:val="-12"/>
        </w:rPr>
        <w:t xml:space="preserve"> </w:t>
      </w:r>
      <w:r>
        <w:t>str)</w:t>
      </w:r>
      <w:r>
        <w:rPr>
          <w:spacing w:val="-11"/>
        </w:rPr>
        <w:t xml:space="preserve"> </w:t>
      </w:r>
      <w:r>
        <w:t>and</w:t>
      </w:r>
      <w:r>
        <w:rPr>
          <w:spacing w:val="-13"/>
        </w:rPr>
        <w:t xml:space="preserve"> </w:t>
      </w:r>
      <w:proofErr w:type="spellStart"/>
      <w:r>
        <w:t>y.islower</w:t>
      </w:r>
      <w:proofErr w:type="spellEnd"/>
      <w:r>
        <w:t>():</w:t>
      </w:r>
      <w:r>
        <w:rPr>
          <w:spacing w:val="28"/>
        </w:rPr>
        <w:t xml:space="preserve"> </w:t>
      </w:r>
      <w:r>
        <w:t>#</w:t>
      </w:r>
      <w:r>
        <w:rPr>
          <w:spacing w:val="-11"/>
        </w:rPr>
        <w:t xml:space="preserve"> </w:t>
      </w:r>
      <w:r>
        <w:t xml:space="preserve">variable return </w:t>
      </w:r>
      <w:proofErr w:type="spellStart"/>
      <w:r>
        <w:t>unify_var</w:t>
      </w:r>
      <w:proofErr w:type="spellEnd"/>
      <w:r>
        <w:t>(y, x, theta)</w:t>
      </w:r>
    </w:p>
    <w:p w:rsidR="00D8139A" w:rsidRDefault="000679AC">
      <w:pPr>
        <w:pStyle w:val="BodyText"/>
        <w:spacing w:line="403" w:lineRule="auto"/>
        <w:ind w:left="424" w:right="2851" w:hanging="200"/>
      </w:pPr>
      <w:proofErr w:type="spellStart"/>
      <w:r>
        <w:t>elif</w:t>
      </w:r>
      <w:proofErr w:type="spellEnd"/>
      <w:r>
        <w:rPr>
          <w:spacing w:val="-9"/>
        </w:rPr>
        <w:t xml:space="preserve">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x,</w:t>
      </w:r>
      <w:r>
        <w:rPr>
          <w:spacing w:val="-8"/>
        </w:rPr>
        <w:t xml:space="preserve"> </w:t>
      </w:r>
      <w:r>
        <w:t>list)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proofErr w:type="spellStart"/>
      <w:r>
        <w:t>isinstance</w:t>
      </w:r>
      <w:proofErr w:type="spellEnd"/>
      <w:r>
        <w:t>(y,</w:t>
      </w:r>
      <w:r>
        <w:rPr>
          <w:spacing w:val="-9"/>
        </w:rPr>
        <w:t xml:space="preserve"> </w:t>
      </w:r>
      <w:r>
        <w:t>list)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proofErr w:type="spellStart"/>
      <w:r>
        <w:t>len</w:t>
      </w:r>
      <w:proofErr w:type="spellEnd"/>
      <w:r>
        <w:t>(x)</w:t>
      </w:r>
      <w:r>
        <w:rPr>
          <w:spacing w:val="-10"/>
        </w:rPr>
        <w:t xml:space="preserve"> </w:t>
      </w:r>
      <w:r>
        <w:t>==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 xml:space="preserve">(y): for xi, </w:t>
      </w:r>
      <w:proofErr w:type="spellStart"/>
      <w:r>
        <w:t>yi</w:t>
      </w:r>
      <w:proofErr w:type="spellEnd"/>
      <w:r>
        <w:t xml:space="preserve"> in zip(x, y):</w:t>
      </w:r>
    </w:p>
    <w:p w:rsidR="00D8139A" w:rsidRDefault="000679AC">
      <w:pPr>
        <w:pStyle w:val="BodyText"/>
        <w:spacing w:line="403" w:lineRule="auto"/>
        <w:ind w:left="623" w:right="5863" w:hanging="3"/>
      </w:pPr>
      <w:r>
        <w:t>theta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gramStart"/>
      <w:r>
        <w:t>unify(</w:t>
      </w:r>
      <w:proofErr w:type="gramEnd"/>
      <w:r>
        <w:t>xi,</w:t>
      </w:r>
      <w:r>
        <w:rPr>
          <w:spacing w:val="-11"/>
        </w:rPr>
        <w:t xml:space="preserve"> </w:t>
      </w:r>
      <w:proofErr w:type="spellStart"/>
      <w:r>
        <w:t>yi</w:t>
      </w:r>
      <w:proofErr w:type="spellEnd"/>
      <w:r>
        <w:t>,</w:t>
      </w:r>
      <w:r>
        <w:rPr>
          <w:spacing w:val="-9"/>
        </w:rPr>
        <w:t xml:space="preserve"> </w:t>
      </w:r>
      <w:r>
        <w:t>theta) if theta is None:</w:t>
      </w:r>
    </w:p>
    <w:p w:rsidR="00D8139A" w:rsidRDefault="000679AC">
      <w:pPr>
        <w:pStyle w:val="BodyText"/>
        <w:spacing w:line="400" w:lineRule="auto"/>
        <w:ind w:left="424" w:right="6866" w:firstLine="395"/>
      </w:pPr>
      <w:r>
        <w:t>return</w:t>
      </w:r>
      <w:r>
        <w:rPr>
          <w:spacing w:val="-13"/>
        </w:rPr>
        <w:t xml:space="preserve"> </w:t>
      </w:r>
      <w:r>
        <w:t>None return theta</w:t>
      </w:r>
    </w:p>
    <w:p w:rsidR="00D8139A" w:rsidRDefault="000679AC">
      <w:pPr>
        <w:pStyle w:val="BodyText"/>
        <w:ind w:left="225"/>
      </w:pPr>
      <w:r>
        <w:rPr>
          <w:spacing w:val="-2"/>
        </w:rPr>
        <w:t>else:</w:t>
      </w:r>
    </w:p>
    <w:p w:rsidR="00D8139A" w:rsidRDefault="000679AC">
      <w:pPr>
        <w:pStyle w:val="BodyText"/>
        <w:spacing w:before="177"/>
        <w:ind w:left="424"/>
      </w:pPr>
      <w:r>
        <w:rPr>
          <w:spacing w:val="-2"/>
        </w:rPr>
        <w:t>return</w:t>
      </w:r>
      <w:r>
        <w:rPr>
          <w:spacing w:val="-3"/>
        </w:rPr>
        <w:t xml:space="preserve"> </w:t>
      </w:r>
      <w:r>
        <w:rPr>
          <w:spacing w:val="-4"/>
        </w:rPr>
        <w:t>None</w:t>
      </w:r>
    </w:p>
    <w:p w:rsidR="00D8139A" w:rsidRDefault="00D8139A">
      <w:pPr>
        <w:pStyle w:val="BodyText"/>
      </w:pPr>
    </w:p>
    <w:p w:rsidR="00D8139A" w:rsidRDefault="00D8139A">
      <w:pPr>
        <w:pStyle w:val="BodyText"/>
        <w:spacing w:before="94"/>
      </w:pPr>
    </w:p>
    <w:p w:rsidR="00D8139A" w:rsidRDefault="000679AC">
      <w:pPr>
        <w:pStyle w:val="BodyText"/>
        <w:spacing w:line="400" w:lineRule="auto"/>
        <w:ind w:left="225" w:right="6350" w:hanging="202"/>
      </w:pPr>
      <w:r>
        <w:t>def</w:t>
      </w:r>
      <w:r>
        <w:rPr>
          <w:spacing w:val="-13"/>
        </w:rPr>
        <w:t xml:space="preserve"> </w:t>
      </w:r>
      <w:proofErr w:type="spellStart"/>
      <w:r>
        <w:t>unify_</w:t>
      </w:r>
      <w:proofErr w:type="gramStart"/>
      <w:r>
        <w:t>var</w:t>
      </w:r>
      <w:proofErr w:type="spellEnd"/>
      <w:r>
        <w:t>(</w:t>
      </w:r>
      <w:proofErr w:type="gramEnd"/>
      <w:r>
        <w:t>var,</w:t>
      </w:r>
      <w:r>
        <w:rPr>
          <w:spacing w:val="-12"/>
        </w:rPr>
        <w:t xml:space="preserve"> </w:t>
      </w:r>
      <w:r>
        <w:t>x,</w:t>
      </w:r>
      <w:r>
        <w:rPr>
          <w:spacing w:val="-13"/>
        </w:rPr>
        <w:t xml:space="preserve"> </w:t>
      </w:r>
      <w:r>
        <w:t>theta): if var in theta:</w:t>
      </w:r>
    </w:p>
    <w:p w:rsidR="00D8139A" w:rsidRDefault="000679AC">
      <w:pPr>
        <w:pStyle w:val="BodyText"/>
        <w:spacing w:before="3" w:line="400" w:lineRule="auto"/>
        <w:ind w:left="225" w:right="5373" w:firstLine="199"/>
      </w:pPr>
      <w:r>
        <w:t>return</w:t>
      </w:r>
      <w:r>
        <w:rPr>
          <w:spacing w:val="-13"/>
        </w:rPr>
        <w:t xml:space="preserve"> </w:t>
      </w:r>
      <w:r>
        <w:t>unify(theta[var],</w:t>
      </w:r>
      <w:r>
        <w:rPr>
          <w:spacing w:val="-12"/>
        </w:rPr>
        <w:t xml:space="preserve"> </w:t>
      </w:r>
      <w:r>
        <w:t>x,</w:t>
      </w:r>
      <w:r>
        <w:rPr>
          <w:spacing w:val="-13"/>
        </w:rPr>
        <w:t xml:space="preserve"> </w:t>
      </w:r>
      <w:r>
        <w:t xml:space="preserve">theta) </w:t>
      </w:r>
      <w:proofErr w:type="spellStart"/>
      <w:r>
        <w:t>elif</w:t>
      </w:r>
      <w:proofErr w:type="spellEnd"/>
      <w:r>
        <w:t xml:space="preserve"> x in theta:</w:t>
      </w:r>
    </w:p>
    <w:p w:rsidR="00D8139A" w:rsidRDefault="000679AC">
      <w:pPr>
        <w:pStyle w:val="BodyText"/>
        <w:spacing w:before="4" w:line="400" w:lineRule="auto"/>
        <w:ind w:left="225" w:right="5511" w:firstLine="199"/>
      </w:pPr>
      <w:r>
        <w:t>return</w:t>
      </w:r>
      <w:r>
        <w:rPr>
          <w:spacing w:val="-13"/>
        </w:rPr>
        <w:t xml:space="preserve"> </w:t>
      </w:r>
      <w:proofErr w:type="gramStart"/>
      <w:r>
        <w:t>unify(</w:t>
      </w:r>
      <w:proofErr w:type="gramEnd"/>
      <w:r>
        <w:t>var,</w:t>
      </w:r>
      <w:r>
        <w:rPr>
          <w:spacing w:val="-12"/>
        </w:rPr>
        <w:t xml:space="preserve"> </w:t>
      </w:r>
      <w:r>
        <w:t>theta[x],</w:t>
      </w:r>
      <w:r>
        <w:rPr>
          <w:spacing w:val="-13"/>
        </w:rPr>
        <w:t xml:space="preserve"> </w:t>
      </w:r>
      <w:r>
        <w:t xml:space="preserve">theta) </w:t>
      </w:r>
      <w:r>
        <w:rPr>
          <w:spacing w:val="-2"/>
        </w:rPr>
        <w:t>else:</w:t>
      </w:r>
    </w:p>
    <w:p w:rsidR="00D8139A" w:rsidRDefault="000679AC">
      <w:pPr>
        <w:pStyle w:val="BodyText"/>
        <w:spacing w:before="3" w:line="400" w:lineRule="auto"/>
        <w:ind w:left="424" w:right="6866"/>
      </w:pPr>
      <w:r>
        <w:t>theta[var]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x return theta</w:t>
      </w:r>
    </w:p>
    <w:p w:rsidR="00D8139A" w:rsidRDefault="00D8139A">
      <w:pPr>
        <w:pStyle w:val="BodyText"/>
        <w:spacing w:line="400" w:lineRule="auto"/>
        <w:sectPr w:rsidR="00D8139A">
          <w:headerReference w:type="default" r:id="rId6"/>
          <w:footerReference w:type="default" r:id="rId7"/>
          <w:type w:val="continuous"/>
          <w:pgSz w:w="11910" w:h="16840"/>
          <w:pgMar w:top="2000" w:right="1700" w:bottom="1200" w:left="1417" w:header="387" w:footer="1000" w:gutter="0"/>
          <w:pgNumType w:start="1"/>
          <w:cols w:space="720"/>
        </w:sectPr>
      </w:pPr>
    </w:p>
    <w:p w:rsidR="00D8139A" w:rsidRDefault="00D8139A">
      <w:pPr>
        <w:pStyle w:val="BodyText"/>
      </w:pPr>
    </w:p>
    <w:p w:rsidR="00D8139A" w:rsidRDefault="00D8139A">
      <w:pPr>
        <w:pStyle w:val="BodyText"/>
        <w:spacing w:before="132"/>
      </w:pPr>
    </w:p>
    <w:p w:rsidR="00D8139A" w:rsidRDefault="000679AC">
      <w:pPr>
        <w:pStyle w:val="BodyText"/>
        <w:spacing w:before="1" w:line="403" w:lineRule="auto"/>
        <w:ind w:left="23" w:right="4274"/>
      </w:pPr>
      <w:r>
        <w:t>#</w:t>
      </w:r>
      <w:r>
        <w:rPr>
          <w:spacing w:val="-11"/>
        </w:rPr>
        <w:t xml:space="preserve"> </w:t>
      </w:r>
      <w:r>
        <w:t>Resolution-like</w:t>
      </w:r>
      <w:r>
        <w:rPr>
          <w:spacing w:val="-13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simple</w:t>
      </w:r>
      <w:r>
        <w:rPr>
          <w:spacing w:val="-11"/>
        </w:rPr>
        <w:t xml:space="preserve"> </w:t>
      </w:r>
      <w:r>
        <w:t xml:space="preserve">implication def </w:t>
      </w:r>
      <w:proofErr w:type="gramStart"/>
      <w:r>
        <w:t>resolution(</w:t>
      </w:r>
      <w:proofErr w:type="gramEnd"/>
      <w:r>
        <w:t>kb, query):</w:t>
      </w:r>
    </w:p>
    <w:p w:rsidR="00D8139A" w:rsidRDefault="000679AC">
      <w:pPr>
        <w:pStyle w:val="BodyText"/>
        <w:spacing w:line="266" w:lineRule="exact"/>
        <w:ind w:left="225"/>
      </w:pPr>
      <w:r>
        <w:t>for</w:t>
      </w:r>
      <w:r>
        <w:rPr>
          <w:spacing w:val="-6"/>
        </w:rPr>
        <w:t xml:space="preserve"> </w:t>
      </w:r>
      <w:r>
        <w:t>clause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5"/>
        </w:rPr>
        <w:t>kb:</w:t>
      </w:r>
    </w:p>
    <w:p w:rsidR="00D8139A" w:rsidRDefault="000679AC">
      <w:pPr>
        <w:pStyle w:val="BodyText"/>
        <w:spacing w:before="182"/>
        <w:ind w:left="424"/>
      </w:pPr>
      <w:r>
        <w:t>premise,</w:t>
      </w:r>
      <w:r>
        <w:rPr>
          <w:spacing w:val="-8"/>
        </w:rPr>
        <w:t xml:space="preserve"> </w:t>
      </w:r>
      <w:r>
        <w:t>conclusion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spacing w:val="-2"/>
        </w:rPr>
        <w:t>clause</w:t>
      </w:r>
    </w:p>
    <w:p w:rsidR="00D8139A" w:rsidRDefault="000679AC">
      <w:pPr>
        <w:pStyle w:val="BodyText"/>
        <w:spacing w:before="180" w:line="403" w:lineRule="auto"/>
        <w:ind w:left="424" w:right="5236"/>
      </w:pPr>
      <w:r>
        <w:t>theta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gramStart"/>
      <w:r>
        <w:t>unify(</w:t>
      </w:r>
      <w:proofErr w:type="gramEnd"/>
      <w:r>
        <w:t>conclusion,</w:t>
      </w:r>
      <w:r>
        <w:rPr>
          <w:spacing w:val="-13"/>
        </w:rPr>
        <w:t xml:space="preserve"> </w:t>
      </w:r>
      <w:r>
        <w:t>query,</w:t>
      </w:r>
      <w:r>
        <w:rPr>
          <w:spacing w:val="-12"/>
        </w:rPr>
        <w:t xml:space="preserve"> </w:t>
      </w:r>
      <w:r>
        <w:t>{}) if theta is not None:</w:t>
      </w:r>
    </w:p>
    <w:p w:rsidR="00D8139A" w:rsidRDefault="000679AC">
      <w:pPr>
        <w:pStyle w:val="BodyText"/>
        <w:spacing w:line="267" w:lineRule="exact"/>
        <w:ind w:left="621"/>
      </w:pPr>
      <w:r>
        <w:t>#</w:t>
      </w:r>
      <w:r>
        <w:rPr>
          <w:spacing w:val="-5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premises</w:t>
      </w:r>
      <w:r>
        <w:rPr>
          <w:spacing w:val="-1"/>
        </w:rPr>
        <w:t xml:space="preserve"> </w:t>
      </w:r>
      <w:r>
        <w:rPr>
          <w:spacing w:val="-2"/>
        </w:rPr>
        <w:t>unify</w:t>
      </w:r>
    </w:p>
    <w:p w:rsidR="00D8139A" w:rsidRDefault="000679AC">
      <w:pPr>
        <w:pStyle w:val="BodyText"/>
        <w:spacing w:before="181" w:line="403" w:lineRule="auto"/>
        <w:ind w:left="623" w:right="202"/>
      </w:pPr>
      <w:proofErr w:type="spellStart"/>
      <w:r>
        <w:t>all_premises_true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all(</w:t>
      </w:r>
      <w:proofErr w:type="gramEnd"/>
      <w:r>
        <w:t>unify(p,</w:t>
      </w:r>
      <w:r>
        <w:rPr>
          <w:spacing w:val="-4"/>
        </w:rPr>
        <w:t xml:space="preserve"> </w:t>
      </w:r>
      <w:r>
        <w:t>fact,</w:t>
      </w:r>
      <w:r>
        <w:rPr>
          <w:spacing w:val="-3"/>
        </w:rPr>
        <w:t xml:space="preserve"> </w:t>
      </w:r>
      <w:r>
        <w:t>theta)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None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fact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facts</w:t>
      </w:r>
      <w:r>
        <w:rPr>
          <w:spacing w:val="-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p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 xml:space="preserve">[premise]) if </w:t>
      </w:r>
      <w:proofErr w:type="spellStart"/>
      <w:r>
        <w:t>all_premises_true</w:t>
      </w:r>
      <w:proofErr w:type="spellEnd"/>
      <w:r>
        <w:t>:</w:t>
      </w:r>
    </w:p>
    <w:p w:rsidR="00D8139A" w:rsidRDefault="000679AC">
      <w:pPr>
        <w:pStyle w:val="BodyText"/>
        <w:spacing w:line="403" w:lineRule="auto"/>
        <w:ind w:left="225" w:right="6866" w:firstLine="595"/>
      </w:pPr>
      <w:r>
        <w:rPr>
          <w:spacing w:val="-2"/>
        </w:rPr>
        <w:t>return</w:t>
      </w:r>
      <w:r>
        <w:rPr>
          <w:spacing w:val="-11"/>
        </w:rPr>
        <w:t xml:space="preserve"> </w:t>
      </w:r>
      <w:r>
        <w:rPr>
          <w:spacing w:val="-2"/>
        </w:rPr>
        <w:t xml:space="preserve">True </w:t>
      </w:r>
      <w:r>
        <w:t>return False</w:t>
      </w:r>
    </w:p>
    <w:p w:rsidR="00D8139A" w:rsidRDefault="00D8139A">
      <w:pPr>
        <w:pStyle w:val="BodyText"/>
        <w:spacing w:before="177"/>
      </w:pPr>
    </w:p>
    <w:p w:rsidR="00D8139A" w:rsidRDefault="000679AC">
      <w:pPr>
        <w:pStyle w:val="BodyText"/>
        <w:spacing w:before="1" w:line="400" w:lineRule="auto"/>
        <w:ind w:left="23" w:right="2851"/>
      </w:pPr>
      <w:r>
        <w:t>#</w:t>
      </w:r>
      <w:r>
        <w:rPr>
          <w:spacing w:val="-7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base:</w:t>
      </w:r>
      <w:r>
        <w:rPr>
          <w:spacing w:val="-6"/>
        </w:rPr>
        <w:t xml:space="preserve"> </w:t>
      </w:r>
      <w:r>
        <w:t>Implication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gramStart"/>
      <w:r>
        <w:t>Human(</w:t>
      </w:r>
      <w:proofErr w:type="gramEnd"/>
      <w:r>
        <w:t>John)</w:t>
      </w:r>
      <w:r>
        <w:rPr>
          <w:spacing w:val="-7"/>
        </w:rPr>
        <w:t xml:space="preserve"> </w:t>
      </w:r>
      <w:r>
        <w:t>→</w:t>
      </w:r>
      <w:r>
        <w:rPr>
          <w:spacing w:val="-10"/>
        </w:rPr>
        <w:t xml:space="preserve"> </w:t>
      </w:r>
      <w:r>
        <w:t xml:space="preserve">Mortal(John) </w:t>
      </w:r>
      <w:proofErr w:type="spellStart"/>
      <w:r>
        <w:t>knowledge_base</w:t>
      </w:r>
      <w:proofErr w:type="spellEnd"/>
      <w:r>
        <w:t xml:space="preserve"> = [</w:t>
      </w:r>
    </w:p>
    <w:p w:rsidR="00D8139A" w:rsidRDefault="000679AC">
      <w:pPr>
        <w:pStyle w:val="BodyText"/>
        <w:spacing w:before="1"/>
        <w:ind w:left="225"/>
      </w:pPr>
      <w:r>
        <w:t>[["Human",</w:t>
      </w:r>
      <w:r>
        <w:rPr>
          <w:spacing w:val="-7"/>
        </w:rPr>
        <w:t xml:space="preserve"> </w:t>
      </w:r>
      <w:r>
        <w:t>"x"],</w:t>
      </w:r>
      <w:r>
        <w:rPr>
          <w:spacing w:val="-6"/>
        </w:rPr>
        <w:t xml:space="preserve"> </w:t>
      </w:r>
      <w:r>
        <w:t>["Mortal",</w:t>
      </w:r>
      <w:r>
        <w:rPr>
          <w:spacing w:val="-6"/>
        </w:rPr>
        <w:t xml:space="preserve"> </w:t>
      </w:r>
      <w:r>
        <w:t>"x"]]</w:t>
      </w:r>
      <w:r>
        <w:rPr>
          <w:spacing w:val="34"/>
        </w:rPr>
        <w:t xml:space="preserve"> </w:t>
      </w:r>
      <w:r>
        <w:t>#</w:t>
      </w:r>
      <w:r>
        <w:rPr>
          <w:spacing w:val="-7"/>
        </w:rPr>
        <w:t xml:space="preserve"> </w:t>
      </w:r>
      <w:r>
        <w:t>generalized</w:t>
      </w:r>
      <w:r>
        <w:rPr>
          <w:spacing w:val="-6"/>
        </w:rPr>
        <w:t xml:space="preserve"> </w:t>
      </w:r>
      <w:r>
        <w:rPr>
          <w:spacing w:val="-2"/>
        </w:rPr>
        <w:t>implication</w:t>
      </w:r>
    </w:p>
    <w:p w:rsidR="00D8139A" w:rsidRDefault="000679AC">
      <w:pPr>
        <w:spacing w:before="182"/>
        <w:ind w:left="23"/>
      </w:pPr>
      <w:r>
        <w:rPr>
          <w:spacing w:val="-10"/>
        </w:rPr>
        <w:t>]</w:t>
      </w:r>
    </w:p>
    <w:p w:rsidR="00D8139A" w:rsidRDefault="00D8139A">
      <w:pPr>
        <w:pStyle w:val="BodyText"/>
      </w:pPr>
    </w:p>
    <w:p w:rsidR="00D8139A" w:rsidRDefault="00D8139A">
      <w:pPr>
        <w:pStyle w:val="BodyText"/>
        <w:spacing w:before="94"/>
      </w:pPr>
    </w:p>
    <w:p w:rsidR="00D8139A" w:rsidRDefault="000679AC">
      <w:pPr>
        <w:pStyle w:val="BodyText"/>
        <w:spacing w:before="1"/>
        <w:ind w:left="23"/>
      </w:pPr>
      <w:r>
        <w:t>#</w:t>
      </w:r>
      <w:r>
        <w:rPr>
          <w:spacing w:val="-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rPr>
          <w:spacing w:val="-2"/>
        </w:rPr>
        <w:t>facts</w:t>
      </w:r>
    </w:p>
    <w:p w:rsidR="00D8139A" w:rsidRDefault="000679AC">
      <w:pPr>
        <w:pStyle w:val="BodyText"/>
        <w:spacing w:before="180"/>
        <w:ind w:left="23"/>
      </w:pPr>
      <w:r>
        <w:t>facts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[["Human",</w:t>
      </w:r>
      <w:r>
        <w:rPr>
          <w:spacing w:val="-7"/>
        </w:rPr>
        <w:t xml:space="preserve"> </w:t>
      </w:r>
      <w:r>
        <w:rPr>
          <w:spacing w:val="-2"/>
        </w:rPr>
        <w:t>"John"]]</w:t>
      </w:r>
    </w:p>
    <w:p w:rsidR="00D8139A" w:rsidRDefault="00D8139A">
      <w:pPr>
        <w:pStyle w:val="BodyText"/>
      </w:pPr>
    </w:p>
    <w:p w:rsidR="00D8139A" w:rsidRDefault="00D8139A">
      <w:pPr>
        <w:pStyle w:val="BodyText"/>
        <w:spacing w:before="94"/>
      </w:pPr>
    </w:p>
    <w:p w:rsidR="00D8139A" w:rsidRDefault="000679AC">
      <w:pPr>
        <w:pStyle w:val="BodyText"/>
        <w:ind w:left="23"/>
      </w:pPr>
      <w:r>
        <w:t xml:space="preserve"># </w:t>
      </w:r>
      <w:r>
        <w:rPr>
          <w:spacing w:val="-2"/>
        </w:rPr>
        <w:t>Query</w:t>
      </w:r>
    </w:p>
    <w:p w:rsidR="00D8139A" w:rsidRDefault="000679AC">
      <w:pPr>
        <w:pStyle w:val="BodyText"/>
        <w:spacing w:before="180"/>
        <w:ind w:left="23"/>
      </w:pPr>
      <w:r>
        <w:t>query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["Mortal",</w:t>
      </w:r>
      <w:r>
        <w:rPr>
          <w:spacing w:val="-5"/>
        </w:rPr>
        <w:t xml:space="preserve"> </w:t>
      </w:r>
      <w:r>
        <w:rPr>
          <w:spacing w:val="-2"/>
        </w:rPr>
        <w:t>"John"]</w:t>
      </w:r>
    </w:p>
    <w:p w:rsidR="00D8139A" w:rsidRDefault="00D8139A">
      <w:pPr>
        <w:pStyle w:val="BodyText"/>
      </w:pPr>
    </w:p>
    <w:p w:rsidR="00D8139A" w:rsidRDefault="00D8139A">
      <w:pPr>
        <w:pStyle w:val="BodyText"/>
        <w:spacing w:before="95"/>
      </w:pPr>
    </w:p>
    <w:p w:rsidR="00D8139A" w:rsidRDefault="000679AC">
      <w:pPr>
        <w:pStyle w:val="BodyText"/>
        <w:ind w:left="23"/>
      </w:pPr>
      <w:r>
        <w:t>#</w:t>
      </w:r>
      <w:r>
        <w:rPr>
          <w:spacing w:val="-2"/>
        </w:rPr>
        <w:t xml:space="preserve"> </w:t>
      </w:r>
      <w:r>
        <w:t>Check</w:t>
      </w:r>
      <w:r>
        <w:rPr>
          <w:spacing w:val="-2"/>
        </w:rPr>
        <w:t xml:space="preserve"> resolution</w:t>
      </w:r>
    </w:p>
    <w:p w:rsidR="00D8139A" w:rsidRDefault="000679AC">
      <w:pPr>
        <w:pStyle w:val="BodyText"/>
        <w:spacing w:before="183" w:line="400" w:lineRule="auto"/>
        <w:ind w:left="225" w:right="4274" w:hanging="202"/>
      </w:pPr>
      <w:r>
        <w:t xml:space="preserve">if </w:t>
      </w:r>
      <w:proofErr w:type="gramStart"/>
      <w:r>
        <w:t>resolution(</w:t>
      </w:r>
      <w:proofErr w:type="spellStart"/>
      <w:proofErr w:type="gramEnd"/>
      <w:r>
        <w:t>knowledge_base</w:t>
      </w:r>
      <w:proofErr w:type="spellEnd"/>
      <w:r>
        <w:t>, query): print("Query</w:t>
      </w:r>
      <w:r>
        <w:rPr>
          <w:spacing w:val="-8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resolved:</w:t>
      </w:r>
      <w:r>
        <w:rPr>
          <w:spacing w:val="-12"/>
        </w:rPr>
        <w:t xml:space="preserve"> </w:t>
      </w:r>
      <w:r>
        <w:t>John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Mortal")</w:t>
      </w:r>
    </w:p>
    <w:p w:rsidR="00D8139A" w:rsidRDefault="000679AC">
      <w:pPr>
        <w:pStyle w:val="BodyText"/>
        <w:spacing w:before="1"/>
        <w:ind w:left="23"/>
      </w:pPr>
      <w:r>
        <w:rPr>
          <w:spacing w:val="-2"/>
        </w:rPr>
        <w:t>else:</w:t>
      </w:r>
    </w:p>
    <w:p w:rsidR="00D8139A" w:rsidRDefault="000679AC">
      <w:pPr>
        <w:pStyle w:val="BodyText"/>
        <w:spacing w:before="182"/>
        <w:ind w:left="225"/>
      </w:pPr>
      <w:proofErr w:type="gramStart"/>
      <w:r>
        <w:t>print(</w:t>
      </w:r>
      <w:proofErr w:type="gramEnd"/>
      <w:r>
        <w:t>"Query</w:t>
      </w:r>
      <w:r>
        <w:rPr>
          <w:spacing w:val="-7"/>
        </w:rPr>
        <w:t xml:space="preserve"> </w:t>
      </w:r>
      <w:r>
        <w:t>could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rPr>
          <w:spacing w:val="-2"/>
        </w:rPr>
        <w:t>resolved")</w:t>
      </w:r>
    </w:p>
    <w:p w:rsidR="00D8139A" w:rsidRDefault="00D8139A">
      <w:pPr>
        <w:pStyle w:val="BodyText"/>
        <w:sectPr w:rsidR="00D8139A">
          <w:headerReference w:type="default" r:id="rId8"/>
          <w:footerReference w:type="default" r:id="rId9"/>
          <w:pgSz w:w="11910" w:h="16840"/>
          <w:pgMar w:top="2000" w:right="1700" w:bottom="1200" w:left="1417" w:header="387" w:footer="1000" w:gutter="0"/>
          <w:cols w:space="720"/>
        </w:sectPr>
      </w:pPr>
    </w:p>
    <w:p w:rsidR="00D8139A" w:rsidRDefault="00D8139A">
      <w:pPr>
        <w:pStyle w:val="BodyText"/>
        <w:rPr>
          <w:sz w:val="20"/>
        </w:rPr>
      </w:pPr>
    </w:p>
    <w:p w:rsidR="00D8139A" w:rsidRDefault="00D8139A">
      <w:pPr>
        <w:pStyle w:val="BodyText"/>
        <w:rPr>
          <w:sz w:val="20"/>
        </w:rPr>
      </w:pPr>
    </w:p>
    <w:p w:rsidR="00D8139A" w:rsidRDefault="00D8139A">
      <w:pPr>
        <w:pStyle w:val="BodyText"/>
        <w:rPr>
          <w:sz w:val="20"/>
        </w:rPr>
      </w:pPr>
    </w:p>
    <w:p w:rsidR="00D8139A" w:rsidRDefault="00D8139A">
      <w:pPr>
        <w:pStyle w:val="BodyText"/>
        <w:rPr>
          <w:sz w:val="20"/>
        </w:rPr>
      </w:pPr>
    </w:p>
    <w:p w:rsidR="00D8139A" w:rsidRDefault="00D8139A">
      <w:pPr>
        <w:pStyle w:val="BodyText"/>
        <w:rPr>
          <w:sz w:val="20"/>
        </w:rPr>
      </w:pPr>
      <w:bookmarkStart w:id="0" w:name="_GoBack"/>
      <w:bookmarkEnd w:id="0"/>
    </w:p>
    <w:p w:rsidR="00D8139A" w:rsidRDefault="00D8139A">
      <w:pPr>
        <w:pStyle w:val="BodyText"/>
        <w:spacing w:before="105" w:after="1"/>
        <w:rPr>
          <w:sz w:val="20"/>
        </w:rPr>
      </w:pPr>
    </w:p>
    <w:p w:rsidR="00D8139A" w:rsidRDefault="00541896">
      <w:pPr>
        <w:pStyle w:val="BodyText"/>
        <w:ind w:left="176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279082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139A">
      <w:headerReference w:type="default" r:id="rId11"/>
      <w:footerReference w:type="default" r:id="rId12"/>
      <w:pgSz w:w="11910" w:h="16840"/>
      <w:pgMar w:top="2000" w:right="1700" w:bottom="1200" w:left="1417" w:header="387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79AC" w:rsidRDefault="000679AC">
      <w:r>
        <w:separator/>
      </w:r>
    </w:p>
  </w:endnote>
  <w:endnote w:type="continuationSeparator" w:id="0">
    <w:p w:rsidR="000679AC" w:rsidRDefault="00067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9A" w:rsidRDefault="000679A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3600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t>1</w: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9" type="#_x0000_t202" style="position:absolute;margin-left:291.9pt;margin-top:780.9pt;width:12.6pt;height:13.05pt;z-index:-1580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74VqQEAAEUDAAAOAAAAZHJzL2Uyb0RvYy54bWysUsGO0zAQvSPxD5bv1GlXLShqugJWIKQV&#10;IO3yAY5jNxaxx3jcJv17xm7TXcFttRdnnHl+897MbG8nN7CjjmjBN3y5qDjTXkFn/b7hvx6/vPvA&#10;GSbpOzmA1w0/aeS3u7dvtmOo9Qp6GDodGZF4rMfQ8D6lUAuBqtdO4gKC9pQ0EJ1MdI170UU5Ersb&#10;xKqqNmKE2IUISiPS37tzku8KvzFapR/GoE5saDhpS+WM5WzzKXZbWe+jDL1VFxnyBSqctJ6KXqnu&#10;ZJLsEO1/VM6qCAgmLRQ4AcZYpYsHcrOs/nHz0MugixdqDoZrm/D1aNX348/IbNfwNWdeOhrRo55S&#10;CxNb5+aMAWvCPARCpekTTDTkYhTDPajfSBDxDHN+gITOzZhMdPlLNhk9pP6frj2nIkxltk1VrSij&#10;KLXcrN/flLLi6XGImL5qcCwHDY800iJAHu8x5fKyniEXLefyWVWa2qmYu5m9tNCdyMpIE284/jnI&#10;qDkbvnlqaV6POYhz0M5BTMNnKEuUHXn4eEhgbBGQK515LwJoVkXXZa/yMjy/F9TT9u/+AgAA//8D&#10;AFBLAwQUAAYACAAAACEAlspDOuEAAAANAQAADwAAAGRycy9kb3ducmV2LnhtbEyPwU7DMBBE70j8&#10;g7WVuFG7oIYkjVNVCE5IiDQcODqxm1iN1yF22/D3bE9w290Zzb4ptrMb2NlMwXqUsFoKYAZbry12&#10;Ej7r1/sUWIgKtRo8Ggk/JsC2vL0pVK79BStz3seOUQiGXEnoYxxzzkPbG6fC0o8GSTv4yalI69Rx&#10;PakLhbuBPwiRcKcs0odejea5N+1xf3ISdl9Yvdjv9+ajOlS2rjOBb8lRyrvFvNsAi2aOf2a44hM6&#10;lMTU+BPqwAYJ6/SR0CMJ62RFE1kSkVG95npKnzLgZcH/tyh/AQAA//8DAFBLAQItABQABgAIAAAA&#10;IQC2gziS/gAAAOEBAAATAAAAAAAAAAAAAAAAAAAAAABbQ29udGVudF9UeXBlc10ueG1sUEsBAi0A&#10;FAAGAAgAAAAhADj9If/WAAAAlAEAAAsAAAAAAAAAAAAAAAAALwEAAF9yZWxzLy5yZWxzUEsBAi0A&#10;FAAGAAgAAAAhAOpHvhWpAQAARQMAAA4AAAAAAAAAAAAAAAAALgIAAGRycy9lMm9Eb2MueG1sUEsB&#10;Ai0AFAAGAAgAAAAhAJbKQzrhAAAADQEAAA8AAAAAAAAAAAAAAAAAAwQAAGRycy9kb3ducmV2Lnht&#10;bFBLBQYAAAAABAAEAPMAAAARBQAAAAA=&#10;" filled="f" stroked="f">
              <v:textbox inset="0,0,0,0">
                <w:txbxContent>
                  <w:p w:rsidR="00D8139A" w:rsidRDefault="000679AC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color w:val="4471C4"/>
                        <w:spacing w:val="-10"/>
                      </w:rPr>
                      <w:t>1</w:t>
                    </w:r>
                    <w:r>
                      <w:rPr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9A" w:rsidRDefault="000679A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6160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t>2</w: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3" type="#_x0000_t202" style="position:absolute;margin-left:291.9pt;margin-top:780.9pt;width:12.6pt;height:13.05pt;z-index:-15800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UvqqAEAAEcDAAAOAAAAZHJzL2Uyb0RvYy54bWysUsGO0zAQvSPxD5bv1GnRdlHUdAWsQEgr&#10;QNrlAxzHbixij/G4Tfr3jJ2mu4Ib4uKMM89v3puZ3d3kBnbSES34hq9XFWfaK+isPzT8x9OnN+84&#10;wyR9JwfwuuFnjfxu//rVbgy13kAPQ6cjIxKP9Rga3qcUaiFQ9dpJXEHQnpIGopOJrvEguihHYneD&#10;2FTVVowQuxBBaUT6ez8n+b7wG6NV+mYM6sSGhpO2VM5YzjafYr+T9SHK0Ft1kSH/QYWT1lPRK9W9&#10;TJIdo/2LylkVAcGklQInwBirdPFAbtbVH24eexl08ULNwXBtE/4/WvX19D0y29HsqD1eOprRk55S&#10;CxOjP9SeMWBNqMdAuDR9gImgxSqGB1A/kSDiBWZ+gITO7ZhMdPlLRhk9pBLna9epClOZbVtVG8oo&#10;Sq23N7dvb3JZ8fw4REyfNTiWg4ZHGmoRIE8PmGboArlomctnVWlqp2LvdvHSQncmKyPNvOH46yij&#10;5mz44qmpeUGWIC5BuwQxDR+hrFF25OH9MYGxRUCuNPNeBNC0ioXLZuV1eHkvqOf93/8GAAD//wMA&#10;UEsDBBQABgAIAAAAIQCWykM64QAAAA0BAAAPAAAAZHJzL2Rvd25yZXYueG1sTI/BTsMwEETvSPyD&#10;tZW4UbughiSNU1UITkiINBw4OrGbWI3XIXbb8PdsT3Db3RnNvim2sxvY2UzBepSwWgpgBluvLXYS&#10;PuvX+xRYiAq1GjwaCT8mwLa8vSlUrv0FK3Pex45RCIZcSehjHHPOQ9sbp8LSjwZJO/jJqUjr1HE9&#10;qQuFu4E/CJFwpyzSh16N5rk37XF/chJ2X1i92O/35qM6VLauM4FvyVHKu8W82wCLZo5/ZrjiEzqU&#10;xNT4E+rABgnr9JHQIwnrZEUTWRKRUb3mekqfMuBlwf+3KH8BAAD//wMAUEsBAi0AFAAGAAgAAAAh&#10;ALaDOJL+AAAA4QEAABMAAAAAAAAAAAAAAAAAAAAAAFtDb250ZW50X1R5cGVzXS54bWxQSwECLQAU&#10;AAYACAAAACEAOP0h/9YAAACUAQAACwAAAAAAAAAAAAAAAAAvAQAAX3JlbHMvLnJlbHNQSwECLQAU&#10;AAYACAAAACEAuOVL6qgBAABHAwAADgAAAAAAAAAAAAAAAAAuAgAAZHJzL2Uyb0RvYy54bWxQSwEC&#10;LQAUAAYACAAAACEAlspDOuEAAAANAQAADwAAAAAAAAAAAAAAAAACBAAAZHJzL2Rvd25yZXYueG1s&#10;UEsFBgAAAAAEAAQA8wAAABAFAAAAAA==&#10;" filled="f" stroked="f">
              <v:textbox inset="0,0,0,0">
                <w:txbxContent>
                  <w:p w:rsidR="00D8139A" w:rsidRDefault="000679AC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color w:val="4471C4"/>
                        <w:spacing w:val="-10"/>
                      </w:rPr>
                      <w:t>2</w:t>
                    </w:r>
                    <w:r>
                      <w:rPr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9A" w:rsidRDefault="000679AC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8720" behindDoc="1" locked="0" layoutInCell="1" allowOverlap="1">
              <wp:simplePos x="0" y="0"/>
              <wp:positionH relativeFrom="page">
                <wp:posOffset>3707003</wp:posOffset>
              </wp:positionH>
              <wp:positionV relativeFrom="page">
                <wp:posOffset>9917379</wp:posOffset>
              </wp:positionV>
              <wp:extent cx="160020" cy="1657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color w:val="4471C4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t>3</w:t>
                          </w:r>
                          <w:r>
                            <w:rPr>
                              <w:color w:val="4471C4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5" o:spid="_x0000_s1037" type="#_x0000_t202" style="position:absolute;margin-left:291.9pt;margin-top:780.9pt;width:12.6pt;height:13.05pt;z-index:-1579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RIuqgEAAEgDAAAOAAAAZHJzL2Uyb0RvYy54bWysU8GO0zAQvSPxD5bv1GnRFhQ1XQErENIK&#10;kHb3AxzHbixij/G4Tfr3jJ2mu4Ib4uLYnuc3781MdreTG9hJR7TgG75eVZxpr6Cz/tDwp8fPb95z&#10;hkn6Tg7gdcPPGvnt/vWr3RhqvYEehk5HRiQe6zE0vE8p1EKg6rWTuIKgPQUNRCcTHeNBdFGOxO4G&#10;samqrRghdiGC0oh0ezcH+b7wG6NV+m4M6sSGhpO2VNZY1javYr+T9SHK0Ft1kSH/QYWT1lPSK9Wd&#10;TJIdo/2LylkVAcGklQInwBirdPFAbtbVH24eehl08ULFwXAtE/4/WvXt9CMy21Hvbjjz0lGPHvWU&#10;WpgY3VB5xoA1oR4C4dL0ESaCFqsY7kH9RIKIF5j5ARI6l2My0eUvGWX0kDpwvladsjCV2bZVtaGI&#10;otB6e/PubUkrnh+HiOmLBsfypuGRmloEyNM9ppxe1gvkomVOn1WlqZ1me+vFTAvdmbyM1PSG46+j&#10;jJqz4aunquYJWTZx2bTLJqbhE5Q5ypY8fDgmMLYoyKlm3osCalcRdhmtPA8vzwX1/APsfwMAAP//&#10;AwBQSwMEFAAGAAgAAAAhAJbKQzrhAAAADQEAAA8AAABkcnMvZG93bnJldi54bWxMj8FOwzAQRO9I&#10;/IO1lbhRu6CGJI1TVQhOSIg0HDg6sZtYjdchdtvw92xPcNvdGc2+KbazG9jZTMF6lLBaCmAGW68t&#10;dhI+69f7FFiICrUaPBoJPybAtry9KVSu/QUrc97HjlEIhlxJ6GMcc85D2xunwtKPBkk7+MmpSOvU&#10;cT2pC4W7gT8IkXCnLNKHXo3muTftcX9yEnZfWL3Y7/fmozpUtq4zgW/JUcq7xbzbAItmjn9muOIT&#10;OpTE1PgT6sAGCev0kdAjCetkRRNZEpFRveZ6Sp8y4GXB/7cofwEAAP//AwBQSwECLQAUAAYACAAA&#10;ACEAtoM4kv4AAADhAQAAEwAAAAAAAAAAAAAAAAAAAAAAW0NvbnRlbnRfVHlwZXNdLnhtbFBLAQIt&#10;ABQABgAIAAAAIQA4/SH/1gAAAJQBAAALAAAAAAAAAAAAAAAAAC8BAABfcmVscy8ucmVsc1BLAQIt&#10;ABQABgAIAAAAIQBZ9RIuqgEAAEgDAAAOAAAAAAAAAAAAAAAAAC4CAABkcnMvZTJvRG9jLnhtbFBL&#10;AQItABQABgAIAAAAIQCWykM64QAAAA0BAAAPAAAAAAAAAAAAAAAAAAQEAABkcnMvZG93bnJldi54&#10;bWxQSwUGAAAAAAQABADzAAAAEgUAAAAA&#10;" filled="f" stroked="f">
              <v:textbox inset="0,0,0,0">
                <w:txbxContent>
                  <w:p w:rsidR="00D8139A" w:rsidRDefault="000679AC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color w:val="4471C4"/>
                        <w:spacing w:val="-10"/>
                      </w:rPr>
                      <w:fldChar w:fldCharType="begin"/>
                    </w:r>
                    <w:r>
                      <w:rPr>
                        <w:color w:val="4471C4"/>
                        <w:spacing w:val="-10"/>
                      </w:rPr>
                      <w:instrText xml:space="preserve"> PAGE </w:instrText>
                    </w:r>
                    <w:r>
                      <w:rPr>
                        <w:color w:val="4471C4"/>
                        <w:spacing w:val="-10"/>
                      </w:rPr>
                      <w:fldChar w:fldCharType="separate"/>
                    </w:r>
                    <w:r>
                      <w:rPr>
                        <w:color w:val="4471C4"/>
                        <w:spacing w:val="-10"/>
                      </w:rPr>
                      <w:t>3</w:t>
                    </w:r>
                    <w:r>
                      <w:rPr>
                        <w:color w:val="4471C4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79AC" w:rsidRDefault="000679AC">
      <w:r>
        <w:separator/>
      </w:r>
    </w:p>
  </w:footnote>
  <w:footnote w:type="continuationSeparator" w:id="0">
    <w:p w:rsidR="000679AC" w:rsidRDefault="00067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9A" w:rsidRDefault="000679A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1552" behindDoc="1" locked="0" layoutInCell="1" allowOverlap="1">
          <wp:simplePos x="0" y="0"/>
          <wp:positionH relativeFrom="page">
            <wp:posOffset>228561</wp:posOffset>
          </wp:positionH>
          <wp:positionV relativeFrom="page">
            <wp:posOffset>245871</wp:posOffset>
          </wp:positionV>
          <wp:extent cx="1471930" cy="102362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2064" behindDoc="1" locked="0" layoutInCell="1" allowOverlap="1">
              <wp:simplePos x="0" y="0"/>
              <wp:positionH relativeFrom="page">
                <wp:posOffset>496316</wp:posOffset>
              </wp:positionH>
              <wp:positionV relativeFrom="page">
                <wp:posOffset>377443</wp:posOffset>
              </wp:positionV>
              <wp:extent cx="1028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9.1pt;margin-top:29.7pt;width:8.1pt;height:14pt;z-index:-15804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tvppAEAAD4DAAAOAAAAZHJzL2Uyb0RvYy54bWysUs2O0zAQviPxDpbv1GkOtIqaroAVCGkF&#10;SLv7AI5jNxaxx3jcJn17xm7aXcENcXHGmfH3MzO7u9mN7KQjWvAtX68qzrRX0Ft/aPnz0+d3W84w&#10;Sd/LEbxu+Vkjv9u/fbObQqNrGGDsdWQE4rGZQsuHlEIjBKpBO4krCNpT0kB0MtE1HkQf5UTobhR1&#10;Vb0XE8Q+RFAakf7eX5J8X/CN0Sp9NwZ1YmPLSVsqZyxnl0+x38nmEGUYrFpkyH9Q4aT1RHqDupdJ&#10;smO0f0E5qyIgmLRS4AQYY5UuHsjNuvrDzeMggy5eqDkYbm3C/wervp1+RGb7lteceeloRE96Th3M&#10;rM7NmQI2VPMYqCrNH2GmIRejGB5A/UQqEa9qLg+QqnMzZhNd/pJNRg+p/+dbz4mEqYxW1dsNZRSl&#10;1pvNtiozES+PQ8T0RYNjOWh5pJEWAfL0gCnTy+Zasmi50GdVae7mxUQH/Zk8TDTqluOvo4yas/Gr&#10;p17mvbgG8Rp01yCm8ROU7clWPHw4JjC2MGeKC+7CTEMqgpaFylvw+l6qXtZ+/xsAAP//AwBQSwME&#10;FAAGAAgAAAAhAHtdpWPdAAAABwEAAA8AAABkcnMvZG93bnJldi54bWxMjkFPg0AUhO8m/ofNM/Fm&#10;FxtsAXk0jdGTSSPFg8cFXmFT9i2y2xb/fdeTniaTmcx8+WY2gzjT5LRlhMdFBIK4sa3mDuGzentI&#10;QDivuFWDZUL4IQeb4vYmV1lrL1zSee87EUbYZQqh937MpHRNT0a5hR2JQ3awk1E+2KmT7aQuYdwM&#10;chlFK2mU5vDQq5FeemqO+5NB2H5x+aq/d/VHeSh1VaURv6+OiPd38/YZhKfZ/5XhFz+gQxGYanvi&#10;1okBYZ0sQxPhKY1BhDyNg9YIyToGWeTyP39xBQAA//8DAFBLAQItABQABgAIAAAAIQC2gziS/gAA&#10;AOEBAAATAAAAAAAAAAAAAAAAAAAAAABbQ29udGVudF9UeXBlc10ueG1sUEsBAi0AFAAGAAgAAAAh&#10;ADj9If/WAAAAlAEAAAsAAAAAAAAAAAAAAAAALwEAAF9yZWxzLy5yZWxzUEsBAi0AFAAGAAgAAAAh&#10;AFzW2+mkAQAAPgMAAA4AAAAAAAAAAAAAAAAALgIAAGRycy9lMm9Eb2MueG1sUEsBAi0AFAAGAAgA&#10;AAAhAHtdpWPdAAAABwEAAA8AAAAAAAAAAAAAAAAA/gMAAGRycy9kb3ducmV2LnhtbFBLBQYAAAAA&#10;BAAEAPMAAAAIBQAAAAA=&#10;" filled="f" stroked="f">
              <v:textbox inset="0,0,0,0">
                <w:txbxContent>
                  <w:p w:rsidR="00D8139A" w:rsidRDefault="000679AC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0"/>
                        <w:sz w:val="24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>
              <wp:simplePos x="0" y="0"/>
              <wp:positionH relativeFrom="page">
                <wp:posOffset>2089150</wp:posOffset>
              </wp:positionH>
              <wp:positionV relativeFrom="page">
                <wp:posOffset>634999</wp:posOffset>
              </wp:positionV>
              <wp:extent cx="338074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0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6.IMPLEMENTATION</w:t>
                          </w:r>
                          <w:r>
                            <w:rPr>
                              <w:b/>
                              <w:color w:val="4471C4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OF</w:t>
                          </w:r>
                          <w:r>
                            <w:rPr>
                              <w:b/>
                              <w:color w:val="4471C4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UNIFICATION</w:t>
                          </w:r>
                          <w:r>
                            <w:rPr>
                              <w:b/>
                              <w:color w:val="4471C4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AND</w:t>
                          </w:r>
                          <w:r>
                            <w:rPr>
                              <w:b/>
                              <w:color w:val="4471C4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>RESOLUTION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164.5pt;margin-top:50pt;width:266.2pt;height:13.05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1LJqwEAAEYDAAAOAAAAZHJzL2Uyb0RvYy54bWysUttu2zAMfR+wfxD0vtip1wuMOMW2YsOA&#10;YivQ7gNkWYqFWqImKrHz96PkOC22t6EvMmUeHZ5DcnM72YEdVEADruHrVcmZchI643YN//X09cMN&#10;ZxiF68QATjX8qJDfbt+/24y+VhfQw9CpwIjEYT36hvcx+rooUPbKClyBV46SGoIVka5hV3RBjMRu&#10;h+KiLK+KEULnA0iFSH/v5iTfZn6tlYw/tUYV2dBw0hbzGfLZprPYbkS9C8L3Rp5kiP9QYYVxVPRM&#10;dSeiYPtg/qGyRgZA0HElwRagtZEqeyA36/IvN4+98Cp7oeagP7cJ345W/jg8BGa6hlecOWFpRE9q&#10;ii1MrErNGT3WhHn0hIrTZ5hoyNko+nuQz0iQ4hVmfoCETs2YdLDpSzYZPaT+H889pyJM0s+quimv&#10;P1JKUm59dXldXaa6xctrHzB+U2BZChoeaKZZgTjcY5yhC+QkZq6fZMWpnbK79WKmhe5IXkYaecPx&#10;914Exdnw3VFP034sQViCdglCHL5A3qJkycGnfQRtsoBUaeY9CaBhZQunxUrb8PqeUS/rv/0DAAD/&#10;/wMAUEsDBBQABgAIAAAAIQDwya3u3wAAAAsBAAAPAAAAZHJzL2Rvd25yZXYueG1sTI9BT8MwDIXv&#10;SPyHyEjcWNKCqq00nSYEJyREVw4c09ZrozVOabKt/HvMCW6239Pz94rt4kZxxjlYTxqSlQKB1PrO&#10;Uq/ho365W4MI0VBnRk+o4RsDbMvrq8Lknb9Qhed97AWHUMiNhiHGKZcytAM6E1Z+QmLt4GdnIq9z&#10;L7vZXDjcjTJVKpPOWOIPg5nwacD2uD85DbtPqp7t11vzXh0qW9cbRa/ZUevbm2X3CCLiEv/M8IvP&#10;6FAyU+NP1AUxarhPN9wlsqAUD+xYZ8kDiIYvaZaALAv5v0P5AwAA//8DAFBLAQItABQABgAIAAAA&#10;IQC2gziS/gAAAOEBAAATAAAAAAAAAAAAAAAAAAAAAABbQ29udGVudF9UeXBlc10ueG1sUEsBAi0A&#10;FAAGAAgAAAAhADj9If/WAAAAlAEAAAsAAAAAAAAAAAAAAAAALwEAAF9yZWxzLy5yZWxzUEsBAi0A&#10;FAAGAAgAAAAhADfPUsmrAQAARgMAAA4AAAAAAAAAAAAAAAAALgIAAGRycy9lMm9Eb2MueG1sUEsB&#10;Ai0AFAAGAAgAAAAhAPDJre7fAAAACwEAAA8AAAAAAAAAAAAAAAAABQQAAGRycy9kb3ducmV2Lnht&#10;bFBLBQYAAAAABAAEAPMAAAARBQAAAAA=&#10;" filled="f" stroked="f">
              <v:textbox inset="0,0,0,0">
                <w:txbxContent>
                  <w:p w:rsidR="00D8139A" w:rsidRDefault="000679A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6.IMPLEMENTATION</w:t>
                    </w:r>
                    <w:r>
                      <w:rPr>
                        <w:b/>
                        <w:color w:val="4471C4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OF</w:t>
                    </w:r>
                    <w:r>
                      <w:rPr>
                        <w:b/>
                        <w:color w:val="4471C4"/>
                        <w:spacing w:val="13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UNIFICATION</w:t>
                    </w:r>
                    <w:r>
                      <w:rPr>
                        <w:b/>
                        <w:color w:val="4471C4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AND</w:t>
                    </w:r>
                    <w:r>
                      <w:rPr>
                        <w:b/>
                        <w:color w:val="4471C4"/>
                        <w:spacing w:val="13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2"/>
                      </w:rPr>
                      <w:t>RESOLUTION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>
              <wp:simplePos x="0" y="0"/>
              <wp:positionH relativeFrom="page">
                <wp:posOffset>3394075</wp:posOffset>
              </wp:positionH>
              <wp:positionV relativeFrom="page">
                <wp:posOffset>976629</wp:posOffset>
              </wp:positionV>
              <wp:extent cx="772160" cy="1657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1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>ALGORITHM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8" type="#_x0000_t202" style="position:absolute;margin-left:267.25pt;margin-top:76.9pt;width:60.8pt;height:13.05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9CZqgEAAEUDAAAOAAAAZHJzL2Uyb0RvYy54bWysUsGO0zAQvSPxD5bv1G3ZbVHUdAWsQEgr&#10;QNrlAxzHbixij/G4Tfr3jJ2mu4Ib4uKMM89v3puZ3d3oenbSES34mq8WS860V9Baf6j5j6dPb95x&#10;hkn6Vvbgdc3PGvnd/vWr3RAqvYYO+lZHRiQeqyHUvEspVEKg6rSTuICgPSUNRCcTXeNBtFEOxO56&#10;sV4uN2KA2IYISiPS3/spyfeF3xit0jdjUCfW15y0pXLGcjb5FPudrA5Rhs6qiwz5DyqctJ6KXqnu&#10;ZZLsGO1fVM6qCAgmLRQ4AcZYpYsHcrNa/uHmsZNBFy/UHAzXNuH/o1VfT98js23Nbzjz0tGInvSY&#10;GhjZTW7OELAizGMgVBo/wEhDLkYxPID6iQQRLzDTAyR0bsZoostfssnoIfX/fO05FWGKfm6369WG&#10;MopSq83t9u1tLiueH4eI6bMGx3JQ80gjLQLk6QHTBJ0hFy1T+awqjc1YzK1nLw20Z7Iy0MRrjr+O&#10;MmrO+i+eWprXYw7iHDRzEFP/EcoSZUce3h8TGFsE5EoT70UAzapYuOxVXoaX94J63v79bwAAAP//&#10;AwBQSwMEFAAGAAgAAAAhADY6M9HgAAAACwEAAA8AAABkcnMvZG93bnJldi54bWxMj0FPg0AQhe8m&#10;/ofNmHizS61gQZamMXoyMVI89LiwUyBlZ5HdtvjvHU96nPe+vHkv38x2EGecfO9IwXIRgUBqnOmp&#10;VfBZvd6tQfigyejBESr4Rg+b4voq15lxFyrxvAut4BDymVbQhTBmUvqmQ6v9wo1I7B3cZHXgc2ql&#10;mfSFw+0g76MokVb3xB86PeJzh81xd7IKtnsqX/qv9/qjPJR9VaURvSVHpW5v5u0TiIBz+IPhtz5X&#10;h4I71e5ExotBQbx6iBllI17xBiaSOFmCqFl5TFOQRS7/byh+AAAA//8DAFBLAQItABQABgAIAAAA&#10;IQC2gziS/gAAAOEBAAATAAAAAAAAAAAAAAAAAAAAAABbQ29udGVudF9UeXBlc10ueG1sUEsBAi0A&#10;FAAGAAgAAAAhADj9If/WAAAAlAEAAAsAAAAAAAAAAAAAAAAALwEAAF9yZWxzLy5yZWxzUEsBAi0A&#10;FAAGAAgAAAAhAIEb0JmqAQAARQMAAA4AAAAAAAAAAAAAAAAALgIAAGRycy9lMm9Eb2MueG1sUEsB&#10;Ai0AFAAGAAgAAAAhADY6M9HgAAAACwEAAA8AAAAAAAAAAAAAAAAABAQAAGRycy9kb3ducmV2Lnht&#10;bFBLBQYAAAAABAAEAPMAAAARBQAAAAA=&#10;" filled="f" stroked="f">
              <v:textbox inset="0,0,0,0">
                <w:txbxContent>
                  <w:p w:rsidR="00D8139A" w:rsidRDefault="000679A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  <w:spacing w:val="-2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9A" w:rsidRDefault="000679A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4112" behindDoc="1" locked="0" layoutInCell="1" allowOverlap="1">
          <wp:simplePos x="0" y="0"/>
          <wp:positionH relativeFrom="page">
            <wp:posOffset>228561</wp:posOffset>
          </wp:positionH>
          <wp:positionV relativeFrom="page">
            <wp:posOffset>245871</wp:posOffset>
          </wp:positionV>
          <wp:extent cx="1471930" cy="1023620"/>
          <wp:effectExtent l="0" t="0" r="0" b="0"/>
          <wp:wrapNone/>
          <wp:docPr id="6" name="Imag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4624" behindDoc="1" locked="0" layoutInCell="1" allowOverlap="1">
              <wp:simplePos x="0" y="0"/>
              <wp:positionH relativeFrom="page">
                <wp:posOffset>496316</wp:posOffset>
              </wp:positionH>
              <wp:positionV relativeFrom="page">
                <wp:posOffset>377443</wp:posOffset>
              </wp:positionV>
              <wp:extent cx="102870" cy="1778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7" o:spid="_x0000_s1030" type="#_x0000_t202" style="position:absolute;margin-left:39.1pt;margin-top:29.7pt;width:8.1pt;height:14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YuqAEAAEUDAAAOAAAAZHJzL2Uyb0RvYy54bWysUsGO0zAQvSPxD5bv1GmFSBU1XQErENIK&#10;kHb5AMexG4vYYzxuk/49Y7fpruCGuDjjzPOb92Zmdze7kZ10RAu+5etVxZn2CnrrDy3/8fTpzZYz&#10;TNL3cgSvW37WyO/2r1/tptDoDQww9joyIvHYTKHlQ0qhEQLVoJ3EFQTtKWkgOpnoGg+ij3IidjeK&#10;TVW9ExPEPkRQGpH+3l+SfF/4jdEqfTMGdWJjy0lbKmcsZ5dPsd/J5hBlGKy6ypD/oMJJ66nojepe&#10;JsmO0f5F5ayKgGDSSoETYIxVunggN+vqDzePgwy6eKHmYLi1Cf8frfp6+h6Z7Vtec+aloxE96Tl1&#10;MLM6N2cK2BDmMRAqzR9gpiEXoxgeQP1EgogXmMsDJHRuxmyiy1+yyegh9f986zkVYSqzVZttTRlF&#10;qXVdb6syE/H8OERMnzU4loOWRxppESBPD5hyedkskKuWS/msKs3dXMy9Xbx00J/JykQTbzn+Osqo&#10;ORu/eGppXo8liEvQLUFM40coS5QdeXh/TGBsEZArXXivAmhWRdd1r/IyvLwX1PP2738DAAD//wMA&#10;UEsDBBQABgAIAAAAIQB7XaVj3QAAAAcBAAAPAAAAZHJzL2Rvd25yZXYueG1sTI5BT4NAFITvJv6H&#10;zTPxZhcbbAF5NI3Rk0kjxYPHBV5hU/YtstsW/33Xk54mk5nMfPlmNoM40+S0ZYTHRQSCuLGt5g7h&#10;s3p7SEA4r7hVg2VC+CEHm+L2JldZay9c0nnvOxFG2GUKofd+zKR0TU9GuYUdiUN2sJNRPtipk+2k&#10;LmHcDHIZRStplObw0KuRXnpqjvuTQdh+cfmqv3f1R3kodVWlEb+vjoj3d/P2GYSn2f+V4Rc/oEMR&#10;mGp74taJAWGdLEMT4SmNQYQ8jYPWCMk6Blnk8j9/cQUAAP//AwBQSwECLQAUAAYACAAAACEAtoM4&#10;kv4AAADhAQAAEwAAAAAAAAAAAAAAAAAAAAAAW0NvbnRlbnRfVHlwZXNdLnhtbFBLAQItABQABgAI&#10;AAAAIQA4/SH/1gAAAJQBAAALAAAAAAAAAAAAAAAAAC8BAABfcmVscy8ucmVsc1BLAQItABQABgAI&#10;AAAAIQDr0ZYuqAEAAEUDAAAOAAAAAAAAAAAAAAAAAC4CAABkcnMvZTJvRG9jLnhtbFBLAQItABQA&#10;BgAIAAAAIQB7XaVj3QAAAAcBAAAPAAAAAAAAAAAAAAAAAAIEAABkcnMvZG93bnJldi54bWxQSwUG&#10;AAAAAAQABADzAAAADAUAAAAA&#10;" filled="f" stroked="f">
              <v:textbox inset="0,0,0,0">
                <w:txbxContent>
                  <w:p w:rsidR="00D8139A" w:rsidRDefault="000679AC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0"/>
                        <w:sz w:val="24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136" behindDoc="1" locked="0" layoutInCell="1" allowOverlap="1">
              <wp:simplePos x="0" y="0"/>
              <wp:positionH relativeFrom="page">
                <wp:posOffset>2089150</wp:posOffset>
              </wp:positionH>
              <wp:positionV relativeFrom="page">
                <wp:posOffset>634999</wp:posOffset>
              </wp:positionV>
              <wp:extent cx="3380740" cy="165735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0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6.IMPLEMENTATION</w:t>
                          </w:r>
                          <w:r>
                            <w:rPr>
                              <w:b/>
                              <w:color w:val="4471C4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OF</w:t>
                          </w:r>
                          <w:r>
                            <w:rPr>
                              <w:b/>
                              <w:color w:val="4471C4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UNIFICATION</w:t>
                          </w:r>
                          <w:r>
                            <w:rPr>
                              <w:b/>
                              <w:color w:val="4471C4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AND</w:t>
                          </w:r>
                          <w:r>
                            <w:rPr>
                              <w:b/>
                              <w:color w:val="4471C4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>RESOLUTION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8" o:spid="_x0000_s1031" type="#_x0000_t202" style="position:absolute;margin-left:164.5pt;margin-top:50pt;width:266.2pt;height:13.0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KqDqgEAAEYDAAAOAAAAZHJzL2Uyb0RvYy54bWysUttu2zAMfR+wfxD0vshp1jYw4hTbig0D&#10;iq1Auw+QZSkWaomaqMTO349SbsX2NvRFpsWjw3NIru4mN7CdjmjBN3w+qzjTXkFn/abhv56/flhy&#10;hkn6Tg7gdcP3Gvnd+v271RhqfQU9DJ2OjEg81mNoeJ9SqIVA1WsncQZBe0oaiE4m+o0b0UU5Ersb&#10;xFVV3YgRYhciKI1It/eHJF8XfmO0Sj+NQZ3Y0HDSlsoZy9nmU6xXst5EGXqrjjLkf6hw0noqeqa6&#10;l0mybbT/UDmrIiCYNFPgBBhjlS4eyM28+svNUy+DLl6oORjObcK3o1U/do+R2a7hNCgvHY3oWU+p&#10;hYktc3PGgDVhngKh0vQZJhpyMYrhAdQLEkS8whweIKFzMyYTXf6STUYPqf/7c8+pCFN0uVgsq9uP&#10;lFKUm99c3y6uc11xeR0ipm8aHMtBwyPNtCiQuwdMB+gJchRzqJ9lpamdirtCmm9a6PbkZaSRNxx/&#10;b2XUnA3fPfU078cpiKegPQUxDV+gbFG25OHTNoGxRcCF9yiAhlUsHBcrb8Pr/4K6rP/6DwAAAP//&#10;AwBQSwMEFAAGAAgAAAAhAPDJre7fAAAACwEAAA8AAABkcnMvZG93bnJldi54bWxMj0FPwzAMhe9I&#10;/IfISNxY0oKqrTSdJgQnJERXDhzT1mujNU5psq38e8wJbrbf0/P3iu3iRnHGOVhPGpKVAoHU+s5S&#10;r+GjfrlbgwjRUGdGT6jhGwNsy+urwuSdv1CF533sBYdQyI2GIcYplzK0AzoTVn5CYu3gZ2cir3Mv&#10;u9lcONyNMlUqk85Y4g+DmfBpwPa4PzkNu0+qnu3XW/NeHSpb1xtFr9lR69ubZfcIIuIS/8zwi8/o&#10;UDJT40/UBTFquE833CWyoBQP7FhnyQOIhi9ploAsC/m/Q/kDAAD//wMAUEsBAi0AFAAGAAgAAAAh&#10;ALaDOJL+AAAA4QEAABMAAAAAAAAAAAAAAAAAAAAAAFtDb250ZW50X1R5cGVzXS54bWxQSwECLQAU&#10;AAYACAAAACEAOP0h/9YAAACUAQAACwAAAAAAAAAAAAAAAAAvAQAAX3JlbHMvLnJlbHNQSwECLQAU&#10;AAYACAAAACEAb6iqg6oBAABGAwAADgAAAAAAAAAAAAAAAAAuAgAAZHJzL2Uyb0RvYy54bWxQSwEC&#10;LQAUAAYACAAAACEA8Mmt7t8AAAALAQAADwAAAAAAAAAAAAAAAAAEBAAAZHJzL2Rvd25yZXYueG1s&#10;UEsFBgAAAAAEAAQA8wAAABAFAAAAAA==&#10;" filled="f" stroked="f">
              <v:textbox inset="0,0,0,0">
                <w:txbxContent>
                  <w:p w:rsidR="00D8139A" w:rsidRDefault="000679A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6.IMPLEMENTATION</w:t>
                    </w:r>
                    <w:r>
                      <w:rPr>
                        <w:b/>
                        <w:color w:val="4471C4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OF</w:t>
                    </w:r>
                    <w:r>
                      <w:rPr>
                        <w:b/>
                        <w:color w:val="4471C4"/>
                        <w:spacing w:val="13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UNIFICATION</w:t>
                    </w:r>
                    <w:r>
                      <w:rPr>
                        <w:b/>
                        <w:color w:val="4471C4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AND</w:t>
                    </w:r>
                    <w:r>
                      <w:rPr>
                        <w:b/>
                        <w:color w:val="4471C4"/>
                        <w:spacing w:val="13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2"/>
                      </w:rPr>
                      <w:t>RESOLUTION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5648" behindDoc="1" locked="0" layoutInCell="1" allowOverlap="1">
              <wp:simplePos x="0" y="0"/>
              <wp:positionH relativeFrom="page">
                <wp:posOffset>3394075</wp:posOffset>
              </wp:positionH>
              <wp:positionV relativeFrom="page">
                <wp:posOffset>976629</wp:posOffset>
              </wp:positionV>
              <wp:extent cx="772160" cy="165735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1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>ALGORITHM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9" o:spid="_x0000_s1032" type="#_x0000_t202" style="position:absolute;margin-left:267.25pt;margin-top:76.9pt;width:60.8pt;height:13.0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R8VqgEAAEUDAAAOAAAAZHJzL2Uyb0RvYy54bWysUsGO0zAQvSPxD5bv1G3RtmzUdAWsQEgr&#10;QNrlAxzHbixij/G4Tfr3jJ2mu4Ib4uKMM89v3puZ3d3oenbSES34mq8WS860V9Baf6j5j6dPb95x&#10;hkn6Vvbgdc3PGvnd/vWr3RAqvYYO+lZHRiQeqyHUvEspVEKg6rSTuICgPSUNRCcTXeNBtFEOxO56&#10;sV4uN2KA2IYISiPS3/spyfeF3xit0jdjUCfW15y0pXLGcjb5FPudrA5Rhs6qiwz5DyqctJ6KXqnu&#10;ZZLsGO1fVM6qCAgmLRQ4AcZYpYsHcrNa/uHmsZNBFy/UHAzXNuH/o1VfT98js23Nbznz0tGInvSY&#10;GhjZbW7OELAizGMgVBo/wEhDLkYxPID6iQQRLzDTAyR0bsZoostfssnoIfX/fO05FWGKfm6369WG&#10;MopSq83N9u1NLiueH4eI6bMGx3JQ80gjLQLk6QHTBJ0hFy1T+awqjc1YzG1mLw20Z7Iy0MRrjr+O&#10;MmrO+i+eWprXYw7iHDRzEFP/EcoSZUce3h8TGFsE5EoT70UAzapYuOxVXoaX94J63v79bwAAAP//&#10;AwBQSwMEFAAGAAgAAAAhADY6M9HgAAAACwEAAA8AAABkcnMvZG93bnJldi54bWxMj0FPg0AQhe8m&#10;/ofNmHizS61gQZamMXoyMVI89LiwUyBlZ5HdtvjvHU96nPe+vHkv38x2EGecfO9IwXIRgUBqnOmp&#10;VfBZvd6tQfigyejBESr4Rg+b4voq15lxFyrxvAut4BDymVbQhTBmUvqmQ6v9wo1I7B3cZHXgc2ql&#10;mfSFw+0g76MokVb3xB86PeJzh81xd7IKtnsqX/qv9/qjPJR9VaURvSVHpW5v5u0TiIBz+IPhtz5X&#10;h4I71e5ExotBQbx6iBllI17xBiaSOFmCqFl5TFOQRS7/byh+AAAA//8DAFBLAQItABQABgAIAAAA&#10;IQC2gziS/gAAAOEBAAATAAAAAAAAAAAAAAAAAAAAAABbQ29udGVudF9UeXBlc10ueG1sUEsBAi0A&#10;FAAGAAgAAAAhADj9If/WAAAAlAEAAAsAAAAAAAAAAAAAAAAALwEAAF9yZWxzLy5yZWxzUEsBAi0A&#10;FAAGAAgAAAAhAIsxHxWqAQAARQMAAA4AAAAAAAAAAAAAAAAALgIAAGRycy9lMm9Eb2MueG1sUEsB&#10;Ai0AFAAGAAgAAAAhADY6M9HgAAAACwEAAA8AAAAAAAAAAAAAAAAABAQAAGRycy9kb3ducmV2Lnht&#10;bFBLBQYAAAAABAAEAPMAAAARBQAAAAA=&#10;" filled="f" stroked="f">
              <v:textbox inset="0,0,0,0">
                <w:txbxContent>
                  <w:p w:rsidR="00D8139A" w:rsidRDefault="000679A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  <w:spacing w:val="-2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39A" w:rsidRDefault="000679AC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16672" behindDoc="1" locked="0" layoutInCell="1" allowOverlap="1">
          <wp:simplePos x="0" y="0"/>
          <wp:positionH relativeFrom="page">
            <wp:posOffset>228561</wp:posOffset>
          </wp:positionH>
          <wp:positionV relativeFrom="page">
            <wp:posOffset>245871</wp:posOffset>
          </wp:positionV>
          <wp:extent cx="1471930" cy="1023620"/>
          <wp:effectExtent l="0" t="0" r="0" b="0"/>
          <wp:wrapNone/>
          <wp:docPr id="11" name="Image 1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 1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1930" cy="1023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184" behindDoc="1" locked="0" layoutInCell="1" allowOverlap="1">
              <wp:simplePos x="0" y="0"/>
              <wp:positionH relativeFrom="page">
                <wp:posOffset>496316</wp:posOffset>
              </wp:positionH>
              <wp:positionV relativeFrom="page">
                <wp:posOffset>377443</wp:posOffset>
              </wp:positionV>
              <wp:extent cx="102870" cy="177800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8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64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FFFFFF"/>
                              <w:spacing w:val="-10"/>
                              <w:sz w:val="24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2" o:spid="_x0000_s1034" type="#_x0000_t202" style="position:absolute;margin-left:39.1pt;margin-top:29.7pt;width:8.1pt;height:14pt;z-index:-1579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iFQqQEAAEcDAAAOAAAAZHJzL2Uyb0RvYy54bWysUsFu2zAMvQ/oPwi6N3JyWAIjTrGt2DCg&#10;2Aa0/QBZlmJhlqiJSuz8/SglTov2NuwiU+bT43skt3eTG9hRR7TgG75cVJxpr6Czft/w56evtxvO&#10;MEnfyQG8bvhJI7/b3XzYjqHWK+hh6HRkROKxHkPD+5RCLQSqXjuJCwjaU9JAdDLRNe5FF+VI7G4Q&#10;q6r6KEaIXYigNCL9vT8n+a7wG6NV+mkM6sSGhpO2VM5YzjafYreV9T7K0Ft1kSH/QYWT1lPRK9W9&#10;TJIdon1H5ayKgGDSQoETYIxVunggN8vqjZvHXgZdvFBzMFzbhP+PVv04/orMdjS7FWdeOprRk55S&#10;CxOjP9SeMWBNqMdAuDR9homgxSqGB1C/kSDiFeb8AAmd2zGZ6PKXjDJ6SBM4XbtOVZjKbNVqs6aM&#10;otRyvd5UZSri5XGImL5pcCwHDY801CJAHh8w5fKyniEXLefyWVWa2qnY28xeWuhOZGWkmTcc/xxk&#10;1JwN3z01NS/IHMQ5aOcgpuELlDXKjjx8OiQwtgjIlc68FwE0raLrsll5HV7fC+pl/3d/AQAA//8D&#10;AFBLAwQUAAYACAAAACEAe12lY90AAAAHAQAADwAAAGRycy9kb3ducmV2LnhtbEyOQU+DQBSE7yb+&#10;h80z8WYXG2wBeTSN0ZNJI8WDxwVeYVP2LbLbFv9915OeJpOZzHz5ZjaDONPktGWEx0UEgrixreYO&#10;4bN6e0hAOK+4VYNlQvghB5vi9iZXWWsvXNJ57zsRRthlCqH3fsykdE1PRrmFHYlDdrCTUT7YqZPt&#10;pC5h3AxyGUUraZTm8NCrkV56ao77k0HYfnH5qr939Ud5KHVVpRG/r46I93fz9hmEp9n/leEXP6BD&#10;EZhqe+LWiQFhnSxDE+EpjUGEPI2D1gjJOgZZ5PI/f3EFAAD//wMAUEsBAi0AFAAGAAgAAAAhALaD&#10;OJL+AAAA4QEAABMAAAAAAAAAAAAAAAAAAAAAAFtDb250ZW50X1R5cGVzXS54bWxQSwECLQAUAAYA&#10;CAAAACEAOP0h/9YAAACUAQAACwAAAAAAAAAAAAAAAAAvAQAAX3JlbHMvLnJlbHNQSwECLQAUAAYA&#10;CAAAACEAhhohUKkBAABHAwAADgAAAAAAAAAAAAAAAAAuAgAAZHJzL2Uyb0RvYy54bWxQSwECLQAU&#10;AAYACAAAACEAe12lY90AAAAHAQAADwAAAAAAAAAAAAAAAAADBAAAZHJzL2Rvd25yZXYueG1sUEsF&#10;BgAAAAAEAAQA8wAAAA0FAAAAAA==&#10;" filled="f" stroked="f">
              <v:textbox inset="0,0,0,0">
                <w:txbxContent>
                  <w:p w:rsidR="00D8139A" w:rsidRDefault="000679AC">
                    <w:pPr>
                      <w:spacing w:line="264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color w:val="FFFFFF"/>
                        <w:spacing w:val="-10"/>
                        <w:sz w:val="24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7696" behindDoc="1" locked="0" layoutInCell="1" allowOverlap="1">
              <wp:simplePos x="0" y="0"/>
              <wp:positionH relativeFrom="page">
                <wp:posOffset>2089150</wp:posOffset>
              </wp:positionH>
              <wp:positionV relativeFrom="page">
                <wp:posOffset>634999</wp:posOffset>
              </wp:positionV>
              <wp:extent cx="3380740" cy="16573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38074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</w:rPr>
                            <w:t>6.IMPLEMENTATION</w:t>
                          </w:r>
                          <w:r>
                            <w:rPr>
                              <w:b/>
                              <w:color w:val="4471C4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OF</w:t>
                          </w:r>
                          <w:r>
                            <w:rPr>
                              <w:b/>
                              <w:color w:val="4471C4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UNIFICATION</w:t>
                          </w:r>
                          <w:r>
                            <w:rPr>
                              <w:b/>
                              <w:color w:val="4471C4"/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</w:rPr>
                            <w:t>AND</w:t>
                          </w:r>
                          <w:r>
                            <w:rPr>
                              <w:b/>
                              <w:color w:val="4471C4"/>
                              <w:spacing w:val="13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>RESOLUTION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3" o:spid="_x0000_s1035" type="#_x0000_t202" style="position:absolute;margin-left:164.5pt;margin-top:50pt;width:266.2pt;height:13.05pt;z-index:-1579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BmvrQEAAEgDAAAOAAAAZHJzL2Uyb0RvYy54bWysU9tu2zAMfR/QfxD03thp1suMOEW3YsOA&#10;YhvQ7gNkWYqFWqImKrHz96PkOC3Wt2IvNCUekeeQ9Pp2tD3bq4AGXM2Xi5Iz5SS0xm1r/vvp6/kN&#10;ZxiFa0UPTtX8oJDfbs4+rAdfqQvooG9VYJTEYTX4mncx+qooUHbKClyAV46CGoIVkY5hW7RBDJTd&#10;9sVFWV4VA4TWB5AKkW7vpyDf5PxaKxl/ao0qsr7mxC1mG7Jtki02a1Ftg/CdkUca4h0srDCOip5S&#10;3Yso2C6YN6mskQEQdFxIsAVobaTKGkjNsvxHzWMnvMpaqDnoT23C/5dW/tj/Csy0NLsVZ05YmtGT&#10;GmMDI6Mbas/gsSLUoydcHD/DSNAsFf0DyGckSPEKMz1AQqd2jDrY9CWhjB7SBA6nrlMVJulytbop&#10;rz9SSFJseXV5vbpMdYuX1z5g/KbAsuTUPNBUMwOxf8A4QWfIkcxUP9GKYzNmfZ9mMQ20B9Iy0NBr&#10;jn92IijO+u+Oupo2ZHbC7DSzE2L/BfIeJUkO7nYRtMkEUqUp75EAjStLOK5W2ofX54x6+QE2fwEA&#10;AP//AwBQSwMEFAAGAAgAAAAhAPDJre7fAAAACwEAAA8AAABkcnMvZG93bnJldi54bWxMj0FPwzAM&#10;he9I/IfISNxY0oKqrTSdJgQnJERXDhzT1mujNU5psq38e8wJbrbf0/P3iu3iRnHGOVhPGpKVAoHU&#10;+s5Sr+GjfrlbgwjRUGdGT6jhGwNsy+urwuSdv1CF533sBYdQyI2GIcYplzK0AzoTVn5CYu3gZ2ci&#10;r3Mvu9lcONyNMlUqk85Y4g+DmfBpwPa4PzkNu0+qnu3XW/NeHSpb1xtFr9lR69ubZfcIIuIS/8zw&#10;i8/oUDJT40/UBTFquE833CWyoBQP7FhnyQOIhi9ploAsC/m/Q/kDAAD//wMAUEsBAi0AFAAGAAgA&#10;AAAhALaDOJL+AAAA4QEAABMAAAAAAAAAAAAAAAAAAAAAAFtDb250ZW50X1R5cGVzXS54bWxQSwEC&#10;LQAUAAYACAAAACEAOP0h/9YAAACUAQAACwAAAAAAAAAAAAAAAAAvAQAAX3JlbHMvLnJlbHNQSwEC&#10;LQAUAAYACAAAACEA5ewZr60BAABIAwAADgAAAAAAAAAAAAAAAAAuAgAAZHJzL2Uyb0RvYy54bWxQ&#10;SwECLQAUAAYACAAAACEA8Mmt7t8AAAALAQAADwAAAAAAAAAAAAAAAAAHBAAAZHJzL2Rvd25yZXYu&#10;eG1sUEsFBgAAAAAEAAQA8wAAABMFAAAAAA==&#10;" filled="f" stroked="f">
              <v:textbox inset="0,0,0,0">
                <w:txbxContent>
                  <w:p w:rsidR="00D8139A" w:rsidRDefault="000679A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</w:rPr>
                      <w:t>6.IMPLEMENTATION</w:t>
                    </w:r>
                    <w:r>
                      <w:rPr>
                        <w:b/>
                        <w:color w:val="4471C4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OF</w:t>
                    </w:r>
                    <w:r>
                      <w:rPr>
                        <w:b/>
                        <w:color w:val="4471C4"/>
                        <w:spacing w:val="13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UNIFICATION</w:t>
                    </w:r>
                    <w:r>
                      <w:rPr>
                        <w:b/>
                        <w:color w:val="4471C4"/>
                        <w:spacing w:val="18"/>
                      </w:rPr>
                      <w:t xml:space="preserve"> </w:t>
                    </w:r>
                    <w:r>
                      <w:rPr>
                        <w:b/>
                        <w:color w:val="4471C4"/>
                      </w:rPr>
                      <w:t>AND</w:t>
                    </w:r>
                    <w:r>
                      <w:rPr>
                        <w:b/>
                        <w:color w:val="4471C4"/>
                        <w:spacing w:val="13"/>
                      </w:rPr>
                      <w:t xml:space="preserve"> </w:t>
                    </w:r>
                    <w:r>
                      <w:rPr>
                        <w:b/>
                        <w:color w:val="4471C4"/>
                        <w:spacing w:val="-2"/>
                      </w:rPr>
                      <w:t>RESOLUTION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8208" behindDoc="1" locked="0" layoutInCell="1" allowOverlap="1">
              <wp:simplePos x="0" y="0"/>
              <wp:positionH relativeFrom="page">
                <wp:posOffset>3394075</wp:posOffset>
              </wp:positionH>
              <wp:positionV relativeFrom="page">
                <wp:posOffset>976629</wp:posOffset>
              </wp:positionV>
              <wp:extent cx="772160" cy="1657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216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8139A" w:rsidRDefault="000679AC">
                          <w:pPr>
                            <w:spacing w:line="245" w:lineRule="exact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color w:val="4471C4"/>
                              <w:spacing w:val="-2"/>
                            </w:rPr>
                            <w:t>ALGORITHM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4" o:spid="_x0000_s1036" type="#_x0000_t202" style="position:absolute;margin-left:267.25pt;margin-top:76.9pt;width:60.8pt;height:13.05pt;z-index:-15798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8jqwEAAEgDAAAOAAAAZHJzL2Uyb0RvYy54bWysU9tu2zAMfR+wfxD0vijJ1mQw4hTbig0D&#10;iq1Auw+QZSkWZomaqMTO34+Scym2t6IvMkUekeeQ9OZ2dD076IgWfM0Xszln2itord/V/NfT13cf&#10;OcMkfSt78LrmR438dvv2zWYIlV5CB32rI6MkHqsh1LxLKVRCoOq0kziDoD0FDUQnE13jTrRRDpTd&#10;9WI5n6/EALENEZRGJO/dFOTbkt8YrdJPY1An1tecuKVyxnI2+RTbjax2UYbOqhMN+QIWTlpPRS+p&#10;7mSSbB/tf6mcVREQTJopcAKMsUoXDaRmMf9HzWMngy5aqDkYLm3C10urfhweIrMtze4DZ146mtGT&#10;HlMDIyMPtWcIWBHqMRAujZ9hJGiRiuEe1G8kiHiGmR4goXM7RhNd/pJQRg9pAsdL16kKU+Rcr5eL&#10;FUUUhRarm/X7m1xWXB+HiOmbBseyUfNIQy0E5OEe0wQ9Q05cpvKZVRqbcZJXZp1dDbRH0jLQ0GuO&#10;f/Yyas767566mjfkbMSz0ZyNmPovUPYoS/LwaZ/A2MLgmvfEgMZVNJxWK+/D83tBXX+A7V8AAAD/&#10;/wMAUEsDBBQABgAIAAAAIQA2OjPR4AAAAAsBAAAPAAAAZHJzL2Rvd25yZXYueG1sTI9BT4NAEIXv&#10;Jv6HzZh4s0utYEGWpjF6MjFSPPS4sFMgZWeR3bb47x1Pepz3vrx5L9/MdhBnnHzvSMFyEYFAapzp&#10;qVXwWb3erUH4oMnowREq+EYPm+L6KteZcRcq8bwLreAQ8plW0IUwZlL6pkOr/cKNSOwd3GR14HNq&#10;pZn0hcPtIO+jKJFW98QfOj3ic4fNcXeyCrZ7Kl/6r/f6ozyUfVWlEb0lR6Vub+btE4iAc/iD4bc+&#10;V4eCO9XuRMaLQUG8eogZZSNe8QYmkjhZgqhZeUxTkEUu/28ofgAAAP//AwBQSwECLQAUAAYACAAA&#10;ACEAtoM4kv4AAADhAQAAEwAAAAAAAAAAAAAAAAAAAAAAW0NvbnRlbnRfVHlwZXNdLnhtbFBLAQIt&#10;ABQABgAIAAAAIQA4/SH/1gAAAJQBAAALAAAAAAAAAAAAAAAAAC8BAABfcmVscy8ucmVsc1BLAQIt&#10;ABQABgAIAAAAIQD92y8jqwEAAEgDAAAOAAAAAAAAAAAAAAAAAC4CAABkcnMvZTJvRG9jLnhtbFBL&#10;AQItABQABgAIAAAAIQA2OjPR4AAAAAsBAAAPAAAAAAAAAAAAAAAAAAUEAABkcnMvZG93bnJldi54&#10;bWxQSwUGAAAAAAQABADzAAAAEgUAAAAA&#10;" filled="f" stroked="f">
              <v:textbox inset="0,0,0,0">
                <w:txbxContent>
                  <w:p w:rsidR="00D8139A" w:rsidRDefault="000679AC">
                    <w:pPr>
                      <w:spacing w:line="245" w:lineRule="exact"/>
                      <w:ind w:left="20"/>
                      <w:rPr>
                        <w:b/>
                      </w:rPr>
                    </w:pPr>
                    <w:r>
                      <w:rPr>
                        <w:b/>
                        <w:color w:val="4471C4"/>
                        <w:spacing w:val="-2"/>
                      </w:rPr>
                      <w:t>ALGORITHM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9A"/>
    <w:rsid w:val="000679AC"/>
    <w:rsid w:val="00541896"/>
    <w:rsid w:val="00D8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E18D5D-C62C-42F3-BE3B-4BCC6E9C0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guna ranjan chettiar</dc:creator>
  <cp:lastModifiedBy>sanjay</cp:lastModifiedBy>
  <cp:revision>3</cp:revision>
  <dcterms:created xsi:type="dcterms:W3CDTF">2025-05-30T11:39:00Z</dcterms:created>
  <dcterms:modified xsi:type="dcterms:W3CDTF">2025-05-30T11:39:00Z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2025-05-17T00:00:00Z</vt:filetime>
  </property>
  <property fmtid="{D5CDD505-2E9C-101B-9397-08002B2CF9AE}" pid="5" name="Producer">
    <vt:lpwstr>Microsoft® Word 2016</vt:lpwstr>
  </property>
</Properties>
</file>