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A132F" w14:textId="2622ADAA" w:rsidR="00F97F58" w:rsidRPr="00F97F58" w:rsidRDefault="00F97F58" w:rsidP="00F97F58">
      <w:pPr>
        <w:jc w:val="center"/>
        <w:rPr>
          <w:b/>
          <w:bCs/>
        </w:rPr>
      </w:pPr>
      <w:r w:rsidRPr="00F97F58">
        <w:rPr>
          <w:b/>
          <w:bCs/>
        </w:rPr>
        <w:t>«</w:t>
      </w:r>
      <w:r w:rsidRPr="00F97F58">
        <w:rPr>
          <w:b/>
          <w:bCs/>
          <w:lang w:val="en-US"/>
        </w:rPr>
        <w:t>Backend</w:t>
      </w:r>
      <w:r w:rsidRPr="00F97F58">
        <w:rPr>
          <w:b/>
          <w:bCs/>
        </w:rPr>
        <w:t>-разработчик»</w:t>
      </w:r>
    </w:p>
    <w:p w14:paraId="1B6D2269" w14:textId="73428A3D" w:rsidR="00F97F58" w:rsidRPr="00F97F58" w:rsidRDefault="00F97F58" w:rsidP="00F97F58">
      <w:pPr>
        <w:jc w:val="center"/>
        <w:rPr>
          <w:b/>
          <w:bCs/>
        </w:rPr>
      </w:pPr>
      <w:r w:rsidRPr="00F97F58">
        <w:rPr>
          <w:b/>
          <w:bCs/>
        </w:rPr>
        <w:t>Тестовое задание</w:t>
      </w:r>
    </w:p>
    <w:p w14:paraId="087B8CD2" w14:textId="77777777" w:rsidR="00F97F58" w:rsidRDefault="00F97F58"/>
    <w:p w14:paraId="50ABAC60" w14:textId="3BB6ECDC" w:rsidR="00F97F58" w:rsidRDefault="00F97F58" w:rsidP="00F97F58">
      <w:pPr>
        <w:ind w:firstLine="708"/>
      </w:pPr>
      <w:r>
        <w:t xml:space="preserve">Реализовать приложение на </w:t>
      </w:r>
      <w:proofErr w:type="spellStart"/>
      <w:r>
        <w:rPr>
          <w:lang w:val="en-US"/>
        </w:rPr>
        <w:t>Yii</w:t>
      </w:r>
      <w:proofErr w:type="spellEnd"/>
      <w:r w:rsidRPr="00F97F58">
        <w:t xml:space="preserve">2 </w:t>
      </w:r>
      <w:r>
        <w:rPr>
          <w:lang w:val="en-US"/>
        </w:rPr>
        <w:t>c</w:t>
      </w:r>
      <w:r w:rsidRPr="00F97F58">
        <w:t xml:space="preserve"> </w:t>
      </w:r>
      <w:r>
        <w:t xml:space="preserve">использованием </w:t>
      </w:r>
      <w:r>
        <w:rPr>
          <w:lang w:val="en-US"/>
        </w:rPr>
        <w:t>AR</w:t>
      </w:r>
      <w:r w:rsidRPr="00F97F58">
        <w:t xml:space="preserve">, </w:t>
      </w:r>
      <w:r>
        <w:t xml:space="preserve">выводящее весь список командировок </w:t>
      </w:r>
      <w:r w:rsidR="00635CB5">
        <w:t>с аэропортом вылета Домодедово, Москва</w:t>
      </w:r>
      <w:r w:rsidR="00D15777">
        <w:t>, для</w:t>
      </w:r>
      <w:r w:rsidR="00635CB5">
        <w:t xml:space="preserve"> </w:t>
      </w:r>
      <w:proofErr w:type="spellStart"/>
      <w:r>
        <w:t>trip.coprorate_id</w:t>
      </w:r>
      <w:proofErr w:type="spellEnd"/>
      <w:r w:rsidRPr="00B55352">
        <w:t xml:space="preserve"> = 3</w:t>
      </w:r>
      <w:r>
        <w:t xml:space="preserve"> и</w:t>
      </w:r>
      <w:r w:rsidR="00E56FFE">
        <w:t xml:space="preserve"> </w:t>
      </w:r>
      <w:proofErr w:type="spellStart"/>
      <w:r>
        <w:t>trip_s</w:t>
      </w:r>
      <w:proofErr w:type="spellEnd"/>
      <w:r>
        <w:rPr>
          <w:lang w:val="en-US"/>
        </w:rPr>
        <w:t>e</w:t>
      </w:r>
      <w:proofErr w:type="spellStart"/>
      <w:r>
        <w:t>rvice.service_id</w:t>
      </w:r>
      <w:proofErr w:type="spellEnd"/>
      <w:r>
        <w:t xml:space="preserve"> = 2</w:t>
      </w:r>
      <w:bookmarkStart w:id="0" w:name="_GoBack"/>
      <w:bookmarkEnd w:id="0"/>
      <w:r>
        <w:t xml:space="preserve">. Полученные результаты должны выводиться в </w:t>
      </w:r>
      <w:proofErr w:type="spellStart"/>
      <w:r>
        <w:t>виджете</w:t>
      </w:r>
      <w:proofErr w:type="spellEnd"/>
      <w:r>
        <w:t xml:space="preserve"> </w:t>
      </w:r>
      <w:proofErr w:type="spellStart"/>
      <w:r>
        <w:rPr>
          <w:lang w:val="en-US"/>
        </w:rPr>
        <w:t>GridView</w:t>
      </w:r>
      <w:proofErr w:type="spellEnd"/>
      <w:r w:rsidRPr="00F97F58">
        <w:t>.</w:t>
      </w:r>
    </w:p>
    <w:p w14:paraId="0387D9FB" w14:textId="481CE9ED" w:rsidR="00F97F58" w:rsidRDefault="00F97F58" w:rsidP="00F97F58">
      <w:r>
        <w:rPr>
          <w:b/>
          <w:bCs/>
        </w:rPr>
        <w:t>Особенности:</w:t>
      </w:r>
    </w:p>
    <w:p w14:paraId="18471200" w14:textId="1BE7118B" w:rsidR="00F97F58" w:rsidRPr="00F97F58" w:rsidRDefault="00F97F58" w:rsidP="00F97F58">
      <w:r>
        <w:t xml:space="preserve">Приложение должно быть рассчитано на работу под нагрузкой как с большим объемом </w:t>
      </w:r>
      <w:proofErr w:type="gramStart"/>
      <w:r>
        <w:t>данных</w:t>
      </w:r>
      <w:proofErr w:type="gramEnd"/>
      <w:r>
        <w:t xml:space="preserve"> так и с большим количеством обращений. </w:t>
      </w:r>
    </w:p>
    <w:p w14:paraId="676B5A71" w14:textId="05B752CA" w:rsidR="00F97F58" w:rsidRPr="00F97F58" w:rsidRDefault="00F97F58">
      <w:pPr>
        <w:rPr>
          <w:b/>
          <w:bCs/>
        </w:rPr>
      </w:pPr>
      <w:r w:rsidRPr="00F97F58">
        <w:rPr>
          <w:b/>
          <w:bCs/>
        </w:rPr>
        <w:t>Исходные данные:</w:t>
      </w:r>
    </w:p>
    <w:p w14:paraId="60F583F9" w14:textId="330B6354" w:rsidR="008E12C6" w:rsidRDefault="00F97F58">
      <w:r>
        <w:t>Две базы</w:t>
      </w:r>
      <w:r w:rsidR="004C2AD3">
        <w:t xml:space="preserve"> данных</w:t>
      </w:r>
      <w:r w:rsidR="003C58C6" w:rsidRPr="003C58C6">
        <w:t>:</w:t>
      </w:r>
    </w:p>
    <w:p w14:paraId="32E04789" w14:textId="42C03AEE" w:rsidR="00F97F58" w:rsidRPr="00F97F58" w:rsidRDefault="00F97F58" w:rsidP="00F97F58">
      <w:pPr>
        <w:pStyle w:val="a7"/>
        <w:numPr>
          <w:ilvl w:val="0"/>
          <w:numId w:val="1"/>
        </w:numPr>
      </w:pPr>
      <w:proofErr w:type="spellStart"/>
      <w:r w:rsidRPr="00F97F58">
        <w:rPr>
          <w:lang w:val="en-US"/>
        </w:rPr>
        <w:t>cbt</w:t>
      </w:r>
      <w:proofErr w:type="spellEnd"/>
      <w:r w:rsidRPr="00F97F58">
        <w:t xml:space="preserve"> (</w:t>
      </w:r>
      <w:r>
        <w:t xml:space="preserve">Дамп </w:t>
      </w:r>
      <w:hyperlink r:id="rId5" w:history="1">
        <w:r w:rsidRPr="00437112">
          <w:rPr>
            <w:rStyle w:val="a3"/>
          </w:rPr>
          <w:t>https://sys.bizontrip.com/cbt.sql.gz</w:t>
        </w:r>
      </w:hyperlink>
      <w:r w:rsidRPr="00F97F58">
        <w:t>)</w:t>
      </w:r>
    </w:p>
    <w:p w14:paraId="60F583FA" w14:textId="3C4B6E12" w:rsidR="00B55352" w:rsidRDefault="00A0661E" w:rsidP="00F97F58">
      <w:pPr>
        <w:pStyle w:val="a7"/>
        <w:numPr>
          <w:ilvl w:val="0"/>
          <w:numId w:val="1"/>
        </w:numPr>
        <w:rPr>
          <w:lang w:val="en-US"/>
        </w:rPr>
      </w:pPr>
      <w:proofErr w:type="spellStart"/>
      <w:r w:rsidRPr="00F97F58">
        <w:rPr>
          <w:lang w:val="en-US"/>
        </w:rPr>
        <w:t>guide_etalon</w:t>
      </w:r>
      <w:proofErr w:type="spellEnd"/>
      <w:r w:rsidR="00F97F58" w:rsidRPr="00F97F58">
        <w:rPr>
          <w:lang w:val="en-US"/>
        </w:rPr>
        <w:t xml:space="preserve"> (</w:t>
      </w:r>
      <w:r w:rsidR="00F97F58">
        <w:t>Дамп</w:t>
      </w:r>
      <w:r w:rsidR="00F97F58" w:rsidRPr="00F97F58">
        <w:rPr>
          <w:lang w:val="en-US"/>
        </w:rPr>
        <w:t xml:space="preserve"> </w:t>
      </w:r>
      <w:hyperlink r:id="rId6" w:history="1">
        <w:r w:rsidR="00F97F58" w:rsidRPr="00F97F58">
          <w:rPr>
            <w:rStyle w:val="a3"/>
            <w:lang w:val="en-US"/>
          </w:rPr>
          <w:t>https://sys.bizontrip.com/nemo_guide_etalon.sql.gz</w:t>
        </w:r>
      </w:hyperlink>
      <w:r w:rsidR="00F97F58" w:rsidRPr="00F97F58">
        <w:rPr>
          <w:lang w:val="en-US"/>
        </w:rPr>
        <w:t>)</w:t>
      </w:r>
    </w:p>
    <w:p w14:paraId="34CA799D" w14:textId="66D7A895" w:rsidR="00F97F58" w:rsidRPr="00F97F58" w:rsidRDefault="00F97F58" w:rsidP="00F97F58">
      <w:r>
        <w:t>При выполнении задания базы объединять нельзя.</w:t>
      </w:r>
    </w:p>
    <w:p w14:paraId="399E8B16" w14:textId="21482476" w:rsidR="00F97F58" w:rsidRPr="00F97F58" w:rsidRDefault="00F97F58" w:rsidP="00F97F58">
      <w:pPr>
        <w:rPr>
          <w:b/>
          <w:bCs/>
        </w:rPr>
      </w:pPr>
      <w:r>
        <w:rPr>
          <w:b/>
          <w:bCs/>
        </w:rPr>
        <w:t>Ожидаемое поведение</w:t>
      </w:r>
      <w:r w:rsidRPr="00F97F58">
        <w:rPr>
          <w:b/>
          <w:bCs/>
        </w:rPr>
        <w:t>:</w:t>
      </w:r>
    </w:p>
    <w:p w14:paraId="2A020526" w14:textId="77777777" w:rsidR="00F97F58" w:rsidRPr="00F97F58" w:rsidRDefault="00F97F58" w:rsidP="00F97F58">
      <w:pPr>
        <w:pStyle w:val="a7"/>
      </w:pPr>
    </w:p>
    <w:p w14:paraId="3C9D1400" w14:textId="5FE1013D" w:rsidR="00F97F58" w:rsidRDefault="00F97F58" w:rsidP="00F97F58">
      <w:pPr>
        <w:pStyle w:val="a7"/>
        <w:numPr>
          <w:ilvl w:val="0"/>
          <w:numId w:val="2"/>
        </w:numPr>
      </w:pPr>
      <w:r>
        <w:t>Выполнить миграцию исходных БД к виду на схеме. Скрипты миграций приложить.</w:t>
      </w:r>
    </w:p>
    <w:p w14:paraId="60F583FC" w14:textId="017CEDA7" w:rsidR="004C2AD3" w:rsidRDefault="00AF02F6" w:rsidP="00B55352">
      <w:r>
        <w:rPr>
          <w:noProof/>
        </w:rPr>
        <w:pict w14:anchorId="60F584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tructure" style="width:448pt;height:198pt;mso-width-percent:0;mso-height-percent:0;mso-width-percent:0;mso-height-percent:0">
            <v:imagedata r:id="rId7" o:title="structure"/>
          </v:shape>
        </w:pict>
      </w:r>
    </w:p>
    <w:p w14:paraId="30B5C2D0" w14:textId="47FF604F" w:rsidR="00F97F58" w:rsidRDefault="00F97F58" w:rsidP="00B55352"/>
    <w:p w14:paraId="2B1E8543" w14:textId="0D83D55E" w:rsidR="00F97F58" w:rsidRDefault="00F97F58" w:rsidP="00F97F58">
      <w:pPr>
        <w:pStyle w:val="a7"/>
        <w:numPr>
          <w:ilvl w:val="0"/>
          <w:numId w:val="2"/>
        </w:numPr>
      </w:pPr>
      <w:r>
        <w:t xml:space="preserve">Параметры </w:t>
      </w:r>
      <w:proofErr w:type="spellStart"/>
      <w:proofErr w:type="gramStart"/>
      <w:r>
        <w:t>trip.coprorate</w:t>
      </w:r>
      <w:proofErr w:type="gramEnd"/>
      <w:r>
        <w:t>_id</w:t>
      </w:r>
      <w:proofErr w:type="spellEnd"/>
      <w:r w:rsidRPr="00B55352">
        <w:t xml:space="preserve"> = 3</w:t>
      </w:r>
      <w:r>
        <w:t>,</w:t>
      </w:r>
      <w:r w:rsidRPr="00B55352">
        <w:t xml:space="preserve"> </w:t>
      </w:r>
      <w:proofErr w:type="spellStart"/>
      <w:r>
        <w:t>trip_s</w:t>
      </w:r>
      <w:proofErr w:type="spellEnd"/>
      <w:r>
        <w:rPr>
          <w:lang w:val="en-US"/>
        </w:rPr>
        <w:t>e</w:t>
      </w:r>
      <w:proofErr w:type="spellStart"/>
      <w:r>
        <w:t>rvice.service_id</w:t>
      </w:r>
      <w:proofErr w:type="spellEnd"/>
      <w:r>
        <w:t xml:space="preserve"> = 2</w:t>
      </w:r>
      <w:r w:rsidRPr="00E97BB4">
        <w:t xml:space="preserve"> и аэро</w:t>
      </w:r>
      <w:r>
        <w:t>п</w:t>
      </w:r>
      <w:r w:rsidRPr="00E97BB4">
        <w:t>орт</w:t>
      </w:r>
      <w:r>
        <w:t xml:space="preserve"> вылета Домодедово, Москва должны приходить через </w:t>
      </w:r>
      <w:r w:rsidRPr="00F97F58">
        <w:t>$</w:t>
      </w:r>
      <w:r>
        <w:rPr>
          <w:lang w:val="en-US"/>
        </w:rPr>
        <w:t>GET</w:t>
      </w:r>
      <w:r w:rsidRPr="00F97F58">
        <w:t xml:space="preserve"> </w:t>
      </w:r>
      <w:r>
        <w:t>запрос.</w:t>
      </w:r>
    </w:p>
    <w:p w14:paraId="3D168732" w14:textId="2CDDBF98" w:rsidR="00F97F58" w:rsidRDefault="00F97F58" w:rsidP="00F97F58">
      <w:pPr>
        <w:pStyle w:val="a7"/>
        <w:numPr>
          <w:ilvl w:val="0"/>
          <w:numId w:val="2"/>
        </w:numPr>
      </w:pPr>
      <w:r>
        <w:t xml:space="preserve">При необходимости выполнить оптимизация запросов индексов и </w:t>
      </w:r>
      <w:proofErr w:type="gramStart"/>
      <w:r>
        <w:t>т.д.</w:t>
      </w:r>
      <w:proofErr w:type="gramEnd"/>
      <w:r>
        <w:t xml:space="preserve"> Изменения внести в скрипты миграции</w:t>
      </w:r>
      <w:r w:rsidR="00C02827" w:rsidRPr="00C02827">
        <w:t>.</w:t>
      </w:r>
    </w:p>
    <w:p w14:paraId="284661E3" w14:textId="33B5C204" w:rsidR="00F97F58" w:rsidRDefault="00F97F58" w:rsidP="00F97F58"/>
    <w:p w14:paraId="5EE0E44D" w14:textId="2141BA13" w:rsidR="00F97F58" w:rsidRDefault="00F97F58" w:rsidP="00F97F58">
      <w:r>
        <w:t xml:space="preserve">Результаты разместить в публичном </w:t>
      </w:r>
      <w:proofErr w:type="spellStart"/>
      <w:r>
        <w:t>репозитории</w:t>
      </w:r>
      <w:proofErr w:type="spellEnd"/>
      <w:r>
        <w:t xml:space="preserve"> на </w:t>
      </w:r>
      <w:hyperlink r:id="rId8" w:history="1">
        <w:r w:rsidRPr="00CE2210">
          <w:rPr>
            <w:rStyle w:val="a3"/>
          </w:rPr>
          <w:t>https://github.com</w:t>
        </w:r>
      </w:hyperlink>
    </w:p>
    <w:p w14:paraId="0C7B21DE" w14:textId="10658307" w:rsidR="00F97F58" w:rsidRPr="000F67DF" w:rsidRDefault="00F97F58" w:rsidP="00F97F58">
      <w:r>
        <w:t>Желаем вам успешного выполнения задания!</w:t>
      </w:r>
    </w:p>
    <w:p w14:paraId="60F58408" w14:textId="77777777" w:rsidR="007430E2" w:rsidRPr="00E97BB4" w:rsidRDefault="007430E2" w:rsidP="003C58C6"/>
    <w:sectPr w:rsidR="007430E2" w:rsidRPr="00E97BB4" w:rsidSect="00B55352">
      <w:pgSz w:w="11900" w:h="16840" w:code="9"/>
      <w:pgMar w:top="1134" w:right="1134" w:bottom="425" w:left="1134" w:header="708" w:footer="708" w:gut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50DFB"/>
    <w:multiLevelType w:val="hybridMultilevel"/>
    <w:tmpl w:val="0B9CA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D67DD"/>
    <w:multiLevelType w:val="hybridMultilevel"/>
    <w:tmpl w:val="1B54C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AD3"/>
    <w:rsid w:val="000F67DF"/>
    <w:rsid w:val="001E074D"/>
    <w:rsid w:val="003C58C6"/>
    <w:rsid w:val="004C2AD3"/>
    <w:rsid w:val="00584FD1"/>
    <w:rsid w:val="00635CB5"/>
    <w:rsid w:val="006F7C8A"/>
    <w:rsid w:val="007430E2"/>
    <w:rsid w:val="008E12C6"/>
    <w:rsid w:val="00A0661E"/>
    <w:rsid w:val="00AF02F6"/>
    <w:rsid w:val="00B55352"/>
    <w:rsid w:val="00BA122D"/>
    <w:rsid w:val="00C02827"/>
    <w:rsid w:val="00D15777"/>
    <w:rsid w:val="00E56FFE"/>
    <w:rsid w:val="00E8679C"/>
    <w:rsid w:val="00E946DC"/>
    <w:rsid w:val="00E97BB4"/>
    <w:rsid w:val="00F9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583F9"/>
  <w15:chartTrackingRefBased/>
  <w15:docId w15:val="{967D619D-9CBD-4BF7-ACA8-7C610176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F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2AD3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8679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8679C"/>
    <w:rPr>
      <w:rFonts w:ascii="Times New Roman" w:hAnsi="Times New Roman" w:cs="Times New Roman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E8679C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F97F58"/>
    <w:pPr>
      <w:ind w:left="720"/>
      <w:contextualSpacing/>
    </w:pPr>
  </w:style>
  <w:style w:type="character" w:styleId="a8">
    <w:name w:val="Unresolved Mention"/>
    <w:basedOn w:val="a0"/>
    <w:uiPriority w:val="99"/>
    <w:semiHidden/>
    <w:unhideWhenUsed/>
    <w:rsid w:val="00F97F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ys.bizontrip.com/nemo_guide_etalon.sql.gz" TargetMode="External"/><Relationship Id="rId5" Type="http://schemas.openxmlformats.org/officeDocument/2006/relationships/hyperlink" Target="https://sys.bizontrip.com/cbt.sql.gz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Сиротенко</dc:creator>
  <cp:keywords/>
  <dc:description/>
  <cp:lastModifiedBy>Aleksey Pashkov</cp:lastModifiedBy>
  <cp:revision>7</cp:revision>
  <dcterms:created xsi:type="dcterms:W3CDTF">2019-07-04T12:35:00Z</dcterms:created>
  <dcterms:modified xsi:type="dcterms:W3CDTF">2019-07-04T13:44:00Z</dcterms:modified>
</cp:coreProperties>
</file>