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SmartRestaurant: Milestone 1 pseudocode</w:t>
      </w:r>
    </w:p>
    <w:p>
      <w:pPr>
        <w:keepNext w:val="false"/>
        <w:spacing w:after="120"/>
      </w:pPr>
      <w:r>
        <w:t xml:space="preserve">Written from the implementation as of 21 Sep 2026. Each section names the function it mirrors. Values in [brackets] are default settings (editable by the administrator). Stock and money use exact decimals; portions are whole numbers.</w:t>
      </w:r>
    </w:p>
    <w:p>
      <w:pPr>
        <w:pStyle w:val="Heading1"/>
        <w:keepNext/>
      </w:pPr>
      <w:r>
        <w:t xml:space="preserve">1. Demand forecasting</w:t>
      </w:r>
    </w:p>
    <w:p>
      <w:pPr>
        <w:keepNext w:val="false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app/ml/features.py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app/ml/train.py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forecasting_service.run_forecast</w:t>
      </w:r>
    </w:p>
    <w:p>
      <w:pPr>
        <w:keepNext/>
        <w:spacing w:after="120"/>
      </w:pPr>
      <w:r>
        <w:rPr>
          <w:b/>
          <w:bCs/>
        </w:rPr>
        <w:t xml:space="preserve">1a. Features.</w:t>
      </w:r>
      <w:r>
        <w:t xml:space="preserve"> One row per (menu item, date). Every history value looks back 7 days or more, so a forecast never uses recent or forecast values.</w:t>
      </w:r>
    </w:p>
    <w:p>
      <w:pPr>
        <w:keepNext/>
        <w:keepLines/>
        <w:pBdr>
          <w:top w:val="single" w:color="808080" w:sz="4" w:space="6"/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BuildFeatures(item, date):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calendar  : day_of_week, is_weekend (Sat/Sun), month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context   : is_public_holiday, is_poya, is_school_holiday   (holiday calendar)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promo_discount_pct = largest promotion for item and date, else 0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rain_mm, temp_c    = entered value, else average for that month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(overall average if under ~1 year of weather data)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history   : lag_7, lag_14, lag_21, lag_28  = portions sold on date-7, -14, -21, -28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roll_mean_7  = mean of the 7 days ending date-7   (needs 4 days)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roll_mean_28 = mean of the 28 days ending date-7  (needs 14 days)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item      : one-hot flag per menu item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when forecasting only: a missing history value is filled from the next weekly lag,</w:t>
      </w:r>
    </w:p>
    <w:p>
      <w:pPr>
        <w:keepNext w:val="false"/>
        <w:keepLines/>
        <w:pBdr>
          <w:left w:val="single" w:color="808080" w:sz="4" w:space="6"/>
          <w:bottom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then the rolling means, then the item's own average, and the row is marked "lags imputed"</w:t>
      </w:r>
    </w:p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1b. Training and model choice</w:t>
      </w:r>
      <w:r>
        <w:t xml:space="preserve"> (run by the administrator or CLI).</w:t>
      </w:r>
    </w:p>
    <w:p>
      <w:pPr>
        <w:keepNext/>
        <w:keepLines/>
        <w:pBdr>
          <w:top w:val="single" w:color="808080" w:sz="4" w:space="6"/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TrainModel(sales history):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holdStart = last sales date - 55 days                     // 56-day hold-out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IF holdStart &lt;= first sales date + 60 days: STOP "need more history"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rows  = BuildFeatures for every item and date, target y = portions sold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DROP rows with missing y, lag or rolling values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train = rows before holdStart ;  hold = rows from holdStart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hold.rain, hold.temp = monthly averages of the training period only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FOR each candidate IN [naive_lag7, seasonal_mean4, random_forest, xgboost]: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naive_lag7     : prediction = lag_7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seasonal_mean4 : prediction = mean(lag_7, lag_14, lag_21, lag_28)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random_forest, xgboost : fit on train, predict hold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predictions below 0 become 0 ;  error = MAE(hold.y, prediction)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winner = candidate with the lowest MAE  (a tie goes to the earlier one in the list)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beats_baseline = MAE(winner) &lt; MAE(naive_lag7)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IF winner is a trained model: refit it on all usable rows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save as a new model version (status "trained")</w:t>
      </w:r>
    </w:p>
    <w:p>
      <w:pPr>
        <w:keepNext w:val="false"/>
        <w:keepLines/>
        <w:pBdr>
          <w:left w:val="single" w:color="808080" w:sz="4" w:space="6"/>
          <w:bottom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Activate(version): status = "active"; the previous active version becomes "retired"</w:t>
      </w:r>
    </w:p>
    <w:p>
      <w:pPr>
        <w:spacing w:after="120"/>
      </w:pPr>
    </w:p>
    <w:p>
      <w:pPr>
        <w:keepNext/>
        <w:spacing w:after="120"/>
      </w:pPr>
      <w:r>
        <w:rPr>
          <w:b/>
          <w:bCs/>
        </w:rPr>
        <w:t xml:space="preserve">1c. Forecast run</w:t>
      </w:r>
      <w:r>
        <w:t xml:space="preserve"> (CLI or administrator; never trains).</w:t>
      </w:r>
    </w:p>
    <w:p>
      <w:pPr>
        <w:keepNext/>
        <w:keepLines/>
        <w:pBdr>
          <w:top w:val="single" w:color="808080" w:sz="4" w:space="6"/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RunForecast(asOf = today, horizon = [7] days):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IF asOf is after today: REJECT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create a run (status "running")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IF there is no active model: run = "skipped", "No active model"; STOP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dates = asOf ... asOf + horizon - 1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features = BuildFeatures(all active items, dates), using sales before asOf only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FOR each item:  days = number of dates with recorded sales for the item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IF the active model is a baseline:       route = baseline  IF days &gt;= 7 ELSE none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ELSE IF item is in the model AND days &gt;= [35]: route = model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ELSE IF days &gt;= 7:                        route = naive_lag7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ELSE:                                     route = none  (no forecast)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quantity = prediction of the route, negatives set to 0, rounded to 2 decimals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method = "model" IF route is model ELSE "baseline"    // baseline rows show "*" (simple estimate)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store the rows; older rows for the same item and date get is_latest = false (never overwritten)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status = "skipped" IF no rows ; "partial" IF some items have none ; ELSE "ok"</w:t>
      </w:r>
    </w:p>
    <w:p>
      <w:pPr>
        <w:keepNext w:val="false"/>
        <w:keepLines/>
        <w:pBdr>
          <w:left w:val="single" w:color="808080" w:sz="4" w:space="6"/>
          <w:bottom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IF an unexpected error occurs: roll back, status = "failed" with a readable reason</w:t>
      </w:r>
    </w:p>
    <w:p>
      <w:pPr>
        <w:spacing w:after="120"/>
      </w:pPr>
    </w:p>
    <w:p>
      <w:pPr>
        <w:pStyle w:val="Heading1"/>
        <w:keepNext/>
      </w:pPr>
      <w:r>
        <w:t xml:space="preserve">2. Forecast period selection</w:t>
      </w:r>
    </w:p>
    <w:p>
      <w:pPr>
        <w:keepNext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kitchen_forecast.js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GET /forecasts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forecasting_service.get_forecasts</w:t>
      </w:r>
    </w:p>
    <w:p>
      <w:pPr>
        <w:keepNext/>
        <w:keepLines/>
        <w:pBdr>
          <w:top w:val="single" w:color="808080" w:sz="4" w:space="6"/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Kitchen forecast page: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start = today (Asia/Colombo)  // user can step -1 / +1 day, pick a date, or press Today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request forecasts from = start to = start + 6             // always a 7-day window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GetForecasts(start, end):                                   // dates must be valid, else validation error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rows       = latest forecasts (is_latest) with target date in [start, end],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only from runs whose asOf date is not after today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missing    = dates in [start, end] that have no forecast    // shown as "-" plus a notice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lastRun    = most recent run with asOf &lt;= min(start, today) // never later than the selected date or today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lastDate   = latest target date available (runs not after today)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RETURN rows, missing, lastRun, lastDate, active model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Other windows: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Prep plan            : one date (default today)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Ingredient forecast  : fixed today ... today + 6</w:t>
      </w:r>
    </w:p>
    <w:p>
      <w:pPr>
        <w:keepNext w:val="false"/>
        <w:keepLines/>
        <w:pBdr>
          <w:left w:val="single" w:color="808080" w:sz="4" w:space="6"/>
          <w:bottom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Stock-out look-ahead : [7] days, never more than 7</w:t>
      </w:r>
    </w:p>
    <w:p>
      <w:pPr>
        <w:spacing w:after="120"/>
      </w:pPr>
    </w:p>
    <w:p>
      <w:pPr>
        <w:pStyle w:val="Heading1"/>
        <w:keepNext/>
      </w:pPr>
      <w:r>
        <w:t xml:space="preserve">3. Preparation recommendation</w:t>
      </w:r>
    </w:p>
    <w:p>
      <w:pPr>
        <w:keepNext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recommendation_service.get_prep_plan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compute_recommended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decide</w:t>
      </w:r>
    </w:p>
    <w:p>
      <w:pPr>
        <w:keepNext/>
        <w:keepLines/>
        <w:pBdr>
          <w:top w:val="single" w:color="808080" w:sz="4" w:space="6"/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Recommended(forecast, preorders, batch_size):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IF there is no forecast: RETURN none                   // status "no_forecast"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base = forecast x (1 + [10] / 100)                     // safety buffer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need = MAX(base, confirmed pre-orders for the item and date)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IF need &lt;= 0: RETURN 0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RETURN CEILING(need / batch_size) x batch_size         // whole batches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GetPrepPlan(date):  FOR each active menu item: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forecast = latest forecast for the item and date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recommended = Recommended(forecast, confirmed pre-orders, item batch size)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status = saved decision's status ELSE "suggested" (or "no_forecast")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also show prepared so far, served so far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Decide(item, date, action):                               // kitchen only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REJECT if date is in the past, the item is inactive, or there is no forecast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IF action = accept:   final = recommended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IF action = override: final = quantity entered (&gt;= 0) with a reason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warn IF final &lt; confirmed pre-orders</w:t>
      </w:r>
    </w:p>
    <w:p>
      <w:pPr>
        <w:keepNext w:val="false"/>
        <w:keepLines/>
        <w:pBdr>
          <w:left w:val="single" w:color="808080" w:sz="4" w:space="6"/>
          <w:bottom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save one decision per item and date (update if it exists), audit it</w:t>
      </w:r>
    </w:p>
    <w:p>
      <w:pPr>
        <w:spacing w:after="120"/>
      </w:pPr>
    </w:p>
    <w:p>
      <w:pPr>
        <w:pStyle w:val="Heading1"/>
        <w:keepNext/>
      </w:pPr>
      <w:r>
        <w:t xml:space="preserve">4. Purchasing / reorder recommendation</w:t>
      </w:r>
    </w:p>
    <w:p>
      <w:pPr>
        <w:keepNext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recommendation_service._daily_needs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get_reorder_suggestions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inventory_service.usable_map</w:t>
      </w:r>
    </w:p>
    <w:p>
      <w:pPr>
        <w:keepNext/>
        <w:keepLines/>
        <w:pBdr>
          <w:top w:val="single" w:color="808080" w:sz="4" w:space="6"/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Usable(ingredient) = sum of remaining quantity in batches with no expiry or expiry &gt;= today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OnOrder(ingredient) = sum(ordered - received) on purchase orders in draft, sent or partially received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DailyNeed(ingredient, day):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FOR each menu item: qty = decision's final quantity IF one exists ELSE recommended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skip items with no forecast, or with no recipe, or qty &lt;= 0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need += qty x recipe quantity per portion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Reorder(start = today):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needs = DailyNeed for 7 days from start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FOR each active ingredient: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lead = default supplier's lead time ELSE [2] days ;  lead = between 1 and 7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needLead = sum of daily need over the first `lead` days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raw = needLead + safety stock (min_stock) - Usable - OnOrder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IF raw &lt;= 0: skip                                   // nothing to order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suggested = MAX( CEILING(raw / pack_size) x pack_size,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CEILING(min_order_qty / pack_size) x pack_size )</w:t>
      </w:r>
    </w:p>
    <w:p>
      <w:pPr>
        <w:keepNext w:val="false"/>
        <w:keepLines/>
        <w:pBdr>
          <w:left w:val="single" w:color="808080" w:sz="4" w:space="6"/>
          <w:bottom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RETURN suggestions sorted by ingredient name</w:t>
      </w:r>
    </w:p>
    <w:p>
      <w:pPr>
        <w:spacing w:after="120"/>
      </w:pPr>
    </w:p>
    <w:p>
      <w:pPr>
        <w:pStyle w:val="Heading1"/>
        <w:keepNext/>
      </w:pPr>
      <w:r>
        <w:t xml:space="preserve">5. Stock-out risk alert</w:t>
      </w:r>
    </w:p>
    <w:p>
      <w:pPr>
        <w:keepNext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alert_service._desired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evaluate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inventory_service.stock_status</w:t>
      </w:r>
    </w:p>
    <w:p>
      <w:pPr>
        <w:keepNext/>
        <w:keepLines/>
        <w:pBdr>
          <w:top w:val="single" w:color="808080" w:sz="4" w:space="6"/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FOR each active ingredient:  usable = Usable(ingredient)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critical = usable &lt;= min_stock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low      = usable &gt; 0 AND usable &lt;= reorder_level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IF critical:  open "critical_stock" (severity critical)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ELSE IF low:  open "low_stock"      (severity warning)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cumulative = 0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FOR each of the next 7 days:  cumulative += DailyNeed(ingredient, day)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first day where cumulative &gt; usable  = shortfall day, short by = cumulative - usable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IF a shortfall day exists AND days from today &lt; [7]:</w:t>
      </w:r>
    </w:p>
    <w:p>
      <w:pPr>
        <w:keepNext w:val="false"/>
        <w:keepLines/>
        <w:pBdr>
          <w:left w:val="single" w:color="808080" w:sz="4" w:space="6"/>
          <w:bottom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open "projected_stockout" (critical IF shortfall is today or tomorrow, ELSE warning)</w:t>
      </w:r>
    </w:p>
    <w:p>
      <w:pPr>
        <w:spacing w:after="120"/>
      </w:pPr>
    </w:p>
    <w:p>
      <w:pPr>
        <w:keepNext w:val="false"/>
        <w:spacing w:after="120"/>
      </w:pPr>
      <w:r>
        <w:t xml:space="preserve">Visibility: low and critical stock go to Administrator and Inventory; projected stock-out also goes to Food Production.</w:t>
      </w:r>
    </w:p>
    <w:p>
      <w:pPr>
        <w:pStyle w:val="Heading1"/>
        <w:keepNext/>
      </w:pPr>
      <w:r>
        <w:t xml:space="preserve">6. Food-waste risk alert</w:t>
      </w:r>
    </w:p>
    <w:p>
      <w:pPr>
        <w:keepNext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alert_service._desired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evaluate</w:t>
      </w:r>
    </w:p>
    <w:p>
      <w:pPr>
        <w:keepNext/>
        <w:keepLines/>
        <w:pBdr>
          <w:top w:val="single" w:color="808080" w:sz="4" w:space="6"/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window = the 7 days before today (today excluded)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FOR each active menu item: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prepared = sum of prepared portions in the window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wasted   = sum of wasted portions in the window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IF prepared &gt;= 20 AND wasted x 100 &gt; prepared x [15]:   // waste rate above the limit</w:t>
      </w:r>
    </w:p>
    <w:p>
      <w:pPr>
        <w:keepNext w:val="false"/>
        <w:keepLines/>
        <w:pBdr>
          <w:left w:val="single" w:color="808080" w:sz="4" w:space="6"/>
          <w:bottom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open "waste_risk" (severity warning): "X% of prepared portions were wasted ... Consider preparing less"</w:t>
      </w:r>
    </w:p>
    <w:p>
      <w:pPr>
        <w:spacing w:after="120"/>
      </w:pPr>
    </w:p>
    <w:p>
      <w:pPr>
        <w:keepNext w:val="false"/>
        <w:spacing w:after="120"/>
      </w:pPr>
      <w:r>
        <w:t xml:space="preserve">Visibility: Administrator and Food Production.</w:t>
      </w:r>
    </w:p>
    <w:p>
      <w:pPr>
        <w:keepNext/>
        <w:spacing w:after="120"/>
      </w:pPr>
      <w:r>
        <w:rPr>
          <w:b/>
          <w:bCs/>
        </w:rPr>
        <w:t xml:space="preserve">Alert life cycle (sections 5 and 6).</w:t>
      </w:r>
    </w:p>
    <w:p>
      <w:pPr>
        <w:keepNext/>
        <w:keepLines/>
        <w:pBdr>
          <w:top w:val="single" w:color="808080" w:sz="4" w:space="6"/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Evaluate():                                          // when the last run is over 60 s old, or on refresh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desired = all conditions above that are true now, for alert types that are enabled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FOR each desired condition (identified by a key such as type + entity):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no open alert with that key  -&gt; create it</w:t>
      </w:r>
    </w:p>
    <w:p>
      <w:pPr>
        <w:keepNext/>
        <w:keepLines/>
        <w:pBdr>
          <w:left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    open alert whose severity, message or date changed -&gt; update it</w:t>
      </w:r>
    </w:p>
    <w:p>
      <w:pPr>
        <w:keepNext w:val="false"/>
        <w:keepLines/>
        <w:pBdr>
          <w:left w:val="single" w:color="808080" w:sz="4" w:space="6"/>
          <w:bottom w:val="single" w:color="808080" w:sz="4" w:space="6"/>
          <w:right w:val="single" w:color="808080" w:sz="4" w:space="6"/>
        </w:pBdr>
        <w:shd w:fill="F2F2F2" w:color="auto" w:val="clear"/>
        <w:spacing w:after="0" w:before="0" w:line="240"/>
        <w:ind w:left="360" w:hanging="360"/>
      </w:pPr>
      <w:r>
        <w:rPr>
          <w:rFonts w:ascii="Courier New" w:cs="Courier New" w:eastAsia="Courier New" w:hAnsi="Courier New"/>
          <w:sz w:val="16"/>
          <w:szCs w:val="16"/>
        </w:rPr>
        <w:t xml:space="preserve">  FOR each open alert whose key is no longer desired (type still enabled, not manual) -&gt; close as "cleared"</w:t>
      </w:r>
    </w:p>
    <w:p>
      <w:pPr>
        <w:spacing w:after="120"/>
      </w:pPr>
    </w:p>
    <w:sectPr>
      <w:footerReference w:type="default" r:id="rId7"/>
      <w:pgSz w:w="11906" w:h="16838" w:orient="portrait"/>
      <w:pgMar w:top="1247" w:right="1134" w:bottom="124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SmartRestaurant: Milestone 1 pseudocode</dc:title>
  <dc:creator>Team ForeSight</dc:creator>
  <cp:lastModifiedBy>Un-named</cp:lastModifiedBy>
  <cp:revision>1</cp:revision>
  <dcterms:created xsi:type="dcterms:W3CDTF">2026-09-21T15:08:03.444Z</dcterms:created>
  <dcterms:modified xsi:type="dcterms:W3CDTF">2026-09-21T15:08:03.445Z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