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EF" w:rsidRPr="009E63C5" w:rsidRDefault="009E63C5" w:rsidP="009E63C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 маю намір використовувати </w:t>
      </w:r>
      <w:r>
        <w:rPr>
          <w:rFonts w:ascii="Times New Roman" w:hAnsi="Times New Roman"/>
          <w:sz w:val="28"/>
          <w:szCs w:val="28"/>
        </w:rPr>
        <w:t>NewsAPI</w:t>
      </w:r>
      <w:r w:rsidRPr="009E63C5">
        <w:rPr>
          <w:rFonts w:ascii="Times New Roman" w:hAnsi="Times New Roman"/>
          <w:sz w:val="28"/>
          <w:szCs w:val="28"/>
          <w:lang w:val="ru-RU"/>
        </w:rPr>
        <w:t>(</w:t>
      </w:r>
      <w:hyperlink r:id="rId6" w:history="1">
        <w:r w:rsidRPr="00293E94">
          <w:rPr>
            <w:rStyle w:val="Hyperlink"/>
            <w:rFonts w:ascii="Times New Roman" w:hAnsi="Times New Roman"/>
            <w:sz w:val="28"/>
            <w:szCs w:val="28"/>
          </w:rPr>
          <w:t>https</w:t>
        </w:r>
        <w:r w:rsidRPr="00293E94">
          <w:rPr>
            <w:rStyle w:val="Hyperlink"/>
            <w:rFonts w:ascii="Times New Roman" w:hAnsi="Times New Roman"/>
            <w:sz w:val="28"/>
            <w:szCs w:val="28"/>
            <w:lang w:val="ru-RU"/>
          </w:rPr>
          <w:t>://</w:t>
        </w:r>
        <w:r w:rsidRPr="00293E94">
          <w:rPr>
            <w:rStyle w:val="Hyperlink"/>
            <w:rFonts w:ascii="Times New Roman" w:hAnsi="Times New Roman"/>
            <w:sz w:val="28"/>
            <w:szCs w:val="28"/>
          </w:rPr>
          <w:t>newsapi</w:t>
        </w:r>
        <w:r w:rsidRPr="00293E94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Pr="00293E94">
          <w:rPr>
            <w:rStyle w:val="Hyperlink"/>
            <w:rFonts w:ascii="Times New Roman" w:hAnsi="Times New Roman"/>
            <w:sz w:val="28"/>
            <w:szCs w:val="28"/>
          </w:rPr>
          <w:t>org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), цей сервіс надає змогу отримати інформацію зокрема в форматі </w:t>
      </w:r>
      <w:r>
        <w:rPr>
          <w:rFonts w:ascii="Times New Roman" w:hAnsi="Times New Roman"/>
          <w:sz w:val="28"/>
          <w:szCs w:val="28"/>
        </w:rPr>
        <w:t>json</w:t>
      </w:r>
      <w:r w:rsidRPr="009E63C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про: найгарячіщі заголовки в конкретній країні, на основі найпопулярніших інтернет-видань; всі статті за певний час, в яких згадувалось ключове слово; всі статті конкретного видання, пошук всередині видання за ключовим словом; ошук найпопулярніших статей певної категорії, в певному виданні, у всьому світі, на конкретній мові або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>ж на сіх мовах. Якщо коротко, то цей сервіс дає змогу отримати таргетовану інформацію про опубліковані за весь час новини на основі 5000 найпопулярніших світових видань по всьому світу. Я ж хочу зробити багато аналітики цієї інформації, спробувавши вирішити проблему, описану в попередньому файлі.</w:t>
      </w:r>
    </w:p>
    <w:sectPr w:rsidR="001220EF" w:rsidRPr="009E63C5" w:rsidSect="00164D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0EC" w:rsidRDefault="008A40EC" w:rsidP="009E63C5">
      <w:r>
        <w:separator/>
      </w:r>
    </w:p>
  </w:endnote>
  <w:endnote w:type="continuationSeparator" w:id="0">
    <w:p w:rsidR="008A40EC" w:rsidRDefault="008A40EC" w:rsidP="009E6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0EC" w:rsidRDefault="008A40EC" w:rsidP="009E63C5">
      <w:r>
        <w:separator/>
      </w:r>
    </w:p>
  </w:footnote>
  <w:footnote w:type="continuationSeparator" w:id="0">
    <w:p w:rsidR="008A40EC" w:rsidRDefault="008A40EC" w:rsidP="009E6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C5"/>
    <w:rsid w:val="00164DA1"/>
    <w:rsid w:val="008A40EC"/>
    <w:rsid w:val="009E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3A4E1"/>
  <w15:chartTrackingRefBased/>
  <w15:docId w15:val="{C326155D-4A96-B149-BA74-C2DDC3DC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3C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E6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C5"/>
  </w:style>
  <w:style w:type="paragraph" w:styleId="Footer">
    <w:name w:val="footer"/>
    <w:basedOn w:val="Normal"/>
    <w:link w:val="FooterChar"/>
    <w:uiPriority w:val="99"/>
    <w:unhideWhenUsed/>
    <w:rsid w:val="009E6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api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Potapov</dc:creator>
  <cp:keywords/>
  <dc:description/>
  <cp:lastModifiedBy>Oleksandr Potapov</cp:lastModifiedBy>
  <cp:revision>1</cp:revision>
  <dcterms:created xsi:type="dcterms:W3CDTF">2018-02-24T18:16:00Z</dcterms:created>
  <dcterms:modified xsi:type="dcterms:W3CDTF">2018-02-24T18:25:00Z</dcterms:modified>
</cp:coreProperties>
</file>