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>en ligthouse desktop muestra este resultado:</w:t>
      </w:r>
    </w:p>
    <w:p w14:paraId="6997B5B8" w14:textId="77777777" w:rsidR="004350CA" w:rsidRDefault="004350CA" w:rsidP="000B6110"/>
    <w:p w14:paraId="46A1871D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3DC92F96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95</w:t>
      </w:r>
    </w:p>
    <w:p w14:paraId="6A337557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Rendimiento</w:t>
      </w:r>
    </w:p>
    <w:p w14:paraId="5329815E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7A54C92A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100</w:t>
      </w:r>
    </w:p>
    <w:p w14:paraId="21B63E2E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Accesibilidad</w:t>
      </w:r>
    </w:p>
    <w:p w14:paraId="677C302B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250CA13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74</w:t>
      </w:r>
    </w:p>
    <w:p w14:paraId="1064F653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Prácticas recomendadas</w:t>
      </w:r>
    </w:p>
    <w:p w14:paraId="0C4A8334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1982C72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100</w:t>
      </w:r>
    </w:p>
    <w:p w14:paraId="65EDE0FC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  <w:t>SEO</w:t>
      </w:r>
    </w:p>
    <w:p w14:paraId="417AFC96" w14:textId="71DD2000" w:rsidR="000B6110" w:rsidRDefault="0016728B" w:rsidP="0016728B"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hyperlink r:id="rId4" w:anchor="pwa" w:tooltip="Instalabilidad: 0/1, Optimizado para PWA: 2/5" w:history="1">
        <w:r w:rsidRPr="0016728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  <w:hyperlink r:id="rId5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2638ED72" w14:textId="133C15B6" w:rsidR="000B6110" w:rsidRDefault="000B6110" w:rsidP="000B6110">
      <w:r>
        <w:t xml:space="preserve">en ligthouse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13BC90D2" w14:textId="77777777" w:rsidR="0016728B" w:rsidRPr="0016728B" w:rsidRDefault="0016728B" w:rsidP="0016728B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40C7180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84</w:t>
      </w:r>
    </w:p>
    <w:p w14:paraId="2C6B1198" w14:textId="77777777" w:rsidR="0016728B" w:rsidRPr="0016728B" w:rsidRDefault="0016728B" w:rsidP="0016728B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Rendimiento</w:t>
      </w:r>
    </w:p>
    <w:p w14:paraId="228EC2BF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59D1DAA6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62BDF429" w14:textId="77777777" w:rsidR="0016728B" w:rsidRPr="0016728B" w:rsidRDefault="0016728B" w:rsidP="0016728B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Accesibilidad</w:t>
      </w:r>
    </w:p>
    <w:p w14:paraId="2C4CAB47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1453893B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70</w:t>
      </w:r>
    </w:p>
    <w:p w14:paraId="63C44604" w14:textId="77777777" w:rsidR="0016728B" w:rsidRPr="0016728B" w:rsidRDefault="0016728B" w:rsidP="0016728B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Prácticas recomendadas</w:t>
      </w:r>
    </w:p>
    <w:p w14:paraId="7BBF0062" w14:textId="77777777" w:rsidR="0016728B" w:rsidRPr="0016728B" w:rsidRDefault="0016728B" w:rsidP="0016728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697EB63F" w14:textId="77777777" w:rsidR="0016728B" w:rsidRPr="0016728B" w:rsidRDefault="0016728B" w:rsidP="001672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6728B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44E2CFCD" w14:textId="3D227876" w:rsidR="004350CA" w:rsidRDefault="0016728B" w:rsidP="0016728B">
      <w:r w:rsidRPr="001672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lastRenderedPageBreak/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B0B95"/>
    <w:rsid w:val="00895E84"/>
    <w:rsid w:val="00A77BB7"/>
    <w:rsid w:val="00B672C2"/>
    <w:rsid w:val="00B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4</cp:revision>
  <dcterms:created xsi:type="dcterms:W3CDTF">2024-04-22T22:16:00Z</dcterms:created>
  <dcterms:modified xsi:type="dcterms:W3CDTF">2024-04-24T21:53:00Z</dcterms:modified>
</cp:coreProperties>
</file>